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758F" w14:textId="77777777" w:rsidR="00DF5016" w:rsidRDefault="00DF5016" w:rsidP="0018301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UCT305 Software Engineering</w:t>
      </w:r>
    </w:p>
    <w:p w14:paraId="66835438" w14:textId="1099F826" w:rsidR="00423DDC" w:rsidRDefault="00E25A51" w:rsidP="00183016">
      <w:pPr>
        <w:jc w:val="center"/>
        <w:rPr>
          <w:b/>
          <w:bCs/>
          <w:lang w:val="en-US"/>
        </w:rPr>
      </w:pPr>
      <w:bookmarkStart w:id="0" w:name="_GoBack"/>
      <w:bookmarkEnd w:id="0"/>
      <w:r>
        <w:rPr>
          <w:b/>
          <w:bCs/>
          <w:lang w:val="en-US"/>
        </w:rPr>
        <w:t>Assignment 1</w:t>
      </w:r>
    </w:p>
    <w:p w14:paraId="75DFF73C" w14:textId="4E6F2FC0" w:rsidR="00225C8E" w:rsidRDefault="00225C8E" w:rsidP="0018301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Prepare a Software Bid document which specifies the details of project each group is going to develop.</w:t>
      </w:r>
    </w:p>
    <w:p w14:paraId="197596A4" w14:textId="77777777" w:rsidR="00225C8E" w:rsidRDefault="00225C8E" w:rsidP="00183016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Prepare a Project Scope document which </w:t>
      </w:r>
    </w:p>
    <w:p w14:paraId="2D3D4684" w14:textId="77777777" w:rsidR="00225C8E" w:rsidRDefault="00225C8E" w:rsidP="00225C8E">
      <w:pPr>
        <w:pStyle w:val="ListParagraph"/>
        <w:numPr>
          <w:ilvl w:val="1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specifies problem statement of the project undertaken</w:t>
      </w:r>
    </w:p>
    <w:p w14:paraId="738F6940" w14:textId="77777777" w:rsidR="00225C8E" w:rsidRDefault="00225C8E" w:rsidP="00225C8E">
      <w:pPr>
        <w:pStyle w:val="ListParagraph"/>
        <w:numPr>
          <w:ilvl w:val="1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lists three objectives of the project</w:t>
      </w:r>
    </w:p>
    <w:p w14:paraId="1792B5D6" w14:textId="23B8E04B" w:rsidR="00225C8E" w:rsidRDefault="00225C8E" w:rsidP="00225C8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Prepare a Requirement Gathering document which specifies the mode of requirement gathering (</w:t>
      </w:r>
      <w:r w:rsidRPr="00225C8E">
        <w:rPr>
          <w:b/>
          <w:bCs/>
          <w:i/>
          <w:iCs/>
          <w:lang w:val="en-US"/>
        </w:rPr>
        <w:t>for example, questionnaire, brainstorming, decision table, interview</w:t>
      </w:r>
      <w:r>
        <w:rPr>
          <w:b/>
          <w:bCs/>
          <w:lang w:val="en-US"/>
        </w:rPr>
        <w:t>)</w:t>
      </w:r>
    </w:p>
    <w:p w14:paraId="112F57CC" w14:textId="1252FB43" w:rsidR="00183016" w:rsidRDefault="00225C8E" w:rsidP="00225C8E">
      <w:pPr>
        <w:pStyle w:val="ListParagraph"/>
        <w:numPr>
          <w:ilvl w:val="0"/>
          <w:numId w:val="1"/>
        </w:numPr>
        <w:jc w:val="both"/>
        <w:rPr>
          <w:b/>
          <w:bCs/>
          <w:lang w:val="en-US"/>
        </w:rPr>
      </w:pPr>
      <w:r>
        <w:rPr>
          <w:b/>
          <w:bCs/>
          <w:lang w:val="en-US"/>
        </w:rPr>
        <w:t>Prepare a Data Flow Diagram document (</w:t>
      </w:r>
      <w:proofErr w:type="spellStart"/>
      <w:r w:rsidRPr="00225C8E">
        <w:rPr>
          <w:b/>
          <w:bCs/>
          <w:i/>
          <w:iCs/>
          <w:lang w:val="en-US"/>
        </w:rPr>
        <w:t>upto</w:t>
      </w:r>
      <w:proofErr w:type="spellEnd"/>
      <w:r w:rsidRPr="00225C8E">
        <w:rPr>
          <w:b/>
          <w:bCs/>
          <w:i/>
          <w:iCs/>
          <w:lang w:val="en-US"/>
        </w:rPr>
        <w:t xml:space="preserve"> level 2</w:t>
      </w:r>
      <w:r>
        <w:rPr>
          <w:b/>
          <w:bCs/>
          <w:lang w:val="en-US"/>
        </w:rPr>
        <w:t>)</w:t>
      </w:r>
      <w:r w:rsidRPr="00835981">
        <w:rPr>
          <w:b/>
          <w:bCs/>
          <w:lang w:val="en-US"/>
        </w:rPr>
        <w:t xml:space="preserve"> </w:t>
      </w:r>
    </w:p>
    <w:p w14:paraId="147DFE94" w14:textId="0353DD44" w:rsidR="00225C8E" w:rsidRDefault="00225C8E" w:rsidP="00225C8E">
      <w:pPr>
        <w:jc w:val="both"/>
        <w:rPr>
          <w:b/>
          <w:bCs/>
          <w:lang w:val="en-US"/>
        </w:rPr>
      </w:pPr>
    </w:p>
    <w:p w14:paraId="435C3053" w14:textId="7C711331" w:rsidR="00225C8E" w:rsidRPr="00225C8E" w:rsidRDefault="00225C8E" w:rsidP="00225C8E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Note: This assignment is to be submitted in a group.</w:t>
      </w:r>
    </w:p>
    <w:sectPr w:rsidR="00225C8E" w:rsidRPr="00225C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76777"/>
    <w:multiLevelType w:val="hybridMultilevel"/>
    <w:tmpl w:val="49F82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C627D4"/>
    <w:multiLevelType w:val="hybridMultilevel"/>
    <w:tmpl w:val="11041906"/>
    <w:lvl w:ilvl="0" w:tplc="2B000CF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DC"/>
    <w:rsid w:val="00183016"/>
    <w:rsid w:val="00225C8E"/>
    <w:rsid w:val="00423DDC"/>
    <w:rsid w:val="00684226"/>
    <w:rsid w:val="00835981"/>
    <w:rsid w:val="008470F0"/>
    <w:rsid w:val="00881CDC"/>
    <w:rsid w:val="00934834"/>
    <w:rsid w:val="00947465"/>
    <w:rsid w:val="00D15881"/>
    <w:rsid w:val="00DF5016"/>
    <w:rsid w:val="00E25A51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3172"/>
  <w15:chartTrackingRefBased/>
  <w15:docId w15:val="{009530BE-6A2B-450F-A0EB-C33A54947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3</cp:revision>
  <dcterms:created xsi:type="dcterms:W3CDTF">2020-08-24T06:44:00Z</dcterms:created>
  <dcterms:modified xsi:type="dcterms:W3CDTF">2020-09-05T13:29:00Z</dcterms:modified>
</cp:coreProperties>
</file>