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7005B" w14:textId="70D5AD73" w:rsidR="00CC4543" w:rsidRDefault="00CC4543" w:rsidP="00CC45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LFPC</w:t>
      </w:r>
    </w:p>
    <w:p w14:paraId="00E917E8" w14:textId="7821C73B" w:rsidR="00467C48" w:rsidRDefault="00CC4543" w:rsidP="003715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4543">
        <w:rPr>
          <w:rFonts w:ascii="Times New Roman" w:hAnsi="Times New Roman" w:cs="Times New Roman"/>
          <w:sz w:val="28"/>
          <w:szCs w:val="28"/>
          <w:lang w:val="en-US"/>
        </w:rPr>
        <w:t xml:space="preserve">Practical Task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C4543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42E50B8F" w14:textId="1A68DD74" w:rsidR="0037155E" w:rsidRDefault="0037155E" w:rsidP="003715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Teacher: Cojuhari Irina</w:t>
      </w:r>
    </w:p>
    <w:p w14:paraId="4EB59E5B" w14:textId="7D15CB2A" w:rsidR="00CC4543" w:rsidRDefault="00CC4543" w:rsidP="003715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Student: Vizant Beatrice</w:t>
      </w:r>
      <w:r w:rsidR="003715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FAF – 182</w:t>
      </w:r>
    </w:p>
    <w:p w14:paraId="54DF29FC" w14:textId="105A9100" w:rsidR="0084736F" w:rsidRDefault="00CC4543" w:rsidP="008473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Variant: 24</w:t>
      </w:r>
    </w:p>
    <w:p w14:paraId="34F7A1BA" w14:textId="3712A37A" w:rsidR="009F7F21" w:rsidRDefault="00CC4543" w:rsidP="00CC45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F7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1.</w:t>
      </w:r>
      <w:r w:rsidR="00847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Present the Context Free Grammar in Chomsky Normal Form</w:t>
      </w:r>
    </w:p>
    <w:p w14:paraId="012FFDDA" w14:textId="10F57E36" w:rsidR="00CC4543" w:rsidRDefault="00CC4543" w:rsidP="00CC45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br/>
        <w:t>G = (VN,VT, P, S), VN= {S, L, A, I}, VT = {a,b}</w:t>
      </w:r>
    </w:p>
    <w:p w14:paraId="6483CE21" w14:textId="38E632D6" w:rsidR="009F7F21" w:rsidRDefault="009F7F21" w:rsidP="00CC45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P= { 1. S→ L 2. L→ A I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3. L→ a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4. L→ L a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5. L→ L b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6. A→ a I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7. I→ b 8. I→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ε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}.</w:t>
      </w:r>
    </w:p>
    <w:p w14:paraId="72390804" w14:textId="77777777" w:rsidR="009F7F21" w:rsidRPr="009F7F21" w:rsidRDefault="009F7F21" w:rsidP="00CC4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ECB193" w14:textId="33D54804" w:rsidR="009F7F21" w:rsidRDefault="00CC4543" w:rsidP="00CC45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C45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2.</w:t>
      </w:r>
      <w:r w:rsidR="00847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Convert the given grammar to the Greibach Normal Form</w:t>
      </w:r>
      <w:r w:rsid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14:paraId="2F6192D0" w14:textId="77777777" w:rsidR="009F7F21" w:rsidRDefault="00CC4543" w:rsidP="00CC45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G=(VN, VT, P, S,), VN={S, A, B, C}, VT ={a, b},</w:t>
      </w:r>
      <w:r w:rsid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14:paraId="0C4C0473" w14:textId="35A7AC49" w:rsidR="009F7F21" w:rsidRDefault="00CC4543" w:rsidP="00CC45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P={ 1.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 → aC 2. C → BA 3. C → a 4. B → A 5. A → b 6. A → BA }</w:t>
      </w:r>
    </w:p>
    <w:p w14:paraId="7C893712" w14:textId="77777777" w:rsidR="0084736F" w:rsidRDefault="0084736F" w:rsidP="00CC45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84D2F36" w14:textId="139D714E" w:rsidR="009F7F21" w:rsidRPr="0084736F" w:rsidRDefault="009F7F21" w:rsidP="009F7F2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8473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1.</w:t>
      </w:r>
    </w:p>
    <w:p w14:paraId="4D9EB7FA" w14:textId="05750BF7" w:rsidR="00E84623" w:rsidRPr="00BD7FAF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>A CNF</w:t>
      </w:r>
      <w:r w:rsidR="003540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540C2"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Context Free Grammar</w:t>
      </w:r>
      <w:r w:rsidR="003540C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 is a CFG</w:t>
      </w:r>
      <w:r w:rsidR="003540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540C2" w:rsidRPr="00BD7FAF">
        <w:rPr>
          <w:rFonts w:ascii="Times New Roman" w:hAnsi="Times New Roman" w:cs="Times New Roman"/>
          <w:sz w:val="24"/>
          <w:szCs w:val="24"/>
          <w:lang w:val="en-US"/>
        </w:rPr>
        <w:t>Chomsky Normal Form</w:t>
      </w:r>
      <w:r w:rsidR="003540C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 with rules restricted as follows.</w:t>
      </w:r>
      <w:r w:rsidR="003540C2">
        <w:rPr>
          <w:rFonts w:ascii="Times New Roman" w:hAnsi="Times New Roman" w:cs="Times New Roman"/>
          <w:sz w:val="24"/>
          <w:szCs w:val="24"/>
          <w:lang w:val="en-US"/>
        </w:rPr>
        <w:t xml:space="preserve"> Rules consist of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8CD27B" w14:textId="415A6447" w:rsidR="00E84623" w:rsidRPr="00BD7FAF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1. Either a single terminal, e.g. A → a. </w:t>
      </w:r>
    </w:p>
    <w:p w14:paraId="40F4B59D" w14:textId="521670B7" w:rsidR="00E84623" w:rsidRPr="00BD7FAF" w:rsidRDefault="00E84623" w:rsidP="0084736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2. Or two variables, e.g. A → BC, </w:t>
      </w:r>
    </w:p>
    <w:p w14:paraId="15E89275" w14:textId="77777777" w:rsidR="00E84623" w:rsidRPr="00BD7FAF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3. Or the rule S → </w:t>
      </w:r>
      <w:r w:rsidRPr="00BD7F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ε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, if </w:t>
      </w:r>
      <w:r w:rsidRPr="00BD7F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ε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 is in the language. </w:t>
      </w:r>
    </w:p>
    <w:p w14:paraId="15ED9892" w14:textId="2A98810F" w:rsidR="00E84623" w:rsidRPr="00BD7FAF" w:rsidRDefault="00E84623" w:rsidP="0084736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4. The start symbol S may appear only on the left hand side of rules. </w:t>
      </w:r>
    </w:p>
    <w:p w14:paraId="4706F355" w14:textId="70B1EEA6" w:rsidR="00E84623" w:rsidRPr="00BD7FAF" w:rsidRDefault="00E84623" w:rsidP="0084736F">
      <w:pPr>
        <w:pStyle w:val="a3"/>
        <w:spacing w:line="240" w:lineRule="auto"/>
        <w:ind w:left="765"/>
        <w:rPr>
          <w:rFonts w:ascii="Times New Roman" w:hAnsi="Times New Roman" w:cs="Times New Roman"/>
          <w:sz w:val="24"/>
          <w:szCs w:val="24"/>
          <w:lang w:val="en-US"/>
        </w:rPr>
      </w:pPr>
    </w:p>
    <w:p w14:paraId="5180C189" w14:textId="77777777" w:rsidR="00E84623" w:rsidRPr="00BD7FAF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>The conversion to Chomsky Normal Form has four main steps:</w:t>
      </w:r>
    </w:p>
    <w:p w14:paraId="7038E997" w14:textId="77777777" w:rsidR="005B7482" w:rsidRPr="005B7482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5B7482" w:rsidRPr="005B7482">
        <w:rPr>
          <w:rFonts w:ascii="Times New Roman" w:hAnsi="Times New Roman" w:cs="Times New Roman"/>
          <w:sz w:val="24"/>
          <w:szCs w:val="24"/>
          <w:lang w:val="en-US"/>
        </w:rPr>
        <w:t>Eliminate start symbol from RHS.</w:t>
      </w:r>
    </w:p>
    <w:p w14:paraId="049A627A" w14:textId="23CC63FA" w:rsidR="00E84623" w:rsidRPr="005B7482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5B7482" w:rsidRPr="005B7482">
        <w:rPr>
          <w:rFonts w:ascii="Times New Roman" w:hAnsi="Times New Roman" w:cs="Times New Roman"/>
          <w:sz w:val="24"/>
          <w:szCs w:val="24"/>
          <w:lang w:val="en-US"/>
        </w:rPr>
        <w:t>Eliminate null, unit and useless productions.</w:t>
      </w:r>
      <w:r w:rsidR="005B74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482" w:rsidRPr="005B7482">
        <w:rPr>
          <w:rFonts w:ascii="Times New Roman" w:hAnsi="Times New Roman" w:cs="Times New Roman"/>
          <w:sz w:val="24"/>
          <w:szCs w:val="24"/>
          <w:lang w:val="en-US"/>
        </w:rPr>
        <w:t>If CFG contains null, unit or useless production rules, eliminate them.</w:t>
      </w:r>
    </w:p>
    <w:p w14:paraId="5F21C3DA" w14:textId="261206F3" w:rsidR="005B7482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5B748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B7482" w:rsidRPr="005B7482">
        <w:rPr>
          <w:rFonts w:ascii="Times New Roman" w:hAnsi="Times New Roman" w:cs="Times New Roman"/>
          <w:sz w:val="24"/>
          <w:szCs w:val="24"/>
          <w:lang w:val="en-US"/>
        </w:rPr>
        <w:t> Eliminate terminals from RHS if they exist with other terminals or non-terminals</w:t>
      </w:r>
      <w:r w:rsidR="005B748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1D5049" w14:textId="25F5A6B7" w:rsidR="00E84623" w:rsidRPr="005B7482" w:rsidRDefault="00E84623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5B7482" w:rsidRPr="005B7482">
        <w:rPr>
          <w:rFonts w:ascii="Times New Roman" w:hAnsi="Times New Roman" w:cs="Times New Roman"/>
          <w:sz w:val="24"/>
          <w:szCs w:val="24"/>
          <w:lang w:val="en-US"/>
        </w:rPr>
        <w:t>Eliminate RHS with more than two non-terminals.</w:t>
      </w:r>
    </w:p>
    <w:p w14:paraId="65CD79E2" w14:textId="77777777" w:rsidR="0084736F" w:rsidRPr="00BD7FAF" w:rsidRDefault="0084736F" w:rsidP="00E846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7119E" w14:textId="659055AC" w:rsidR="00E84623" w:rsidRPr="00E84623" w:rsidRDefault="00E84623" w:rsidP="00E8462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Initial:</w:t>
      </w:r>
    </w:p>
    <w:p w14:paraId="1A108BA3" w14:textId="7BDADA17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</w:t>
      </w:r>
    </w:p>
    <w:p w14:paraId="23A6C8FF" w14:textId="1C9F1C94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| aA | LaA | LbI</w:t>
      </w:r>
    </w:p>
    <w:p w14:paraId="1F1814BD" w14:textId="30956F1B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</w:t>
      </w:r>
    </w:p>
    <w:p w14:paraId="5906E197" w14:textId="518CA30E" w:rsidR="003C3118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 |</w:t>
      </w:r>
      <w:r w:rsidRP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ε</w:t>
      </w:r>
    </w:p>
    <w:p w14:paraId="5712FF0F" w14:textId="56CCC2A2" w:rsidR="00036823" w:rsidRDefault="00036823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Converted applying all the rules:</w:t>
      </w:r>
    </w:p>
    <w:p w14:paraId="40DBE03D" w14:textId="1C53D4AF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</w:t>
      </w:r>
    </w:p>
    <w:p w14:paraId="333E3812" w14:textId="77777777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</w:t>
      </w:r>
    </w:p>
    <w:p w14:paraId="7A9A36B8" w14:textId="77777777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aA </w:t>
      </w:r>
    </w:p>
    <w:p w14:paraId="22F7E26F" w14:textId="77777777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LaA </w:t>
      </w:r>
    </w:p>
    <w:p w14:paraId="4E36669E" w14:textId="64CEF2ED" w:rsidR="00106159" w:rsidRP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LbI</w:t>
      </w:r>
      <w:r w:rsidRPr="0010615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14:paraId="180B88CD" w14:textId="5DA93982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</w:t>
      </w:r>
    </w:p>
    <w:p w14:paraId="0D8BEC4E" w14:textId="4010092B" w:rsidR="00106159" w:rsidRDefault="00106159" w:rsidP="001061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 </w:t>
      </w:r>
    </w:p>
    <w:p w14:paraId="423C8166" w14:textId="07BA7F7A" w:rsidR="00106159" w:rsidRPr="00005104" w:rsidRDefault="00106159" w:rsidP="00106159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005104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I → </w:t>
      </w:r>
      <w:r w:rsidRPr="0000510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ε</w:t>
      </w:r>
    </w:p>
    <w:p w14:paraId="12228E7F" w14:textId="59E1DEE9" w:rsidR="00106159" w:rsidRDefault="00106159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8E89C0C" w14:textId="77777777" w:rsidR="00005104" w:rsidRPr="00005104" w:rsidRDefault="00005104" w:rsidP="00005104">
      <w:pPr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</w:pPr>
      <w:r w:rsidRPr="00005104"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  <w:t>S → L</w:t>
      </w:r>
    </w:p>
    <w:p w14:paraId="5EB73D84" w14:textId="17123ECC" w:rsid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       </w:t>
      </w:r>
      <w:r w:rsidRPr="00005104"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  <w:t>L → A</w:t>
      </w:r>
    </w:p>
    <w:p w14:paraId="36BFE3E5" w14:textId="77777777" w:rsid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aA </w:t>
      </w:r>
    </w:p>
    <w:p w14:paraId="7A969417" w14:textId="77777777" w:rsid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LaA </w:t>
      </w:r>
    </w:p>
    <w:p w14:paraId="7DBC36A1" w14:textId="5EC5E3C9" w:rsidR="00005104" w:rsidRPr="00106159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LbI</w:t>
      </w:r>
      <w:r w:rsidRPr="0010615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Lb</w:t>
      </w:r>
    </w:p>
    <w:p w14:paraId="3888BD7E" w14:textId="1041DDD7" w:rsid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 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70DA601D" w14:textId="77777777" w:rsid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 </w:t>
      </w:r>
    </w:p>
    <w:p w14:paraId="493171D4" w14:textId="5EAAFD53" w:rsidR="00005104" w:rsidRDefault="0000510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132D45D" w14:textId="6C34EECD" w:rsidR="00005104" w:rsidRDefault="0000510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{A}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{S}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{L}</w:t>
      </w:r>
    </w:p>
    <w:p w14:paraId="0E9862E5" w14:textId="7D4906EC" w:rsidR="00005104" w:rsidRPr="00005104" w:rsidRDefault="00005104" w:rsidP="0000510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for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  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= 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L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U 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{L} U {S} = {L, S}</w:t>
      </w:r>
    </w:p>
    <w:p w14:paraId="5DFFFEB9" w14:textId="759B8B7C" w:rsidR="00106159" w:rsidRDefault="0000510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for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  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=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U  </w:t>
      </w:r>
      <w:r w:rsidRPr="000051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= {A} U {L} ={A, L}</w:t>
      </w:r>
    </w:p>
    <w:p w14:paraId="6B4308B5" w14:textId="05B200EB" w:rsidR="00005104" w:rsidRDefault="0000510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D26FE93" w14:textId="7147D9BF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06D3A3A1" w14:textId="32D41DBB" w:rsidR="00036823" w:rsidRDefault="00036823" w:rsidP="0003682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aA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LaA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LbI</w:t>
      </w:r>
      <w:r w:rsidRPr="0010615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Lb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57714AF2" w14:textId="776C5302" w:rsidR="00005104" w:rsidRDefault="0000510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C6A2211" w14:textId="77777777" w:rsidR="00036823" w:rsidRDefault="00036823" w:rsidP="0003682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aA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LaA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LbI</w:t>
      </w:r>
      <w:r w:rsidRPr="0010615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Lb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7F909C45" w14:textId="16C83764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  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aA 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LaA  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LbI</w:t>
      </w:r>
      <w:r w:rsidRPr="0010615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Lb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22300B36" w14:textId="77777777" w:rsidR="00036823" w:rsidRDefault="00036823" w:rsidP="0003682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aIb      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ab</w:t>
      </w:r>
    </w:p>
    <w:p w14:paraId="282ADA47" w14:textId="77777777" w:rsidR="00036823" w:rsidRDefault="00036823" w:rsidP="0003682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 </w:t>
      </w:r>
    </w:p>
    <w:p w14:paraId="4D3BEFEC" w14:textId="0853AEC6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D64A751" w14:textId="6973898B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0707F67" w14:textId="77777777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3EF3F14" w14:textId="5C5AF9ED" w:rsidR="00036823" w:rsidRDefault="00036823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Result:</w:t>
      </w:r>
    </w:p>
    <w:p w14:paraId="2932ECB7" w14:textId="77EB9A65" w:rsidR="00ED003F" w:rsidRDefault="00ED003F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 ={</w:t>
      </w:r>
    </w:p>
    <w:p w14:paraId="668FD3A4" w14:textId="2A45D453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 | X</w:t>
      </w:r>
      <w:r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|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1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|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2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 | L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 |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3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|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</w:p>
    <w:p w14:paraId="71C69A7F" w14:textId="0AD4FB66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L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|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|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1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|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2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 | L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|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3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|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</w:p>
    <w:p w14:paraId="51DB1990" w14:textId="4FC1C734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3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|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</w:p>
    <w:p w14:paraId="7BBC0FB8" w14:textId="2C645A53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</w:t>
      </w:r>
    </w:p>
    <w:p w14:paraId="20E9E152" w14:textId="4DE107D9" w:rsidR="009F7F21" w:rsidRDefault="00C72FE6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9F7F21"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</w:t>
      </w:r>
    </w:p>
    <w:p w14:paraId="2435F9D5" w14:textId="18CC1EAE" w:rsidR="009F7F21" w:rsidRPr="00692A84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C72F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72FE6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692A8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 </w:t>
      </w:r>
    </w:p>
    <w:p w14:paraId="2666F194" w14:textId="37343BB0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</w:t>
      </w:r>
      <w:r w:rsidR="00BD7F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r w:rsidR="00692A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bookmarkStart w:id="0" w:name="_GoBack"/>
      <w:bookmarkEnd w:id="0"/>
    </w:p>
    <w:p w14:paraId="5C1F591F" w14:textId="248F156C" w:rsidR="009F7F21" w:rsidRDefault="009F7F21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C4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="00CC69C5"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 </w:t>
      </w:r>
      <w:r w:rsidR="00CC69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r w:rsidR="00692A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ED003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44F999E5" w14:textId="0C9CEE3C" w:rsidR="00692A84" w:rsidRDefault="00692A84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B6C22B3" w14:textId="000509F0" w:rsidR="00ED003F" w:rsidRPr="00ED003F" w:rsidRDefault="00ED003F" w:rsidP="009F7F2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={ S, L, A, I,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C72FE6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 xml:space="preserve">2,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4165337B" w14:textId="4D737D1B" w:rsidR="00574040" w:rsidRPr="005B7482" w:rsidRDefault="00574040" w:rsidP="0057404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B74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2.</w:t>
      </w:r>
    </w:p>
    <w:p w14:paraId="77E8F969" w14:textId="0890DAE3" w:rsidR="0084736F" w:rsidRPr="003540C2" w:rsidRDefault="003540C2" w:rsidP="0084736F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context free grammar (CGF) is in Greibach Normal Form (GNF) if all production rules satisfy one of the following conditions:</w:t>
      </w:r>
    </w:p>
    <w:p w14:paraId="3892A7C5" w14:textId="4E74712E" w:rsidR="003540C2" w:rsidRP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non-terminal generating a terminal (e.g.; X</w:t>
      </w:r>
      <w:r w:rsidR="00847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84736F"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x)</w:t>
      </w:r>
    </w:p>
    <w:p w14:paraId="5DDD2BA3" w14:textId="77777777" w:rsid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non-terminal generating a terminal followed by any number of non-terminals </w:t>
      </w:r>
    </w:p>
    <w:p w14:paraId="6D3AF619" w14:textId="3D6D216E" w:rsidR="003540C2" w:rsidRP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(e.g.; X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84736F"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xX1X2…Xn)</w:t>
      </w:r>
    </w:p>
    <w:p w14:paraId="0A000C81" w14:textId="64B512A7" w:rsid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Start symbol generating </w:t>
      </w:r>
      <w:r w:rsidRPr="003540C2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(e.g.; S</w:t>
      </w:r>
      <w:r w:rsidR="00847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84736F"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40C2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9A3B160" w14:textId="57D88165" w:rsid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7E8F182" w14:textId="2E85DEB2" w:rsid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E52FF93" w14:textId="40B9C354" w:rsidR="003540C2" w:rsidRPr="0084736F" w:rsidRDefault="0084736F" w:rsidP="008473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The conversion to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Greibach Normal Form 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has </w:t>
      </w:r>
      <w:r w:rsidR="003C3118">
        <w:rPr>
          <w:rFonts w:ascii="Times New Roman" w:hAnsi="Times New Roman" w:cs="Times New Roman"/>
          <w:sz w:val="24"/>
          <w:szCs w:val="24"/>
          <w:lang w:val="en-US"/>
        </w:rPr>
        <w:t>three</w:t>
      </w:r>
      <w:r w:rsidRPr="00BD7FAF">
        <w:rPr>
          <w:rFonts w:ascii="Times New Roman" w:hAnsi="Times New Roman" w:cs="Times New Roman"/>
          <w:sz w:val="24"/>
          <w:szCs w:val="24"/>
          <w:lang w:val="en-US"/>
        </w:rPr>
        <w:t xml:space="preserve"> main steps:</w:t>
      </w:r>
    </w:p>
    <w:p w14:paraId="03061E0E" w14:textId="60AF83EB" w:rsidR="003540C2" w:rsidRP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 Convert the grammar into CNF.</w:t>
      </w:r>
      <w:r w:rsidR="00847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the given grammar is not in CNF, convert it to CNF.</w:t>
      </w:r>
    </w:p>
    <w:p w14:paraId="1CBBBD94" w14:textId="337C0432" w:rsidR="003540C2" w:rsidRPr="003540C2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2. Eliminate left recursion from grammar if it exists.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CFG contains left recursion, eliminate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649CF9" w14:textId="4E4CDA3F" w:rsidR="003540C2" w:rsidRPr="0084736F" w:rsidRDefault="003540C2" w:rsidP="008473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 Convert the production rules into GNF form.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any production rule is not in the GNF form, convert them.</w:t>
      </w:r>
    </w:p>
    <w:p w14:paraId="60BD1DAA" w14:textId="77777777" w:rsidR="003540C2" w:rsidRPr="003540C2" w:rsidRDefault="003540C2" w:rsidP="003540C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4A349F" w14:textId="501C7B7F" w:rsidR="00CC4543" w:rsidRDefault="003540C2" w:rsidP="003540C2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Initial:</w:t>
      </w:r>
    </w:p>
    <w:p w14:paraId="027B31E4" w14:textId="77777777" w:rsidR="003540C2" w:rsidRDefault="003540C2" w:rsidP="003540C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 → aC</w:t>
      </w:r>
    </w:p>
    <w:p w14:paraId="548BFF60" w14:textId="77777777" w:rsidR="001D1DF9" w:rsidRDefault="003540C2" w:rsidP="003540C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 → BA </w:t>
      </w:r>
      <w:r w:rsid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|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</w:p>
    <w:p w14:paraId="4E04EE94" w14:textId="77777777" w:rsidR="001D1DF9" w:rsidRDefault="003540C2" w:rsidP="003540C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B → A </w:t>
      </w:r>
    </w:p>
    <w:p w14:paraId="2460CE04" w14:textId="2492A4E8" w:rsidR="001D1DF9" w:rsidRDefault="003540C2" w:rsidP="003540C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→ b </w:t>
      </w:r>
      <w:r w:rsid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|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</w:t>
      </w:r>
    </w:p>
    <w:p w14:paraId="39FAAC44" w14:textId="77777777" w:rsidR="0084736F" w:rsidRDefault="0084736F" w:rsidP="003540C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6FD4FF7" w14:textId="452D74F3" w:rsidR="00AE49AF" w:rsidRDefault="00AE49AF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Step 1: convert to cnf</w:t>
      </w:r>
    </w:p>
    <w:p w14:paraId="4B46E329" w14:textId="4674A389" w:rsidR="001D1DF9" w:rsidRPr="001D1DF9" w:rsidRDefault="001D1DF9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</w:p>
    <w:p w14:paraId="0E84302C" w14:textId="133F76B3" w:rsidR="001D1DF9" w:rsidRPr="001D1DF9" w:rsidRDefault="001D1DF9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| a</w:t>
      </w:r>
    </w:p>
    <w:p w14:paraId="1D149D2D" w14:textId="04B97EBB" w:rsidR="001D1DF9" w:rsidRPr="001D1DF9" w:rsidRDefault="001D1DF9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B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| B A</w:t>
      </w:r>
    </w:p>
    <w:p w14:paraId="33352045" w14:textId="6791883B" w:rsidR="00AE49AF" w:rsidRPr="001D1DF9" w:rsidRDefault="001D1DF9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 | B A</w:t>
      </w:r>
    </w:p>
    <w:p w14:paraId="6CB053BA" w14:textId="318736CC" w:rsidR="00046BCB" w:rsidRDefault="00AE49AF" w:rsidP="001D1DF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Step</w:t>
      </w:r>
      <w:r w:rsidR="003C311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2: remove recursion</w:t>
      </w:r>
    </w:p>
    <w:p w14:paraId="1A6BFCDC" w14:textId="046D5C10" w:rsidR="00046BCB" w:rsidRPr="001D1DF9" w:rsidRDefault="00046BCB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</w:p>
    <w:p w14:paraId="3BD05718" w14:textId="77777777" w:rsidR="00046BCB" w:rsidRPr="001D1DF9" w:rsidRDefault="00046BCB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B A | a</w:t>
      </w:r>
    </w:p>
    <w:p w14:paraId="42A9FF06" w14:textId="3404A352" w:rsidR="00046BCB" w:rsidRPr="001D1DF9" w:rsidRDefault="00046BCB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B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| b</w:t>
      </w:r>
    </w:p>
    <w:p w14:paraId="3635228C" w14:textId="3053E2B0" w:rsidR="00AE49AF" w:rsidRPr="001D1DF9" w:rsidRDefault="00046BCB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b | 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Z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</w:p>
    <w:p w14:paraId="5F1F700E" w14:textId="0C82860C" w:rsidR="00046BCB" w:rsidRDefault="00046BCB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Z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|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</w:p>
    <w:p w14:paraId="18DDA415" w14:textId="692288E5" w:rsidR="00046BCB" w:rsidRDefault="00AE49AF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Step 3: </w:t>
      </w:r>
      <w:r w:rsidR="008B6394" w:rsidRPr="00354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 the production rules into GNF form.</w:t>
      </w:r>
    </w:p>
    <w:p w14:paraId="18449B89" w14:textId="5C05C1A2" w:rsidR="00AE49AF" w:rsidRPr="001D1DF9" w:rsidRDefault="00AE49AF" w:rsidP="00AE49A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aC</w:t>
      </w:r>
    </w:p>
    <w:p w14:paraId="4AD663B2" w14:textId="09DE4C85" w:rsidR="00AE49AF" w:rsidRDefault="00AE49AF" w:rsidP="00AE49A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 – bZA |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 | a</w:t>
      </w:r>
    </w:p>
    <w:p w14:paraId="3E65627D" w14:textId="77777777" w:rsidR="00AE49AF" w:rsidRPr="001D1DF9" w:rsidRDefault="00AE49AF" w:rsidP="00AE49A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B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</w:t>
      </w:r>
    </w:p>
    <w:p w14:paraId="52803997" w14:textId="77777777" w:rsidR="00AE49AF" w:rsidRPr="001D1DF9" w:rsidRDefault="00AE49AF" w:rsidP="00AE49A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b | 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Z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</w:p>
    <w:p w14:paraId="1C2E2A14" w14:textId="498CFBE2" w:rsidR="00AE49AF" w:rsidRDefault="00AE49AF" w:rsidP="00AE49A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F7F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→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Z </w:t>
      </w:r>
      <w:r w:rsidRPr="001D1D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| </w:t>
      </w:r>
      <w:r w:rsidR="0084736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bZAZ | b |bZA </w:t>
      </w:r>
    </w:p>
    <w:p w14:paraId="7D49EE36" w14:textId="77777777" w:rsidR="00AE49AF" w:rsidRDefault="00AE49AF" w:rsidP="00046BC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1159615" w14:textId="77777777" w:rsidR="001D1DF9" w:rsidRPr="003540C2" w:rsidRDefault="001D1DF9" w:rsidP="003540C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D1DF9" w:rsidRPr="00354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D69AE"/>
    <w:multiLevelType w:val="hybridMultilevel"/>
    <w:tmpl w:val="22FC77B2"/>
    <w:lvl w:ilvl="0" w:tplc="937A5A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14270"/>
    <w:multiLevelType w:val="hybridMultilevel"/>
    <w:tmpl w:val="F9889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D5174"/>
    <w:multiLevelType w:val="multilevel"/>
    <w:tmpl w:val="43A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FB184D"/>
    <w:multiLevelType w:val="hybridMultilevel"/>
    <w:tmpl w:val="4D26074C"/>
    <w:lvl w:ilvl="0" w:tplc="9DC66364">
      <w:start w:val="1"/>
      <w:numFmt w:val="decimal"/>
      <w:lvlText w:val="%1."/>
      <w:lvlJc w:val="left"/>
      <w:pPr>
        <w:ind w:left="1080" w:hanging="360"/>
      </w:pPr>
      <w:rPr>
        <w:rFonts w:ascii="TimesNewRomanPSMT" w:hAnsi="TimesNewRomanPSMT" w:cstheme="minorBidi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352641"/>
    <w:multiLevelType w:val="hybridMultilevel"/>
    <w:tmpl w:val="5846040A"/>
    <w:lvl w:ilvl="0" w:tplc="6A2468FA">
      <w:start w:val="1"/>
      <w:numFmt w:val="decimal"/>
      <w:lvlText w:val="%1."/>
      <w:lvlJc w:val="left"/>
      <w:pPr>
        <w:ind w:left="765" w:hanging="72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48"/>
    <w:rsid w:val="00005104"/>
    <w:rsid w:val="00036823"/>
    <w:rsid w:val="00040AEA"/>
    <w:rsid w:val="00046BCB"/>
    <w:rsid w:val="00106159"/>
    <w:rsid w:val="001D1DF9"/>
    <w:rsid w:val="002D19E5"/>
    <w:rsid w:val="003540C2"/>
    <w:rsid w:val="0037155E"/>
    <w:rsid w:val="003C3118"/>
    <w:rsid w:val="003D60C4"/>
    <w:rsid w:val="00467C48"/>
    <w:rsid w:val="00574040"/>
    <w:rsid w:val="005B7482"/>
    <w:rsid w:val="00692A84"/>
    <w:rsid w:val="0084736F"/>
    <w:rsid w:val="008B6394"/>
    <w:rsid w:val="009F7F21"/>
    <w:rsid w:val="00AE49AF"/>
    <w:rsid w:val="00BD7FAF"/>
    <w:rsid w:val="00C72FE6"/>
    <w:rsid w:val="00C90CDE"/>
    <w:rsid w:val="00CC4543"/>
    <w:rsid w:val="00CC69C5"/>
    <w:rsid w:val="00DA43C7"/>
    <w:rsid w:val="00E84623"/>
    <w:rsid w:val="00ED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BDDA"/>
  <w15:chartTrackingRefBased/>
  <w15:docId w15:val="{5958B0F8-469C-4C0F-8EB7-78CDA21E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543"/>
    <w:pPr>
      <w:ind w:left="720"/>
      <w:contextualSpacing/>
    </w:pPr>
  </w:style>
  <w:style w:type="character" w:customStyle="1" w:styleId="fontstyle01">
    <w:name w:val="fontstyle01"/>
    <w:basedOn w:val="a0"/>
    <w:rsid w:val="00CC4543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CC4543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3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540C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4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 X</dc:creator>
  <cp:keywords/>
  <dc:description/>
  <cp:lastModifiedBy>Beatri X</cp:lastModifiedBy>
  <cp:revision>11</cp:revision>
  <dcterms:created xsi:type="dcterms:W3CDTF">2020-03-23T15:24:00Z</dcterms:created>
  <dcterms:modified xsi:type="dcterms:W3CDTF">2020-03-27T13:11:00Z</dcterms:modified>
</cp:coreProperties>
</file>