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03"/>
        <w:gridCol w:w="584"/>
        <w:gridCol w:w="3379"/>
        <w:gridCol w:w="3640"/>
      </w:tblGrid>
      <w:tr w:rsidR="004D1CAB" w:rsidRPr="004579B8" w:rsidTr="009E038E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AB" w:rsidRPr="004579B8" w:rsidRDefault="004D1CAB" w:rsidP="009E03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Administración de </w:t>
            </w:r>
            <w:r w:rsidRPr="004579B8">
              <w:rPr>
                <w:rFonts w:ascii="Arial" w:hAnsi="Arial" w:cs="Arial"/>
                <w:sz w:val="20"/>
                <w:szCs w:val="20"/>
              </w:rPr>
              <w:t xml:space="preserve">Sistemas Operativos </w:t>
            </w:r>
          </w:p>
        </w:tc>
      </w:tr>
      <w:tr w:rsidR="004D1CAB" w:rsidRPr="004579B8" w:rsidTr="009E038E">
        <w:trPr>
          <w:trHeight w:val="217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AB" w:rsidRPr="004579B8" w:rsidRDefault="004D1CAB" w:rsidP="009E03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 2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AB" w:rsidRPr="004579B8" w:rsidRDefault="004D1CAB" w:rsidP="009E03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 xml:space="preserve"> Active </w:t>
            </w:r>
            <w:proofErr w:type="spellStart"/>
            <w:r w:rsidRPr="004579B8">
              <w:rPr>
                <w:rFonts w:ascii="Arial" w:hAnsi="Arial" w:cs="Arial"/>
                <w:sz w:val="20"/>
                <w:szCs w:val="20"/>
              </w:rPr>
              <w:t>Directory</w:t>
            </w:r>
            <w:proofErr w:type="spellEnd"/>
            <w:r w:rsidRPr="004579B8">
              <w:rPr>
                <w:rFonts w:ascii="Arial" w:hAnsi="Arial" w:cs="Arial"/>
                <w:sz w:val="20"/>
                <w:szCs w:val="20"/>
              </w:rPr>
              <w:t>. Gestión de dominios.</w:t>
            </w:r>
          </w:p>
        </w:tc>
      </w:tr>
      <w:tr w:rsidR="004D1CAB" w:rsidRPr="004579B8" w:rsidTr="009E038E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AB" w:rsidRPr="004579B8" w:rsidRDefault="001F1954" w:rsidP="001F19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</w:t>
            </w:r>
            <w:r w:rsidR="004D1CAB">
              <w:rPr>
                <w:rFonts w:ascii="Arial" w:hAnsi="Arial" w:cs="Arial"/>
                <w:sz w:val="20"/>
                <w:szCs w:val="20"/>
              </w:rPr>
              <w:t xml:space="preserve"> de un </w:t>
            </w:r>
            <w:r>
              <w:rPr>
                <w:rFonts w:ascii="Arial" w:hAnsi="Arial" w:cs="Arial"/>
                <w:sz w:val="20"/>
                <w:szCs w:val="20"/>
              </w:rPr>
              <w:t>bosque</w:t>
            </w:r>
            <w:r w:rsidR="004D1CAB">
              <w:rPr>
                <w:rFonts w:ascii="Arial" w:hAnsi="Arial" w:cs="Arial"/>
                <w:sz w:val="20"/>
                <w:szCs w:val="20"/>
              </w:rPr>
              <w:t xml:space="preserve"> de dominio </w:t>
            </w:r>
          </w:p>
        </w:tc>
      </w:tr>
      <w:tr w:rsidR="004D1CAB" w:rsidRPr="004579B8" w:rsidTr="009E038E">
        <w:trPr>
          <w:trHeight w:val="207"/>
        </w:trPr>
        <w:tc>
          <w:tcPr>
            <w:tcW w:w="2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AB" w:rsidRPr="004579B8" w:rsidRDefault="004D1CAB" w:rsidP="009E03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Nombre y Apellido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AB" w:rsidRPr="004579B8" w:rsidRDefault="00B046F7" w:rsidP="009E03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David Prado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AB" w:rsidRPr="004579B8" w:rsidRDefault="004D1CAB" w:rsidP="009E0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Nº</w:t>
            </w:r>
            <w:r w:rsidR="00B046F7">
              <w:rPr>
                <w:rFonts w:ascii="Arial" w:hAnsi="Arial" w:cs="Arial"/>
                <w:sz w:val="20"/>
                <w:szCs w:val="20"/>
              </w:rPr>
              <w:t xml:space="preserve"> ASR218</w:t>
            </w:r>
          </w:p>
        </w:tc>
      </w:tr>
      <w:tr w:rsidR="004D1CAB" w:rsidRPr="004579B8" w:rsidTr="009E038E">
        <w:trPr>
          <w:trHeight w:val="212"/>
        </w:trPr>
        <w:tc>
          <w:tcPr>
            <w:tcW w:w="9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AB" w:rsidRPr="004579B8" w:rsidRDefault="004D1CAB" w:rsidP="009E0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D1CAB" w:rsidRDefault="004D1CAB" w:rsidP="004D1C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Vas a crear</w:t>
      </w:r>
      <w:r w:rsidRPr="00076749">
        <w:rPr>
          <w:rFonts w:ascii="Arial" w:hAnsi="Arial" w:cs="Arial"/>
          <w:sz w:val="20"/>
          <w:szCs w:val="20"/>
        </w:rPr>
        <w:t xml:space="preserve"> </w:t>
      </w:r>
      <w:r w:rsidR="00AB4CFD">
        <w:rPr>
          <w:rFonts w:ascii="Arial" w:hAnsi="Arial" w:cs="Arial"/>
          <w:sz w:val="20"/>
          <w:szCs w:val="20"/>
        </w:rPr>
        <w:t>el siguiente bosque</w:t>
      </w:r>
      <w:r w:rsidRPr="00076749">
        <w:rPr>
          <w:rFonts w:ascii="Arial" w:hAnsi="Arial" w:cs="Arial"/>
          <w:sz w:val="20"/>
          <w:szCs w:val="20"/>
        </w:rPr>
        <w:t xml:space="preserve"> en MV. Realiza capturas de pantalla para documentar todo el proceso.</w:t>
      </w:r>
    </w:p>
    <w:p w:rsidR="001F1954" w:rsidRDefault="001F1954" w:rsidP="004D1C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Tendrás que preparar las máquinas para que puedan trabajar:</w:t>
      </w:r>
    </w:p>
    <w:p w:rsidR="004D1CAB" w:rsidRDefault="001F1954" w:rsidP="004D1CA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388610" cy="6064885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606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25" w:rsidRDefault="00BC4DB8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Configurar el controlador 1 de asir.es</w:t>
      </w:r>
    </w:p>
    <w:p w:rsidR="00B26125" w:rsidRDefault="009D2D33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6299835" cy="1984418"/>
            <wp:effectExtent l="19050" t="0" r="571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8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8C3" w:rsidRDefault="00B708C3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1531325"/>
            <wp:effectExtent l="1905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3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8C3" w:rsidRDefault="00C8081A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227552"/>
            <wp:effectExtent l="19050" t="0" r="571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81A" w:rsidRDefault="00C8081A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147435" cy="1751965"/>
            <wp:effectExtent l="19050" t="0" r="571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B8" w:rsidRDefault="008568F6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1044566"/>
            <wp:effectExtent l="1905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04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B8" w:rsidRDefault="00BC4DB8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1200065"/>
            <wp:effectExtent l="1905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A39" w:rsidRDefault="00884A39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761495" cy="31737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555" cy="3175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B7" w:rsidRDefault="00E16AB7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Configurando el Controlador de respaldo de asir.es</w:t>
      </w:r>
    </w:p>
    <w:p w:rsidR="00E16AB7" w:rsidRDefault="00E16AB7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009005" cy="83756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1F" w:rsidRDefault="00B07A1F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1341512"/>
            <wp:effectExtent l="1905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34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1F" w:rsidRDefault="00B07A1F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1246266"/>
            <wp:effectExtent l="19050" t="0" r="571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4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557" w:rsidRDefault="000A1557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1426641"/>
            <wp:effectExtent l="19050" t="0" r="571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2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6A6" w:rsidRDefault="008516A6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6299835" cy="831189"/>
            <wp:effectExtent l="19050" t="0" r="571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3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6A6" w:rsidRPr="00076749" w:rsidRDefault="008516A6" w:rsidP="00B261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6299835" cy="744635"/>
            <wp:effectExtent l="19050" t="0" r="571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4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6A6" w:rsidRPr="00076749" w:rsidSect="007A3A0A">
      <w:footerReference w:type="default" r:id="rId21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528" w:rsidRDefault="00747528" w:rsidP="00CD56AA">
      <w:pPr>
        <w:spacing w:after="0" w:line="240" w:lineRule="auto"/>
      </w:pPr>
      <w:r>
        <w:separator/>
      </w:r>
    </w:p>
  </w:endnote>
  <w:endnote w:type="continuationSeparator" w:id="0">
    <w:p w:rsidR="00747528" w:rsidRDefault="00747528" w:rsidP="00CD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9FC" w:rsidRDefault="00FF1B22">
    <w:pPr>
      <w:pStyle w:val="Piedepgina"/>
      <w:jc w:val="right"/>
    </w:pPr>
    <w:r>
      <w:fldChar w:fldCharType="begin"/>
    </w:r>
    <w:r w:rsidR="00AB4CFD">
      <w:instrText xml:space="preserve"> PAGE   \* MERGEFORMAT </w:instrText>
    </w:r>
    <w:r>
      <w:fldChar w:fldCharType="separate"/>
    </w:r>
    <w:r w:rsidR="008952F5">
      <w:rPr>
        <w:noProof/>
      </w:rPr>
      <w:t>4</w:t>
    </w:r>
    <w:r>
      <w:fldChar w:fldCharType="end"/>
    </w:r>
  </w:p>
  <w:p w:rsidR="002269FC" w:rsidRDefault="0074752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528" w:rsidRDefault="00747528" w:rsidP="00CD56AA">
      <w:pPr>
        <w:spacing w:after="0" w:line="240" w:lineRule="auto"/>
      </w:pPr>
      <w:r>
        <w:separator/>
      </w:r>
    </w:p>
  </w:footnote>
  <w:footnote w:type="continuationSeparator" w:id="0">
    <w:p w:rsidR="00747528" w:rsidRDefault="00747528" w:rsidP="00CD5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57558"/>
    <w:multiLevelType w:val="hybridMultilevel"/>
    <w:tmpl w:val="16F4E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02318"/>
    <w:multiLevelType w:val="hybridMultilevel"/>
    <w:tmpl w:val="FC70D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B4986"/>
    <w:multiLevelType w:val="hybridMultilevel"/>
    <w:tmpl w:val="D4B0018E"/>
    <w:lvl w:ilvl="0" w:tplc="67D49D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436A8"/>
    <w:multiLevelType w:val="hybridMultilevel"/>
    <w:tmpl w:val="4C886C2E"/>
    <w:lvl w:ilvl="0" w:tplc="74BCC54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B5491"/>
    <w:multiLevelType w:val="hybridMultilevel"/>
    <w:tmpl w:val="000E7A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1CAB"/>
    <w:rsid w:val="00070AED"/>
    <w:rsid w:val="000A1557"/>
    <w:rsid w:val="001F1954"/>
    <w:rsid w:val="00385EA6"/>
    <w:rsid w:val="004D1CAB"/>
    <w:rsid w:val="00747528"/>
    <w:rsid w:val="008516A6"/>
    <w:rsid w:val="008568F6"/>
    <w:rsid w:val="00884A39"/>
    <w:rsid w:val="008952F5"/>
    <w:rsid w:val="009D2D33"/>
    <w:rsid w:val="00AB4CFD"/>
    <w:rsid w:val="00B046F7"/>
    <w:rsid w:val="00B07A1F"/>
    <w:rsid w:val="00B26125"/>
    <w:rsid w:val="00B708C3"/>
    <w:rsid w:val="00BC4DB8"/>
    <w:rsid w:val="00C8081A"/>
    <w:rsid w:val="00CD56AA"/>
    <w:rsid w:val="00E16AB7"/>
    <w:rsid w:val="00FF1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CA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CA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D1C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CAB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4D1CA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4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CF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4</cp:revision>
  <dcterms:created xsi:type="dcterms:W3CDTF">2020-11-18T11:51:00Z</dcterms:created>
  <dcterms:modified xsi:type="dcterms:W3CDTF">2021-11-26T09:44:00Z</dcterms:modified>
</cp:coreProperties>
</file>