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Testing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verifies that the implemented Student Enrollment and Course Management System behaves according to the defined requirements. Testing covers records, relationships, user functions, validation rules, approval processes, automation, reports, dashboards, performance, and access controls.</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testing activities are intended to identify incorrect behavior or configuration issues and provide evidence that the major enrollment workflow operates correctly before final presentation and implementation.</w:t>
      </w:r>
    </w:p>
    <w:p w:rsidR="00000000" w:rsidDel="00000000" w:rsidP="00000000" w:rsidRDefault="00000000" w:rsidRPr="00000000" w14:paraId="00000007">
      <w:pPr>
        <w:pStyle w:val="Heading1"/>
        <w:rPr/>
      </w:pPr>
      <w:r w:rsidDel="00000000" w:rsidR="00000000" w:rsidRPr="00000000">
        <w:rPr>
          <w:rtl w:val="0"/>
        </w:rPr>
        <w:t xml:space="preserve">6. PROJECT TESTING</w:t>
      </w:r>
    </w:p>
    <w:p w:rsidR="00000000" w:rsidDel="00000000" w:rsidP="00000000" w:rsidRDefault="00000000" w:rsidRPr="00000000" w14:paraId="00000008">
      <w:pPr>
        <w:spacing w:after="140" w:lineRule="auto"/>
        <w:jc w:val="left"/>
        <w:rPr/>
      </w:pPr>
      <w:r w:rsidDel="00000000" w:rsidR="00000000" w:rsidRPr="00000000">
        <w:rPr>
          <w:rtl w:val="0"/>
        </w:rPr>
        <w:t xml:space="preserve">The Project Testing Phase is an essential stage in the development of the Student Enrollment and Course Management System. The main purpose of testing is to verify that the developed system works according to the specified requirements and produces the expected results. Testing helps identify errors, incorrect data handling, configuration issues, and unexpected behavior before the system is used in a practical environment. It also helps improve the reliability, accuracy, security, and usability of the completed application.</w:t>
      </w:r>
    </w:p>
    <w:p w:rsidR="00000000" w:rsidDel="00000000" w:rsidP="00000000" w:rsidRDefault="00000000" w:rsidRPr="00000000" w14:paraId="00000009">
      <w:pPr>
        <w:spacing w:after="140" w:lineRule="auto"/>
        <w:jc w:val="left"/>
        <w:rPr/>
      </w:pPr>
      <w:r w:rsidDel="00000000" w:rsidR="00000000" w:rsidRPr="00000000">
        <w:rPr>
          <w:rtl w:val="0"/>
        </w:rPr>
        <w:t xml:space="preserve">The testing process begins by checking the individual components of the system. Student records, course records, instructor records, and enrollment records are tested separately to ensure that information can be created, viewed, updated, and maintained correctly. Required fields are checked to confirm that important information cannot be submitted without proper values. The relationships between different records are also tested to ensure that student, course, instructor, and enrollment information is correctly connected.</w:t>
      </w:r>
    </w:p>
    <w:p w:rsidR="00000000" w:rsidDel="00000000" w:rsidP="00000000" w:rsidRDefault="00000000" w:rsidRPr="00000000" w14:paraId="0000000A">
      <w:pPr>
        <w:spacing w:after="140" w:lineRule="auto"/>
        <w:jc w:val="left"/>
        <w:rPr/>
      </w:pPr>
      <w:r w:rsidDel="00000000" w:rsidR="00000000" w:rsidRPr="00000000">
        <w:rPr>
          <w:rtl w:val="0"/>
        </w:rPr>
        <w:t xml:space="preserve">Functional testing is performed to verify the major operations of the system. User registration and authentication are tested to confirm that users can access the appropriate functions. Student profile management is checked to ensure that personal and academic information can be maintained correctly. Course management and course selection are tested to verify that students can view suitable courses and that authorized users can maintain course information. The enrollment submission and verification processes are also tested to confirm that requests are recorded and processed correctly.</w:t>
      </w:r>
    </w:p>
    <w:p w:rsidR="00000000" w:rsidDel="00000000" w:rsidP="00000000" w:rsidRDefault="00000000" w:rsidRPr="00000000" w14:paraId="0000000B">
      <w:pPr>
        <w:spacing w:after="140" w:lineRule="auto"/>
        <w:jc w:val="left"/>
        <w:rPr/>
      </w:pPr>
      <w:r w:rsidDel="00000000" w:rsidR="00000000" w:rsidRPr="00000000">
        <w:rPr>
          <w:rtl w:val="0"/>
        </w:rPr>
        <w:t xml:space="preserve">Validation testing is carried out by entering both valid and invalid information into the system. The purpose is to verify that the system identifies missing, incorrect, or unacceptable data and provides appropriate messages to the user. Approval processes are tested by submitting enrollment requests and checking whether they move through the required stages correctly. The system is also tested to ensure that approved, rejected, and pending enrollment statuses are displayed accurately.</w:t>
      </w:r>
    </w:p>
    <w:p w:rsidR="00000000" w:rsidDel="00000000" w:rsidP="00000000" w:rsidRDefault="00000000" w:rsidRPr="00000000" w14:paraId="0000000C">
      <w:pPr>
        <w:spacing w:after="140" w:lineRule="auto"/>
        <w:jc w:val="left"/>
        <w:rPr/>
      </w:pPr>
      <w:r w:rsidDel="00000000" w:rsidR="00000000" w:rsidRPr="00000000">
        <w:rPr>
          <w:rtl w:val="0"/>
        </w:rPr>
        <w:t xml:space="preserve">Automation testing is performed to verify the configured system processes. Automated activities such as updating enrollment information, sending notifications, assigning instructors, and creating follow-up tasks are checked under the appropriate conditions. Reports and dashboards are tested to confirm that they display information based on the available records and that the results are consistent with the data stored in the system.</w:t>
      </w:r>
    </w:p>
    <w:p w:rsidR="00000000" w:rsidDel="00000000" w:rsidP="00000000" w:rsidRDefault="00000000" w:rsidRPr="00000000" w14:paraId="0000000D">
      <w:pPr>
        <w:spacing w:after="140" w:lineRule="auto"/>
        <w:jc w:val="left"/>
        <w:rPr/>
      </w:pPr>
      <w:r w:rsidDel="00000000" w:rsidR="00000000" w:rsidRPr="00000000">
        <w:rPr>
          <w:rtl w:val="0"/>
        </w:rPr>
        <w:t xml:space="preserve">Performance testing is conducted to observe the system's response during common operations. Activities such as opening records, searching for information, submitting enrollment requests, generating reports, and loading dashboards are checked for acceptable response. The system is also observed when handling multiple records to determine whether normal operations continue without significant difficulty. This testing helps identify areas that may require improvement or optimization.</w:t>
      </w:r>
    </w:p>
    <w:p w:rsidR="00000000" w:rsidDel="00000000" w:rsidP="00000000" w:rsidRDefault="00000000" w:rsidRPr="00000000" w14:paraId="0000000E">
      <w:pPr>
        <w:spacing w:after="140" w:lineRule="auto"/>
        <w:jc w:val="left"/>
        <w:rPr/>
      </w:pPr>
      <w:r w:rsidDel="00000000" w:rsidR="00000000" w:rsidRPr="00000000">
        <w:rPr>
          <w:rtl w:val="0"/>
        </w:rPr>
        <w:t xml:space="preserve">Security testing is performed to verify that users can access only the features and information permitted to them. Profiles, permission settings, and sharing controls are checked to ensure that restricted information is not unnecessarily exposed. The system is also tested for proper handling of user access and record visibility. Any errors discovered during testing are documented and corrected before the final demonstration and implementation.</w:t>
      </w:r>
    </w:p>
    <w:p w:rsidR="00000000" w:rsidDel="00000000" w:rsidP="00000000" w:rsidRDefault="00000000" w:rsidRPr="00000000" w14:paraId="0000000F">
      <w:pPr>
        <w:spacing w:after="140" w:lineRule="auto"/>
        <w:jc w:val="left"/>
        <w:rPr/>
      </w:pPr>
      <w:r w:rsidDel="00000000" w:rsidR="00000000" w:rsidRPr="00000000">
        <w:rPr>
          <w:rtl w:val="0"/>
        </w:rPr>
        <w:t xml:space="preserve">Overall, the Project Testing Phase ensures that the Student Enrollment and Course Management System is functional, reliable, and suitable for its intended purpose. By testing individual features as well as the complete workflow, the project team can identify and resolve problems before final delivery. Successful testing provides confidence that the system can support student registration, course management, enrollment verification, approval, status tracking, reporting, and other important academic administration activities effectively.</w:t>
      </w:r>
    </w:p>
    <w:p w:rsidR="00000000" w:rsidDel="00000000" w:rsidP="00000000" w:rsidRDefault="00000000" w:rsidRPr="00000000" w14:paraId="00000010">
      <w:pPr>
        <w:pStyle w:val="Heading1"/>
        <w:rPr/>
      </w:pPr>
      <w:r w:rsidDel="00000000" w:rsidR="00000000" w:rsidRPr="00000000">
        <w:rPr>
          <w:rtl w:val="0"/>
        </w:rPr>
        <w:t xml:space="preserve">7. FUNCTIONAL &amp; PERFORMANCE TESTING</w:t>
      </w:r>
    </w:p>
    <w:p w:rsidR="00000000" w:rsidDel="00000000" w:rsidP="00000000" w:rsidRDefault="00000000" w:rsidRPr="00000000" w14:paraId="00000011">
      <w:pPr>
        <w:spacing w:after="140" w:lineRule="auto"/>
        <w:jc w:val="left"/>
        <w:rPr/>
      </w:pPr>
      <w:r w:rsidDel="00000000" w:rsidR="00000000" w:rsidRPr="00000000">
        <w:rPr>
          <w:rtl w:val="0"/>
        </w:rPr>
        <w:t xml:space="preserve">Functional and performance testing are important stages in the development of the Student Enrollment and Course Management System. Functional testing is carried out to verify whether each feature of the system works according to the specified requirements. The major functions, such as student registration, course management, instructor management, enrollment processing, validation rules, approval processes, automation, reports, dashboards, and security controls, are checked carefully. The purpose of functional testing is to identify errors in individual features and ensure that the expected result is produced when valid or invalid information is entered.</w:t>
      </w:r>
    </w:p>
    <w:p w:rsidR="00000000" w:rsidDel="00000000" w:rsidP="00000000" w:rsidRDefault="00000000" w:rsidRPr="00000000" w14:paraId="00000012">
      <w:pPr>
        <w:spacing w:after="140" w:lineRule="auto"/>
        <w:jc w:val="left"/>
        <w:rPr/>
      </w:pPr>
      <w:r w:rsidDel="00000000" w:rsidR="00000000" w:rsidRPr="00000000">
        <w:rPr>
          <w:rtl w:val="0"/>
        </w:rPr>
        <w:t xml:space="preserve">The Student object is tested by creating, viewing, editing, and managing student records. The required fields are checked to ensure that important student information is properly stored. Course and Instructor objects are also tested to confirm that their records can be created and maintained correctly. Enrollment functionality is tested by entering student, course, instructor, enrollment date, payment, and approval information. The relationships between these objects are verified to make sure that the correct records are connected and that related information can be accessed without errors.</w:t>
      </w:r>
    </w:p>
    <w:p w:rsidR="00000000" w:rsidDel="00000000" w:rsidP="00000000" w:rsidRDefault="00000000" w:rsidRPr="00000000" w14:paraId="00000013">
      <w:pPr>
        <w:spacing w:after="140" w:lineRule="auto"/>
        <w:jc w:val="left"/>
        <w:rPr/>
      </w:pPr>
      <w:r w:rsidDel="00000000" w:rsidR="00000000" w:rsidRPr="00000000">
        <w:rPr>
          <w:rtl w:val="0"/>
        </w:rPr>
        <w:t xml:space="preserve">Validation rules are tested by entering both acceptable and unacceptable values. For example, the student email validation is checked to ensure that an incorrect email format or unauthorized domain is properly rejected. The fee-related validation is also tested to confirm that an enrollment cannot proceed to the required approval stage when the payment condition has not been satisfied. Approval processing is tested by submitting enrollment requests and checking whether the appropriate approval status and actions are applied.</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exqH4OQv6mwoA2A3NdTLSFxiA==">CgMxLjA4AHIhMVpTQUpTYXd0UHY1WnNQeGFNbmlfSXRwcXFQNmgxd1Ns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2026-09-29T23:48:53.816Z</dcterms:created>
  <dc:creator>Divya M</dc:creator>
</cp:coreProperties>
</file>

<file path=docProps/custom.xml><?xml version="1.0" encoding="utf-8"?>
<Properties xmlns="http://schemas.openxmlformats.org/officeDocument/2006/custom-properties" xmlns:vt="http://schemas.openxmlformats.org/officeDocument/2006/docPropsVTypes"/>
</file>