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5154" w14:textId="77777777" w:rsidR="002B6348" w:rsidRDefault="0042446E" w:rsidP="004244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Palindrome or not</w:t>
      </w:r>
    </w:p>
    <w:p w14:paraId="7A9AF976" w14:textId="19268CE1" w:rsidR="003B0B16" w:rsidRDefault="002B6348" w:rsidP="002B6348">
      <w:pPr>
        <w:pStyle w:val="ListParagraph"/>
        <w:rPr>
          <w:lang w:val="en-GB"/>
        </w:rPr>
      </w:pPr>
      <w:r w:rsidRPr="002B6348">
        <w:rPr>
          <w:lang w:val="en-GB"/>
        </w:rPr>
        <w:drawing>
          <wp:inline distT="0" distB="0" distL="0" distR="0" wp14:anchorId="444BD16B" wp14:editId="42E83F73">
            <wp:extent cx="7452360" cy="4876545"/>
            <wp:effectExtent l="0" t="0" r="0" b="635"/>
            <wp:docPr id="148191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18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9719" cy="48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1D19" w14:textId="77777777" w:rsidR="00CE6076" w:rsidRDefault="0042446E" w:rsidP="004244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Reverse a string</w:t>
      </w:r>
    </w:p>
    <w:p w14:paraId="56725387" w14:textId="49DE2646" w:rsidR="0042446E" w:rsidRDefault="00CE6076" w:rsidP="00CE6076">
      <w:pPr>
        <w:pStyle w:val="ListParagraph"/>
        <w:rPr>
          <w:lang w:val="en-GB"/>
        </w:rPr>
      </w:pPr>
      <w:r w:rsidRPr="00CE6076">
        <w:rPr>
          <w:lang w:val="en-GB"/>
        </w:rPr>
        <w:drawing>
          <wp:inline distT="0" distB="0" distL="0" distR="0" wp14:anchorId="7232F474" wp14:editId="470BA051">
            <wp:extent cx="7540641" cy="4960620"/>
            <wp:effectExtent l="0" t="0" r="3175" b="0"/>
            <wp:docPr id="97548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88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7499" cy="497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B0E2" w14:textId="77777777" w:rsidR="00CE6076" w:rsidRDefault="0042446E" w:rsidP="004244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Print number pattern</w:t>
      </w:r>
    </w:p>
    <w:p w14:paraId="66F735B0" w14:textId="2DE45E03" w:rsidR="0042446E" w:rsidRDefault="009468D1" w:rsidP="00CE6076">
      <w:pPr>
        <w:pStyle w:val="ListParagraph"/>
        <w:rPr>
          <w:lang w:val="en-GB"/>
        </w:rPr>
      </w:pPr>
      <w:r w:rsidRPr="009468D1">
        <w:rPr>
          <w:lang w:val="en-GB"/>
        </w:rPr>
        <w:drawing>
          <wp:inline distT="0" distB="0" distL="0" distR="0" wp14:anchorId="2CF757BB" wp14:editId="2FDEB61B">
            <wp:extent cx="7535938" cy="5585460"/>
            <wp:effectExtent l="0" t="0" r="8255" b="0"/>
            <wp:docPr id="130829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3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4378" cy="55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EE0" w14:textId="77777777" w:rsidR="009468D1" w:rsidRDefault="0042446E" w:rsidP="004244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Print alphabet pattern</w:t>
      </w:r>
    </w:p>
    <w:p w14:paraId="37CC9224" w14:textId="237B183E" w:rsidR="0042446E" w:rsidRDefault="009468D1" w:rsidP="009468D1">
      <w:pPr>
        <w:pStyle w:val="ListParagraph"/>
        <w:rPr>
          <w:lang w:val="en-GB"/>
        </w:rPr>
      </w:pPr>
      <w:r w:rsidRPr="009468D1">
        <w:rPr>
          <w:lang w:val="en-GB"/>
        </w:rPr>
        <w:drawing>
          <wp:inline distT="0" distB="0" distL="0" distR="0" wp14:anchorId="00862B39" wp14:editId="72EBF1AF">
            <wp:extent cx="7554379" cy="5768340"/>
            <wp:effectExtent l="0" t="0" r="8890" b="3810"/>
            <wp:docPr id="58832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26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8937" cy="577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235F" w14:textId="77777777" w:rsidR="00CE6076" w:rsidRDefault="00CE6076" w:rsidP="00CE6076">
      <w:pPr>
        <w:pStyle w:val="ListParagraph"/>
        <w:rPr>
          <w:lang w:val="en-GB"/>
        </w:rPr>
      </w:pPr>
    </w:p>
    <w:p w14:paraId="6AA4A1D1" w14:textId="1185C295" w:rsidR="0042446E" w:rsidRDefault="0042446E" w:rsidP="0042446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Anna university grading system</w:t>
      </w:r>
    </w:p>
    <w:p w14:paraId="68C838C2" w14:textId="5E6429A9" w:rsidR="0042446E" w:rsidRDefault="0042446E" w:rsidP="0042446E">
      <w:pPr>
        <w:pStyle w:val="ListParagraph"/>
        <w:rPr>
          <w:lang w:val="en-GB"/>
        </w:rPr>
      </w:pPr>
      <w:r w:rsidRPr="0042446E">
        <w:rPr>
          <w:lang w:val="en-GB"/>
        </w:rPr>
        <w:drawing>
          <wp:inline distT="0" distB="0" distL="0" distR="0" wp14:anchorId="439F1F0C" wp14:editId="3DF01FBB">
            <wp:extent cx="7505112" cy="5768340"/>
            <wp:effectExtent l="0" t="0" r="635" b="3810"/>
            <wp:docPr id="119438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85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6349" cy="57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094C" w14:textId="77777777" w:rsidR="0006294E" w:rsidRDefault="0042446E" w:rsidP="0042446E">
      <w:pPr>
        <w:pStyle w:val="ListParagraph"/>
        <w:rPr>
          <w:lang w:val="en-GB"/>
        </w:rPr>
      </w:pPr>
      <w:r>
        <w:rPr>
          <w:lang w:val="en-GB"/>
        </w:rPr>
        <w:t>6.Hotel tariff</w:t>
      </w:r>
    </w:p>
    <w:p w14:paraId="04ECB4A1" w14:textId="7C5E0197" w:rsidR="0042446E" w:rsidRDefault="0006294E" w:rsidP="0042446E">
      <w:pPr>
        <w:pStyle w:val="ListParagraph"/>
        <w:rPr>
          <w:lang w:val="en-GB"/>
        </w:rPr>
      </w:pPr>
      <w:r w:rsidRPr="0006294E">
        <w:rPr>
          <w:lang w:val="en-GB"/>
        </w:rPr>
        <w:drawing>
          <wp:inline distT="0" distB="0" distL="0" distR="0" wp14:anchorId="5FDD54D5" wp14:editId="7DEE5818">
            <wp:extent cx="7539927" cy="5676900"/>
            <wp:effectExtent l="0" t="0" r="4445" b="0"/>
            <wp:docPr id="173089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92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8087" cy="56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A9B" w14:textId="77777777" w:rsidR="0006294E" w:rsidRDefault="0006294E" w:rsidP="0042446E">
      <w:pPr>
        <w:pStyle w:val="ListParagraph"/>
        <w:rPr>
          <w:lang w:val="en-GB"/>
        </w:rPr>
      </w:pPr>
      <w:r>
        <w:rPr>
          <w:lang w:val="en-GB"/>
        </w:rPr>
        <w:t>7.Largest of three numbers</w:t>
      </w:r>
    </w:p>
    <w:p w14:paraId="36CA051F" w14:textId="606D8B1A" w:rsidR="0006294E" w:rsidRDefault="0006294E" w:rsidP="0042446E">
      <w:pPr>
        <w:pStyle w:val="ListParagraph"/>
        <w:rPr>
          <w:lang w:val="en-GB"/>
        </w:rPr>
      </w:pPr>
      <w:r w:rsidRPr="0006294E">
        <w:rPr>
          <w:lang w:val="en-GB"/>
        </w:rPr>
        <w:drawing>
          <wp:inline distT="0" distB="0" distL="0" distR="0" wp14:anchorId="635FBF07" wp14:editId="10D2CC9D">
            <wp:extent cx="7581900" cy="5831252"/>
            <wp:effectExtent l="0" t="0" r="0" b="0"/>
            <wp:docPr id="83961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6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90085" cy="58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D2BD" w14:textId="77777777" w:rsidR="0006294E" w:rsidRPr="0042446E" w:rsidRDefault="0006294E" w:rsidP="0042446E">
      <w:pPr>
        <w:pStyle w:val="ListParagraph"/>
        <w:rPr>
          <w:lang w:val="en-GB"/>
        </w:rPr>
      </w:pPr>
    </w:p>
    <w:sectPr w:rsidR="0006294E" w:rsidRPr="0042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79F7"/>
    <w:multiLevelType w:val="hybridMultilevel"/>
    <w:tmpl w:val="91CCB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8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6E"/>
    <w:rsid w:val="0006294E"/>
    <w:rsid w:val="002B6348"/>
    <w:rsid w:val="003B0B16"/>
    <w:rsid w:val="0042446E"/>
    <w:rsid w:val="009468D1"/>
    <w:rsid w:val="00C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0C0A2"/>
  <w15:chartTrackingRefBased/>
  <w15:docId w15:val="{51A97B50-2C6D-467B-8D8E-FB09458C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</Words>
  <Characters>140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Kumar</dc:creator>
  <cp:keywords/>
  <dc:description/>
  <cp:lastModifiedBy>Ruben Kumar</cp:lastModifiedBy>
  <cp:revision>1</cp:revision>
  <dcterms:created xsi:type="dcterms:W3CDTF">2023-10-13T14:17:00Z</dcterms:created>
  <dcterms:modified xsi:type="dcterms:W3CDTF">2023-10-13T16:01:00Z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573c0f88-905f-416b-ba39-93a576729077</vt:lpwstr>
  </property>
</Properties>
</file>