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DF456" w14:textId="77777777" w:rsidR="00801B45" w:rsidRPr="00612DDE" w:rsidRDefault="00801B45" w:rsidP="00801B45">
      <w:pPr>
        <w:spacing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Министерство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науки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и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высшего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образования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Российской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Федерации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</w:p>
    <w:p w14:paraId="5A136B32" w14:textId="77777777" w:rsidR="00801B45" w:rsidRPr="00612DDE" w:rsidRDefault="00801B45" w:rsidP="00801B45">
      <w:pPr>
        <w:spacing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Федеральное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государственное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бюджетное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образовательное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учреждение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высшего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образования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</w:p>
    <w:p w14:paraId="360442FE" w14:textId="77777777" w:rsidR="00801B45" w:rsidRPr="00612DDE" w:rsidRDefault="00801B45" w:rsidP="00801B45">
      <w:pPr>
        <w:spacing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Microsoft New Tai Lue" w:hAnsi="Microsoft New Tai Lue" w:cs="Microsoft New Tai Lue"/>
          <w:sz w:val="28"/>
          <w:szCs w:val="28"/>
        </w:rPr>
        <w:t>«</w:t>
      </w:r>
      <w:r w:rsidRPr="00612DDE">
        <w:rPr>
          <w:rFonts w:ascii="Calibri" w:hAnsi="Calibri" w:cs="Calibri"/>
          <w:sz w:val="28"/>
          <w:szCs w:val="28"/>
        </w:rPr>
        <w:t>Алтайский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государственный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технический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университет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им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. </w:t>
      </w:r>
      <w:r w:rsidRPr="00612DDE">
        <w:rPr>
          <w:rFonts w:ascii="Calibri" w:hAnsi="Calibri" w:cs="Calibri"/>
          <w:sz w:val="28"/>
          <w:szCs w:val="28"/>
        </w:rPr>
        <w:t>И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. </w:t>
      </w:r>
      <w:r w:rsidRPr="00612DDE">
        <w:rPr>
          <w:rFonts w:ascii="Calibri" w:hAnsi="Calibri" w:cs="Calibri"/>
          <w:sz w:val="28"/>
          <w:szCs w:val="28"/>
        </w:rPr>
        <w:t>И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. </w:t>
      </w:r>
      <w:r w:rsidRPr="00612DDE">
        <w:rPr>
          <w:rFonts w:ascii="Calibri" w:hAnsi="Calibri" w:cs="Calibri"/>
          <w:sz w:val="28"/>
          <w:szCs w:val="28"/>
        </w:rPr>
        <w:t>Ползунова</w:t>
      </w:r>
      <w:r w:rsidRPr="00612DDE">
        <w:rPr>
          <w:rFonts w:ascii="Microsoft New Tai Lue" w:hAnsi="Microsoft New Tai Lue" w:cs="Microsoft New Tai Lue"/>
          <w:sz w:val="28"/>
          <w:szCs w:val="28"/>
        </w:rPr>
        <w:t>»</w:t>
      </w:r>
    </w:p>
    <w:p w14:paraId="5C8ADE57" w14:textId="77777777" w:rsidR="00801B45" w:rsidRPr="00612DDE" w:rsidRDefault="00801B45" w:rsidP="00801B45">
      <w:pPr>
        <w:spacing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5680A82A" w14:textId="77777777" w:rsidR="00801B45" w:rsidRPr="00612DDE" w:rsidRDefault="00801B45" w:rsidP="00801B45">
      <w:pPr>
        <w:spacing w:line="240" w:lineRule="auto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Факультет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информационных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технологий</w:t>
      </w:r>
    </w:p>
    <w:p w14:paraId="20C03711" w14:textId="77777777" w:rsidR="00801B45" w:rsidRPr="00612DDE" w:rsidRDefault="00801B45" w:rsidP="00801B45">
      <w:pPr>
        <w:spacing w:line="240" w:lineRule="auto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Кафедра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прикладной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математики</w:t>
      </w:r>
    </w:p>
    <w:p w14:paraId="090D388F" w14:textId="77777777" w:rsidR="00801B45" w:rsidRPr="00612DDE" w:rsidRDefault="00801B45" w:rsidP="00801B45">
      <w:pPr>
        <w:spacing w:line="240" w:lineRule="auto"/>
        <w:rPr>
          <w:rFonts w:ascii="Microsoft New Tai Lue" w:hAnsi="Microsoft New Tai Lue" w:cs="Microsoft New Tai Lue"/>
          <w:sz w:val="28"/>
          <w:szCs w:val="28"/>
        </w:rPr>
      </w:pPr>
    </w:p>
    <w:p w14:paraId="5B3F6DF6" w14:textId="77777777" w:rsidR="00801B45" w:rsidRPr="00612DDE" w:rsidRDefault="00801B45" w:rsidP="00801B45">
      <w:pPr>
        <w:spacing w:line="240" w:lineRule="auto"/>
        <w:jc w:val="right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Отчет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защищен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с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оценкой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____</w:t>
      </w:r>
    </w:p>
    <w:p w14:paraId="2B6A500F" w14:textId="77777777" w:rsidR="00801B45" w:rsidRPr="00612DDE" w:rsidRDefault="00801B45" w:rsidP="00801B45">
      <w:pPr>
        <w:spacing w:line="240" w:lineRule="auto"/>
        <w:jc w:val="right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Преподаватель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_____________</w:t>
      </w:r>
    </w:p>
    <w:p w14:paraId="288E1330" w14:textId="77777777" w:rsidR="00801B45" w:rsidRPr="00612DDE" w:rsidRDefault="00801B45" w:rsidP="00801B45">
      <w:pPr>
        <w:spacing w:after="0" w:line="168" w:lineRule="auto"/>
        <w:jc w:val="right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Microsoft New Tai Lue" w:hAnsi="Microsoft New Tai Lue" w:cs="Microsoft New Tai Lue"/>
          <w:sz w:val="28"/>
          <w:szCs w:val="28"/>
        </w:rPr>
        <w:t>(</w:t>
      </w:r>
      <w:r w:rsidRPr="00612DDE">
        <w:rPr>
          <w:rFonts w:ascii="Calibri" w:hAnsi="Calibri" w:cs="Calibri"/>
          <w:sz w:val="28"/>
          <w:szCs w:val="28"/>
        </w:rPr>
        <w:t>подпись</w:t>
      </w:r>
      <w:r w:rsidRPr="00612DDE">
        <w:rPr>
          <w:rFonts w:ascii="Microsoft New Tai Lue" w:hAnsi="Microsoft New Tai Lue" w:cs="Microsoft New Tai Lue"/>
          <w:sz w:val="28"/>
          <w:szCs w:val="28"/>
        </w:rPr>
        <w:t>)</w:t>
      </w:r>
    </w:p>
    <w:p w14:paraId="6D82D3B4" w14:textId="77777777" w:rsidR="00801B45" w:rsidRPr="00612DDE" w:rsidRDefault="00801B45" w:rsidP="00801B45">
      <w:pPr>
        <w:spacing w:after="0" w:line="168" w:lineRule="auto"/>
        <w:jc w:val="right"/>
        <w:rPr>
          <w:rFonts w:ascii="Microsoft New Tai Lue" w:hAnsi="Microsoft New Tai Lue" w:cs="Microsoft New Tai Lue"/>
          <w:sz w:val="28"/>
          <w:szCs w:val="28"/>
        </w:rPr>
      </w:pPr>
    </w:p>
    <w:p w14:paraId="4F00943B" w14:textId="77777777" w:rsidR="00801B45" w:rsidRPr="00612DDE" w:rsidRDefault="00801B45" w:rsidP="00801B45">
      <w:pPr>
        <w:spacing w:after="0" w:line="240" w:lineRule="auto"/>
        <w:jc w:val="right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Microsoft New Tai Lue" w:hAnsi="Microsoft New Tai Lue" w:cs="Microsoft New Tai Lue"/>
          <w:sz w:val="28"/>
          <w:szCs w:val="28"/>
        </w:rPr>
        <w:t xml:space="preserve">«___» ____________ 2024 </w:t>
      </w:r>
      <w:r w:rsidRPr="00612DDE">
        <w:rPr>
          <w:rFonts w:ascii="Calibri" w:hAnsi="Calibri" w:cs="Calibri"/>
          <w:sz w:val="28"/>
          <w:szCs w:val="28"/>
        </w:rPr>
        <w:t>г</w:t>
      </w:r>
      <w:r w:rsidRPr="00612DDE">
        <w:rPr>
          <w:rFonts w:ascii="Microsoft New Tai Lue" w:hAnsi="Microsoft New Tai Lue" w:cs="Microsoft New Tai Lue"/>
          <w:sz w:val="28"/>
          <w:szCs w:val="28"/>
        </w:rPr>
        <w:t>.</w:t>
      </w:r>
    </w:p>
    <w:p w14:paraId="64436E61" w14:textId="77777777" w:rsidR="00801B45" w:rsidRPr="00612DDE" w:rsidRDefault="00801B45" w:rsidP="00801B45">
      <w:pPr>
        <w:spacing w:after="0" w:line="240" w:lineRule="auto"/>
        <w:jc w:val="right"/>
        <w:rPr>
          <w:rFonts w:ascii="Microsoft New Tai Lue" w:hAnsi="Microsoft New Tai Lue" w:cs="Microsoft New Tai Lue"/>
          <w:sz w:val="28"/>
          <w:szCs w:val="28"/>
        </w:rPr>
      </w:pPr>
    </w:p>
    <w:p w14:paraId="09EE5C01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184C40E6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Отчет</w:t>
      </w:r>
    </w:p>
    <w:p w14:paraId="40626350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По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лабораторной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работе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Arial" w:hAnsi="Arial" w:cs="Arial"/>
          <w:sz w:val="28"/>
          <w:szCs w:val="28"/>
        </w:rPr>
        <w:t>№</w:t>
      </w:r>
      <w:r w:rsidRPr="00612DDE">
        <w:rPr>
          <w:rFonts w:ascii="Microsoft New Tai Lue" w:hAnsi="Microsoft New Tai Lue" w:cs="Microsoft New Tai Lue"/>
          <w:sz w:val="28"/>
          <w:szCs w:val="28"/>
        </w:rPr>
        <w:t>1</w:t>
      </w:r>
    </w:p>
    <w:p w14:paraId="1988D0E7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30C2E36B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b/>
          <w:bCs/>
          <w:sz w:val="28"/>
          <w:szCs w:val="28"/>
        </w:rPr>
      </w:pPr>
      <w:r w:rsidRPr="00612DDE">
        <w:rPr>
          <w:rFonts w:ascii="Microsoft New Tai Lue" w:hAnsi="Microsoft New Tai Lue" w:cs="Microsoft New Tai Lue"/>
          <w:b/>
          <w:bCs/>
          <w:sz w:val="28"/>
          <w:szCs w:val="28"/>
        </w:rPr>
        <w:t>«</w:t>
      </w:r>
      <w:r w:rsidRPr="00612DDE">
        <w:rPr>
          <w:rFonts w:ascii="Microsoft New Tai Lue" w:hAnsi="Microsoft New Tai Lue" w:cs="Microsoft New Tai Lue"/>
          <w:b/>
          <w:bCs/>
          <w:sz w:val="28"/>
          <w:szCs w:val="28"/>
          <w:lang w:val="en-US"/>
        </w:rPr>
        <w:t>Git</w:t>
      </w:r>
      <w:r w:rsidRPr="00612DDE">
        <w:rPr>
          <w:rFonts w:ascii="Microsoft New Tai Lue" w:hAnsi="Microsoft New Tai Lue" w:cs="Microsoft New Tai Lue"/>
          <w:b/>
          <w:bCs/>
          <w:sz w:val="28"/>
          <w:szCs w:val="28"/>
        </w:rPr>
        <w:t>»</w:t>
      </w:r>
    </w:p>
    <w:p w14:paraId="3F9B4DDF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b/>
          <w:bCs/>
          <w:sz w:val="28"/>
          <w:szCs w:val="28"/>
        </w:rPr>
      </w:pPr>
    </w:p>
    <w:p w14:paraId="44074139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по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дисциплине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«</w:t>
      </w:r>
      <w:r w:rsidRPr="00612DDE">
        <w:rPr>
          <w:rFonts w:ascii="Calibri" w:hAnsi="Calibri" w:cs="Calibri"/>
          <w:sz w:val="28"/>
          <w:szCs w:val="28"/>
        </w:rPr>
        <w:t>Программирование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– 3 </w:t>
      </w:r>
      <w:r w:rsidRPr="00612DDE">
        <w:rPr>
          <w:rFonts w:ascii="Calibri" w:hAnsi="Calibri" w:cs="Calibri"/>
          <w:sz w:val="28"/>
          <w:szCs w:val="28"/>
        </w:rPr>
        <w:t>семестр</w:t>
      </w:r>
      <w:r w:rsidRPr="00612DDE">
        <w:rPr>
          <w:rFonts w:ascii="Microsoft New Tai Lue" w:hAnsi="Microsoft New Tai Lue" w:cs="Microsoft New Tai Lue"/>
          <w:sz w:val="28"/>
          <w:szCs w:val="28"/>
        </w:rPr>
        <w:t>»</w:t>
      </w:r>
    </w:p>
    <w:p w14:paraId="655E000C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6234AC1E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19BBD9FC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56A65F47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47A2129D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</w:p>
    <w:p w14:paraId="2FB0F97D" w14:textId="77777777" w:rsidR="00801B45" w:rsidRPr="00612DDE" w:rsidRDefault="00801B45" w:rsidP="00801B45">
      <w:pPr>
        <w:spacing w:after="0" w:line="240" w:lineRule="auto"/>
        <w:rPr>
          <w:rFonts w:cs="Microsoft New Tai Lue"/>
          <w:sz w:val="28"/>
          <w:szCs w:val="28"/>
        </w:rPr>
      </w:pPr>
    </w:p>
    <w:p w14:paraId="335FEBD4" w14:textId="77777777" w:rsidR="00801B45" w:rsidRPr="0017018F" w:rsidRDefault="00801B45" w:rsidP="00801B45">
      <w:pPr>
        <w:spacing w:after="0" w:line="240" w:lineRule="auto"/>
        <w:rPr>
          <w:rFonts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Студент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группы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ПИ</w:t>
      </w:r>
      <w:r w:rsidRPr="00612DDE">
        <w:rPr>
          <w:rFonts w:ascii="Microsoft New Tai Lue" w:hAnsi="Microsoft New Tai Lue" w:cs="Microsoft New Tai Lue"/>
          <w:sz w:val="28"/>
          <w:szCs w:val="28"/>
        </w:rPr>
        <w:t>-33</w:t>
      </w:r>
      <w:r>
        <w:rPr>
          <w:rFonts w:cs="Microsoft New Tai Lue"/>
          <w:sz w:val="28"/>
          <w:szCs w:val="28"/>
        </w:rPr>
        <w:t xml:space="preserve"> Денисенко Д.К.</w:t>
      </w:r>
    </w:p>
    <w:p w14:paraId="01E6FF6F" w14:textId="77777777" w:rsidR="00801B45" w:rsidRPr="0017018F" w:rsidRDefault="00801B45" w:rsidP="00801B45">
      <w:pPr>
        <w:spacing w:after="0" w:line="240" w:lineRule="auto"/>
        <w:rPr>
          <w:rFonts w:cs="Microsoft New Tai Lue"/>
          <w:sz w:val="28"/>
          <w:szCs w:val="28"/>
        </w:rPr>
      </w:pPr>
    </w:p>
    <w:p w14:paraId="15E1E984" w14:textId="77777777" w:rsidR="00801B45" w:rsidRPr="00612DDE" w:rsidRDefault="00801B45" w:rsidP="00801B45">
      <w:pPr>
        <w:spacing w:after="0" w:line="240" w:lineRule="auto"/>
        <w:rPr>
          <w:rFonts w:ascii="Microsoft New Tai Lue" w:hAnsi="Microsoft New Tai Lue" w:cs="Microsoft New Tai Lue"/>
          <w:sz w:val="28"/>
          <w:szCs w:val="28"/>
        </w:rPr>
      </w:pPr>
    </w:p>
    <w:p w14:paraId="16C83C88" w14:textId="77777777" w:rsidR="00801B45" w:rsidRPr="00612DDE" w:rsidRDefault="00801B45" w:rsidP="00801B45">
      <w:pPr>
        <w:spacing w:after="0" w:line="240" w:lineRule="auto"/>
        <w:rPr>
          <w:rFonts w:ascii="Microsoft New Tai Lue" w:hAnsi="Microsoft New Tai Lue" w:cs="Microsoft New Tai Lue"/>
          <w:sz w:val="28"/>
          <w:szCs w:val="28"/>
        </w:rPr>
      </w:pPr>
    </w:p>
    <w:p w14:paraId="1AC6F424" w14:textId="77777777" w:rsidR="00801B45" w:rsidRPr="00612DDE" w:rsidRDefault="00801B45" w:rsidP="00801B45">
      <w:pPr>
        <w:spacing w:after="0" w:line="240" w:lineRule="auto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Ассистент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кафедры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proofErr w:type="spellStart"/>
      <w:r w:rsidRPr="00612DDE">
        <w:rPr>
          <w:rFonts w:ascii="Calibri" w:hAnsi="Calibri" w:cs="Calibri"/>
          <w:sz w:val="28"/>
          <w:szCs w:val="28"/>
        </w:rPr>
        <w:t>и</w:t>
      </w:r>
      <w:r w:rsidRPr="00612DDE">
        <w:rPr>
          <w:rFonts w:ascii="Microsoft New Tai Lue" w:hAnsi="Microsoft New Tai Lue" w:cs="Microsoft New Tai Lue"/>
          <w:sz w:val="28"/>
          <w:szCs w:val="28"/>
        </w:rPr>
        <w:t>.</w:t>
      </w:r>
      <w:r w:rsidRPr="00612DDE">
        <w:rPr>
          <w:rFonts w:ascii="Calibri" w:hAnsi="Calibri" w:cs="Calibri"/>
          <w:sz w:val="28"/>
          <w:szCs w:val="28"/>
        </w:rPr>
        <w:t>с</w:t>
      </w:r>
      <w:r w:rsidRPr="00612DDE">
        <w:rPr>
          <w:rFonts w:ascii="Microsoft New Tai Lue" w:hAnsi="Microsoft New Tai Lue" w:cs="Microsoft New Tai Lue"/>
          <w:sz w:val="28"/>
          <w:szCs w:val="28"/>
        </w:rPr>
        <w:t>.</w:t>
      </w:r>
      <w:r w:rsidRPr="00612DDE">
        <w:rPr>
          <w:rFonts w:ascii="Calibri" w:hAnsi="Calibri" w:cs="Calibri"/>
          <w:sz w:val="28"/>
          <w:szCs w:val="28"/>
        </w:rPr>
        <w:t>э</w:t>
      </w:r>
      <w:proofErr w:type="spellEnd"/>
      <w:r w:rsidRPr="00612DDE">
        <w:rPr>
          <w:rFonts w:ascii="Microsoft New Tai Lue" w:hAnsi="Microsoft New Tai Lue" w:cs="Microsoft New Tai Lue"/>
          <w:sz w:val="28"/>
          <w:szCs w:val="28"/>
        </w:rPr>
        <w:t xml:space="preserve">. </w:t>
      </w:r>
      <w:r w:rsidRPr="00612DDE">
        <w:rPr>
          <w:rFonts w:ascii="Calibri" w:hAnsi="Calibri" w:cs="Calibri"/>
          <w:sz w:val="28"/>
          <w:szCs w:val="28"/>
        </w:rPr>
        <w:t>Рахманин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</w:t>
      </w:r>
      <w:r w:rsidRPr="00612DDE">
        <w:rPr>
          <w:rFonts w:ascii="Calibri" w:hAnsi="Calibri" w:cs="Calibri"/>
          <w:sz w:val="28"/>
          <w:szCs w:val="28"/>
        </w:rPr>
        <w:t>Д</w:t>
      </w:r>
      <w:r w:rsidRPr="00612DDE">
        <w:rPr>
          <w:rFonts w:ascii="Microsoft New Tai Lue" w:hAnsi="Microsoft New Tai Lue" w:cs="Microsoft New Tai Lue"/>
          <w:sz w:val="28"/>
          <w:szCs w:val="28"/>
        </w:rPr>
        <w:t>.</w:t>
      </w:r>
      <w:r w:rsidRPr="00612DDE">
        <w:rPr>
          <w:rFonts w:ascii="Calibri" w:hAnsi="Calibri" w:cs="Calibri"/>
          <w:sz w:val="28"/>
          <w:szCs w:val="28"/>
        </w:rPr>
        <w:t>С</w:t>
      </w:r>
      <w:r w:rsidRPr="00612DDE">
        <w:rPr>
          <w:rFonts w:ascii="Microsoft New Tai Lue" w:hAnsi="Microsoft New Tai Lue" w:cs="Microsoft New Tai Lue"/>
          <w:sz w:val="28"/>
          <w:szCs w:val="28"/>
        </w:rPr>
        <w:t>.</w:t>
      </w:r>
    </w:p>
    <w:p w14:paraId="5D90CE89" w14:textId="77777777" w:rsidR="00801B45" w:rsidRPr="00612DDE" w:rsidRDefault="00801B45" w:rsidP="00801B45">
      <w:pPr>
        <w:spacing w:after="0" w:line="240" w:lineRule="auto"/>
        <w:rPr>
          <w:rFonts w:ascii="Microsoft New Tai Lue" w:hAnsi="Microsoft New Tai Lue" w:cs="Microsoft New Tai Lue"/>
          <w:sz w:val="28"/>
          <w:szCs w:val="28"/>
        </w:rPr>
      </w:pPr>
    </w:p>
    <w:p w14:paraId="17504639" w14:textId="77777777" w:rsidR="00801B45" w:rsidRDefault="00801B45" w:rsidP="00801B45">
      <w:pPr>
        <w:spacing w:after="0" w:line="240" w:lineRule="auto"/>
        <w:rPr>
          <w:rFonts w:cs="Microsoft New Tai Lue"/>
          <w:sz w:val="28"/>
          <w:szCs w:val="28"/>
        </w:rPr>
      </w:pPr>
    </w:p>
    <w:p w14:paraId="7DA2B41F" w14:textId="77777777" w:rsidR="00801B45" w:rsidRPr="00612DDE" w:rsidRDefault="00801B45" w:rsidP="00801B45">
      <w:pPr>
        <w:spacing w:after="0" w:line="240" w:lineRule="auto"/>
        <w:rPr>
          <w:rFonts w:cs="Microsoft New Tai Lue"/>
          <w:sz w:val="28"/>
          <w:szCs w:val="28"/>
        </w:rPr>
      </w:pPr>
    </w:p>
    <w:p w14:paraId="65E50B09" w14:textId="77777777" w:rsidR="00801B45" w:rsidRPr="00612DDE" w:rsidRDefault="00801B45" w:rsidP="00801B45">
      <w:pPr>
        <w:spacing w:after="0" w:line="240" w:lineRule="auto"/>
        <w:jc w:val="center"/>
        <w:rPr>
          <w:rFonts w:ascii="Microsoft New Tai Lue" w:hAnsi="Microsoft New Tai Lue" w:cs="Microsoft New Tai Lue"/>
          <w:sz w:val="28"/>
          <w:szCs w:val="28"/>
        </w:rPr>
      </w:pPr>
      <w:r w:rsidRPr="00612DDE">
        <w:rPr>
          <w:rFonts w:ascii="Calibri" w:hAnsi="Calibri" w:cs="Calibri"/>
          <w:sz w:val="28"/>
          <w:szCs w:val="28"/>
        </w:rPr>
        <w:t>Барнаул</w:t>
      </w:r>
      <w:r w:rsidRPr="00612DDE">
        <w:rPr>
          <w:rFonts w:ascii="Microsoft New Tai Lue" w:hAnsi="Microsoft New Tai Lue" w:cs="Microsoft New Tai Lue"/>
          <w:sz w:val="28"/>
          <w:szCs w:val="28"/>
        </w:rPr>
        <w:t xml:space="preserve"> 2024</w:t>
      </w:r>
    </w:p>
    <w:p w14:paraId="20648CD1" w14:textId="7D070F40" w:rsidR="0028664E" w:rsidRDefault="0028664E"/>
    <w:p w14:paraId="12E110D3" w14:textId="1BFFD47F" w:rsidR="00801B45" w:rsidRPr="00477E75" w:rsidRDefault="00477E75">
      <w:pPr>
        <w:rPr>
          <w:sz w:val="32"/>
          <w:szCs w:val="32"/>
        </w:rPr>
      </w:pPr>
      <w:r>
        <w:rPr>
          <w:sz w:val="32"/>
          <w:szCs w:val="32"/>
        </w:rPr>
        <w:lastRenderedPageBreak/>
        <w:t>1)</w:t>
      </w:r>
      <w:r w:rsidR="00801B45">
        <w:rPr>
          <w:sz w:val="32"/>
          <w:szCs w:val="32"/>
        </w:rPr>
        <w:t xml:space="preserve">Подготовка для работы с </w:t>
      </w:r>
      <w:r w:rsidR="00801B45">
        <w:rPr>
          <w:sz w:val="32"/>
          <w:szCs w:val="32"/>
          <w:lang w:val="en-US"/>
        </w:rPr>
        <w:t>Git</w:t>
      </w:r>
    </w:p>
    <w:p w14:paraId="12EA5557" w14:textId="3DA6F575" w:rsidR="00801B45" w:rsidRDefault="00801B45" w:rsidP="00801B4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Запись имени и эл почты</w:t>
      </w:r>
    </w:p>
    <w:p w14:paraId="64077B2A" w14:textId="2153652A" w:rsidR="00801B45" w:rsidRDefault="00801B45" w:rsidP="00801B45">
      <w:pPr>
        <w:pStyle w:val="a3"/>
        <w:rPr>
          <w:sz w:val="32"/>
          <w:szCs w:val="32"/>
        </w:rPr>
      </w:pPr>
      <w:r w:rsidRPr="0017018F">
        <w:rPr>
          <w:rFonts w:ascii="Microsoft New Tai Lue" w:hAnsi="Microsoft New Tai Lue" w:cs="Microsoft New Tai Lue"/>
          <w:b/>
          <w:bCs/>
          <w:sz w:val="28"/>
          <w:szCs w:val="28"/>
          <w:lang w:val="en-US"/>
        </w:rPr>
        <w:drawing>
          <wp:inline distT="0" distB="0" distL="0" distR="0" wp14:anchorId="368FA2CE" wp14:editId="3F6579F3">
            <wp:extent cx="3772426" cy="7621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C145" w14:textId="5A051B91" w:rsidR="00801B45" w:rsidRDefault="00801B45" w:rsidP="00801B45">
      <w:pPr>
        <w:rPr>
          <w:sz w:val="32"/>
          <w:szCs w:val="32"/>
        </w:rPr>
      </w:pPr>
    </w:p>
    <w:p w14:paraId="10FF81A4" w14:textId="75752473" w:rsidR="00801B45" w:rsidRDefault="00801B45" w:rsidP="00801B4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Имя ветки по умолчанию</w:t>
      </w:r>
    </w:p>
    <w:p w14:paraId="2A0436BB" w14:textId="294EE239" w:rsidR="00801B45" w:rsidRDefault="00801B45" w:rsidP="00801B45">
      <w:pPr>
        <w:pStyle w:val="a3"/>
        <w:rPr>
          <w:sz w:val="32"/>
          <w:szCs w:val="32"/>
        </w:rPr>
      </w:pPr>
      <w:r>
        <w:rPr>
          <w:noProof/>
        </w:rPr>
        <w:drawing>
          <wp:inline distT="0" distB="0" distL="0" distR="0" wp14:anchorId="57FC63F7" wp14:editId="0893CDE8">
            <wp:extent cx="4010585" cy="46679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6D3D" w14:textId="1C9C9CC2" w:rsidR="00801B45" w:rsidRDefault="00801B45" w:rsidP="00801B45">
      <w:pPr>
        <w:pStyle w:val="a3"/>
        <w:rPr>
          <w:sz w:val="32"/>
          <w:szCs w:val="32"/>
        </w:rPr>
      </w:pPr>
    </w:p>
    <w:p w14:paraId="28D2BD38" w14:textId="58F6EBDE" w:rsidR="00801B45" w:rsidRDefault="00801B45" w:rsidP="00801B4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Корректная обработка окончаний строк</w:t>
      </w:r>
    </w:p>
    <w:p w14:paraId="13C391A5" w14:textId="2AF09FA8" w:rsidR="00801B45" w:rsidRDefault="00801B45" w:rsidP="00801B45">
      <w:pPr>
        <w:pStyle w:val="a3"/>
        <w:rPr>
          <w:sz w:val="32"/>
          <w:szCs w:val="32"/>
        </w:rPr>
      </w:pPr>
      <w:r w:rsidRPr="00612DDE">
        <w:rPr>
          <w:rFonts w:ascii="Microsoft New Tai Lue" w:hAnsi="Microsoft New Tai Lue" w:cs="Microsoft New Tai Lue"/>
          <w:b/>
          <w:bCs/>
          <w:noProof/>
          <w:sz w:val="28"/>
          <w:szCs w:val="28"/>
          <w:lang w:val="en-US"/>
        </w:rPr>
        <w:drawing>
          <wp:inline distT="0" distB="0" distL="0" distR="0" wp14:anchorId="129EC301" wp14:editId="6FABBFF9">
            <wp:extent cx="4069080" cy="7847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853" r="27437" b="29214"/>
                    <a:stretch/>
                  </pic:blipFill>
                  <pic:spPr bwMode="auto">
                    <a:xfrm>
                      <a:off x="0" y="0"/>
                      <a:ext cx="4069893" cy="78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F1AEB" w14:textId="5330AB4B" w:rsidR="00801B45" w:rsidRDefault="00801B45" w:rsidP="00801B45">
      <w:pPr>
        <w:rPr>
          <w:sz w:val="32"/>
          <w:szCs w:val="32"/>
        </w:rPr>
      </w:pPr>
    </w:p>
    <w:p w14:paraId="0D284048" w14:textId="35136196" w:rsidR="00801B45" w:rsidRDefault="00477E75" w:rsidP="00801B45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="00801B45">
        <w:rPr>
          <w:sz w:val="32"/>
          <w:szCs w:val="32"/>
        </w:rPr>
        <w:t>Создания проекта</w:t>
      </w:r>
    </w:p>
    <w:p w14:paraId="08CE6D42" w14:textId="5DE48044" w:rsidR="00801B45" w:rsidRDefault="00801B45" w:rsidP="00801B45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Создаём страничку «</w:t>
      </w:r>
      <w:r>
        <w:rPr>
          <w:sz w:val="32"/>
          <w:szCs w:val="32"/>
          <w:lang w:val="en-US"/>
        </w:rPr>
        <w:t>Hello, World</w:t>
      </w:r>
      <w:r>
        <w:rPr>
          <w:sz w:val="32"/>
          <w:szCs w:val="32"/>
        </w:rPr>
        <w:t>»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00C5B201" wp14:editId="3B4A83C4">
            <wp:extent cx="2915057" cy="1352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598" w14:textId="33D38C3E" w:rsidR="00801B45" w:rsidRDefault="00801B45" w:rsidP="00801B45">
      <w:pPr>
        <w:rPr>
          <w:sz w:val="32"/>
          <w:szCs w:val="32"/>
        </w:rPr>
      </w:pPr>
    </w:p>
    <w:p w14:paraId="55B7ECA8" w14:textId="46091C29" w:rsidR="00801B45" w:rsidRDefault="00801B45" w:rsidP="00801B45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Создаём репозиторий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B5920E0" wp14:editId="054F15EF">
            <wp:extent cx="5839640" cy="99073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26B4" w14:textId="36387C63" w:rsidR="00801B45" w:rsidRDefault="00801B45" w:rsidP="00801B45">
      <w:pPr>
        <w:pStyle w:val="a3"/>
        <w:rPr>
          <w:sz w:val="32"/>
          <w:szCs w:val="32"/>
        </w:rPr>
      </w:pPr>
    </w:p>
    <w:p w14:paraId="3008C46C" w14:textId="5B6430A2" w:rsidR="00801B45" w:rsidRDefault="00801B45" w:rsidP="00801B45">
      <w:pPr>
        <w:pStyle w:val="a3"/>
        <w:rPr>
          <w:sz w:val="32"/>
          <w:szCs w:val="32"/>
        </w:rPr>
      </w:pPr>
    </w:p>
    <w:p w14:paraId="2DAAA90B" w14:textId="0723DDF2" w:rsidR="00801B45" w:rsidRDefault="00801B45" w:rsidP="00801B45">
      <w:pPr>
        <w:pStyle w:val="a3"/>
        <w:rPr>
          <w:sz w:val="32"/>
          <w:szCs w:val="32"/>
        </w:rPr>
      </w:pPr>
    </w:p>
    <w:p w14:paraId="06064351" w14:textId="77777777" w:rsidR="00801B45" w:rsidRPr="00801B45" w:rsidRDefault="00801B45" w:rsidP="00801B45">
      <w:pPr>
        <w:pStyle w:val="a3"/>
        <w:rPr>
          <w:sz w:val="32"/>
          <w:szCs w:val="32"/>
        </w:rPr>
      </w:pPr>
    </w:p>
    <w:p w14:paraId="668A1C6C" w14:textId="65BFDDF9" w:rsidR="00801B45" w:rsidRDefault="00801B45" w:rsidP="00801B45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Добавление страницы в репозиторий</w:t>
      </w:r>
    </w:p>
    <w:p w14:paraId="0CB38462" w14:textId="6DC287FD" w:rsidR="00801B45" w:rsidRDefault="00801B45" w:rsidP="00801B4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7958F06" wp14:editId="6F9CCF1D">
            <wp:extent cx="4258269" cy="13813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A97A" w14:textId="0F726AEA" w:rsidR="00801B45" w:rsidRDefault="00801B45" w:rsidP="00801B45">
      <w:pPr>
        <w:rPr>
          <w:sz w:val="32"/>
          <w:szCs w:val="32"/>
        </w:rPr>
      </w:pPr>
    </w:p>
    <w:p w14:paraId="4F231F86" w14:textId="0B24EAA1" w:rsidR="00801B45" w:rsidRDefault="00477E75" w:rsidP="00801B45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="00801B45">
        <w:rPr>
          <w:sz w:val="32"/>
          <w:szCs w:val="32"/>
        </w:rPr>
        <w:t>Проверка состояния</w:t>
      </w:r>
    </w:p>
    <w:p w14:paraId="138F9301" w14:textId="4826B1E5" w:rsidR="00801B45" w:rsidRDefault="00801B45" w:rsidP="00801B45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Проверить состояние репозитория</w:t>
      </w:r>
    </w:p>
    <w:p w14:paraId="0F838AD7" w14:textId="4317021F" w:rsidR="00801B45" w:rsidRDefault="00801B45" w:rsidP="00801B45">
      <w:pPr>
        <w:pStyle w:val="a3"/>
        <w:rPr>
          <w:sz w:val="32"/>
          <w:szCs w:val="32"/>
        </w:rPr>
      </w:pPr>
      <w:r>
        <w:rPr>
          <w:noProof/>
        </w:rPr>
        <w:drawing>
          <wp:inline distT="0" distB="0" distL="0" distR="0" wp14:anchorId="72BA7C1C" wp14:editId="77383A06">
            <wp:extent cx="3324689" cy="7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EDD" w14:textId="516ECC78" w:rsidR="00477E75" w:rsidRDefault="00477E75" w:rsidP="00477E75">
      <w:pPr>
        <w:rPr>
          <w:sz w:val="32"/>
          <w:szCs w:val="32"/>
        </w:rPr>
      </w:pPr>
    </w:p>
    <w:p w14:paraId="3712CAC1" w14:textId="14674CAB" w:rsidR="00477E75" w:rsidRDefault="00477E75" w:rsidP="00477E75">
      <w:pPr>
        <w:rPr>
          <w:sz w:val="32"/>
          <w:szCs w:val="32"/>
        </w:rPr>
      </w:pPr>
      <w:r>
        <w:rPr>
          <w:sz w:val="32"/>
          <w:szCs w:val="32"/>
        </w:rPr>
        <w:t>4)Внесение изменений</w:t>
      </w:r>
    </w:p>
    <w:p w14:paraId="7867D567" w14:textId="77777777" w:rsidR="00477E75" w:rsidRDefault="00477E75" w:rsidP="00477E75">
      <w:pPr>
        <w:rPr>
          <w:sz w:val="32"/>
          <w:szCs w:val="32"/>
        </w:rPr>
      </w:pPr>
      <w:r>
        <w:rPr>
          <w:sz w:val="32"/>
          <w:szCs w:val="32"/>
        </w:rPr>
        <w:t>(до)</w:t>
      </w:r>
    </w:p>
    <w:p w14:paraId="59F4FB22" w14:textId="4272DA83" w:rsidR="00477E75" w:rsidRDefault="00477E75" w:rsidP="00477E75">
      <w:pPr>
        <w:rPr>
          <w:sz w:val="32"/>
          <w:szCs w:val="32"/>
        </w:rPr>
      </w:pPr>
      <w:r w:rsidRPr="00477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57C8C" wp14:editId="7382B25F">
            <wp:extent cx="4530133" cy="41814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048" cy="41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4B35A470" w14:textId="48E7C9C9" w:rsidR="00477E75" w:rsidRDefault="00477E75" w:rsidP="00477E7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851E37" wp14:editId="3BD3D6E4">
            <wp:extent cx="4809062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107" cy="29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F81" w14:textId="3294BEA4" w:rsidR="00477E75" w:rsidRDefault="00477E75" w:rsidP="00477E75">
      <w:pPr>
        <w:rPr>
          <w:sz w:val="32"/>
          <w:szCs w:val="32"/>
        </w:rPr>
      </w:pPr>
      <w:r>
        <w:rPr>
          <w:sz w:val="32"/>
          <w:szCs w:val="32"/>
        </w:rPr>
        <w:t>(после)</w:t>
      </w:r>
    </w:p>
    <w:p w14:paraId="0F6265A2" w14:textId="4246114E" w:rsidR="00477E75" w:rsidRDefault="00477E75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DF8A36" wp14:editId="71C8DFFE">
            <wp:extent cx="3245780" cy="1019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7651" cy="10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A4E5" w14:textId="3BA10731" w:rsidR="00477E75" w:rsidRDefault="00477E75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F80BAC" wp14:editId="5E248C32">
            <wp:extent cx="4953000" cy="13024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996" cy="13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B52">
        <w:rPr>
          <w:noProof/>
        </w:rPr>
        <w:drawing>
          <wp:inline distT="0" distB="0" distL="0" distR="0" wp14:anchorId="7F182D36" wp14:editId="6963FAFF">
            <wp:extent cx="4991100" cy="22930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324" cy="22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B4A0" w14:textId="73C7AA26" w:rsidR="00EE2B52" w:rsidRDefault="00EE2B52" w:rsidP="00477E75">
      <w:pPr>
        <w:rPr>
          <w:sz w:val="32"/>
          <w:szCs w:val="32"/>
        </w:rPr>
      </w:pPr>
      <w:r>
        <w:rPr>
          <w:sz w:val="32"/>
          <w:szCs w:val="32"/>
        </w:rPr>
        <w:t>Фиксируем изменения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1AA97DFE" wp14:editId="73534792">
            <wp:extent cx="3334215" cy="371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>Проверяем изменения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1C602093" wp14:editId="2ECE6705">
            <wp:extent cx="3724795" cy="79068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5CC7" w14:textId="5A0F2A90" w:rsidR="00F273C4" w:rsidRDefault="00F273C4" w:rsidP="00477E75">
      <w:pPr>
        <w:rPr>
          <w:sz w:val="32"/>
          <w:szCs w:val="32"/>
        </w:rPr>
      </w:pPr>
    </w:p>
    <w:p w14:paraId="12E0C236" w14:textId="079DCB7F" w:rsidR="00F273C4" w:rsidRDefault="00F273C4" w:rsidP="00477E75">
      <w:pPr>
        <w:rPr>
          <w:sz w:val="32"/>
          <w:szCs w:val="32"/>
        </w:rPr>
      </w:pPr>
      <w:r>
        <w:rPr>
          <w:sz w:val="32"/>
          <w:szCs w:val="32"/>
        </w:rPr>
        <w:t>5) Коммит изменений</w:t>
      </w:r>
    </w:p>
    <w:p w14:paraId="4B94851A" w14:textId="14193F00" w:rsidR="00F273C4" w:rsidRDefault="00F273C4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1E3DE6" wp14:editId="38A52750">
            <wp:extent cx="4867275" cy="19832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180" cy="1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47164" wp14:editId="302EBC95">
            <wp:extent cx="3238952" cy="752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97E7" w14:textId="48041BE3" w:rsidR="007C0150" w:rsidRDefault="007C0150" w:rsidP="00477E75">
      <w:pPr>
        <w:rPr>
          <w:sz w:val="32"/>
          <w:szCs w:val="32"/>
        </w:rPr>
      </w:pPr>
      <w:r>
        <w:rPr>
          <w:sz w:val="32"/>
          <w:szCs w:val="32"/>
        </w:rPr>
        <w:t>6) Изменения, а не файлы</w:t>
      </w:r>
    </w:p>
    <w:p w14:paraId="72DFCCB5" w14:textId="43198E52" w:rsidR="007C0150" w:rsidRDefault="007C0150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E9EAE3" wp14:editId="4E30B4F3">
            <wp:extent cx="4914900" cy="19149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081" cy="19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9CA7A" wp14:editId="3AE6CB7F">
            <wp:extent cx="4914900" cy="1851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810" cy="18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A8B2" w14:textId="448A2681" w:rsidR="007C0150" w:rsidRDefault="007C0150" w:rsidP="00477E75">
      <w:pPr>
        <w:rPr>
          <w:sz w:val="32"/>
          <w:szCs w:val="32"/>
        </w:rPr>
      </w:pPr>
      <w:r>
        <w:rPr>
          <w:sz w:val="32"/>
          <w:szCs w:val="32"/>
        </w:rPr>
        <w:lastRenderedPageBreak/>
        <w:t>7) История изменений</w:t>
      </w:r>
    </w:p>
    <w:p w14:paraId="02F40506" w14:textId="6584C3BD" w:rsidR="007C0150" w:rsidRDefault="007C0150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327177" wp14:editId="1A37B0C2">
            <wp:extent cx="5506218" cy="31627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0B85" w14:textId="0AE7EBA4" w:rsidR="007C0150" w:rsidRDefault="007C0150" w:rsidP="00477E75">
      <w:pPr>
        <w:rPr>
          <w:sz w:val="32"/>
          <w:szCs w:val="32"/>
        </w:rPr>
      </w:pPr>
      <w:r>
        <w:rPr>
          <w:sz w:val="32"/>
          <w:szCs w:val="32"/>
        </w:rPr>
        <w:t>8) Создание новой ветки</w:t>
      </w:r>
    </w:p>
    <w:p w14:paraId="7E47AD05" w14:textId="1148B7B2" w:rsidR="007C0150" w:rsidRDefault="00A26A00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6EEA3D" wp14:editId="151CE9F9">
            <wp:extent cx="3296110" cy="3810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105" w14:textId="0963A624" w:rsidR="00A26A00" w:rsidRDefault="00A26A00" w:rsidP="00477E75">
      <w:pPr>
        <w:rPr>
          <w:sz w:val="32"/>
          <w:szCs w:val="32"/>
        </w:rPr>
      </w:pPr>
      <w:r>
        <w:rPr>
          <w:sz w:val="32"/>
          <w:szCs w:val="32"/>
        </w:rPr>
        <w:t>Переключение между ветками</w:t>
      </w:r>
      <w:r>
        <w:rPr>
          <w:noProof/>
        </w:rPr>
        <w:drawing>
          <wp:inline distT="0" distB="0" distL="0" distR="0" wp14:anchorId="3EF399BE" wp14:editId="225DF3EE">
            <wp:extent cx="3353268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5ACA" w14:textId="4D4015B2" w:rsidR="00A26A00" w:rsidRDefault="00A26A00" w:rsidP="00477E75">
      <w:pPr>
        <w:rPr>
          <w:sz w:val="32"/>
          <w:szCs w:val="32"/>
        </w:rPr>
      </w:pPr>
    </w:p>
    <w:p w14:paraId="2E8D2628" w14:textId="5863BD09" w:rsidR="00A26A00" w:rsidRDefault="00A26A00" w:rsidP="00477E75">
      <w:pPr>
        <w:rPr>
          <w:sz w:val="32"/>
          <w:szCs w:val="32"/>
        </w:rPr>
      </w:pPr>
      <w:r>
        <w:rPr>
          <w:sz w:val="32"/>
          <w:szCs w:val="32"/>
        </w:rPr>
        <w:t>9) Слияние веток</w:t>
      </w:r>
    </w:p>
    <w:p w14:paraId="0557E1F5" w14:textId="4BBC3E25" w:rsidR="00A26A00" w:rsidRDefault="00A26A00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E1BB6E" wp14:editId="19E044CD">
            <wp:extent cx="4439270" cy="185763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95E5" w14:textId="6B79F9C3" w:rsidR="00A26A00" w:rsidRDefault="00A26A00" w:rsidP="00477E75">
      <w:pPr>
        <w:rPr>
          <w:sz w:val="32"/>
          <w:szCs w:val="32"/>
        </w:rPr>
      </w:pPr>
    </w:p>
    <w:p w14:paraId="416FA726" w14:textId="736C39A3" w:rsidR="003A6914" w:rsidRDefault="003A6914" w:rsidP="00477E75">
      <w:pPr>
        <w:rPr>
          <w:sz w:val="32"/>
          <w:szCs w:val="32"/>
        </w:rPr>
      </w:pPr>
    </w:p>
    <w:p w14:paraId="19EC2471" w14:textId="77777777" w:rsidR="003A6914" w:rsidRDefault="003A6914" w:rsidP="00477E75">
      <w:pPr>
        <w:rPr>
          <w:sz w:val="32"/>
          <w:szCs w:val="32"/>
        </w:rPr>
      </w:pPr>
    </w:p>
    <w:p w14:paraId="7515CF4D" w14:textId="3EBBE0DE" w:rsidR="00A26A00" w:rsidRDefault="00A26A00" w:rsidP="00477E75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10) Удаление ветки</w:t>
      </w:r>
    </w:p>
    <w:p w14:paraId="48AE7BCA" w14:textId="7A0C702C" w:rsidR="00A26A00" w:rsidRDefault="00A26A00" w:rsidP="00477E75">
      <w:pPr>
        <w:rPr>
          <w:sz w:val="32"/>
          <w:szCs w:val="32"/>
        </w:rPr>
      </w:pPr>
      <w:r>
        <w:rPr>
          <w:sz w:val="32"/>
          <w:szCs w:val="32"/>
        </w:rPr>
        <w:t>Чтобы удалить ветку надо сперва выйти из неё, а потом использовать эту команду</w:t>
      </w:r>
    </w:p>
    <w:p w14:paraId="67761996" w14:textId="079100B3" w:rsidR="00A26A00" w:rsidRPr="00A26A00" w:rsidRDefault="00A26A00" w:rsidP="00477E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D48D78" wp14:editId="55442882">
            <wp:extent cx="3458058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A00" w:rsidRPr="00A26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EBC"/>
    <w:multiLevelType w:val="hybridMultilevel"/>
    <w:tmpl w:val="121C16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4159F"/>
    <w:multiLevelType w:val="hybridMultilevel"/>
    <w:tmpl w:val="43EE9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D11CEF"/>
    <w:multiLevelType w:val="hybridMultilevel"/>
    <w:tmpl w:val="41863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378"/>
    <w:rsid w:val="0028664E"/>
    <w:rsid w:val="003A6914"/>
    <w:rsid w:val="00477E75"/>
    <w:rsid w:val="007A2378"/>
    <w:rsid w:val="007C0150"/>
    <w:rsid w:val="00801B45"/>
    <w:rsid w:val="00A26A00"/>
    <w:rsid w:val="00EE2B52"/>
    <w:rsid w:val="00F2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358C"/>
  <w15:chartTrackingRefBased/>
  <w15:docId w15:val="{B148AA80-5D74-4F55-B927-938BA29A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B4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2024-09-28T11:59:00Z</dcterms:created>
  <dcterms:modified xsi:type="dcterms:W3CDTF">2024-09-28T13:36:00Z</dcterms:modified>
</cp:coreProperties>
</file>