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3F70" w14:textId="4D90B829" w:rsidR="000B4915" w:rsidRDefault="003320C7">
      <w:r w:rsidRPr="003320C7">
        <w:rPr>
          <w:noProof/>
        </w:rPr>
        <w:drawing>
          <wp:inline distT="0" distB="0" distL="0" distR="0" wp14:anchorId="43F5DF47" wp14:editId="3632AFB9">
            <wp:extent cx="2063750" cy="440338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8501" cy="4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8CDD" w14:textId="77777777" w:rsidR="009F60DB" w:rsidRDefault="009F60DB"/>
    <w:p w14:paraId="65F61B7E" w14:textId="52578766" w:rsidR="009F60DB" w:rsidRDefault="009F60DB">
      <w:r w:rsidRPr="009F60DB">
        <w:rPr>
          <w:noProof/>
        </w:rPr>
        <w:drawing>
          <wp:inline distT="0" distB="0" distL="0" distR="0" wp14:anchorId="02F24294" wp14:editId="487D93CB">
            <wp:extent cx="5731510" cy="141859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699" w14:textId="77777777" w:rsidR="00F003A7" w:rsidRDefault="00F003A7"/>
    <w:p w14:paraId="6ABF7864" w14:textId="7EA2BF4B" w:rsidR="00F003A7" w:rsidRDefault="00F003A7">
      <w:r w:rsidRPr="00F003A7">
        <w:rPr>
          <w:noProof/>
        </w:rPr>
        <w:drawing>
          <wp:inline distT="0" distB="0" distL="0" distR="0" wp14:anchorId="44918A58" wp14:editId="59A14238">
            <wp:extent cx="3046736" cy="819150"/>
            <wp:effectExtent l="0" t="0" r="127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520" cy="8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0C7C" w14:textId="77777777" w:rsidR="005F303A" w:rsidRDefault="005F303A"/>
    <w:p w14:paraId="2D24ABD3" w14:textId="13694A0B" w:rsidR="00992B3E" w:rsidRDefault="005F303A">
      <w:r>
        <w:t>Solution:</w:t>
      </w:r>
    </w:p>
    <w:p w14:paraId="2B9F5FC7" w14:textId="37E7F90C" w:rsidR="00992B3E" w:rsidRDefault="00992B3E">
      <w:r w:rsidRPr="00992B3E">
        <w:drawing>
          <wp:inline distT="0" distB="0" distL="0" distR="0" wp14:anchorId="594A11C2" wp14:editId="1BF1B737">
            <wp:extent cx="1967724" cy="10604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358" cy="10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10C8" w14:textId="791C705C" w:rsidR="007B4045" w:rsidRDefault="007B4045">
      <w:r w:rsidRPr="007B4045">
        <w:drawing>
          <wp:inline distT="0" distB="0" distL="0" distR="0" wp14:anchorId="530F8550" wp14:editId="2290F66B">
            <wp:extent cx="1479550" cy="1504682"/>
            <wp:effectExtent l="0" t="0" r="635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455" cy="15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438" w14:textId="32D58C72" w:rsidR="001C1B6E" w:rsidRDefault="001C1B6E">
      <w:r>
        <w:t>Load an environment.</w:t>
      </w:r>
    </w:p>
    <w:p w14:paraId="607FA7E8" w14:textId="120452C8" w:rsidR="005F303A" w:rsidRDefault="005F303A">
      <w:r w:rsidRPr="005F303A">
        <w:lastRenderedPageBreak/>
        <w:drawing>
          <wp:inline distT="0" distB="0" distL="0" distR="0" wp14:anchorId="4AE8900F" wp14:editId="2E37E702">
            <wp:extent cx="5731510" cy="29597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9"/>
    <w:rsid w:val="000B4915"/>
    <w:rsid w:val="001C1B6E"/>
    <w:rsid w:val="003320C7"/>
    <w:rsid w:val="005F303A"/>
    <w:rsid w:val="007B4045"/>
    <w:rsid w:val="00831959"/>
    <w:rsid w:val="00992B3E"/>
    <w:rsid w:val="009F60DB"/>
    <w:rsid w:val="00C326D9"/>
    <w:rsid w:val="00F003A7"/>
    <w:rsid w:val="00F2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1CF1"/>
  <w15:chartTrackingRefBased/>
  <w15:docId w15:val="{9C6031AE-35E7-4549-9CE6-69D31EE1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Burley</dc:creator>
  <cp:keywords/>
  <dc:description/>
  <cp:lastModifiedBy>Chris Burley</cp:lastModifiedBy>
  <cp:revision>13</cp:revision>
  <dcterms:created xsi:type="dcterms:W3CDTF">2022-04-18T02:04:00Z</dcterms:created>
  <dcterms:modified xsi:type="dcterms:W3CDTF">2022-04-18T03:24:00Z</dcterms:modified>
</cp:coreProperties>
</file>