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5984" w14:textId="77777777" w:rsidR="006D7C4B" w:rsidRDefault="0012068B">
      <w:pPr>
        <w:spacing w:after="300"/>
        <w:jc w:val="center"/>
      </w:pPr>
      <w:r>
        <w:rPr>
          <w:rFonts w:ascii="Times New Roman" w:eastAsia="Times New Roman" w:hAnsi="Times New Roman" w:cs="Times New Roman"/>
          <w:b/>
          <w:sz w:val="50"/>
          <w:szCs w:val="50"/>
        </w:rPr>
        <w:t>Отчет продаж</w:t>
      </w:r>
    </w:p>
    <w:p w14:paraId="4C22D646" w14:textId="77777777" w:rsidR="006D7C4B" w:rsidRDefault="0012068B">
      <w:pPr>
        <w:spacing w:after="200"/>
        <w:jc w:val="center"/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Продажи транспорта и услуг c 01.01.2021 по 01.06.2022</w:t>
      </w:r>
    </w:p>
    <w:p w14:paraId="6F83138B" w14:textId="77777777" w:rsidR="006D7C4B" w:rsidRDefault="0012068B">
      <w:pPr>
        <w:spacing w:after="200"/>
      </w:pPr>
      <w:r>
        <w:rPr>
          <w:rFonts w:ascii="Times New Roman" w:eastAsia="Times New Roman" w:hAnsi="Times New Roman" w:cs="Times New Roman"/>
          <w:sz w:val="40"/>
          <w:szCs w:val="40"/>
        </w:rPr>
        <w:t>Таблица продаж: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503"/>
        <w:gridCol w:w="1503"/>
        <w:gridCol w:w="1503"/>
        <w:gridCol w:w="1503"/>
        <w:gridCol w:w="1503"/>
      </w:tblGrid>
      <w:tr w:rsidR="006D7C4B" w14:paraId="33579C9D" w14:textId="77777777" w:rsidTr="00120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291ACB7" w14:textId="77777777" w:rsidR="006D7C4B" w:rsidRDefault="0012068B">
            <w:r>
              <w:t>Наименование товара</w:t>
            </w:r>
          </w:p>
        </w:tc>
        <w:tc>
          <w:tcPr>
            <w:tcW w:w="1503" w:type="dxa"/>
          </w:tcPr>
          <w:p w14:paraId="799BADA3" w14:textId="77777777" w:rsidR="006D7C4B" w:rsidRDefault="00120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(шт.)</w:t>
            </w:r>
          </w:p>
        </w:tc>
        <w:tc>
          <w:tcPr>
            <w:tcW w:w="1503" w:type="dxa"/>
          </w:tcPr>
          <w:p w14:paraId="64613927" w14:textId="77777777" w:rsidR="006D7C4B" w:rsidRDefault="00120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 одного товара (руб.)</w:t>
            </w:r>
          </w:p>
        </w:tc>
        <w:tc>
          <w:tcPr>
            <w:tcW w:w="1503" w:type="dxa"/>
          </w:tcPr>
          <w:p w14:paraId="00DA7F96" w14:textId="77777777" w:rsidR="006D7C4B" w:rsidRDefault="00120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 сделок (руб.)</w:t>
            </w:r>
          </w:p>
        </w:tc>
        <w:tc>
          <w:tcPr>
            <w:tcW w:w="1503" w:type="dxa"/>
          </w:tcPr>
          <w:p w14:paraId="595D5EFA" w14:textId="77777777" w:rsidR="006D7C4B" w:rsidRDefault="00120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НДС %</w:t>
            </w:r>
          </w:p>
        </w:tc>
        <w:tc>
          <w:tcPr>
            <w:tcW w:w="1503" w:type="dxa"/>
          </w:tcPr>
          <w:p w14:paraId="6E119395" w14:textId="77777777" w:rsidR="006D7C4B" w:rsidRDefault="00120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 с НДС % (руб.)</w:t>
            </w:r>
          </w:p>
        </w:tc>
      </w:tr>
      <w:tr w:rsidR="006D7C4B" w14:paraId="2E6B9410" w14:textId="77777777" w:rsidTr="0012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431FF2A6" w14:textId="77777777" w:rsidR="006D7C4B" w:rsidRDefault="0012068B">
            <w:r>
              <w:t xml:space="preserve">Honda </w:t>
            </w:r>
            <w:proofErr w:type="spellStart"/>
            <w:r>
              <w:t>Lagreat</w:t>
            </w:r>
            <w:proofErr w:type="spellEnd"/>
          </w:p>
        </w:tc>
        <w:tc>
          <w:tcPr>
            <w:tcW w:w="1503" w:type="dxa"/>
          </w:tcPr>
          <w:p w14:paraId="3BACAC50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3" w:type="dxa"/>
          </w:tcPr>
          <w:p w14:paraId="6A5B4304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1 409 800,00 ₽</w:t>
            </w:r>
          </w:p>
        </w:tc>
        <w:tc>
          <w:tcPr>
            <w:tcW w:w="1503" w:type="dxa"/>
          </w:tcPr>
          <w:p w14:paraId="4A26D502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7 049 000,00 ₽</w:t>
            </w:r>
          </w:p>
        </w:tc>
        <w:tc>
          <w:tcPr>
            <w:tcW w:w="1503" w:type="dxa"/>
          </w:tcPr>
          <w:p w14:paraId="4EC67E6C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2FECE720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7 965 370,00 ₽</w:t>
            </w:r>
          </w:p>
        </w:tc>
      </w:tr>
      <w:tr w:rsidR="006D7C4B" w14:paraId="41B5540C" w14:textId="77777777" w:rsidTr="001206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01BF0B1" w14:textId="77777777" w:rsidR="006D7C4B" w:rsidRDefault="0012068B">
            <w:r>
              <w:t>Honda Legend</w:t>
            </w:r>
          </w:p>
        </w:tc>
        <w:tc>
          <w:tcPr>
            <w:tcW w:w="1503" w:type="dxa"/>
          </w:tcPr>
          <w:p w14:paraId="7AEDB00E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3" w:type="dxa"/>
          </w:tcPr>
          <w:p w14:paraId="0B880FBC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5 319 000,00 ₽</w:t>
            </w:r>
          </w:p>
        </w:tc>
        <w:tc>
          <w:tcPr>
            <w:tcW w:w="1503" w:type="dxa"/>
          </w:tcPr>
          <w:p w14:paraId="7DD06281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5 319 000,00 ₽</w:t>
            </w:r>
          </w:p>
        </w:tc>
        <w:tc>
          <w:tcPr>
            <w:tcW w:w="1503" w:type="dxa"/>
          </w:tcPr>
          <w:p w14:paraId="3E5FEC72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00FE9561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6 010 470,00 ₽</w:t>
            </w:r>
          </w:p>
        </w:tc>
      </w:tr>
      <w:tr w:rsidR="006D7C4B" w14:paraId="40BA99EA" w14:textId="77777777" w:rsidTr="0012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646637D6" w14:textId="77777777" w:rsidR="006D7C4B" w:rsidRDefault="0012068B">
            <w:r>
              <w:t xml:space="preserve">Honda Life </w:t>
            </w:r>
            <w:proofErr w:type="spellStart"/>
            <w:r>
              <w:t>Dunk</w:t>
            </w:r>
            <w:proofErr w:type="spellEnd"/>
          </w:p>
        </w:tc>
        <w:tc>
          <w:tcPr>
            <w:tcW w:w="1503" w:type="dxa"/>
          </w:tcPr>
          <w:p w14:paraId="4078EC20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03" w:type="dxa"/>
          </w:tcPr>
          <w:p w14:paraId="7A076A3A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8 583 500,00 ₽</w:t>
            </w:r>
          </w:p>
        </w:tc>
        <w:tc>
          <w:tcPr>
            <w:tcW w:w="1503" w:type="dxa"/>
          </w:tcPr>
          <w:p w14:paraId="098334C6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25 750 500,00 ₽</w:t>
            </w:r>
          </w:p>
        </w:tc>
        <w:tc>
          <w:tcPr>
            <w:tcW w:w="1503" w:type="dxa"/>
          </w:tcPr>
          <w:p w14:paraId="098C5398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676FA284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29 098 065,00 ₽</w:t>
            </w:r>
          </w:p>
        </w:tc>
      </w:tr>
      <w:tr w:rsidR="006D7C4B" w14:paraId="7C8D8524" w14:textId="77777777" w:rsidTr="001206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51AF786E" w14:textId="77777777" w:rsidR="006D7C4B" w:rsidRDefault="0012068B">
            <w:r>
              <w:t xml:space="preserve">Honda </w:t>
            </w:r>
            <w:proofErr w:type="spellStart"/>
            <w:r>
              <w:t>Logo</w:t>
            </w:r>
            <w:proofErr w:type="spellEnd"/>
          </w:p>
        </w:tc>
        <w:tc>
          <w:tcPr>
            <w:tcW w:w="1503" w:type="dxa"/>
          </w:tcPr>
          <w:p w14:paraId="53ABE64E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14:paraId="04AF3015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1 225 716,00 ₽</w:t>
            </w:r>
          </w:p>
        </w:tc>
        <w:tc>
          <w:tcPr>
            <w:tcW w:w="1503" w:type="dxa"/>
          </w:tcPr>
          <w:p w14:paraId="4FD43EC4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2 451 432,00 ₽</w:t>
            </w:r>
          </w:p>
        </w:tc>
        <w:tc>
          <w:tcPr>
            <w:tcW w:w="1503" w:type="dxa"/>
          </w:tcPr>
          <w:p w14:paraId="1C78B454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5DAACD29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2 770 118,16 ₽</w:t>
            </w:r>
          </w:p>
        </w:tc>
      </w:tr>
      <w:tr w:rsidR="006D7C4B" w14:paraId="77DA2FF7" w14:textId="77777777" w:rsidTr="0012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5C39C1D1" w14:textId="77777777" w:rsidR="006D7C4B" w:rsidRDefault="0012068B">
            <w:r>
              <w:t>Honda MDX</w:t>
            </w:r>
          </w:p>
        </w:tc>
        <w:tc>
          <w:tcPr>
            <w:tcW w:w="1503" w:type="dxa"/>
          </w:tcPr>
          <w:p w14:paraId="2ECD65FD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14:paraId="18CE6671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2 292 900,00 ₽</w:t>
            </w:r>
          </w:p>
        </w:tc>
        <w:tc>
          <w:tcPr>
            <w:tcW w:w="1503" w:type="dxa"/>
          </w:tcPr>
          <w:p w14:paraId="413CB420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4 585 800,00 ₽</w:t>
            </w:r>
          </w:p>
        </w:tc>
        <w:tc>
          <w:tcPr>
            <w:tcW w:w="1503" w:type="dxa"/>
          </w:tcPr>
          <w:p w14:paraId="50D6F682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61BBAC9F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5 181 954,00 ₽</w:t>
            </w:r>
          </w:p>
        </w:tc>
      </w:tr>
      <w:tr w:rsidR="006D7C4B" w14:paraId="2D46CA7C" w14:textId="77777777" w:rsidTr="001206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86F1FA1" w14:textId="77777777" w:rsidR="006D7C4B" w:rsidRDefault="0012068B">
            <w:r>
              <w:t xml:space="preserve">Honda </w:t>
            </w:r>
            <w:proofErr w:type="spellStart"/>
            <w:r>
              <w:t>Mobilio</w:t>
            </w:r>
            <w:proofErr w:type="spellEnd"/>
            <w:r>
              <w:t xml:space="preserve"> </w:t>
            </w:r>
            <w:proofErr w:type="spellStart"/>
            <w:r>
              <w:t>Spike</w:t>
            </w:r>
            <w:proofErr w:type="spellEnd"/>
          </w:p>
        </w:tc>
        <w:tc>
          <w:tcPr>
            <w:tcW w:w="1503" w:type="dxa"/>
          </w:tcPr>
          <w:p w14:paraId="2A1D1192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3" w:type="dxa"/>
          </w:tcPr>
          <w:p w14:paraId="3837DCB7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1 975 800,00 ₽</w:t>
            </w:r>
          </w:p>
        </w:tc>
        <w:tc>
          <w:tcPr>
            <w:tcW w:w="1503" w:type="dxa"/>
          </w:tcPr>
          <w:p w14:paraId="521B27AE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1 975 800,00 ₽</w:t>
            </w:r>
          </w:p>
        </w:tc>
        <w:tc>
          <w:tcPr>
            <w:tcW w:w="1503" w:type="dxa"/>
          </w:tcPr>
          <w:p w14:paraId="76CE17D2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5B74DCC8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2 232 654,00 ₽</w:t>
            </w:r>
          </w:p>
        </w:tc>
      </w:tr>
      <w:tr w:rsidR="006D7C4B" w14:paraId="65D31285" w14:textId="77777777" w:rsidTr="0012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FD2CB1F" w14:textId="77777777" w:rsidR="006D7C4B" w:rsidRDefault="0012068B">
            <w:r>
              <w:t>Honda N-BOX</w:t>
            </w:r>
          </w:p>
        </w:tc>
        <w:tc>
          <w:tcPr>
            <w:tcW w:w="1503" w:type="dxa"/>
          </w:tcPr>
          <w:p w14:paraId="24C71019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3" w:type="dxa"/>
          </w:tcPr>
          <w:p w14:paraId="03C14C87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3 480 000,00 ₽</w:t>
            </w:r>
          </w:p>
        </w:tc>
        <w:tc>
          <w:tcPr>
            <w:tcW w:w="1503" w:type="dxa"/>
          </w:tcPr>
          <w:p w14:paraId="29A1886C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3 480 000,00 ₽</w:t>
            </w:r>
          </w:p>
        </w:tc>
        <w:tc>
          <w:tcPr>
            <w:tcW w:w="1503" w:type="dxa"/>
          </w:tcPr>
          <w:p w14:paraId="34FB659C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2B75EB5D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3 932 400,00 ₽</w:t>
            </w:r>
          </w:p>
        </w:tc>
      </w:tr>
      <w:tr w:rsidR="006D7C4B" w14:paraId="388D009B" w14:textId="77777777" w:rsidTr="001206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6D7A59F2" w14:textId="77777777" w:rsidR="006D7C4B" w:rsidRDefault="0012068B">
            <w:r>
              <w:t xml:space="preserve">Honda N-BOX </w:t>
            </w:r>
            <w:proofErr w:type="spellStart"/>
            <w:r>
              <w:t>Slash</w:t>
            </w:r>
            <w:proofErr w:type="spellEnd"/>
          </w:p>
        </w:tc>
        <w:tc>
          <w:tcPr>
            <w:tcW w:w="1503" w:type="dxa"/>
          </w:tcPr>
          <w:p w14:paraId="09D98CC2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3" w:type="dxa"/>
          </w:tcPr>
          <w:p w14:paraId="79F99B0E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1 656 000,00 ₽</w:t>
            </w:r>
          </w:p>
        </w:tc>
        <w:tc>
          <w:tcPr>
            <w:tcW w:w="1503" w:type="dxa"/>
          </w:tcPr>
          <w:p w14:paraId="77BE6B35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1 656 000,00 ₽</w:t>
            </w:r>
          </w:p>
        </w:tc>
        <w:tc>
          <w:tcPr>
            <w:tcW w:w="1503" w:type="dxa"/>
          </w:tcPr>
          <w:p w14:paraId="5F23CBA9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7B48F286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1 871 280,00 ₽</w:t>
            </w:r>
          </w:p>
        </w:tc>
      </w:tr>
      <w:tr w:rsidR="006D7C4B" w14:paraId="57BADDA2" w14:textId="77777777" w:rsidTr="0012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45D12F4" w14:textId="77777777" w:rsidR="006D7C4B" w:rsidRDefault="0012068B">
            <w:r>
              <w:t xml:space="preserve">Honda </w:t>
            </w:r>
            <w:proofErr w:type="spellStart"/>
            <w:r>
              <w:t>Jade</w:t>
            </w:r>
            <w:proofErr w:type="spellEnd"/>
          </w:p>
        </w:tc>
        <w:tc>
          <w:tcPr>
            <w:tcW w:w="1503" w:type="dxa"/>
          </w:tcPr>
          <w:p w14:paraId="51ACC98C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3" w:type="dxa"/>
          </w:tcPr>
          <w:p w14:paraId="6CBCCE75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7 626 500,00 ₽</w:t>
            </w:r>
          </w:p>
        </w:tc>
        <w:tc>
          <w:tcPr>
            <w:tcW w:w="1503" w:type="dxa"/>
          </w:tcPr>
          <w:p w14:paraId="22494D1A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53 385 500,00 ₽</w:t>
            </w:r>
          </w:p>
        </w:tc>
        <w:tc>
          <w:tcPr>
            <w:tcW w:w="1503" w:type="dxa"/>
          </w:tcPr>
          <w:p w14:paraId="711F95D1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63C355AE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60 325 615,00 ₽</w:t>
            </w:r>
          </w:p>
        </w:tc>
      </w:tr>
      <w:tr w:rsidR="006D7C4B" w14:paraId="4A15978D" w14:textId="77777777" w:rsidTr="001206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36D57F7F" w14:textId="77777777" w:rsidR="006D7C4B" w:rsidRDefault="0012068B">
            <w:r>
              <w:t>Honda Jazz</w:t>
            </w:r>
          </w:p>
        </w:tc>
        <w:tc>
          <w:tcPr>
            <w:tcW w:w="1503" w:type="dxa"/>
          </w:tcPr>
          <w:p w14:paraId="3788F757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3" w:type="dxa"/>
          </w:tcPr>
          <w:p w14:paraId="1C859408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6 351 000,00 ₽</w:t>
            </w:r>
          </w:p>
        </w:tc>
        <w:tc>
          <w:tcPr>
            <w:tcW w:w="1503" w:type="dxa"/>
          </w:tcPr>
          <w:p w14:paraId="4B8CBF10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38 106 000,00 ₽</w:t>
            </w:r>
          </w:p>
        </w:tc>
        <w:tc>
          <w:tcPr>
            <w:tcW w:w="1503" w:type="dxa"/>
          </w:tcPr>
          <w:p w14:paraId="718A9F94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6E18D7A4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43 059 780,00 ₽</w:t>
            </w:r>
          </w:p>
        </w:tc>
      </w:tr>
      <w:tr w:rsidR="006D7C4B" w14:paraId="20C095CF" w14:textId="77777777" w:rsidTr="0012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3963E87F" w14:textId="77777777" w:rsidR="006D7C4B" w:rsidRDefault="0012068B">
            <w:r>
              <w:t xml:space="preserve">Honda </w:t>
            </w:r>
            <w:proofErr w:type="spellStart"/>
            <w:r>
              <w:t>Lagreat</w:t>
            </w:r>
            <w:proofErr w:type="spellEnd"/>
          </w:p>
        </w:tc>
        <w:tc>
          <w:tcPr>
            <w:tcW w:w="1503" w:type="dxa"/>
          </w:tcPr>
          <w:p w14:paraId="48DB15AC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3" w:type="dxa"/>
          </w:tcPr>
          <w:p w14:paraId="17DB308B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1 400 800,00 ₽</w:t>
            </w:r>
          </w:p>
        </w:tc>
        <w:tc>
          <w:tcPr>
            <w:tcW w:w="1503" w:type="dxa"/>
          </w:tcPr>
          <w:p w14:paraId="4EE1FBCB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7 004 000,00 ₽</w:t>
            </w:r>
          </w:p>
        </w:tc>
        <w:tc>
          <w:tcPr>
            <w:tcW w:w="1503" w:type="dxa"/>
          </w:tcPr>
          <w:p w14:paraId="4E857688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71212CCD" w14:textId="77777777" w:rsidR="006D7C4B" w:rsidRDefault="00120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7 914 520,00 ₽</w:t>
            </w:r>
          </w:p>
        </w:tc>
      </w:tr>
      <w:tr w:rsidR="006D7C4B" w14:paraId="3ADAD695" w14:textId="77777777" w:rsidTr="001206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73FD7E1" w14:textId="77777777" w:rsidR="006D7C4B" w:rsidRDefault="0012068B">
            <w:r>
              <w:t>Honda Life</w:t>
            </w:r>
          </w:p>
        </w:tc>
        <w:tc>
          <w:tcPr>
            <w:tcW w:w="1503" w:type="dxa"/>
          </w:tcPr>
          <w:p w14:paraId="074996A1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3" w:type="dxa"/>
          </w:tcPr>
          <w:p w14:paraId="2D244155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1 620 500,00 ₽</w:t>
            </w:r>
          </w:p>
        </w:tc>
        <w:tc>
          <w:tcPr>
            <w:tcW w:w="1503" w:type="dxa"/>
          </w:tcPr>
          <w:p w14:paraId="62EB1F1C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1 620 500,00 ₽</w:t>
            </w:r>
          </w:p>
        </w:tc>
        <w:tc>
          <w:tcPr>
            <w:tcW w:w="1503" w:type="dxa"/>
          </w:tcPr>
          <w:p w14:paraId="71156F14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503" w:type="dxa"/>
          </w:tcPr>
          <w:p w14:paraId="5E534069" w14:textId="77777777" w:rsidR="006D7C4B" w:rsidRDefault="001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1 831 165,00 ₽</w:t>
            </w:r>
          </w:p>
        </w:tc>
      </w:tr>
      <w:tr w:rsidR="006D7C4B" w14:paraId="4F153EE7" w14:textId="77777777" w:rsidTr="0012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07B3D78" w14:textId="77777777" w:rsidR="006D7C4B" w:rsidRDefault="006D7C4B"/>
        </w:tc>
        <w:tc>
          <w:tcPr>
            <w:tcW w:w="1503" w:type="dxa"/>
          </w:tcPr>
          <w:p w14:paraId="42F21EA7" w14:textId="77777777" w:rsidR="006D7C4B" w:rsidRDefault="006D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5D8EC276" w14:textId="77777777" w:rsidR="006D7C4B" w:rsidRDefault="006D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8C701E2" w14:textId="77777777" w:rsidR="006D7C4B" w:rsidRDefault="006D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5A00CDA" w14:textId="77777777" w:rsidR="006D7C4B" w:rsidRDefault="006D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819C131" w14:textId="77777777" w:rsidR="006D7C4B" w:rsidRDefault="006D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1B1668" w14:textId="77777777" w:rsidR="006D7C4B" w:rsidRDefault="0012068B">
      <w:pPr>
        <w:spacing w:after="800"/>
      </w:pPr>
      <w:r>
        <w:rPr>
          <w:rFonts w:ascii="Times New Roman" w:eastAsia="Times New Roman" w:hAnsi="Times New Roman" w:cs="Times New Roman"/>
          <w:sz w:val="30"/>
          <w:szCs w:val="30"/>
        </w:rPr>
        <w:t>Итоговая стоимость без НДС: 4 613 800,00 ₽</w:t>
      </w:r>
    </w:p>
    <w:p w14:paraId="1337829A" w14:textId="29F58DD9" w:rsidR="006D7C4B" w:rsidRDefault="0012068B">
      <w:pPr>
        <w:spacing w:after="800"/>
      </w:pPr>
      <w:r>
        <w:rPr>
          <w:rFonts w:ascii="Times New Roman" w:eastAsia="Times New Roman" w:hAnsi="Times New Roman" w:cs="Times New Roman"/>
          <w:sz w:val="30"/>
          <w:szCs w:val="30"/>
        </w:rPr>
        <w:t>Итоговая стоимость с НДС: 4 762 369</w:t>
      </w:r>
      <w:r>
        <w:rPr>
          <w:rFonts w:ascii="Times New Roman" w:eastAsia="Times New Roman" w:hAnsi="Times New Roman" w:cs="Times New Roman"/>
          <w:sz w:val="30"/>
          <w:szCs w:val="30"/>
        </w:rPr>
        <w:t>,92 ₽</w:t>
      </w:r>
    </w:p>
    <w:p w14:paraId="539A1A4C" w14:textId="77777777" w:rsidR="006D7C4B" w:rsidRDefault="0012068B">
      <w:pPr>
        <w:jc w:val="right"/>
      </w:pPr>
      <w:r>
        <w:t>___________________</w:t>
      </w:r>
    </w:p>
    <w:p w14:paraId="59EFB2F8" w14:textId="77777777" w:rsidR="006D7C4B" w:rsidRDefault="0012068B">
      <w:pPr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ФИО работника, подпись</w:t>
      </w:r>
    </w:p>
    <w:p w14:paraId="5BB1BA5F" w14:textId="77777777" w:rsidR="006D7C4B" w:rsidRDefault="0012068B">
      <w:pPr>
        <w:spacing w:after="300"/>
      </w:pPr>
      <w:r>
        <w:rPr>
          <w:rFonts w:ascii="Times New Roman" w:eastAsia="Times New Roman" w:hAnsi="Times New Roman" w:cs="Times New Roman"/>
        </w:rPr>
        <w:t>1 июня 2022 г.</w:t>
      </w:r>
    </w:p>
    <w:p w14:paraId="4C47A607" w14:textId="77777777" w:rsidR="006D7C4B" w:rsidRDefault="0012068B">
      <w:r>
        <w:rPr>
          <w:rFonts w:ascii="Times New Roman" w:eastAsia="Times New Roman" w:hAnsi="Times New Roman" w:cs="Times New Roman"/>
        </w:rPr>
        <w:t>М.П.</w:t>
      </w:r>
    </w:p>
    <w:sectPr w:rsidR="006D7C4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2068B"/>
    <w:rsid w:val="00164432"/>
    <w:rsid w:val="001915A3"/>
    <w:rsid w:val="00217F62"/>
    <w:rsid w:val="006D7C4B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5AEE"/>
  <w15:docId w15:val="{36A83804-2078-4C67-912D-98917F47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E541C0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541C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541C0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54139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4139F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4139F"/>
    <w:rPr>
      <w:vertAlign w:val="superscript"/>
    </w:rPr>
  </w:style>
  <w:style w:type="table" w:styleId="aa">
    <w:name w:val="Table Grid"/>
    <w:basedOn w:val="a1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1">
    <w:name w:val="Colorful List Accent 1"/>
    <w:basedOn w:val="a1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Klim Samgin</cp:lastModifiedBy>
  <cp:revision>3</cp:revision>
  <dcterms:created xsi:type="dcterms:W3CDTF">2022-06-02T11:52:00Z</dcterms:created>
  <dcterms:modified xsi:type="dcterms:W3CDTF">2022-06-02T11:53:00Z</dcterms:modified>
</cp:coreProperties>
</file>