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C900" w14:textId="09D0A1F3" w:rsidR="000F2829" w:rsidRPr="000F2829" w:rsidRDefault="000F282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0F2829">
        <w:rPr>
          <w:rFonts w:ascii="Times New Roman" w:hAnsi="Times New Roman" w:cs="Times New Roman"/>
          <w:b/>
          <w:bCs/>
          <w:noProof/>
          <w:sz w:val="36"/>
          <w:szCs w:val="36"/>
        </w:rPr>
        <w:t>Tugas Individu 1 – Desain Web B</w:t>
      </w:r>
    </w:p>
    <w:p w14:paraId="15C66E0F" w14:textId="482DA86E" w:rsidR="000F2829" w:rsidRPr="000F2829" w:rsidRDefault="000F2829" w:rsidP="000F282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0F2829">
        <w:rPr>
          <w:rFonts w:ascii="Times New Roman" w:hAnsi="Times New Roman" w:cs="Times New Roman"/>
          <w:b/>
          <w:bCs/>
          <w:noProof/>
          <w:sz w:val="36"/>
          <w:szCs w:val="36"/>
        </w:rPr>
        <w:t>Ramadhan Djibran Sanjaya</w:t>
      </w:r>
      <w:r w:rsidRPr="000F2829">
        <w:rPr>
          <w:rFonts w:ascii="Times New Roman" w:hAnsi="Times New Roman" w:cs="Times New Roman"/>
          <w:b/>
          <w:bCs/>
          <w:noProof/>
          <w:sz w:val="36"/>
          <w:szCs w:val="36"/>
        </w:rPr>
        <w:tab/>
        <w:t>-</w:t>
      </w:r>
      <w:r w:rsidRPr="000F2829">
        <w:rPr>
          <w:rFonts w:ascii="Times New Roman" w:hAnsi="Times New Roman" w:cs="Times New Roman"/>
          <w:b/>
          <w:bCs/>
          <w:noProof/>
          <w:sz w:val="36"/>
          <w:szCs w:val="36"/>
        </w:rPr>
        <w:tab/>
        <w:t>(11211070)</w:t>
      </w:r>
    </w:p>
    <w:p w14:paraId="09EA0C16" w14:textId="77777777" w:rsidR="000F2829" w:rsidRDefault="000F2829">
      <w:pPr>
        <w:rPr>
          <w:rFonts w:ascii="Times New Roman" w:hAnsi="Times New Roman" w:cs="Times New Roman"/>
          <w:noProof/>
        </w:rPr>
      </w:pPr>
    </w:p>
    <w:p w14:paraId="058D9FF7" w14:textId="2FEBF385" w:rsidR="001E5C1B" w:rsidRPr="000F2829" w:rsidRDefault="001E5C1B">
      <w:pPr>
        <w:rPr>
          <w:rFonts w:ascii="Times New Roman" w:hAnsi="Times New Roman" w:cs="Times New Roman"/>
          <w:noProof/>
          <w:sz w:val="36"/>
          <w:szCs w:val="36"/>
        </w:rPr>
      </w:pPr>
      <w:r w:rsidRPr="000F2829">
        <w:rPr>
          <w:rFonts w:ascii="Times New Roman" w:hAnsi="Times New Roman" w:cs="Times New Roman"/>
          <w:noProof/>
          <w:sz w:val="36"/>
          <w:szCs w:val="36"/>
        </w:rPr>
        <w:t xml:space="preserve">Sanjaya Group: </w:t>
      </w:r>
      <w:r w:rsidRPr="000F2829">
        <w:rPr>
          <w:rFonts w:ascii="Times New Roman" w:hAnsi="Times New Roman" w:cs="Times New Roman"/>
          <w:noProof/>
          <w:sz w:val="36"/>
          <w:szCs w:val="36"/>
        </w:rPr>
        <w:t>https://djibran1103.github.io/</w:t>
      </w:r>
    </w:p>
    <w:p w14:paraId="006F9AED" w14:textId="5010D947" w:rsidR="000F2829" w:rsidRDefault="001E5C1B" w:rsidP="000F2829">
      <w:pPr>
        <w:jc w:val="center"/>
        <w:rPr>
          <w:rFonts w:ascii="Times New Roman" w:hAnsi="Times New Roman" w:cs="Times New Roman"/>
        </w:rPr>
      </w:pPr>
      <w:r w:rsidRPr="001E5C1B">
        <w:rPr>
          <w:rFonts w:ascii="Times New Roman" w:hAnsi="Times New Roman" w:cs="Times New Roman"/>
          <w:noProof/>
        </w:rPr>
        <w:drawing>
          <wp:inline distT="0" distB="0" distL="0" distR="0" wp14:anchorId="4633FD4D" wp14:editId="430F4547">
            <wp:extent cx="5988734" cy="4533900"/>
            <wp:effectExtent l="0" t="0" r="0" b="0"/>
            <wp:docPr id="18149980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288" cy="453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63A4" w14:textId="77777777" w:rsidR="000F2829" w:rsidRDefault="000F2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D35FD9" w14:textId="0E1D1A33" w:rsidR="001E5C1B" w:rsidRPr="001E5C1B" w:rsidRDefault="000F28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Source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HTML: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01"/>
        <w:gridCol w:w="8415"/>
      </w:tblGrid>
      <w:tr w:rsidR="001E5C1B" w:rsidRPr="001E5C1B" w14:paraId="699EF914" w14:textId="77777777" w:rsidTr="001E5C1B">
        <w:tc>
          <w:tcPr>
            <w:tcW w:w="355" w:type="dxa"/>
          </w:tcPr>
          <w:p w14:paraId="3396E53B" w14:textId="4C4582A1" w:rsidR="001E5C1B" w:rsidRPr="001E5C1B" w:rsidRDefault="001E5C1B" w:rsidP="001E5C1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5C1B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8661" w:type="dxa"/>
          </w:tcPr>
          <w:p w14:paraId="3EE4C67A" w14:textId="0E299914" w:rsidR="001E5C1B" w:rsidRPr="001E5C1B" w:rsidRDefault="001E5C1B" w:rsidP="001E5C1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5C1B">
              <w:rPr>
                <w:rFonts w:ascii="Times New Roman" w:hAnsi="Times New Roman" w:cs="Times New Roman"/>
                <w:b/>
                <w:bCs/>
              </w:rPr>
              <w:t>Inde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r w:rsidRPr="001E5C1B">
              <w:rPr>
                <w:rFonts w:ascii="Times New Roman" w:hAnsi="Times New Roman" w:cs="Times New Roman"/>
                <w:b/>
                <w:bCs/>
              </w:rPr>
              <w:t>.html</w:t>
            </w:r>
          </w:p>
        </w:tc>
      </w:tr>
      <w:tr w:rsidR="001E5C1B" w:rsidRPr="001E5C1B" w14:paraId="70E315F2" w14:textId="77777777" w:rsidTr="001E5C1B">
        <w:trPr>
          <w:trHeight w:val="5660"/>
        </w:trPr>
        <w:tc>
          <w:tcPr>
            <w:tcW w:w="355" w:type="dxa"/>
          </w:tcPr>
          <w:p w14:paraId="0C4958B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1.</w:t>
            </w:r>
          </w:p>
          <w:p w14:paraId="74DDA03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2.</w:t>
            </w:r>
          </w:p>
          <w:p w14:paraId="7559986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3.</w:t>
            </w:r>
          </w:p>
          <w:p w14:paraId="0939A46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4.</w:t>
            </w:r>
          </w:p>
          <w:p w14:paraId="0365DC2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5.</w:t>
            </w:r>
          </w:p>
          <w:p w14:paraId="75BC06A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6.</w:t>
            </w:r>
          </w:p>
          <w:p w14:paraId="49592FB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7.</w:t>
            </w:r>
          </w:p>
          <w:p w14:paraId="7D88EFC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8.</w:t>
            </w:r>
          </w:p>
          <w:p w14:paraId="09636CC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9.</w:t>
            </w:r>
          </w:p>
          <w:p w14:paraId="4650CCD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10.</w:t>
            </w:r>
          </w:p>
          <w:p w14:paraId="24CFE11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11.</w:t>
            </w:r>
          </w:p>
          <w:p w14:paraId="55FB595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12.</w:t>
            </w:r>
          </w:p>
          <w:p w14:paraId="26A04A7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13.</w:t>
            </w:r>
          </w:p>
          <w:p w14:paraId="6E55462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14.</w:t>
            </w:r>
          </w:p>
          <w:p w14:paraId="5870B28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15.</w:t>
            </w:r>
          </w:p>
          <w:p w14:paraId="767E1B7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16.</w:t>
            </w:r>
          </w:p>
          <w:p w14:paraId="5EF195E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17.</w:t>
            </w:r>
          </w:p>
          <w:p w14:paraId="7511875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18.</w:t>
            </w:r>
          </w:p>
          <w:p w14:paraId="3C81806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19.</w:t>
            </w:r>
          </w:p>
          <w:p w14:paraId="4F26BB3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20.</w:t>
            </w:r>
          </w:p>
          <w:p w14:paraId="1BE90CB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21.</w:t>
            </w:r>
          </w:p>
          <w:p w14:paraId="569A8DB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22.</w:t>
            </w:r>
          </w:p>
          <w:p w14:paraId="023C9F2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23.</w:t>
            </w:r>
          </w:p>
          <w:p w14:paraId="6AB12DB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24.</w:t>
            </w:r>
          </w:p>
          <w:p w14:paraId="2A33D44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25.</w:t>
            </w:r>
          </w:p>
          <w:p w14:paraId="21643A0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26.</w:t>
            </w:r>
          </w:p>
          <w:p w14:paraId="1D13174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27.</w:t>
            </w:r>
          </w:p>
          <w:p w14:paraId="006FE3F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28.</w:t>
            </w:r>
          </w:p>
          <w:p w14:paraId="5F8A56C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29.</w:t>
            </w:r>
          </w:p>
          <w:p w14:paraId="592FB90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30.</w:t>
            </w:r>
          </w:p>
          <w:p w14:paraId="16DB2C3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31.</w:t>
            </w:r>
          </w:p>
          <w:p w14:paraId="713B596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32.</w:t>
            </w:r>
          </w:p>
          <w:p w14:paraId="0CE172B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33.</w:t>
            </w:r>
          </w:p>
          <w:p w14:paraId="3FFB06F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34.</w:t>
            </w:r>
          </w:p>
          <w:p w14:paraId="1C45F5F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35.</w:t>
            </w:r>
          </w:p>
          <w:p w14:paraId="42F9B0D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36.</w:t>
            </w:r>
          </w:p>
          <w:p w14:paraId="0002E79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37.</w:t>
            </w:r>
          </w:p>
          <w:p w14:paraId="0A7BC63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38.</w:t>
            </w:r>
          </w:p>
          <w:p w14:paraId="496F88C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39.</w:t>
            </w:r>
          </w:p>
          <w:p w14:paraId="56DEA0A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40.</w:t>
            </w:r>
          </w:p>
          <w:p w14:paraId="35C5815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41.</w:t>
            </w:r>
          </w:p>
          <w:p w14:paraId="7500485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42.</w:t>
            </w:r>
          </w:p>
          <w:p w14:paraId="26E4FC7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43.</w:t>
            </w:r>
          </w:p>
          <w:p w14:paraId="39B7260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44.</w:t>
            </w:r>
          </w:p>
          <w:p w14:paraId="423B5DA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45.</w:t>
            </w:r>
          </w:p>
          <w:p w14:paraId="7A84611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46.</w:t>
            </w:r>
          </w:p>
          <w:p w14:paraId="438EEED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47.</w:t>
            </w:r>
          </w:p>
          <w:p w14:paraId="5D6D0B9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48.</w:t>
            </w:r>
          </w:p>
          <w:p w14:paraId="3B61774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49.</w:t>
            </w:r>
          </w:p>
          <w:p w14:paraId="2529516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50.</w:t>
            </w:r>
          </w:p>
          <w:p w14:paraId="3D23E2B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51.</w:t>
            </w:r>
          </w:p>
          <w:p w14:paraId="24BE20B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52.</w:t>
            </w:r>
          </w:p>
          <w:p w14:paraId="2CFAAF5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>53.</w:t>
            </w:r>
          </w:p>
          <w:p w14:paraId="2825EE7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54.</w:t>
            </w:r>
          </w:p>
          <w:p w14:paraId="523AB5E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55.</w:t>
            </w:r>
          </w:p>
          <w:p w14:paraId="31615B3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56.</w:t>
            </w:r>
          </w:p>
          <w:p w14:paraId="7EF580A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57.</w:t>
            </w:r>
          </w:p>
          <w:p w14:paraId="2B559CE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58.</w:t>
            </w:r>
          </w:p>
          <w:p w14:paraId="0E7104B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59.</w:t>
            </w:r>
          </w:p>
          <w:p w14:paraId="20CF90B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60.</w:t>
            </w:r>
          </w:p>
          <w:p w14:paraId="55EE9B7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61.</w:t>
            </w:r>
          </w:p>
          <w:p w14:paraId="3DCECA7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62.</w:t>
            </w:r>
          </w:p>
          <w:p w14:paraId="4139435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63.</w:t>
            </w:r>
          </w:p>
          <w:p w14:paraId="4CD8545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64.</w:t>
            </w:r>
          </w:p>
          <w:p w14:paraId="2228663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65.</w:t>
            </w:r>
          </w:p>
          <w:p w14:paraId="02E7542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66.</w:t>
            </w:r>
          </w:p>
          <w:p w14:paraId="7F94512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67.</w:t>
            </w:r>
          </w:p>
          <w:p w14:paraId="77F94D9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68.</w:t>
            </w:r>
          </w:p>
          <w:p w14:paraId="322241F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69.</w:t>
            </w:r>
          </w:p>
          <w:p w14:paraId="67489B4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70.</w:t>
            </w:r>
          </w:p>
          <w:p w14:paraId="677A061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71.</w:t>
            </w:r>
          </w:p>
          <w:p w14:paraId="4F48F15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72.</w:t>
            </w:r>
          </w:p>
          <w:p w14:paraId="3C5F143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73.</w:t>
            </w:r>
          </w:p>
          <w:p w14:paraId="2697164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74.</w:t>
            </w:r>
          </w:p>
          <w:p w14:paraId="0D3ED0F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75.</w:t>
            </w:r>
          </w:p>
          <w:p w14:paraId="3DE3D43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76.</w:t>
            </w:r>
          </w:p>
          <w:p w14:paraId="68515A8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77.</w:t>
            </w:r>
          </w:p>
          <w:p w14:paraId="140B0CB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78.</w:t>
            </w:r>
          </w:p>
          <w:p w14:paraId="06F3A53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79.</w:t>
            </w:r>
          </w:p>
          <w:p w14:paraId="4C17106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80.</w:t>
            </w:r>
          </w:p>
          <w:p w14:paraId="2BDDAAF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81.</w:t>
            </w:r>
          </w:p>
          <w:p w14:paraId="71F5AF1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82.</w:t>
            </w:r>
          </w:p>
          <w:p w14:paraId="794BA10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83.</w:t>
            </w:r>
          </w:p>
          <w:p w14:paraId="656DA46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84.</w:t>
            </w:r>
          </w:p>
          <w:p w14:paraId="3A49881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85.</w:t>
            </w:r>
          </w:p>
          <w:p w14:paraId="31F6D7C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86.</w:t>
            </w:r>
          </w:p>
          <w:p w14:paraId="65C1166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87.</w:t>
            </w:r>
          </w:p>
          <w:p w14:paraId="3B856C3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88.</w:t>
            </w:r>
          </w:p>
          <w:p w14:paraId="0894A0E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89.</w:t>
            </w:r>
          </w:p>
          <w:p w14:paraId="48ED25C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90.</w:t>
            </w:r>
          </w:p>
          <w:p w14:paraId="4CCFA3D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91.</w:t>
            </w:r>
          </w:p>
          <w:p w14:paraId="54CDCA7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92.</w:t>
            </w:r>
          </w:p>
          <w:p w14:paraId="75DE3DF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93.</w:t>
            </w:r>
          </w:p>
          <w:p w14:paraId="69FCA9D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94.</w:t>
            </w:r>
          </w:p>
          <w:p w14:paraId="1D0C671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95.</w:t>
            </w:r>
          </w:p>
          <w:p w14:paraId="7FDA8F0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96.</w:t>
            </w:r>
          </w:p>
          <w:p w14:paraId="7EACEA0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97.</w:t>
            </w:r>
          </w:p>
          <w:p w14:paraId="4A9C336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98.</w:t>
            </w:r>
          </w:p>
          <w:p w14:paraId="656D4DF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99.</w:t>
            </w:r>
          </w:p>
          <w:p w14:paraId="2D55ACA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100.</w:t>
            </w:r>
          </w:p>
          <w:p w14:paraId="4ACCDF3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101.</w:t>
            </w:r>
          </w:p>
          <w:p w14:paraId="309C912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102.</w:t>
            </w:r>
          </w:p>
          <w:p w14:paraId="01788FC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103.</w:t>
            </w:r>
          </w:p>
          <w:p w14:paraId="092FC71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104.</w:t>
            </w:r>
          </w:p>
          <w:p w14:paraId="08F681E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105.</w:t>
            </w:r>
          </w:p>
          <w:p w14:paraId="73E1214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106.</w:t>
            </w:r>
          </w:p>
          <w:p w14:paraId="1EC6EAD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107.</w:t>
            </w:r>
          </w:p>
          <w:p w14:paraId="502BF8F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>108.</w:t>
            </w:r>
          </w:p>
          <w:p w14:paraId="41FB2B2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109.</w:t>
            </w:r>
          </w:p>
          <w:p w14:paraId="5BB2F73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110.</w:t>
            </w:r>
          </w:p>
          <w:p w14:paraId="7BC3E65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111.</w:t>
            </w:r>
          </w:p>
          <w:p w14:paraId="2568186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112.</w:t>
            </w:r>
          </w:p>
          <w:p w14:paraId="257E0DC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113.</w:t>
            </w:r>
          </w:p>
          <w:p w14:paraId="6FE4432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114.</w:t>
            </w:r>
          </w:p>
          <w:p w14:paraId="22F0BBD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115.</w:t>
            </w:r>
          </w:p>
          <w:p w14:paraId="0862A8A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116.</w:t>
            </w:r>
          </w:p>
          <w:p w14:paraId="4BEDEDE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117.</w:t>
            </w:r>
          </w:p>
          <w:p w14:paraId="01CDB1A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118.</w:t>
            </w:r>
          </w:p>
          <w:p w14:paraId="4B26417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119.</w:t>
            </w:r>
          </w:p>
          <w:p w14:paraId="15AA699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120.</w:t>
            </w:r>
          </w:p>
          <w:p w14:paraId="45A1C44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121.</w:t>
            </w:r>
          </w:p>
          <w:p w14:paraId="69F3023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122.</w:t>
            </w:r>
          </w:p>
          <w:p w14:paraId="2AA9344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123.</w:t>
            </w:r>
          </w:p>
          <w:p w14:paraId="38474D0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124.</w:t>
            </w:r>
          </w:p>
          <w:p w14:paraId="2262D91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125.</w:t>
            </w:r>
          </w:p>
          <w:p w14:paraId="452F0F2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126.</w:t>
            </w:r>
          </w:p>
          <w:p w14:paraId="39648C0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127.</w:t>
            </w:r>
          </w:p>
          <w:p w14:paraId="615BD77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128.</w:t>
            </w:r>
          </w:p>
          <w:p w14:paraId="1B6670B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129.</w:t>
            </w:r>
          </w:p>
          <w:p w14:paraId="43FEC69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130.</w:t>
            </w:r>
          </w:p>
          <w:p w14:paraId="20156BD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131.</w:t>
            </w:r>
          </w:p>
          <w:p w14:paraId="70D700E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132.</w:t>
            </w:r>
          </w:p>
          <w:p w14:paraId="034A8A0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133.</w:t>
            </w:r>
          </w:p>
          <w:p w14:paraId="5D9E7FA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134.</w:t>
            </w:r>
          </w:p>
          <w:p w14:paraId="24949B6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135.</w:t>
            </w:r>
          </w:p>
          <w:p w14:paraId="741A14C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136.</w:t>
            </w:r>
          </w:p>
          <w:p w14:paraId="279B309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137.</w:t>
            </w:r>
          </w:p>
          <w:p w14:paraId="07A4E4A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138.</w:t>
            </w:r>
          </w:p>
          <w:p w14:paraId="5BE4D0E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139.</w:t>
            </w:r>
          </w:p>
          <w:p w14:paraId="742F1FE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140.</w:t>
            </w:r>
          </w:p>
          <w:p w14:paraId="4EE7058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141.</w:t>
            </w:r>
          </w:p>
          <w:p w14:paraId="0FCB0EF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142.</w:t>
            </w:r>
          </w:p>
          <w:p w14:paraId="7C0AD3A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143.</w:t>
            </w:r>
          </w:p>
          <w:p w14:paraId="466796E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144.</w:t>
            </w:r>
          </w:p>
          <w:p w14:paraId="0F14C38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145.</w:t>
            </w:r>
          </w:p>
          <w:p w14:paraId="2A9EFBC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146.</w:t>
            </w:r>
          </w:p>
          <w:p w14:paraId="302E997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147.</w:t>
            </w:r>
          </w:p>
          <w:p w14:paraId="06C1B08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148.</w:t>
            </w:r>
          </w:p>
          <w:p w14:paraId="4F9E56D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149.</w:t>
            </w:r>
          </w:p>
          <w:p w14:paraId="0876D64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150.</w:t>
            </w:r>
          </w:p>
          <w:p w14:paraId="5207C0B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151.</w:t>
            </w:r>
          </w:p>
          <w:p w14:paraId="0E78A1D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152.</w:t>
            </w:r>
          </w:p>
          <w:p w14:paraId="44E596E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153.</w:t>
            </w:r>
          </w:p>
          <w:p w14:paraId="36DA5DE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154.</w:t>
            </w:r>
          </w:p>
          <w:p w14:paraId="72504B4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155.</w:t>
            </w:r>
          </w:p>
          <w:p w14:paraId="0D654BD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156.</w:t>
            </w:r>
          </w:p>
          <w:p w14:paraId="021A8D8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157.</w:t>
            </w:r>
          </w:p>
          <w:p w14:paraId="4FB476D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158.</w:t>
            </w:r>
          </w:p>
          <w:p w14:paraId="5941020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159.</w:t>
            </w:r>
          </w:p>
          <w:p w14:paraId="2DF7E68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160.</w:t>
            </w:r>
          </w:p>
          <w:p w14:paraId="1A53283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161.</w:t>
            </w:r>
          </w:p>
          <w:p w14:paraId="033AFD7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162.</w:t>
            </w:r>
          </w:p>
          <w:p w14:paraId="091B2B4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>163.</w:t>
            </w:r>
          </w:p>
          <w:p w14:paraId="72591E1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164.</w:t>
            </w:r>
          </w:p>
          <w:p w14:paraId="5FE41F2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165.</w:t>
            </w:r>
          </w:p>
          <w:p w14:paraId="4D8BFEB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166.</w:t>
            </w:r>
          </w:p>
          <w:p w14:paraId="0EB8CE9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167.</w:t>
            </w:r>
          </w:p>
          <w:p w14:paraId="62DA2B3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168.</w:t>
            </w:r>
          </w:p>
          <w:p w14:paraId="66B94EF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169.</w:t>
            </w:r>
          </w:p>
          <w:p w14:paraId="6E18814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170.</w:t>
            </w:r>
          </w:p>
          <w:p w14:paraId="3D2539B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171.</w:t>
            </w:r>
          </w:p>
          <w:p w14:paraId="5823298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172.</w:t>
            </w:r>
          </w:p>
          <w:p w14:paraId="57FCB49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173.</w:t>
            </w:r>
          </w:p>
          <w:p w14:paraId="14A83C6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174.</w:t>
            </w:r>
          </w:p>
          <w:p w14:paraId="12C66E67" w14:textId="1521FC75" w:rsidR="001E5C1B" w:rsidRPr="001E5C1B" w:rsidRDefault="001E5C1B" w:rsidP="001E5C1B">
            <w:pPr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175.</w:t>
            </w:r>
          </w:p>
        </w:tc>
        <w:tc>
          <w:tcPr>
            <w:tcW w:w="8661" w:type="dxa"/>
          </w:tcPr>
          <w:p w14:paraId="0F86188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 xml:space="preserve">&lt;!DOCTYPE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html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2667AC1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html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lang="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en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dir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ltr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7240C46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head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39BC183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&lt;meta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charset</w:t>
            </w:r>
            <w:proofErr w:type="spellEnd"/>
            <w:r w:rsidRPr="001E5C1B">
              <w:rPr>
                <w:rFonts w:ascii="Times New Roman" w:hAnsi="Times New Roman" w:cs="Times New Roman"/>
              </w:rPr>
              <w:t>="utf-8" /&gt;</w:t>
            </w:r>
          </w:p>
          <w:p w14:paraId="7FF9934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title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&gt;Sanjaya Group&lt;/</w:t>
            </w:r>
            <w:proofErr w:type="spellStart"/>
            <w:r w:rsidRPr="001E5C1B">
              <w:rPr>
                <w:rFonts w:ascii="Times New Roman" w:hAnsi="Times New Roman" w:cs="Times New Roman"/>
              </w:rPr>
              <w:t>title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2493E57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&lt;meta </w:t>
            </w:r>
            <w:proofErr w:type="spellStart"/>
            <w:r w:rsidRPr="001E5C1B">
              <w:rPr>
                <w:rFonts w:ascii="Times New Roman" w:hAnsi="Times New Roman" w:cs="Times New Roman"/>
              </w:rPr>
              <w:t>name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viewport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=</w:t>
            </w:r>
            <w:proofErr w:type="spellStart"/>
            <w:r w:rsidRPr="001E5C1B">
              <w:rPr>
                <w:rFonts w:ascii="Times New Roman" w:hAnsi="Times New Roman" w:cs="Times New Roman"/>
              </w:rPr>
              <w:t>device-width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E5C1B">
              <w:rPr>
                <w:rFonts w:ascii="Times New Roman" w:hAnsi="Times New Roman" w:cs="Times New Roman"/>
              </w:rPr>
              <w:t>initial-scale</w:t>
            </w:r>
            <w:proofErr w:type="spellEnd"/>
            <w:r w:rsidRPr="001E5C1B">
              <w:rPr>
                <w:rFonts w:ascii="Times New Roman" w:hAnsi="Times New Roman" w:cs="Times New Roman"/>
              </w:rPr>
              <w:t>=1.0" /&gt;</w:t>
            </w:r>
          </w:p>
          <w:p w14:paraId="58D68B4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link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rel="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stylesheet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href</w:t>
            </w:r>
            <w:proofErr w:type="spellEnd"/>
            <w:r w:rsidRPr="001E5C1B">
              <w:rPr>
                <w:rFonts w:ascii="Times New Roman" w:hAnsi="Times New Roman" w:cs="Times New Roman"/>
              </w:rPr>
              <w:t>="index.css" /&gt;</w:t>
            </w:r>
          </w:p>
          <w:p w14:paraId="39A8F69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link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rel="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icon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href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="logo1.png"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type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image</w:t>
            </w:r>
            <w:proofErr w:type="spellEnd"/>
            <w:r w:rsidRPr="001E5C1B">
              <w:rPr>
                <w:rFonts w:ascii="Times New Roman" w:hAnsi="Times New Roman" w:cs="Times New Roman"/>
              </w:rPr>
              <w:t>/x-</w:t>
            </w:r>
            <w:proofErr w:type="spellStart"/>
            <w:r w:rsidRPr="001E5C1B">
              <w:rPr>
                <w:rFonts w:ascii="Times New Roman" w:hAnsi="Times New Roman" w:cs="Times New Roman"/>
              </w:rPr>
              <w:t>icon</w:t>
            </w:r>
            <w:proofErr w:type="spellEnd"/>
            <w:r w:rsidRPr="001E5C1B">
              <w:rPr>
                <w:rFonts w:ascii="Times New Roman" w:hAnsi="Times New Roman" w:cs="Times New Roman"/>
              </w:rPr>
              <w:t>" /&gt;</w:t>
            </w:r>
          </w:p>
          <w:p w14:paraId="220988C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&lt;/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head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62D1066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body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07F025B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nav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22E2C39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="logo"&gt;</w:t>
            </w:r>
          </w:p>
          <w:p w14:paraId="7075DB2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src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="logo1.png"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alt</w:t>
            </w:r>
            <w:proofErr w:type="spellEnd"/>
            <w:r w:rsidRPr="001E5C1B">
              <w:rPr>
                <w:rFonts w:ascii="Times New Roman" w:hAnsi="Times New Roman" w:cs="Times New Roman"/>
              </w:rPr>
              <w:t>="Sanjaya Group Logo" /&gt;</w:t>
            </w:r>
          </w:p>
          <w:p w14:paraId="746577E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&lt;label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="logo-</w:t>
            </w:r>
            <w:proofErr w:type="spellStart"/>
            <w:r w:rsidRPr="001E5C1B">
              <w:rPr>
                <w:rFonts w:ascii="Times New Roman" w:hAnsi="Times New Roman" w:cs="Times New Roman"/>
              </w:rPr>
              <w:t>text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"&gt;Sanjaya Group&lt;/label&gt;</w:t>
            </w:r>
          </w:p>
          <w:p w14:paraId="73B6BC9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&lt;/div&gt;</w:t>
            </w:r>
          </w:p>
          <w:p w14:paraId="446E436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input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type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checkbox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1E5C1B">
              <w:rPr>
                <w:rFonts w:ascii="Times New Roman" w:hAnsi="Times New Roman" w:cs="Times New Roman"/>
              </w:rPr>
              <w:t>id</w:t>
            </w:r>
            <w:proofErr w:type="spellEnd"/>
            <w:r w:rsidRPr="001E5C1B">
              <w:rPr>
                <w:rFonts w:ascii="Times New Roman" w:hAnsi="Times New Roman" w:cs="Times New Roman"/>
              </w:rPr>
              <w:t>="menu-</w:t>
            </w:r>
            <w:proofErr w:type="spellStart"/>
            <w:r w:rsidRPr="001E5C1B">
              <w:rPr>
                <w:rFonts w:ascii="Times New Roman" w:hAnsi="Times New Roman" w:cs="Times New Roman"/>
              </w:rPr>
              <w:t>toggle</w:t>
            </w:r>
            <w:proofErr w:type="spellEnd"/>
            <w:r w:rsidRPr="001E5C1B">
              <w:rPr>
                <w:rFonts w:ascii="Times New Roman" w:hAnsi="Times New Roman" w:cs="Times New Roman"/>
              </w:rPr>
              <w:t>" /&gt;</w:t>
            </w:r>
          </w:p>
          <w:p w14:paraId="551B953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ul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="menu"&gt;</w:t>
            </w:r>
          </w:p>
          <w:p w14:paraId="1E38229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&lt;li&gt;&lt;a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active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href</w:t>
            </w:r>
            <w:proofErr w:type="spellEnd"/>
            <w:r w:rsidRPr="001E5C1B">
              <w:rPr>
                <w:rFonts w:ascii="Times New Roman" w:hAnsi="Times New Roman" w:cs="Times New Roman"/>
              </w:rPr>
              <w:t>="#"&gt;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Home</w:t>
            </w:r>
            <w:proofErr w:type="spellEnd"/>
            <w:r w:rsidRPr="001E5C1B">
              <w:rPr>
                <w:rFonts w:ascii="Times New Roman" w:hAnsi="Times New Roman" w:cs="Times New Roman"/>
              </w:rPr>
              <w:t>&lt;/a&gt;&lt;/li&gt;</w:t>
            </w:r>
          </w:p>
          <w:p w14:paraId="6A92E85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&lt;li&gt;</w:t>
            </w:r>
          </w:p>
          <w:p w14:paraId="20E95A3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&lt;a</w:t>
            </w:r>
          </w:p>
          <w:p w14:paraId="33375B7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href="https://www.nesabamedia.com/lists/rekomendasi-monitor-gaming-1-jutaan-terbaik/"</w:t>
            </w:r>
          </w:p>
          <w:p w14:paraId="6DBD538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&gt;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About</w:t>
            </w:r>
            <w:proofErr w:type="spellEnd"/>
            <w:r w:rsidRPr="001E5C1B">
              <w:rPr>
                <w:rFonts w:ascii="Times New Roman" w:hAnsi="Times New Roman" w:cs="Times New Roman"/>
              </w:rPr>
              <w:t>&lt;/a</w:t>
            </w:r>
          </w:p>
          <w:p w14:paraId="133B283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&gt;</w:t>
            </w:r>
          </w:p>
          <w:p w14:paraId="5F8246F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&lt;/li&gt;</w:t>
            </w:r>
          </w:p>
          <w:p w14:paraId="23E8E65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&lt;li&gt;&lt;a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href</w:t>
            </w:r>
            <w:proofErr w:type="spellEnd"/>
            <w:r w:rsidRPr="001E5C1B">
              <w:rPr>
                <w:rFonts w:ascii="Times New Roman" w:hAnsi="Times New Roman" w:cs="Times New Roman"/>
              </w:rPr>
              <w:t>="https://www.instagram.com/jebe.11_/"&gt;Services&lt;/a&gt;&lt;/li&gt;</w:t>
            </w:r>
          </w:p>
          <w:p w14:paraId="38D9806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&lt;li&gt;&lt;a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href</w:t>
            </w:r>
            <w:proofErr w:type="spellEnd"/>
            <w:r w:rsidRPr="001E5C1B">
              <w:rPr>
                <w:rFonts w:ascii="Times New Roman" w:hAnsi="Times New Roman" w:cs="Times New Roman"/>
              </w:rPr>
              <w:t>="https://wa.me/6282150667710"&gt;Contact&lt;/a&gt;&lt;/li&gt;</w:t>
            </w:r>
          </w:p>
          <w:p w14:paraId="0B20DA3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&lt;/</w:t>
            </w:r>
            <w:proofErr w:type="spellStart"/>
            <w:r w:rsidRPr="001E5C1B">
              <w:rPr>
                <w:rFonts w:ascii="Times New Roman" w:hAnsi="Times New Roman" w:cs="Times New Roman"/>
              </w:rPr>
              <w:t>ul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0660838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&lt;label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="menu-</w:t>
            </w:r>
            <w:proofErr w:type="spellStart"/>
            <w:r w:rsidRPr="001E5C1B">
              <w:rPr>
                <w:rFonts w:ascii="Times New Roman" w:hAnsi="Times New Roman" w:cs="Times New Roman"/>
              </w:rPr>
              <w:t>toggle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for</w:t>
            </w:r>
            <w:proofErr w:type="spellEnd"/>
            <w:r w:rsidRPr="001E5C1B">
              <w:rPr>
                <w:rFonts w:ascii="Times New Roman" w:hAnsi="Times New Roman" w:cs="Times New Roman"/>
              </w:rPr>
              <w:t>="menu-</w:t>
            </w:r>
            <w:proofErr w:type="spellStart"/>
            <w:r w:rsidRPr="001E5C1B">
              <w:rPr>
                <w:rFonts w:ascii="Times New Roman" w:hAnsi="Times New Roman" w:cs="Times New Roman"/>
              </w:rPr>
              <w:t>toggle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"&gt;&amp;#9776;&lt;/label&gt;</w:t>
            </w:r>
          </w:p>
          <w:p w14:paraId="3FA22B6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1E5C1B">
              <w:rPr>
                <w:rFonts w:ascii="Times New Roman" w:hAnsi="Times New Roman" w:cs="Times New Roman"/>
              </w:rPr>
              <w:t>nav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4B670C9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="judul"&gt;</w:t>
            </w:r>
          </w:p>
          <w:p w14:paraId="4B59F8D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&lt;h1&gt;</w:t>
            </w:r>
          </w:p>
          <w:p w14:paraId="55ABDB4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Top 3 Monitor terbaik dengan harga 1 hingga 2 juta-</w:t>
            </w:r>
            <w:proofErr w:type="spellStart"/>
            <w:r w:rsidRPr="001E5C1B">
              <w:rPr>
                <w:rFonts w:ascii="Times New Roman" w:hAnsi="Times New Roman" w:cs="Times New Roman"/>
              </w:rPr>
              <w:t>an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tahun 2023 !</w:t>
            </w:r>
          </w:p>
          <w:p w14:paraId="3D07C26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&lt;/h1&gt;</w:t>
            </w:r>
          </w:p>
          <w:p w14:paraId="6DB8D4A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&lt;/div&gt;</w:t>
            </w:r>
          </w:p>
          <w:p w14:paraId="66C4286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0E4F91F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1D9FD60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imgBx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17E2727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src</w:t>
            </w:r>
            <w:proofErr w:type="spellEnd"/>
            <w:r w:rsidRPr="001E5C1B">
              <w:rPr>
                <w:rFonts w:ascii="Times New Roman" w:hAnsi="Times New Roman" w:cs="Times New Roman"/>
              </w:rPr>
              <w:t>="IMG1.jpg" /&gt;</w:t>
            </w:r>
          </w:p>
          <w:p w14:paraId="654EAB6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16127CA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5E445A7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&lt;h2&gt;1. Lenovo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ThinkVision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S22e-19&lt;/h2&gt;</w:t>
            </w:r>
          </w:p>
          <w:p w14:paraId="7F4FA4F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&lt;p&gt;</w:t>
            </w:r>
          </w:p>
          <w:p w14:paraId="2D780C0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Ketika berbicara tentang perangkat komputer, nama Lenovo menjadi</w:t>
            </w:r>
          </w:p>
          <w:p w14:paraId="7172CEF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salah satu yang banyak dipilih konsumen. Tak hanya menghadirkan seri</w:t>
            </w:r>
          </w:p>
          <w:p w14:paraId="5C7A08A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laptop dengan </w:t>
            </w:r>
            <w:proofErr w:type="spellStart"/>
            <w:r w:rsidRPr="001E5C1B">
              <w:rPr>
                <w:rFonts w:ascii="Times New Roman" w:hAnsi="Times New Roman" w:cs="Times New Roman"/>
              </w:rPr>
              <w:t>spek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gahar, Lenovo juga memiliki seri monitor PC yang</w:t>
            </w:r>
          </w:p>
          <w:p w14:paraId="50AB00D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recommended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untuk dipinang. Di harganya yang hanya 1,6 jutaan saja,</w:t>
            </w:r>
          </w:p>
          <w:p w14:paraId="4B4C93A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kamu sudah bisa merasakan pengalaman main </w:t>
            </w:r>
            <w:proofErr w:type="spellStart"/>
            <w:r w:rsidRPr="001E5C1B">
              <w:rPr>
                <w:rFonts w:ascii="Times New Roman" w:hAnsi="Times New Roman" w:cs="Times New Roman"/>
              </w:rPr>
              <w:t>game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di layar yang solid</w:t>
            </w:r>
          </w:p>
          <w:p w14:paraId="53C902B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lewat Lenovo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ThinkVision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S22e-19. Dimensinya berkisar 21 inci dengan</w:t>
            </w:r>
          </w:p>
          <w:p w14:paraId="617A4E9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desain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bezel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yang tipis sehingga cocok untuk melengkapi setup PC</w:t>
            </w:r>
          </w:p>
          <w:p w14:paraId="2C26F45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kekinianmu. Resolusi yang Lenovo benamkan pada monitor PC murah ini</w:t>
            </w:r>
          </w:p>
          <w:p w14:paraId="6D7796F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juga sudah mumpuni,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Full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HD dengan kontras tinggi hingga 3000 </w:t>
            </w:r>
            <w:proofErr w:type="spellStart"/>
            <w:r w:rsidRPr="001E5C1B">
              <w:rPr>
                <w:rFonts w:ascii="Times New Roman" w:hAnsi="Times New Roman" w:cs="Times New Roman"/>
              </w:rPr>
              <w:t>nit</w:t>
            </w:r>
            <w:proofErr w:type="spellEnd"/>
            <w:r w:rsidRPr="001E5C1B">
              <w:rPr>
                <w:rFonts w:ascii="Times New Roman" w:hAnsi="Times New Roman" w:cs="Times New Roman"/>
              </w:rPr>
              <w:t>.</w:t>
            </w:r>
          </w:p>
          <w:p w14:paraId="1FE8B11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 xml:space="preserve">          &lt;/p&gt;</w:t>
            </w:r>
          </w:p>
          <w:p w14:paraId="3CDEB45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&lt;a</w:t>
            </w:r>
          </w:p>
          <w:p w14:paraId="46B8760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href="https://www.tokopedia.com/vismall/lenovo-monitor-led-thinkvision-s24e-20-24-va-1920x1080-hdmi-vesa?extParam=ivf%3Dfalse&amp;src=topads"</w:t>
            </w:r>
          </w:p>
          <w:p w14:paraId="2D947B8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button</w:t>
            </w:r>
            <w:proofErr w:type="spellEnd"/>
            <w:r w:rsidRPr="001E5C1B">
              <w:rPr>
                <w:rFonts w:ascii="Times New Roman" w:hAnsi="Times New Roman" w:cs="Times New Roman"/>
              </w:rPr>
              <w:t>"</w:t>
            </w:r>
          </w:p>
          <w:p w14:paraId="3454B2F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&gt;Rp 1.720.000&lt;/a</w:t>
            </w:r>
          </w:p>
          <w:p w14:paraId="30630A1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&gt;</w:t>
            </w:r>
          </w:p>
          <w:p w14:paraId="62871C6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745A560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&lt;/div&gt;</w:t>
            </w:r>
          </w:p>
          <w:p w14:paraId="48A3B2A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&lt;/div&gt;</w:t>
            </w:r>
          </w:p>
          <w:p w14:paraId="4B0A3FD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33FB5E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1E33465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301EAAD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imgBx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238C99C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src</w:t>
            </w:r>
            <w:proofErr w:type="spellEnd"/>
            <w:r w:rsidRPr="001E5C1B">
              <w:rPr>
                <w:rFonts w:ascii="Times New Roman" w:hAnsi="Times New Roman" w:cs="Times New Roman"/>
              </w:rPr>
              <w:t>="IMG2.jpg" /&gt;</w:t>
            </w:r>
          </w:p>
          <w:p w14:paraId="63F520F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4DFDA4B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16A551F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&lt;h2&gt;2. LG 24MP59G-P&lt;/h2&gt;</w:t>
            </w:r>
          </w:p>
          <w:p w14:paraId="5F46DEE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&lt;p&gt;</w:t>
            </w:r>
          </w:p>
          <w:p w14:paraId="3CE314A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Tak hanya Lenovo, LG juga menjadi pertimbangan banyak orang ketika</w:t>
            </w:r>
          </w:p>
          <w:p w14:paraId="6E9BE30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berbicara tentang perangkat elektronik. Jika kamu menginginkan</w:t>
            </w:r>
          </w:p>
          <w:p w14:paraId="6D6111E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tampilan </w:t>
            </w:r>
            <w:proofErr w:type="spellStart"/>
            <w:r w:rsidRPr="001E5C1B">
              <w:rPr>
                <w:rFonts w:ascii="Times New Roman" w:hAnsi="Times New Roman" w:cs="Times New Roman"/>
              </w:rPr>
              <w:t>game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dengan </w:t>
            </w:r>
            <w:proofErr w:type="spellStart"/>
            <w:r w:rsidRPr="001E5C1B">
              <w:rPr>
                <w:rFonts w:ascii="Times New Roman" w:hAnsi="Times New Roman" w:cs="Times New Roman"/>
              </w:rPr>
              <w:t>settingan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UHD yang semakin memaksimalkan</w:t>
            </w:r>
          </w:p>
          <w:p w14:paraId="3FF9AC8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pengalaman </w:t>
            </w:r>
            <w:proofErr w:type="spellStart"/>
            <w:r w:rsidRPr="001E5C1B">
              <w:rPr>
                <w:rFonts w:ascii="Times New Roman" w:hAnsi="Times New Roman" w:cs="Times New Roman"/>
              </w:rPr>
              <w:t>gaming</w:t>
            </w:r>
            <w:proofErr w:type="spellEnd"/>
            <w:r w:rsidRPr="001E5C1B">
              <w:rPr>
                <w:rFonts w:ascii="Times New Roman" w:hAnsi="Times New Roman" w:cs="Times New Roman"/>
              </w:rPr>
              <w:t>, coba lirik LG 24MP59G-P. LG 24MP59G-P adalah seri</w:t>
            </w:r>
          </w:p>
          <w:p w14:paraId="685BB0F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monitor murah 1 jutaan besutan LG yang hadir dengan fleksibilitas</w:t>
            </w:r>
          </w:p>
          <w:p w14:paraId="20A2023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untuk para pengguna. Kamu bisa mengubah </w:t>
            </w:r>
            <w:proofErr w:type="spellStart"/>
            <w:r w:rsidRPr="001E5C1B">
              <w:rPr>
                <w:rFonts w:ascii="Times New Roman" w:hAnsi="Times New Roman" w:cs="Times New Roman"/>
              </w:rPr>
              <w:t>settingan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rasio sesuka hati</w:t>
            </w:r>
          </w:p>
          <w:p w14:paraId="023B370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lewat perangkat monitor satu ini. Resolusinya sendiri berkisar 1920</w:t>
            </w:r>
          </w:p>
          <w:p w14:paraId="34BA822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x 1080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piksel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sehingga </w:t>
            </w:r>
            <w:proofErr w:type="spellStart"/>
            <w:r w:rsidRPr="001E5C1B">
              <w:rPr>
                <w:rFonts w:ascii="Times New Roman" w:hAnsi="Times New Roman" w:cs="Times New Roman"/>
              </w:rPr>
              <w:t>output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warna yang ditampilkan begitu solid</w:t>
            </w:r>
          </w:p>
          <w:p w14:paraId="721FC2A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dan tajam. Desain LG 24MP59G-P juga dibuat minimalis sehingga ideal</w:t>
            </w:r>
          </w:p>
          <w:p w14:paraId="477B38C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untuk segala jenis model setup </w:t>
            </w:r>
            <w:proofErr w:type="spellStart"/>
            <w:r w:rsidRPr="001E5C1B">
              <w:rPr>
                <w:rFonts w:ascii="Times New Roman" w:hAnsi="Times New Roman" w:cs="Times New Roman"/>
              </w:rPr>
              <w:t>gaming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termasuk yang saat ini sedang</w:t>
            </w:r>
          </w:p>
          <w:p w14:paraId="5D3E792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kamu gunakan.</w:t>
            </w:r>
          </w:p>
          <w:p w14:paraId="40BB540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&lt;/p&gt;</w:t>
            </w:r>
          </w:p>
          <w:p w14:paraId="6D92FEC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&lt;a</w:t>
            </w:r>
          </w:p>
          <w:p w14:paraId="3B453CF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href</w:t>
            </w:r>
            <w:proofErr w:type="spellEnd"/>
            <w:r w:rsidRPr="001E5C1B">
              <w:rPr>
                <w:rFonts w:ascii="Times New Roman" w:hAnsi="Times New Roman" w:cs="Times New Roman"/>
              </w:rPr>
              <w:t>="https://iprice.co.id/harga/lg-24mp59g-p-monitor/"</w:t>
            </w:r>
          </w:p>
          <w:p w14:paraId="6A4172F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button</w:t>
            </w:r>
            <w:proofErr w:type="spellEnd"/>
            <w:r w:rsidRPr="001E5C1B">
              <w:rPr>
                <w:rFonts w:ascii="Times New Roman" w:hAnsi="Times New Roman" w:cs="Times New Roman"/>
              </w:rPr>
              <w:t>"</w:t>
            </w:r>
          </w:p>
          <w:p w14:paraId="6BE4BC1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&gt;Rp 1.825.000&lt;/a</w:t>
            </w:r>
          </w:p>
          <w:p w14:paraId="4110549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&gt;</w:t>
            </w:r>
          </w:p>
          <w:p w14:paraId="2A8ABC9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2770BCA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&lt;/div&gt;</w:t>
            </w:r>
          </w:p>
          <w:p w14:paraId="2B01179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&lt;/div&gt;</w:t>
            </w:r>
          </w:p>
          <w:p w14:paraId="63F226E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BCAAD0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095DBCB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6C1D8F0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imgBx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4504AB2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src</w:t>
            </w:r>
            <w:proofErr w:type="spellEnd"/>
            <w:r w:rsidRPr="001E5C1B">
              <w:rPr>
                <w:rFonts w:ascii="Times New Roman" w:hAnsi="Times New Roman" w:cs="Times New Roman"/>
              </w:rPr>
              <w:t>="IMG3.jpg" /&gt;</w:t>
            </w:r>
          </w:p>
          <w:p w14:paraId="5F26C63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6D8F1E0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267F913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&lt;h2&gt;3. SAMSUNG 24″ SR35&lt;/h2&gt;</w:t>
            </w:r>
          </w:p>
          <w:p w14:paraId="06F1C38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&lt;p&gt;</w:t>
            </w:r>
          </w:p>
          <w:p w14:paraId="03E67A1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"SAMSUNG 24″ SR35, rekomendasi monitor </w:t>
            </w:r>
            <w:proofErr w:type="spellStart"/>
            <w:r w:rsidRPr="001E5C1B">
              <w:rPr>
                <w:rFonts w:ascii="Times New Roman" w:hAnsi="Times New Roman" w:cs="Times New Roman"/>
              </w:rPr>
              <w:t>gaming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terbaik, hadir dengan</w:t>
            </w:r>
          </w:p>
          <w:p w14:paraId="3BE5B33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layar berkualitas,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refresh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rate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75Hz yang </w:t>
            </w:r>
            <w:proofErr w:type="spellStart"/>
            <w:r w:rsidRPr="001E5C1B">
              <w:rPr>
                <w:rFonts w:ascii="Times New Roman" w:hAnsi="Times New Roman" w:cs="Times New Roman"/>
              </w:rPr>
              <w:t>smooth</w:t>
            </w:r>
            <w:proofErr w:type="spellEnd"/>
            <w:r w:rsidRPr="001E5C1B">
              <w:rPr>
                <w:rFonts w:ascii="Times New Roman" w:hAnsi="Times New Roman" w:cs="Times New Roman"/>
              </w:rPr>
              <w:t>, dan fitur-fitur</w:t>
            </w:r>
          </w:p>
          <w:p w14:paraId="76194B6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eksklusif Samsung. Monitor ini cocok untuk berbagai jenis </w:t>
            </w:r>
            <w:proofErr w:type="spellStart"/>
            <w:r w:rsidRPr="001E5C1B">
              <w:rPr>
                <w:rFonts w:ascii="Times New Roman" w:hAnsi="Times New Roman" w:cs="Times New Roman"/>
              </w:rPr>
              <w:t>game</w:t>
            </w:r>
            <w:proofErr w:type="spellEnd"/>
          </w:p>
          <w:p w14:paraId="436E830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dengan aspek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ratio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16:9, serta memiliki harga maksimal 2 juta</w:t>
            </w:r>
          </w:p>
          <w:p w14:paraId="01A4E6C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rupiah."</w:t>
            </w:r>
          </w:p>
          <w:p w14:paraId="2E362E3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&lt;/p&gt;</w:t>
            </w:r>
          </w:p>
          <w:p w14:paraId="6F97F09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&lt;a</w:t>
            </w:r>
          </w:p>
          <w:p w14:paraId="32F5927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 xml:space="preserve">            href="https://www.samsung.com/id/business/monitors/flat/sr35-ips-fhd-1080p-freesync-ls24r350fzexxd/"</w:t>
            </w:r>
          </w:p>
          <w:p w14:paraId="12005A3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button</w:t>
            </w:r>
            <w:proofErr w:type="spellEnd"/>
            <w:r w:rsidRPr="001E5C1B">
              <w:rPr>
                <w:rFonts w:ascii="Times New Roman" w:hAnsi="Times New Roman" w:cs="Times New Roman"/>
              </w:rPr>
              <w:t>"</w:t>
            </w:r>
          </w:p>
          <w:p w14:paraId="32919CF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&gt;Rp 2.499.000&lt;/a</w:t>
            </w:r>
          </w:p>
          <w:p w14:paraId="173E7C6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&gt;</w:t>
            </w:r>
          </w:p>
          <w:p w14:paraId="5338484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&lt;/div&gt;</w:t>
            </w:r>
          </w:p>
          <w:p w14:paraId="3138933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&lt;/div&gt;</w:t>
            </w:r>
          </w:p>
          <w:p w14:paraId="6275A31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&lt;/div&gt;</w:t>
            </w:r>
          </w:p>
          <w:p w14:paraId="55FF777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aside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aside-content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4496C13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&lt;h3&gt;Rekomendasi Penelusuran&lt;/h3&gt;</w:t>
            </w:r>
          </w:p>
          <w:p w14:paraId="667FECB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ul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54A8309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&lt;li&gt;</w:t>
            </w:r>
          </w:p>
          <w:p w14:paraId="535D1F7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&lt;a</w:t>
            </w:r>
          </w:p>
          <w:p w14:paraId="368C254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href="https://teknologi.bisnis.com/read/20230512/280/1655487/10-rekomendasi-hp-terbaik-di-tahun-2023"</w:t>
            </w:r>
          </w:p>
          <w:p w14:paraId="397F6FA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&gt;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Smartphone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Terbaik Tahun 2023&lt;/a</w:t>
            </w:r>
          </w:p>
          <w:p w14:paraId="68EB6FD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&gt;</w:t>
            </w:r>
          </w:p>
          <w:p w14:paraId="2B2DCBC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&lt;/li&gt;</w:t>
            </w:r>
          </w:p>
          <w:p w14:paraId="16EFF1E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&lt;li&gt;</w:t>
            </w:r>
          </w:p>
          <w:p w14:paraId="0E21005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&lt;a</w:t>
            </w:r>
          </w:p>
          <w:p w14:paraId="2317E5E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href="https://tekno.10terbaik.com/2013/10/10-tablet-terbaik-2013.html"</w:t>
            </w:r>
          </w:p>
          <w:p w14:paraId="66DA800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&gt;Tablet Terbaik Tahun 2023&lt;/a</w:t>
            </w:r>
          </w:p>
          <w:p w14:paraId="676EEC4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&gt;</w:t>
            </w:r>
          </w:p>
          <w:p w14:paraId="256B482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&lt;/li&gt;</w:t>
            </w:r>
          </w:p>
          <w:p w14:paraId="1FBC747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&lt;li&gt;</w:t>
            </w:r>
          </w:p>
          <w:p w14:paraId="1BCBA5D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&lt;a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href</w:t>
            </w:r>
            <w:proofErr w:type="spellEnd"/>
            <w:r w:rsidRPr="001E5C1B">
              <w:rPr>
                <w:rFonts w:ascii="Times New Roman" w:hAnsi="Times New Roman" w:cs="Times New Roman"/>
              </w:rPr>
              <w:t>="https://www.vantage.id/keyboard-gaming/"</w:t>
            </w:r>
          </w:p>
          <w:p w14:paraId="6EA6B31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&gt;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Keyboard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Terbaik Tahun 2023&lt;/a</w:t>
            </w:r>
          </w:p>
          <w:p w14:paraId="0C31BF8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&gt;</w:t>
            </w:r>
          </w:p>
          <w:p w14:paraId="6B8DFBE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&lt;/li&gt;</w:t>
            </w:r>
          </w:p>
          <w:p w14:paraId="4105C6E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&lt;li&gt;</w:t>
            </w:r>
          </w:p>
          <w:p w14:paraId="15AC5AA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&lt;a</w:t>
            </w:r>
          </w:p>
          <w:p w14:paraId="101F284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href="https://inet.detik.com/consumer/d-6821936/7-rekomendasi-laptop-terbaik-2023-bagus-dan-terbaru-cek-spesifikasinya"</w:t>
            </w:r>
          </w:p>
          <w:p w14:paraId="1659746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  &gt;Laptop Terbaik Tahun 2023&lt;/a</w:t>
            </w:r>
          </w:p>
          <w:p w14:paraId="00D26A6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&gt;</w:t>
            </w:r>
          </w:p>
          <w:p w14:paraId="2347ED7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&lt;/li&gt;</w:t>
            </w:r>
          </w:p>
          <w:p w14:paraId="196DF37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&lt;/</w:t>
            </w:r>
            <w:proofErr w:type="spellStart"/>
            <w:r w:rsidRPr="001E5C1B">
              <w:rPr>
                <w:rFonts w:ascii="Times New Roman" w:hAnsi="Times New Roman" w:cs="Times New Roman"/>
              </w:rPr>
              <w:t>ul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2A218CD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&lt;h3&gt;---------------&lt;/h3&gt;</w:t>
            </w:r>
          </w:p>
          <w:p w14:paraId="6424A7D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&lt;h4&gt;</w:t>
            </w:r>
          </w:p>
          <w:p w14:paraId="6D48179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Kami merupakan </w:t>
            </w:r>
            <w:proofErr w:type="spellStart"/>
            <w:r w:rsidRPr="001E5C1B">
              <w:rPr>
                <w:rFonts w:ascii="Times New Roman" w:hAnsi="Times New Roman" w:cs="Times New Roman"/>
              </w:rPr>
              <w:t>group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dari keluarga </w:t>
            </w:r>
            <w:proofErr w:type="spellStart"/>
            <w:r w:rsidRPr="001E5C1B">
              <w:rPr>
                <w:rFonts w:ascii="Times New Roman" w:hAnsi="Times New Roman" w:cs="Times New Roman"/>
              </w:rPr>
              <w:t>sanjaya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yang menyediakan persediaan</w:t>
            </w:r>
          </w:p>
          <w:p w14:paraId="01BD153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teknologi komputer. Pada halaman ini kami ingin menginformasikan terkait</w:t>
            </w:r>
          </w:p>
          <w:p w14:paraId="4DE34BB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3 monitor terbaik dengan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range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harga 1 hingga 2 juta untuk tahun ini</w:t>
            </w:r>
          </w:p>
          <w:p w14:paraId="23DCDE4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&lt;/h4&gt;</w:t>
            </w:r>
          </w:p>
          <w:p w14:paraId="6B4789F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1E5C1B">
              <w:rPr>
                <w:rFonts w:ascii="Times New Roman" w:hAnsi="Times New Roman" w:cs="Times New Roman"/>
              </w:rPr>
              <w:t>aside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328438C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582C36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section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footer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548ECDC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&lt;div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social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</w:t>
            </w:r>
          </w:p>
          <w:p w14:paraId="0578840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&lt;a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href</w:t>
            </w:r>
            <w:proofErr w:type="spellEnd"/>
            <w:r w:rsidRPr="001E5C1B">
              <w:rPr>
                <w:rFonts w:ascii="Times New Roman" w:hAnsi="Times New Roman" w:cs="Times New Roman"/>
              </w:rPr>
              <w:t>="https://www.instagram.com/jebe.11_/"&gt; Instagram &lt;/a&gt;</w:t>
            </w:r>
          </w:p>
          <w:p w14:paraId="7B6E311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&lt;a</w:t>
            </w:r>
          </w:p>
          <w:p w14:paraId="4D5D7DA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href="https://www.linkedin.com/in/ramadhan-djibran-sanjaya-35baa2178/"</w:t>
            </w:r>
          </w:p>
          <w:p w14:paraId="16A9F16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&gt;</w:t>
            </w:r>
          </w:p>
          <w:p w14:paraId="109E69F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LinkedIn</w:t>
            </w:r>
            <w:proofErr w:type="spellEnd"/>
          </w:p>
          <w:p w14:paraId="2854CE8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&lt;/a&gt;</w:t>
            </w:r>
          </w:p>
          <w:p w14:paraId="5883CCA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&lt;a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href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="tiktok.com/@djib.11_?lang=id-ID"&gt;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Tiktok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&lt;/a&gt;</w:t>
            </w:r>
          </w:p>
          <w:p w14:paraId="535045E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&lt;a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href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="https://wa.me/6282150667710"&gt;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Whatsapp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&lt;/a&gt;</w:t>
            </w:r>
          </w:p>
          <w:p w14:paraId="4996206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 xml:space="preserve">      &lt;/div&gt;</w:t>
            </w:r>
          </w:p>
          <w:p w14:paraId="1F65204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&lt;h5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class</w:t>
            </w:r>
            <w:proofErr w:type="spellEnd"/>
            <w:r w:rsidRPr="001E5C1B">
              <w:rPr>
                <w:rFonts w:ascii="Times New Roman" w:hAnsi="Times New Roman" w:cs="Times New Roman"/>
              </w:rPr>
              <w:t>="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copyright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"&gt;Djibran_1170 @ 2023&lt;/h5&gt;</w:t>
            </w:r>
          </w:p>
          <w:p w14:paraId="0594F58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1E5C1B">
              <w:rPr>
                <w:rFonts w:ascii="Times New Roman" w:hAnsi="Times New Roman" w:cs="Times New Roman"/>
              </w:rPr>
              <w:t>section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3E9B0CF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1E5C1B">
              <w:rPr>
                <w:rFonts w:ascii="Times New Roman" w:hAnsi="Times New Roman" w:cs="Times New Roman"/>
              </w:rPr>
              <w:t>script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5D4C1A1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const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menuToggle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document.querySelector</w:t>
            </w:r>
            <w:proofErr w:type="spellEnd"/>
            <w:r w:rsidRPr="001E5C1B">
              <w:rPr>
                <w:rFonts w:ascii="Times New Roman" w:hAnsi="Times New Roman" w:cs="Times New Roman"/>
              </w:rPr>
              <w:t>(".menu-</w:t>
            </w:r>
            <w:proofErr w:type="spellStart"/>
            <w:r w:rsidRPr="001E5C1B">
              <w:rPr>
                <w:rFonts w:ascii="Times New Roman" w:hAnsi="Times New Roman" w:cs="Times New Roman"/>
              </w:rPr>
              <w:t>toggle</w:t>
            </w:r>
            <w:proofErr w:type="spellEnd"/>
            <w:r w:rsidRPr="001E5C1B">
              <w:rPr>
                <w:rFonts w:ascii="Times New Roman" w:hAnsi="Times New Roman" w:cs="Times New Roman"/>
              </w:rPr>
              <w:t>");</w:t>
            </w:r>
          </w:p>
          <w:p w14:paraId="4B90F7E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const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menu =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document.querySelector</w:t>
            </w:r>
            <w:proofErr w:type="spellEnd"/>
            <w:r w:rsidRPr="001E5C1B">
              <w:rPr>
                <w:rFonts w:ascii="Times New Roman" w:hAnsi="Times New Roman" w:cs="Times New Roman"/>
              </w:rPr>
              <w:t>(".menu");</w:t>
            </w:r>
          </w:p>
          <w:p w14:paraId="13846C0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A31517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menuToggle.addEventListener</w:t>
            </w:r>
            <w:proofErr w:type="spellEnd"/>
            <w:r w:rsidRPr="001E5C1B">
              <w:rPr>
                <w:rFonts w:ascii="Times New Roman" w:hAnsi="Times New Roman" w:cs="Times New Roman"/>
              </w:rPr>
              <w:t>("</w:t>
            </w:r>
            <w:proofErr w:type="spellStart"/>
            <w:r w:rsidRPr="001E5C1B">
              <w:rPr>
                <w:rFonts w:ascii="Times New Roman" w:hAnsi="Times New Roman" w:cs="Times New Roman"/>
              </w:rPr>
              <w:t>click</w:t>
            </w:r>
            <w:proofErr w:type="spellEnd"/>
            <w:r w:rsidRPr="001E5C1B">
              <w:rPr>
                <w:rFonts w:ascii="Times New Roman" w:hAnsi="Times New Roman" w:cs="Times New Roman"/>
              </w:rPr>
              <w:t>", () =&gt; {</w:t>
            </w:r>
          </w:p>
          <w:p w14:paraId="310E0A0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menu.classList.toggle</w:t>
            </w:r>
            <w:proofErr w:type="spellEnd"/>
            <w:r w:rsidRPr="001E5C1B">
              <w:rPr>
                <w:rFonts w:ascii="Times New Roman" w:hAnsi="Times New Roman" w:cs="Times New Roman"/>
              </w:rPr>
              <w:t>("</w:t>
            </w:r>
            <w:proofErr w:type="spellStart"/>
            <w:r w:rsidRPr="001E5C1B">
              <w:rPr>
                <w:rFonts w:ascii="Times New Roman" w:hAnsi="Times New Roman" w:cs="Times New Roman"/>
              </w:rPr>
              <w:t>active</w:t>
            </w:r>
            <w:proofErr w:type="spellEnd"/>
            <w:r w:rsidRPr="001E5C1B">
              <w:rPr>
                <w:rFonts w:ascii="Times New Roman" w:hAnsi="Times New Roman" w:cs="Times New Roman"/>
              </w:rPr>
              <w:t>");</w:t>
            </w:r>
          </w:p>
          <w:p w14:paraId="02A4A92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  });</w:t>
            </w:r>
          </w:p>
          <w:p w14:paraId="01FA36D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1E5C1B">
              <w:rPr>
                <w:rFonts w:ascii="Times New Roman" w:hAnsi="Times New Roman" w:cs="Times New Roman"/>
              </w:rPr>
              <w:t>script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7717226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&lt;/</w:t>
            </w:r>
            <w:proofErr w:type="spellStart"/>
            <w:r w:rsidRPr="001E5C1B">
              <w:rPr>
                <w:rFonts w:ascii="Times New Roman" w:hAnsi="Times New Roman" w:cs="Times New Roman"/>
              </w:rPr>
              <w:t>body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  <w:p w14:paraId="61861BBD" w14:textId="4D90F9F9" w:rsidR="001E5C1B" w:rsidRPr="001E5C1B" w:rsidRDefault="001E5C1B" w:rsidP="001E5C1B">
            <w:pPr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&lt;/</w:t>
            </w:r>
            <w:proofErr w:type="spellStart"/>
            <w:r w:rsidRPr="001E5C1B">
              <w:rPr>
                <w:rFonts w:ascii="Times New Roman" w:hAnsi="Times New Roman" w:cs="Times New Roman"/>
              </w:rPr>
              <w:t>html</w:t>
            </w:r>
            <w:proofErr w:type="spellEnd"/>
            <w:r w:rsidRPr="001E5C1B">
              <w:rPr>
                <w:rFonts w:ascii="Times New Roman" w:hAnsi="Times New Roman" w:cs="Times New Roman"/>
              </w:rPr>
              <w:t>&gt;</w:t>
            </w:r>
          </w:p>
        </w:tc>
      </w:tr>
    </w:tbl>
    <w:p w14:paraId="4C2FFEB7" w14:textId="4D11100B" w:rsidR="001E5C1B" w:rsidRPr="001E5C1B" w:rsidRDefault="001E5C1B">
      <w:pPr>
        <w:rPr>
          <w:rFonts w:ascii="Times New Roman" w:hAnsi="Times New Roman" w:cs="Times New Roman"/>
        </w:rPr>
      </w:pPr>
    </w:p>
    <w:p w14:paraId="222D0EA8" w14:textId="0B84EFB5" w:rsidR="001E5C1B" w:rsidRPr="001E5C1B" w:rsidRDefault="000F28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Source</w:t>
      </w:r>
      <w:proofErr w:type="spellEnd"/>
      <w:r>
        <w:rPr>
          <w:rFonts w:ascii="Times New Roman" w:hAnsi="Times New Roman" w:cs="Times New Roman"/>
        </w:rPr>
        <w:t xml:space="preserve"> Code CSS: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01"/>
        <w:gridCol w:w="8415"/>
      </w:tblGrid>
      <w:tr w:rsidR="001E5C1B" w:rsidRPr="001E5C1B" w14:paraId="6FC69FCE" w14:textId="77777777" w:rsidTr="001E5C1B">
        <w:tc>
          <w:tcPr>
            <w:tcW w:w="535" w:type="dxa"/>
          </w:tcPr>
          <w:p w14:paraId="0F502619" w14:textId="329C3C0C" w:rsidR="001E5C1B" w:rsidRPr="001E5C1B" w:rsidRDefault="001E5C1B" w:rsidP="001E5C1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5C1B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8481" w:type="dxa"/>
          </w:tcPr>
          <w:p w14:paraId="10D252FE" w14:textId="4A851DE4" w:rsidR="001E5C1B" w:rsidRPr="001E5C1B" w:rsidRDefault="001E5C1B" w:rsidP="001E5C1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E5C1B">
              <w:rPr>
                <w:rFonts w:ascii="Times New Roman" w:hAnsi="Times New Roman" w:cs="Times New Roman"/>
                <w:b/>
                <w:bCs/>
              </w:rPr>
              <w:t>Inde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r w:rsidRPr="001E5C1B">
              <w:rPr>
                <w:rFonts w:ascii="Times New Roman" w:hAnsi="Times New Roman" w:cs="Times New Roman"/>
                <w:b/>
                <w:bCs/>
              </w:rPr>
              <w:t>.css</w:t>
            </w:r>
          </w:p>
        </w:tc>
      </w:tr>
      <w:tr w:rsidR="001E5C1B" w:rsidRPr="001E5C1B" w14:paraId="13E66117" w14:textId="77777777" w:rsidTr="001E5C1B">
        <w:tc>
          <w:tcPr>
            <w:tcW w:w="535" w:type="dxa"/>
          </w:tcPr>
          <w:p w14:paraId="1029EEE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1.</w:t>
            </w:r>
          </w:p>
          <w:p w14:paraId="33BF62C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2.</w:t>
            </w:r>
          </w:p>
          <w:p w14:paraId="503DF32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3.</w:t>
            </w:r>
          </w:p>
          <w:p w14:paraId="73A58D6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4.</w:t>
            </w:r>
          </w:p>
          <w:p w14:paraId="312ECD1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5.</w:t>
            </w:r>
          </w:p>
          <w:p w14:paraId="6B7F8E9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6.</w:t>
            </w:r>
          </w:p>
          <w:p w14:paraId="178E853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7.</w:t>
            </w:r>
          </w:p>
          <w:p w14:paraId="5199256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8.</w:t>
            </w:r>
          </w:p>
          <w:p w14:paraId="7B3C065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9.</w:t>
            </w:r>
          </w:p>
          <w:p w14:paraId="48CC9E2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10.</w:t>
            </w:r>
          </w:p>
          <w:p w14:paraId="6CDC614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11.</w:t>
            </w:r>
          </w:p>
          <w:p w14:paraId="5D8D17E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12.</w:t>
            </w:r>
          </w:p>
          <w:p w14:paraId="08DB698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13.</w:t>
            </w:r>
          </w:p>
          <w:p w14:paraId="646BA9F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14.</w:t>
            </w:r>
          </w:p>
          <w:p w14:paraId="11637D3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15.</w:t>
            </w:r>
          </w:p>
          <w:p w14:paraId="30C7415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16.</w:t>
            </w:r>
          </w:p>
          <w:p w14:paraId="6723177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17.</w:t>
            </w:r>
          </w:p>
          <w:p w14:paraId="4849625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18.</w:t>
            </w:r>
          </w:p>
          <w:p w14:paraId="424F73F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19.</w:t>
            </w:r>
          </w:p>
          <w:p w14:paraId="7D20669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20.</w:t>
            </w:r>
          </w:p>
          <w:p w14:paraId="5F0D11A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21.</w:t>
            </w:r>
          </w:p>
          <w:p w14:paraId="136B7A0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22.</w:t>
            </w:r>
          </w:p>
          <w:p w14:paraId="1D344AA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23.</w:t>
            </w:r>
          </w:p>
          <w:p w14:paraId="7A20139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24.</w:t>
            </w:r>
          </w:p>
          <w:p w14:paraId="3B9DB4B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25.</w:t>
            </w:r>
          </w:p>
          <w:p w14:paraId="2C2BD22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26.</w:t>
            </w:r>
          </w:p>
          <w:p w14:paraId="28295EE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27.</w:t>
            </w:r>
          </w:p>
          <w:p w14:paraId="5629D99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28.</w:t>
            </w:r>
          </w:p>
          <w:p w14:paraId="1E8D7FB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>29.</w:t>
            </w:r>
          </w:p>
          <w:p w14:paraId="3569BE7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30.</w:t>
            </w:r>
          </w:p>
          <w:p w14:paraId="34BBAD8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31.</w:t>
            </w:r>
          </w:p>
          <w:p w14:paraId="1EFDAC0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32.</w:t>
            </w:r>
          </w:p>
          <w:p w14:paraId="04BE408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33.</w:t>
            </w:r>
          </w:p>
          <w:p w14:paraId="11BEFBD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34.</w:t>
            </w:r>
          </w:p>
          <w:p w14:paraId="66CF93A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35.</w:t>
            </w:r>
          </w:p>
          <w:p w14:paraId="445FA0B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36.</w:t>
            </w:r>
          </w:p>
          <w:p w14:paraId="23A577C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37.</w:t>
            </w:r>
          </w:p>
          <w:p w14:paraId="1DF0EB5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38.</w:t>
            </w:r>
          </w:p>
          <w:p w14:paraId="3E80CDC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39.</w:t>
            </w:r>
          </w:p>
          <w:p w14:paraId="6E634A7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40.</w:t>
            </w:r>
          </w:p>
          <w:p w14:paraId="722BDA9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41.</w:t>
            </w:r>
          </w:p>
          <w:p w14:paraId="176ECC1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42.</w:t>
            </w:r>
          </w:p>
          <w:p w14:paraId="10998A5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43.</w:t>
            </w:r>
          </w:p>
          <w:p w14:paraId="6D5C231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44.</w:t>
            </w:r>
          </w:p>
          <w:p w14:paraId="02BADEC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45.</w:t>
            </w:r>
          </w:p>
          <w:p w14:paraId="560165C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46.</w:t>
            </w:r>
          </w:p>
          <w:p w14:paraId="0EA9D22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47.</w:t>
            </w:r>
          </w:p>
          <w:p w14:paraId="23EF99E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48.</w:t>
            </w:r>
          </w:p>
          <w:p w14:paraId="39F0F3B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49.</w:t>
            </w:r>
          </w:p>
          <w:p w14:paraId="6BC1719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50.</w:t>
            </w:r>
          </w:p>
          <w:p w14:paraId="772E9E3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51.</w:t>
            </w:r>
          </w:p>
          <w:p w14:paraId="52789C6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52.</w:t>
            </w:r>
          </w:p>
          <w:p w14:paraId="78147E4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53.</w:t>
            </w:r>
          </w:p>
          <w:p w14:paraId="453D040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54.</w:t>
            </w:r>
          </w:p>
          <w:p w14:paraId="50CFFD7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55.</w:t>
            </w:r>
          </w:p>
          <w:p w14:paraId="563BD3A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56.</w:t>
            </w:r>
          </w:p>
          <w:p w14:paraId="5032F56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57.</w:t>
            </w:r>
          </w:p>
          <w:p w14:paraId="4DFD141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58.</w:t>
            </w:r>
          </w:p>
          <w:p w14:paraId="00F8552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59.</w:t>
            </w:r>
          </w:p>
          <w:p w14:paraId="51E785B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60.</w:t>
            </w:r>
          </w:p>
          <w:p w14:paraId="3A02BC4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61.</w:t>
            </w:r>
          </w:p>
          <w:p w14:paraId="15FE484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62.</w:t>
            </w:r>
          </w:p>
          <w:p w14:paraId="572702F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63.</w:t>
            </w:r>
          </w:p>
          <w:p w14:paraId="0EA9824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64.</w:t>
            </w:r>
          </w:p>
          <w:p w14:paraId="17F8327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65.</w:t>
            </w:r>
          </w:p>
          <w:p w14:paraId="27B3DF8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66.</w:t>
            </w:r>
          </w:p>
          <w:p w14:paraId="3A9447D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67.</w:t>
            </w:r>
          </w:p>
          <w:p w14:paraId="6595DE1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68.</w:t>
            </w:r>
          </w:p>
          <w:p w14:paraId="417645B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69.</w:t>
            </w:r>
          </w:p>
          <w:p w14:paraId="715E49A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70.</w:t>
            </w:r>
          </w:p>
          <w:p w14:paraId="493BD43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71.</w:t>
            </w:r>
          </w:p>
          <w:p w14:paraId="174958A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72.</w:t>
            </w:r>
          </w:p>
          <w:p w14:paraId="73DB2FF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73.</w:t>
            </w:r>
          </w:p>
          <w:p w14:paraId="3ACB4DF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74.</w:t>
            </w:r>
          </w:p>
          <w:p w14:paraId="247B3B6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75.</w:t>
            </w:r>
          </w:p>
          <w:p w14:paraId="26A382A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76.</w:t>
            </w:r>
          </w:p>
          <w:p w14:paraId="69D7905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77.</w:t>
            </w:r>
          </w:p>
          <w:p w14:paraId="0DC92D6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78.</w:t>
            </w:r>
          </w:p>
          <w:p w14:paraId="79DE988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79.</w:t>
            </w:r>
          </w:p>
          <w:p w14:paraId="6B8F9A3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80.</w:t>
            </w:r>
          </w:p>
          <w:p w14:paraId="7F1CEC6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81.</w:t>
            </w:r>
          </w:p>
          <w:p w14:paraId="13A607F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82.</w:t>
            </w:r>
          </w:p>
          <w:p w14:paraId="638C021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83.</w:t>
            </w:r>
          </w:p>
          <w:p w14:paraId="0D382BA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>84.</w:t>
            </w:r>
          </w:p>
          <w:p w14:paraId="3EEE971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85.</w:t>
            </w:r>
          </w:p>
          <w:p w14:paraId="6226C11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86.</w:t>
            </w:r>
          </w:p>
          <w:p w14:paraId="03C98B1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87.</w:t>
            </w:r>
          </w:p>
          <w:p w14:paraId="65EA742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88.</w:t>
            </w:r>
          </w:p>
          <w:p w14:paraId="6E770B3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89.</w:t>
            </w:r>
          </w:p>
          <w:p w14:paraId="67F5C09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90.</w:t>
            </w:r>
          </w:p>
          <w:p w14:paraId="59E9BCD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91.</w:t>
            </w:r>
          </w:p>
          <w:p w14:paraId="76FD699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92.</w:t>
            </w:r>
          </w:p>
          <w:p w14:paraId="72C9245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93.</w:t>
            </w:r>
          </w:p>
          <w:p w14:paraId="29831C8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94.</w:t>
            </w:r>
          </w:p>
          <w:p w14:paraId="25E95C0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95.</w:t>
            </w:r>
          </w:p>
          <w:p w14:paraId="047D3AB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96.</w:t>
            </w:r>
          </w:p>
          <w:p w14:paraId="53431A3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97.</w:t>
            </w:r>
          </w:p>
          <w:p w14:paraId="505244C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98.</w:t>
            </w:r>
          </w:p>
          <w:p w14:paraId="7F24EC4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99.</w:t>
            </w:r>
          </w:p>
          <w:p w14:paraId="4689D1F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100.</w:t>
            </w:r>
          </w:p>
          <w:p w14:paraId="3048A69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101.</w:t>
            </w:r>
          </w:p>
          <w:p w14:paraId="6E2C52C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102.</w:t>
            </w:r>
          </w:p>
          <w:p w14:paraId="3570D7F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103.</w:t>
            </w:r>
          </w:p>
          <w:p w14:paraId="451ADF3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104.</w:t>
            </w:r>
          </w:p>
          <w:p w14:paraId="32F17CA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105.</w:t>
            </w:r>
          </w:p>
          <w:p w14:paraId="7547ACF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106.</w:t>
            </w:r>
          </w:p>
          <w:p w14:paraId="59C3769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107.</w:t>
            </w:r>
          </w:p>
          <w:p w14:paraId="3AA875D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108.</w:t>
            </w:r>
          </w:p>
          <w:p w14:paraId="6BBC7DE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109.</w:t>
            </w:r>
          </w:p>
          <w:p w14:paraId="39381DB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110.</w:t>
            </w:r>
          </w:p>
          <w:p w14:paraId="38D8612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111.</w:t>
            </w:r>
          </w:p>
          <w:p w14:paraId="6014CC9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112.</w:t>
            </w:r>
          </w:p>
          <w:p w14:paraId="18F8D2F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113.</w:t>
            </w:r>
          </w:p>
          <w:p w14:paraId="1CC2CE2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114.</w:t>
            </w:r>
          </w:p>
          <w:p w14:paraId="786ADE3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115.</w:t>
            </w:r>
          </w:p>
          <w:p w14:paraId="36DBEB7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116.</w:t>
            </w:r>
          </w:p>
          <w:p w14:paraId="2DE4843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117.</w:t>
            </w:r>
          </w:p>
          <w:p w14:paraId="32B0882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118.</w:t>
            </w:r>
          </w:p>
          <w:p w14:paraId="3964CC3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119.</w:t>
            </w:r>
          </w:p>
          <w:p w14:paraId="6AFA1CD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120.</w:t>
            </w:r>
          </w:p>
          <w:p w14:paraId="1832127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121.</w:t>
            </w:r>
          </w:p>
          <w:p w14:paraId="53FA4FE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122.</w:t>
            </w:r>
          </w:p>
          <w:p w14:paraId="44D7CBA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123.</w:t>
            </w:r>
          </w:p>
          <w:p w14:paraId="25AD6A4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124.</w:t>
            </w:r>
          </w:p>
          <w:p w14:paraId="08D271F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125.</w:t>
            </w:r>
          </w:p>
          <w:p w14:paraId="0C6A101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126.</w:t>
            </w:r>
          </w:p>
          <w:p w14:paraId="5BF7ADD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127.</w:t>
            </w:r>
          </w:p>
          <w:p w14:paraId="47D45A5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128.</w:t>
            </w:r>
          </w:p>
          <w:p w14:paraId="389A513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129.</w:t>
            </w:r>
          </w:p>
          <w:p w14:paraId="13295DE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130.</w:t>
            </w:r>
          </w:p>
          <w:p w14:paraId="35043AF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131.</w:t>
            </w:r>
          </w:p>
          <w:p w14:paraId="7E57CE1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132.</w:t>
            </w:r>
          </w:p>
          <w:p w14:paraId="098AC59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133.</w:t>
            </w:r>
          </w:p>
          <w:p w14:paraId="2BCBEFC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134.</w:t>
            </w:r>
          </w:p>
          <w:p w14:paraId="49BA73A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135.</w:t>
            </w:r>
          </w:p>
          <w:p w14:paraId="10F440D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136.</w:t>
            </w:r>
          </w:p>
          <w:p w14:paraId="05672F4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137.</w:t>
            </w:r>
          </w:p>
          <w:p w14:paraId="628E583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138.</w:t>
            </w:r>
          </w:p>
          <w:p w14:paraId="09DC100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>139.</w:t>
            </w:r>
          </w:p>
          <w:p w14:paraId="5A5EA2C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140.</w:t>
            </w:r>
          </w:p>
          <w:p w14:paraId="7B983AE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141.</w:t>
            </w:r>
          </w:p>
          <w:p w14:paraId="1A19BFF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142.</w:t>
            </w:r>
          </w:p>
          <w:p w14:paraId="68E611D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143.</w:t>
            </w:r>
          </w:p>
          <w:p w14:paraId="5D46436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144.</w:t>
            </w:r>
          </w:p>
          <w:p w14:paraId="6B94EDB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145.</w:t>
            </w:r>
          </w:p>
          <w:p w14:paraId="4B710FE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146.</w:t>
            </w:r>
          </w:p>
          <w:p w14:paraId="4B7CCDA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147.</w:t>
            </w:r>
          </w:p>
          <w:p w14:paraId="0DE9DE8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148.</w:t>
            </w:r>
          </w:p>
          <w:p w14:paraId="600B961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149.</w:t>
            </w:r>
          </w:p>
          <w:p w14:paraId="378B075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150.</w:t>
            </w:r>
          </w:p>
          <w:p w14:paraId="6BA66E6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151.</w:t>
            </w:r>
          </w:p>
          <w:p w14:paraId="6AE6234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152.</w:t>
            </w:r>
          </w:p>
          <w:p w14:paraId="19E5690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153.</w:t>
            </w:r>
          </w:p>
          <w:p w14:paraId="10FB684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154.</w:t>
            </w:r>
          </w:p>
          <w:p w14:paraId="17DCDFE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155.</w:t>
            </w:r>
          </w:p>
          <w:p w14:paraId="0F86BF3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156.</w:t>
            </w:r>
          </w:p>
          <w:p w14:paraId="3F637FF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157.</w:t>
            </w:r>
          </w:p>
          <w:p w14:paraId="6730394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158.</w:t>
            </w:r>
          </w:p>
          <w:p w14:paraId="40118AB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159.</w:t>
            </w:r>
          </w:p>
          <w:p w14:paraId="7C03845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160.</w:t>
            </w:r>
          </w:p>
          <w:p w14:paraId="2DF8F31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161.</w:t>
            </w:r>
          </w:p>
          <w:p w14:paraId="4292B25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162.</w:t>
            </w:r>
          </w:p>
          <w:p w14:paraId="10D1810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163.</w:t>
            </w:r>
          </w:p>
          <w:p w14:paraId="50501BA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164.</w:t>
            </w:r>
          </w:p>
          <w:p w14:paraId="2C417FE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165.</w:t>
            </w:r>
          </w:p>
          <w:p w14:paraId="67D5920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166.</w:t>
            </w:r>
          </w:p>
          <w:p w14:paraId="074FAB6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167.</w:t>
            </w:r>
          </w:p>
          <w:p w14:paraId="166E486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168.</w:t>
            </w:r>
          </w:p>
          <w:p w14:paraId="1FDBAE8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169.</w:t>
            </w:r>
          </w:p>
          <w:p w14:paraId="49C2F2C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170.</w:t>
            </w:r>
          </w:p>
          <w:p w14:paraId="56E829D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171.</w:t>
            </w:r>
          </w:p>
          <w:p w14:paraId="239AC2E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172.</w:t>
            </w:r>
          </w:p>
          <w:p w14:paraId="0333D39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173.</w:t>
            </w:r>
          </w:p>
          <w:p w14:paraId="7648054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174.</w:t>
            </w:r>
          </w:p>
          <w:p w14:paraId="43FEE64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175.</w:t>
            </w:r>
          </w:p>
          <w:p w14:paraId="24D459C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176.</w:t>
            </w:r>
          </w:p>
          <w:p w14:paraId="01840A8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177.</w:t>
            </w:r>
          </w:p>
          <w:p w14:paraId="419550A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178.</w:t>
            </w:r>
          </w:p>
          <w:p w14:paraId="1843446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179.</w:t>
            </w:r>
          </w:p>
          <w:p w14:paraId="67A3D16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180.</w:t>
            </w:r>
          </w:p>
          <w:p w14:paraId="12A60A4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181.</w:t>
            </w:r>
          </w:p>
          <w:p w14:paraId="06E625A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182.</w:t>
            </w:r>
          </w:p>
          <w:p w14:paraId="463F774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183.</w:t>
            </w:r>
          </w:p>
          <w:p w14:paraId="0BCF78B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184.</w:t>
            </w:r>
          </w:p>
          <w:p w14:paraId="3156FED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185.</w:t>
            </w:r>
          </w:p>
          <w:p w14:paraId="717B495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186.</w:t>
            </w:r>
          </w:p>
          <w:p w14:paraId="21B929C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187.</w:t>
            </w:r>
          </w:p>
          <w:p w14:paraId="57859B4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188.</w:t>
            </w:r>
          </w:p>
          <w:p w14:paraId="3BA2CBA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189.</w:t>
            </w:r>
          </w:p>
          <w:p w14:paraId="6F6BD63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190.</w:t>
            </w:r>
          </w:p>
          <w:p w14:paraId="1705717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191.</w:t>
            </w:r>
          </w:p>
          <w:p w14:paraId="46DFB82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192.</w:t>
            </w:r>
          </w:p>
          <w:p w14:paraId="0FA79D2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193.</w:t>
            </w:r>
          </w:p>
          <w:p w14:paraId="2C44F93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>194.</w:t>
            </w:r>
          </w:p>
          <w:p w14:paraId="6D18E20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195.</w:t>
            </w:r>
          </w:p>
          <w:p w14:paraId="6EA52CB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196.</w:t>
            </w:r>
          </w:p>
          <w:p w14:paraId="51B07B0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197.</w:t>
            </w:r>
          </w:p>
          <w:p w14:paraId="7A6BED8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198.</w:t>
            </w:r>
          </w:p>
          <w:p w14:paraId="1984C3F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199.</w:t>
            </w:r>
          </w:p>
          <w:p w14:paraId="155EA5E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200.</w:t>
            </w:r>
          </w:p>
          <w:p w14:paraId="6B0EB00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201.</w:t>
            </w:r>
          </w:p>
          <w:p w14:paraId="2D850AF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202.</w:t>
            </w:r>
          </w:p>
          <w:p w14:paraId="64016AC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203.</w:t>
            </w:r>
          </w:p>
          <w:p w14:paraId="256A737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204.</w:t>
            </w:r>
          </w:p>
          <w:p w14:paraId="7FDB886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205.</w:t>
            </w:r>
          </w:p>
          <w:p w14:paraId="240C7C6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206.</w:t>
            </w:r>
          </w:p>
          <w:p w14:paraId="0E0E7DF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207.</w:t>
            </w:r>
          </w:p>
          <w:p w14:paraId="5D03968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208.</w:t>
            </w:r>
          </w:p>
          <w:p w14:paraId="6DB236B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209.</w:t>
            </w:r>
          </w:p>
          <w:p w14:paraId="68EA18D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210.</w:t>
            </w:r>
          </w:p>
          <w:p w14:paraId="77C7F4C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211.</w:t>
            </w:r>
          </w:p>
          <w:p w14:paraId="4D07509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212.</w:t>
            </w:r>
          </w:p>
          <w:p w14:paraId="2CAC5F7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213.</w:t>
            </w:r>
          </w:p>
          <w:p w14:paraId="6BD8310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214.</w:t>
            </w:r>
          </w:p>
          <w:p w14:paraId="5FDE961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215.</w:t>
            </w:r>
          </w:p>
          <w:p w14:paraId="7931C10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216.</w:t>
            </w:r>
          </w:p>
          <w:p w14:paraId="04C647D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217.</w:t>
            </w:r>
          </w:p>
          <w:p w14:paraId="45BEBBF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218.</w:t>
            </w:r>
          </w:p>
          <w:p w14:paraId="413E3A7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219.</w:t>
            </w:r>
          </w:p>
          <w:p w14:paraId="0B56B0F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220.</w:t>
            </w:r>
          </w:p>
          <w:p w14:paraId="17D0C31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221.</w:t>
            </w:r>
          </w:p>
          <w:p w14:paraId="3ED9E3E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222.</w:t>
            </w:r>
          </w:p>
          <w:p w14:paraId="48093A3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223.</w:t>
            </w:r>
          </w:p>
          <w:p w14:paraId="250AF7E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224.</w:t>
            </w:r>
          </w:p>
          <w:p w14:paraId="30D5C51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225.</w:t>
            </w:r>
          </w:p>
          <w:p w14:paraId="13F6F19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226.</w:t>
            </w:r>
          </w:p>
          <w:p w14:paraId="039E75A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227.</w:t>
            </w:r>
          </w:p>
          <w:p w14:paraId="7114A56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228.</w:t>
            </w:r>
          </w:p>
          <w:p w14:paraId="4019D4B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229.</w:t>
            </w:r>
          </w:p>
          <w:p w14:paraId="3A02D6E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230.</w:t>
            </w:r>
          </w:p>
          <w:p w14:paraId="19FA8AD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231.</w:t>
            </w:r>
          </w:p>
          <w:p w14:paraId="3BAD6C2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232.</w:t>
            </w:r>
          </w:p>
          <w:p w14:paraId="071A7B9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233.</w:t>
            </w:r>
          </w:p>
          <w:p w14:paraId="1E0439E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234.</w:t>
            </w:r>
          </w:p>
          <w:p w14:paraId="232D476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235.</w:t>
            </w:r>
          </w:p>
          <w:p w14:paraId="1B190C0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236.</w:t>
            </w:r>
          </w:p>
          <w:p w14:paraId="2AEEC7E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237.</w:t>
            </w:r>
          </w:p>
          <w:p w14:paraId="2576AEB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238.</w:t>
            </w:r>
          </w:p>
          <w:p w14:paraId="5519BA9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239.</w:t>
            </w:r>
          </w:p>
          <w:p w14:paraId="5717DBF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240.</w:t>
            </w:r>
          </w:p>
          <w:p w14:paraId="495F6E6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241.</w:t>
            </w:r>
          </w:p>
          <w:p w14:paraId="6D1B11B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242.</w:t>
            </w:r>
          </w:p>
          <w:p w14:paraId="4282E74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243.</w:t>
            </w:r>
          </w:p>
          <w:p w14:paraId="32EF745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244.</w:t>
            </w:r>
          </w:p>
          <w:p w14:paraId="274E4C5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245.</w:t>
            </w:r>
          </w:p>
          <w:p w14:paraId="01D3D50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246.</w:t>
            </w:r>
          </w:p>
          <w:p w14:paraId="369FB66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247.</w:t>
            </w:r>
          </w:p>
          <w:p w14:paraId="2825268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248.</w:t>
            </w:r>
          </w:p>
          <w:p w14:paraId="3443A76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>249.</w:t>
            </w:r>
          </w:p>
          <w:p w14:paraId="2279707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250.</w:t>
            </w:r>
          </w:p>
          <w:p w14:paraId="27DC1D2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251.</w:t>
            </w:r>
          </w:p>
          <w:p w14:paraId="4256790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252.</w:t>
            </w:r>
          </w:p>
          <w:p w14:paraId="0A6D7C3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253.</w:t>
            </w:r>
          </w:p>
          <w:p w14:paraId="2543748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254.</w:t>
            </w:r>
          </w:p>
          <w:p w14:paraId="27D9D5A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255.</w:t>
            </w:r>
          </w:p>
          <w:p w14:paraId="6AE7330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256.</w:t>
            </w:r>
          </w:p>
          <w:p w14:paraId="429C691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257.</w:t>
            </w:r>
          </w:p>
          <w:p w14:paraId="05781BA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258.</w:t>
            </w:r>
          </w:p>
          <w:p w14:paraId="6BC8B08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259.</w:t>
            </w:r>
          </w:p>
          <w:p w14:paraId="0D28F7F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260.</w:t>
            </w:r>
          </w:p>
          <w:p w14:paraId="77BEBA1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261.</w:t>
            </w:r>
          </w:p>
          <w:p w14:paraId="6AF5F6F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262.</w:t>
            </w:r>
          </w:p>
          <w:p w14:paraId="79116B2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263.</w:t>
            </w:r>
          </w:p>
          <w:p w14:paraId="2C4995C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264.</w:t>
            </w:r>
          </w:p>
          <w:p w14:paraId="1E03096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265.</w:t>
            </w:r>
          </w:p>
          <w:p w14:paraId="758D34D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266.</w:t>
            </w:r>
          </w:p>
          <w:p w14:paraId="45304C2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267.</w:t>
            </w:r>
          </w:p>
          <w:p w14:paraId="68E67BB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268.</w:t>
            </w:r>
          </w:p>
          <w:p w14:paraId="6D24E58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269.</w:t>
            </w:r>
          </w:p>
          <w:p w14:paraId="3B8597C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270.</w:t>
            </w:r>
          </w:p>
          <w:p w14:paraId="0F1B6D6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271.</w:t>
            </w:r>
          </w:p>
          <w:p w14:paraId="2A40DB4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272.</w:t>
            </w:r>
          </w:p>
          <w:p w14:paraId="15297BA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273.</w:t>
            </w:r>
          </w:p>
          <w:p w14:paraId="737A74D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274.</w:t>
            </w:r>
          </w:p>
          <w:p w14:paraId="3BE2140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275.</w:t>
            </w:r>
          </w:p>
          <w:p w14:paraId="6B27575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276.</w:t>
            </w:r>
          </w:p>
          <w:p w14:paraId="5F4E75A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277.</w:t>
            </w:r>
          </w:p>
          <w:p w14:paraId="60055C5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278.</w:t>
            </w:r>
          </w:p>
          <w:p w14:paraId="48B558E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279.</w:t>
            </w:r>
          </w:p>
          <w:p w14:paraId="7020EFE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280.</w:t>
            </w:r>
          </w:p>
          <w:p w14:paraId="3A9F9A0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281.</w:t>
            </w:r>
          </w:p>
          <w:p w14:paraId="17E3D73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282.</w:t>
            </w:r>
          </w:p>
          <w:p w14:paraId="1AC4B51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283.</w:t>
            </w:r>
          </w:p>
          <w:p w14:paraId="0765331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284.</w:t>
            </w:r>
          </w:p>
          <w:p w14:paraId="5064CD9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285.</w:t>
            </w:r>
          </w:p>
          <w:p w14:paraId="46311A5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286.</w:t>
            </w:r>
          </w:p>
          <w:p w14:paraId="64CB48D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287.</w:t>
            </w:r>
          </w:p>
          <w:p w14:paraId="65B5B7B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288.</w:t>
            </w:r>
          </w:p>
          <w:p w14:paraId="0755EB5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289.</w:t>
            </w:r>
          </w:p>
          <w:p w14:paraId="0632CFE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290.</w:t>
            </w:r>
          </w:p>
          <w:p w14:paraId="665EECE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291.</w:t>
            </w:r>
          </w:p>
          <w:p w14:paraId="62B3D3F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292.</w:t>
            </w:r>
          </w:p>
          <w:p w14:paraId="27D716A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293.</w:t>
            </w:r>
          </w:p>
          <w:p w14:paraId="018CC47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294.</w:t>
            </w:r>
          </w:p>
          <w:p w14:paraId="10589FE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295.</w:t>
            </w:r>
          </w:p>
          <w:p w14:paraId="32FB48F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296.</w:t>
            </w:r>
          </w:p>
          <w:p w14:paraId="6D2C291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297.</w:t>
            </w:r>
          </w:p>
          <w:p w14:paraId="5230BC9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298.</w:t>
            </w:r>
          </w:p>
          <w:p w14:paraId="32BEF63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299.</w:t>
            </w:r>
          </w:p>
          <w:p w14:paraId="62F9941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300.</w:t>
            </w:r>
          </w:p>
          <w:p w14:paraId="1BB43CC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301.</w:t>
            </w:r>
          </w:p>
          <w:p w14:paraId="6C8D98F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302.</w:t>
            </w:r>
          </w:p>
          <w:p w14:paraId="0F32AF7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303.</w:t>
            </w:r>
          </w:p>
          <w:p w14:paraId="26828A2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>304.</w:t>
            </w:r>
          </w:p>
          <w:p w14:paraId="78FAC1C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305.</w:t>
            </w:r>
          </w:p>
          <w:p w14:paraId="46E9A1D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306.</w:t>
            </w:r>
          </w:p>
          <w:p w14:paraId="0BF1F91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307.</w:t>
            </w:r>
          </w:p>
          <w:p w14:paraId="5CEDAE3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308.</w:t>
            </w:r>
          </w:p>
          <w:p w14:paraId="25422D8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309.</w:t>
            </w:r>
          </w:p>
          <w:p w14:paraId="76DA80C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310.</w:t>
            </w:r>
          </w:p>
          <w:p w14:paraId="378BCE4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311.</w:t>
            </w:r>
          </w:p>
          <w:p w14:paraId="09754E3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312.</w:t>
            </w:r>
          </w:p>
          <w:p w14:paraId="744748D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313.</w:t>
            </w:r>
          </w:p>
          <w:p w14:paraId="6DC208F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314.</w:t>
            </w:r>
          </w:p>
          <w:p w14:paraId="47DDDF3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315.</w:t>
            </w:r>
          </w:p>
          <w:p w14:paraId="25CA115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316.</w:t>
            </w:r>
          </w:p>
          <w:p w14:paraId="5407D27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317.</w:t>
            </w:r>
          </w:p>
          <w:p w14:paraId="4B22820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318.</w:t>
            </w:r>
          </w:p>
          <w:p w14:paraId="31ED9141" w14:textId="4F160CD9" w:rsidR="001E5C1B" w:rsidRPr="001E5C1B" w:rsidRDefault="001E5C1B" w:rsidP="001E5C1B">
            <w:pPr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319.</w:t>
            </w:r>
          </w:p>
        </w:tc>
        <w:tc>
          <w:tcPr>
            <w:tcW w:w="8481" w:type="dxa"/>
          </w:tcPr>
          <w:p w14:paraId="71422DA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>* {</w:t>
            </w:r>
          </w:p>
          <w:p w14:paraId="12DF876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padding</w:t>
            </w:r>
            <w:proofErr w:type="spellEnd"/>
            <w:r w:rsidRPr="001E5C1B">
              <w:rPr>
                <w:rFonts w:ascii="Times New Roman" w:hAnsi="Times New Roman" w:cs="Times New Roman"/>
              </w:rPr>
              <w:t>: 0;</w:t>
            </w:r>
          </w:p>
          <w:p w14:paraId="2459C1B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margin: 0;</w:t>
            </w:r>
          </w:p>
          <w:p w14:paraId="2268B69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text-decoration</w:t>
            </w:r>
            <w:proofErr w:type="spellEnd"/>
            <w:r w:rsidRPr="001E5C1B">
              <w:rPr>
                <w:rFonts w:ascii="Times New Roman" w:hAnsi="Times New Roman" w:cs="Times New Roman"/>
              </w:rPr>
              <w:t>: none;</w:t>
            </w:r>
          </w:p>
          <w:p w14:paraId="26325C8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list-style</w:t>
            </w:r>
            <w:proofErr w:type="spellEnd"/>
            <w:r w:rsidRPr="001E5C1B">
              <w:rPr>
                <w:rFonts w:ascii="Times New Roman" w:hAnsi="Times New Roman" w:cs="Times New Roman"/>
              </w:rPr>
              <w:t>: none;</w:t>
            </w:r>
          </w:p>
          <w:p w14:paraId="7515A44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box-sizing</w:t>
            </w:r>
            <w:proofErr w:type="spellEnd"/>
            <w:r w:rsidRPr="001E5C1B">
              <w:rPr>
                <w:rFonts w:ascii="Times New Roman" w:hAnsi="Times New Roman" w:cs="Times New Roman"/>
              </w:rPr>
              <w:t>: border-</w:t>
            </w:r>
            <w:proofErr w:type="spellStart"/>
            <w:r w:rsidRPr="001E5C1B">
              <w:rPr>
                <w:rFonts w:ascii="Times New Roman" w:hAnsi="Times New Roman" w:cs="Times New Roman"/>
              </w:rPr>
              <w:t>box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5A4C18D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3461392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E5C1B">
              <w:rPr>
                <w:rFonts w:ascii="Times New Roman" w:hAnsi="Times New Roman" w:cs="Times New Roman"/>
              </w:rPr>
              <w:t>body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10DB947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font-family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montserrat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52DAA11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align-items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center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2863F59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min-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100vh;</w:t>
            </w:r>
          </w:p>
          <w:p w14:paraId="1DD12E5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background-color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rgb</w:t>
            </w:r>
            <w:proofErr w:type="spellEnd"/>
            <w:r w:rsidRPr="001E5C1B">
              <w:rPr>
                <w:rFonts w:ascii="Times New Roman" w:hAnsi="Times New Roman" w:cs="Times New Roman"/>
              </w:rPr>
              <w:t>(22, 34, 74);</w:t>
            </w:r>
          </w:p>
          <w:p w14:paraId="7CECB2C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1F94367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3FA64E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E5C1B">
              <w:rPr>
                <w:rFonts w:ascii="Times New Roman" w:hAnsi="Times New Roman" w:cs="Times New Roman"/>
              </w:rPr>
              <w:t>nav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07FD941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background</w:t>
            </w:r>
            <w:proofErr w:type="spellEnd"/>
            <w:r w:rsidRPr="001E5C1B">
              <w:rPr>
                <w:rFonts w:ascii="Times New Roman" w:hAnsi="Times New Roman" w:cs="Times New Roman"/>
              </w:rPr>
              <w:t>: #3c5187;</w:t>
            </w:r>
          </w:p>
          <w:p w14:paraId="2626E33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80px;</w:t>
            </w:r>
          </w:p>
          <w:p w14:paraId="3CE86D6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: 100%;</w:t>
            </w:r>
          </w:p>
          <w:p w14:paraId="3BBAFFB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box-shadow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5px 1px 40px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rgba</w:t>
            </w:r>
            <w:proofErr w:type="spellEnd"/>
            <w:r w:rsidRPr="001E5C1B">
              <w:rPr>
                <w:rFonts w:ascii="Times New Roman" w:hAnsi="Times New Roman" w:cs="Times New Roman"/>
              </w:rPr>
              <w:t>(0, 0, 0, 15);</w:t>
            </w:r>
          </w:p>
          <w:p w14:paraId="0FF1A2E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4403E01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3B9DB6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E5C1B">
              <w:rPr>
                <w:rFonts w:ascii="Times New Roman" w:hAnsi="Times New Roman" w:cs="Times New Roman"/>
              </w:rPr>
              <w:t>input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6C23E07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>: none;</w:t>
            </w:r>
          </w:p>
          <w:p w14:paraId="3766A5A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77ED8D2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F4DAFD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.logo {</w:t>
            </w:r>
          </w:p>
          <w:p w14:paraId="125FC9D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flex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7FCDEA0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align-items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center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19981AF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 xml:space="preserve">  margin-</w:t>
            </w:r>
            <w:proofErr w:type="spellStart"/>
            <w:r w:rsidRPr="001E5C1B">
              <w:rPr>
                <w:rFonts w:ascii="Times New Roman" w:hAnsi="Times New Roman" w:cs="Times New Roman"/>
              </w:rPr>
              <w:t>right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50px;</w:t>
            </w:r>
          </w:p>
          <w:p w14:paraId="7B4F122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23774FC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33BA25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.logo 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11CEB2E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: 60px;</w:t>
            </w:r>
          </w:p>
          <w:p w14:paraId="41B2FC1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auto;</w:t>
            </w:r>
          </w:p>
          <w:p w14:paraId="0A7E284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margin-</w:t>
            </w:r>
            <w:proofErr w:type="spellStart"/>
            <w:r w:rsidRPr="001E5C1B">
              <w:rPr>
                <w:rFonts w:ascii="Times New Roman" w:hAnsi="Times New Roman" w:cs="Times New Roman"/>
              </w:rPr>
              <w:t>right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10px;</w:t>
            </w:r>
          </w:p>
          <w:p w14:paraId="24DC9D9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3E96634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A6A6D5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.logo-</w:t>
            </w:r>
            <w:proofErr w:type="spellStart"/>
            <w:r w:rsidRPr="001E5C1B">
              <w:rPr>
                <w:rFonts w:ascii="Times New Roman" w:hAnsi="Times New Roman" w:cs="Times New Roman"/>
              </w:rPr>
              <w:t>text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4FF142F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white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75A3364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font-size</w:t>
            </w:r>
            <w:proofErr w:type="spellEnd"/>
            <w:r w:rsidRPr="001E5C1B">
              <w:rPr>
                <w:rFonts w:ascii="Times New Roman" w:hAnsi="Times New Roman" w:cs="Times New Roman"/>
              </w:rPr>
              <w:t>: 35px;</w:t>
            </w:r>
          </w:p>
          <w:p w14:paraId="11662A3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line-height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80px;</w:t>
            </w:r>
          </w:p>
          <w:p w14:paraId="176F6E7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font-weight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bold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28ED417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margin-</w:t>
            </w:r>
            <w:proofErr w:type="spellStart"/>
            <w:r w:rsidRPr="001E5C1B">
              <w:rPr>
                <w:rFonts w:ascii="Times New Roman" w:hAnsi="Times New Roman" w:cs="Times New Roman"/>
              </w:rPr>
              <w:t>right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20px;</w:t>
            </w:r>
          </w:p>
          <w:p w14:paraId="30F6411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722BB95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271277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.menu-</w:t>
            </w:r>
            <w:proofErr w:type="spellStart"/>
            <w:r w:rsidRPr="001E5C1B">
              <w:rPr>
                <w:rFonts w:ascii="Times New Roman" w:hAnsi="Times New Roman" w:cs="Times New Roman"/>
              </w:rPr>
              <w:t>toggle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1A043F1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font-size</w:t>
            </w:r>
            <w:proofErr w:type="spellEnd"/>
            <w:r w:rsidRPr="001E5C1B">
              <w:rPr>
                <w:rFonts w:ascii="Times New Roman" w:hAnsi="Times New Roman" w:cs="Times New Roman"/>
              </w:rPr>
              <w:t>: 50px;</w:t>
            </w:r>
          </w:p>
          <w:p w14:paraId="2FF487E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white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530DA39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cursor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pointer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4D4ADF4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position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absolute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4C64A2C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top: 5px; /*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Adjust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the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top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position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*/</w:t>
            </w:r>
          </w:p>
          <w:p w14:paraId="4BC65D8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right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20px; /*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Adjust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the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right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position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*/</w:t>
            </w:r>
          </w:p>
          <w:p w14:paraId="13FFC43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>: none;</w:t>
            </w:r>
          </w:p>
          <w:p w14:paraId="56172B3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51E2213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B21305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.menu {</w:t>
            </w:r>
          </w:p>
          <w:p w14:paraId="73477E7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flex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18CCBDB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align-items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center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01968E1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margin-</w:t>
            </w:r>
            <w:proofErr w:type="spellStart"/>
            <w:r w:rsidRPr="001E5C1B">
              <w:rPr>
                <w:rFonts w:ascii="Times New Roman" w:hAnsi="Times New Roman" w:cs="Times New Roman"/>
              </w:rPr>
              <w:t>right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20px;</w:t>
            </w:r>
          </w:p>
          <w:p w14:paraId="07D4D65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0B2F182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8BF5C8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.menu li {</w:t>
            </w:r>
          </w:p>
          <w:p w14:paraId="504CEDD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margin: 0 10px;</w:t>
            </w:r>
          </w:p>
          <w:p w14:paraId="324CFD9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4EA8D5D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E210A2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.menu a {</w:t>
            </w:r>
          </w:p>
          <w:p w14:paraId="148F3A9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white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55C82E3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font-size</w:t>
            </w:r>
            <w:proofErr w:type="spellEnd"/>
            <w:r w:rsidRPr="001E5C1B">
              <w:rPr>
                <w:rFonts w:ascii="Times New Roman" w:hAnsi="Times New Roman" w:cs="Times New Roman"/>
              </w:rPr>
              <w:t>: 16px;</w:t>
            </w:r>
          </w:p>
          <w:p w14:paraId="7BA2C38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text-transform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uppercase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2E333AE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transition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0.3s </w:t>
            </w:r>
            <w:proofErr w:type="spellStart"/>
            <w:r w:rsidRPr="001E5C1B">
              <w:rPr>
                <w:rFonts w:ascii="Times New Roman" w:hAnsi="Times New Roman" w:cs="Times New Roman"/>
              </w:rPr>
              <w:t>ease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7E67805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63B2797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0E9D1F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.menu a:hover {</w:t>
            </w:r>
          </w:p>
          <w:p w14:paraId="352902D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rgb</w:t>
            </w:r>
            <w:proofErr w:type="spellEnd"/>
            <w:r w:rsidRPr="001E5C1B">
              <w:rPr>
                <w:rFonts w:ascii="Times New Roman" w:hAnsi="Times New Roman" w:cs="Times New Roman"/>
              </w:rPr>
              <w:t>(183, 183, 255);</w:t>
            </w:r>
          </w:p>
          <w:p w14:paraId="015ED39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2DE8076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97088B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E5C1B">
              <w:rPr>
                <w:rFonts w:ascii="Times New Roman" w:hAnsi="Times New Roman" w:cs="Times New Roman"/>
              </w:rPr>
              <w:t>nav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ul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2D3A478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float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2FD6390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margin-</w:t>
            </w:r>
            <w:proofErr w:type="spellStart"/>
            <w:r w:rsidRPr="001E5C1B">
              <w:rPr>
                <w:rFonts w:ascii="Times New Roman" w:hAnsi="Times New Roman" w:cs="Times New Roman"/>
              </w:rPr>
              <w:t>right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20px;</w:t>
            </w:r>
          </w:p>
          <w:p w14:paraId="485632C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margin-top: -80px;</w:t>
            </w:r>
          </w:p>
          <w:p w14:paraId="2DE704D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12B0777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E5C1B">
              <w:rPr>
                <w:rFonts w:ascii="Times New Roman" w:hAnsi="Times New Roman" w:cs="Times New Roman"/>
              </w:rPr>
              <w:t>nav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ul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li {</w:t>
            </w:r>
          </w:p>
          <w:p w14:paraId="16E3797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inline-block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2FB7289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line-height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80px;</w:t>
            </w:r>
          </w:p>
          <w:p w14:paraId="209CED5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margin: 0 5px;</w:t>
            </w:r>
          </w:p>
          <w:p w14:paraId="3F49FD3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148331C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E5C1B">
              <w:rPr>
                <w:rFonts w:ascii="Times New Roman" w:hAnsi="Times New Roman" w:cs="Times New Roman"/>
              </w:rPr>
              <w:t>nav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ul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li a {</w:t>
            </w:r>
          </w:p>
          <w:p w14:paraId="081A0F4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white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6AC95BD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font-size</w:t>
            </w:r>
            <w:proofErr w:type="spellEnd"/>
            <w:r w:rsidRPr="001E5C1B">
              <w:rPr>
                <w:rFonts w:ascii="Times New Roman" w:hAnsi="Times New Roman" w:cs="Times New Roman"/>
              </w:rPr>
              <w:t>: 17px;</w:t>
            </w:r>
          </w:p>
          <w:p w14:paraId="49D5AF7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25B8FFA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a:hover {</w:t>
            </w:r>
          </w:p>
          <w:p w14:paraId="4535B0C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rgb</w:t>
            </w:r>
            <w:proofErr w:type="spellEnd"/>
            <w:r w:rsidRPr="001E5C1B">
              <w:rPr>
                <w:rFonts w:ascii="Times New Roman" w:hAnsi="Times New Roman" w:cs="Times New Roman"/>
              </w:rPr>
              <w:t>(183, 183, 255);</w:t>
            </w:r>
          </w:p>
          <w:p w14:paraId="37CC3BE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transition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>: 0.5s;</w:t>
            </w:r>
          </w:p>
          <w:p w14:paraId="3122024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00BF1C7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EB3C89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.judul {</w:t>
            </w:r>
          </w:p>
          <w:p w14:paraId="1222132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margin-</w:t>
            </w:r>
            <w:proofErr w:type="spellStart"/>
            <w:r w:rsidRPr="001E5C1B">
              <w:rPr>
                <w:rFonts w:ascii="Times New Roman" w:hAnsi="Times New Roman" w:cs="Times New Roman"/>
              </w:rPr>
              <w:t>left</w:t>
            </w:r>
            <w:proofErr w:type="spellEnd"/>
            <w:r w:rsidRPr="001E5C1B">
              <w:rPr>
                <w:rFonts w:ascii="Times New Roman" w:hAnsi="Times New Roman" w:cs="Times New Roman"/>
              </w:rPr>
              <w:t>: 50px;</w:t>
            </w:r>
          </w:p>
          <w:p w14:paraId="4045B87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margin-top: 50px;</w:t>
            </w:r>
          </w:p>
          <w:p w14:paraId="4DC2FD1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azure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4C73E38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14EC5DC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AD75E4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4349D89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position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relative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0305DA5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flex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12950C4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justify-items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left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7B04B1C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align-items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left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7E24C95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flex-wrap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wrap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644C719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margin: top 20px;</w:t>
            </w:r>
          </w:p>
          <w:p w14:paraId="63AF3C4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gap: 100px 50px;</w:t>
            </w:r>
          </w:p>
          <w:p w14:paraId="54A811A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padding</w:t>
            </w:r>
            <w:proofErr w:type="spellEnd"/>
            <w:r w:rsidRPr="001E5C1B">
              <w:rPr>
                <w:rFonts w:ascii="Times New Roman" w:hAnsi="Times New Roman" w:cs="Times New Roman"/>
              </w:rPr>
              <w:t>: 40px 50px;</w:t>
            </w:r>
          </w:p>
          <w:p w14:paraId="4EBA5E2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5EB9FAB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FD5344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5144295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position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relative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3EF1DCD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flex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5FB325A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justify-content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left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76B9A02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align-items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flex</w:t>
            </w:r>
            <w:proofErr w:type="spellEnd"/>
            <w:r w:rsidRPr="001E5C1B">
              <w:rPr>
                <w:rFonts w:ascii="Times New Roman" w:hAnsi="Times New Roman" w:cs="Times New Roman"/>
              </w:rPr>
              <w:t>-start;</w:t>
            </w:r>
          </w:p>
          <w:p w14:paraId="4A41385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: 1200px;</w:t>
            </w:r>
          </w:p>
          <w:p w14:paraId="431AD1A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300px;</w:t>
            </w:r>
          </w:p>
          <w:p w14:paraId="76E98CB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background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white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78C755C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border-radius: 20px;</w:t>
            </w:r>
          </w:p>
          <w:p w14:paraId="1232169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box-shadow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0 10px 40px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rgba</w:t>
            </w:r>
            <w:proofErr w:type="spellEnd"/>
            <w:r w:rsidRPr="001E5C1B">
              <w:rPr>
                <w:rFonts w:ascii="Times New Roman" w:hAnsi="Times New Roman" w:cs="Times New Roman"/>
              </w:rPr>
              <w:t>(0, 0, 0, 15);</w:t>
            </w:r>
          </w:p>
          <w:p w14:paraId="2699AFB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transition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>: 0.5s;</w:t>
            </w:r>
          </w:p>
          <w:p w14:paraId="70F5F76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2721566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4FB9BF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card:hover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039BD6B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320px;</w:t>
            </w:r>
          </w:p>
          <w:p w14:paraId="0C89A90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1825B33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958A6E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imgBx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5908FEE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position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absolute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4926F8D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top: 40px;</w:t>
            </w:r>
          </w:p>
          <w:p w14:paraId="7725610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left</w:t>
            </w:r>
            <w:proofErr w:type="spellEnd"/>
            <w:r w:rsidRPr="001E5C1B">
              <w:rPr>
                <w:rFonts w:ascii="Times New Roman" w:hAnsi="Times New Roman" w:cs="Times New Roman"/>
              </w:rPr>
              <w:t>: 40px;</w:t>
            </w:r>
          </w:p>
          <w:p w14:paraId="7007BB8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: 300px;</w:t>
            </w:r>
          </w:p>
          <w:p w14:paraId="73B22B9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220px;</w:t>
            </w:r>
          </w:p>
          <w:p w14:paraId="153F424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background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white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36DF8D5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border-radius: 12px;</w:t>
            </w:r>
          </w:p>
          <w:p w14:paraId="393D343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overflow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hidden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7C0A03D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transition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>: 0.5s;</w:t>
            </w:r>
          </w:p>
          <w:p w14:paraId="2743313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57C3F59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3B200F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card:hover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imgBx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2EDCE74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250px;</w:t>
            </w:r>
          </w:p>
          <w:p w14:paraId="6BA0F11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184F0EC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BF78E8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imgBx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5324033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position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absolute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279C794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top: 0px;</w:t>
            </w:r>
          </w:p>
          <w:p w14:paraId="38E63F6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left</w:t>
            </w:r>
            <w:proofErr w:type="spellEnd"/>
            <w:r w:rsidRPr="001E5C1B">
              <w:rPr>
                <w:rFonts w:ascii="Times New Roman" w:hAnsi="Times New Roman" w:cs="Times New Roman"/>
              </w:rPr>
              <w:t>: 0px;</w:t>
            </w:r>
          </w:p>
          <w:p w14:paraId="741B811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: 100%;</w:t>
            </w:r>
          </w:p>
          <w:p w14:paraId="5E339F4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100%;</w:t>
            </w:r>
          </w:p>
          <w:p w14:paraId="7D71431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object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-fit: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cover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7D270E2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5E57283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0AEA06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564D0BE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position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absolute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64CF61E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top: 30px;</w:t>
            </w:r>
          </w:p>
          <w:p w14:paraId="02EAEC5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: 70%;</w:t>
            </w:r>
          </w:p>
          <w:p w14:paraId="0979021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30px;</w:t>
            </w:r>
          </w:p>
          <w:p w14:paraId="025239A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padding</w:t>
            </w:r>
            <w:proofErr w:type="spellEnd"/>
            <w:r w:rsidRPr="001E5C1B">
              <w:rPr>
                <w:rFonts w:ascii="Times New Roman" w:hAnsi="Times New Roman" w:cs="Times New Roman"/>
              </w:rPr>
              <w:t>: 0 30px;</w:t>
            </w:r>
          </w:p>
          <w:p w14:paraId="277B5BF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35px;</w:t>
            </w:r>
          </w:p>
          <w:p w14:paraId="42849B5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text-align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left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7447EC1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transition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>: 0.5s;</w:t>
            </w:r>
          </w:p>
          <w:p w14:paraId="0638EA8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5089EB2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60DF94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button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7121CE2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inline-block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38EF479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background-color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>: #3bc07b;</w:t>
            </w:r>
          </w:p>
          <w:p w14:paraId="4E9A9BB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>: #fff;</w:t>
            </w:r>
          </w:p>
          <w:p w14:paraId="1C547AD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margin-top: 10px;</w:t>
            </w:r>
          </w:p>
          <w:p w14:paraId="6FFA8A1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padding</w:t>
            </w:r>
            <w:proofErr w:type="spellEnd"/>
            <w:r w:rsidRPr="001E5C1B">
              <w:rPr>
                <w:rFonts w:ascii="Times New Roman" w:hAnsi="Times New Roman" w:cs="Times New Roman"/>
              </w:rPr>
              <w:t>: 10px 20px;</w:t>
            </w:r>
          </w:p>
          <w:p w14:paraId="799150D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border: none;</w:t>
            </w:r>
          </w:p>
          <w:p w14:paraId="56D79EA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border-radius: 5px;</w:t>
            </w:r>
          </w:p>
          <w:p w14:paraId="28ED3B7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text-decoration</w:t>
            </w:r>
            <w:proofErr w:type="spellEnd"/>
            <w:r w:rsidRPr="001E5C1B">
              <w:rPr>
                <w:rFonts w:ascii="Times New Roman" w:hAnsi="Times New Roman" w:cs="Times New Roman"/>
              </w:rPr>
              <w:t>: none;</w:t>
            </w:r>
          </w:p>
          <w:p w14:paraId="300F07D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transition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background-color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0.3s </w:t>
            </w:r>
            <w:proofErr w:type="spellStart"/>
            <w:r w:rsidRPr="001E5C1B">
              <w:rPr>
                <w:rFonts w:ascii="Times New Roman" w:hAnsi="Times New Roman" w:cs="Times New Roman"/>
              </w:rPr>
              <w:t>ease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4BABB09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14A3997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343D5B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button:hover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3C6B3CC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background-color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>: #96fca6;</w:t>
            </w:r>
          </w:p>
          <w:p w14:paraId="7908647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5202AA2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B4594B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@media (</w:t>
            </w:r>
            <w:proofErr w:type="spellStart"/>
            <w:r w:rsidRPr="001E5C1B">
              <w:rPr>
                <w:rFonts w:ascii="Times New Roman" w:hAnsi="Times New Roman" w:cs="Times New Roman"/>
              </w:rPr>
              <w:t>max-width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: 1250px) {</w:t>
            </w:r>
          </w:p>
          <w:p w14:paraId="476743C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5FA07A4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380px;</w:t>
            </w:r>
          </w:p>
          <w:p w14:paraId="2A7F736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767ACAB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card:hover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5FBFFDA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400px;</w:t>
            </w:r>
          </w:p>
          <w:p w14:paraId="6373304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5511207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0D173FF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200px;</w:t>
            </w:r>
          </w:p>
          <w:p w14:paraId="4FFC915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27605E1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imgBx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37068DF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>: none;</w:t>
            </w:r>
          </w:p>
          <w:p w14:paraId="118229D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 xml:space="preserve">  }</w:t>
            </w:r>
          </w:p>
          <w:p w14:paraId="498C959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3152C1C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EE1C56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aside-content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465F5B9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background-color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>: #f7f7f7;</w:t>
            </w:r>
          </w:p>
          <w:p w14:paraId="5349486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padding</w:t>
            </w:r>
            <w:proofErr w:type="spellEnd"/>
            <w:r w:rsidRPr="001E5C1B">
              <w:rPr>
                <w:rFonts w:ascii="Times New Roman" w:hAnsi="Times New Roman" w:cs="Times New Roman"/>
              </w:rPr>
              <w:t>: 20px;</w:t>
            </w:r>
          </w:p>
          <w:p w14:paraId="3D6C93F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: 15%;</w:t>
            </w:r>
          </w:p>
          <w:p w14:paraId="0975CCD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border-radius: 20px;</w:t>
            </w:r>
          </w:p>
          <w:p w14:paraId="07411B7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position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absolute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67C7949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top: 210px;</w:t>
            </w:r>
          </w:p>
          <w:p w14:paraId="6E9D834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310px;</w:t>
            </w:r>
          </w:p>
          <w:p w14:paraId="2BC2541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500px;</w:t>
            </w:r>
          </w:p>
          <w:p w14:paraId="59210F2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644E733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0A6624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footer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7A1586E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padding</w:t>
            </w:r>
            <w:proofErr w:type="spellEnd"/>
            <w:r w:rsidRPr="001E5C1B">
              <w:rPr>
                <w:rFonts w:ascii="Times New Roman" w:hAnsi="Times New Roman" w:cs="Times New Roman"/>
              </w:rPr>
              <w:t>: 40px 0;</w:t>
            </w:r>
          </w:p>
          <w:p w14:paraId="26E5137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background-color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rgb</w:t>
            </w:r>
            <w:proofErr w:type="spellEnd"/>
            <w:r w:rsidRPr="001E5C1B">
              <w:rPr>
                <w:rFonts w:ascii="Times New Roman" w:hAnsi="Times New Roman" w:cs="Times New Roman"/>
              </w:rPr>
              <w:t>(47, 47, 47);</w:t>
            </w:r>
          </w:p>
          <w:p w14:paraId="3D28F4C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67435EB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E9680C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footer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social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0ED83A4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text-align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center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183F73C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white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554A756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2487133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CF9D9A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footer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social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a {</w:t>
            </w:r>
          </w:p>
          <w:p w14:paraId="4820F63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font-size</w:t>
            </w:r>
            <w:proofErr w:type="spellEnd"/>
            <w:r w:rsidRPr="001E5C1B">
              <w:rPr>
                <w:rFonts w:ascii="Times New Roman" w:hAnsi="Times New Roman" w:cs="Times New Roman"/>
              </w:rPr>
              <w:t>: 24px;</w:t>
            </w:r>
          </w:p>
          <w:p w14:paraId="3391E47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inherit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7EF645D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48E2A4D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footer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social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a:hover {</w:t>
            </w:r>
          </w:p>
          <w:p w14:paraId="39DBCF6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rgb</w:t>
            </w:r>
            <w:proofErr w:type="spellEnd"/>
            <w:r w:rsidRPr="001E5C1B">
              <w:rPr>
                <w:rFonts w:ascii="Times New Roman" w:hAnsi="Times New Roman" w:cs="Times New Roman"/>
              </w:rPr>
              <w:t>(183, 183, 255);</w:t>
            </w:r>
          </w:p>
          <w:p w14:paraId="40B0C52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transition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>: 0.5s;</w:t>
            </w:r>
          </w:p>
          <w:p w14:paraId="5888A3D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0D014E5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footer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copyright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06260E2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text-align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center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7CFAE09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margin-top: 20px;</w:t>
            </w:r>
          </w:p>
          <w:p w14:paraId="3F87C21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azure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562D210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1C59DAD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E2E6D1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aside-content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h3 {</w:t>
            </w:r>
          </w:p>
          <w:p w14:paraId="161CABA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font-size</w:t>
            </w:r>
            <w:proofErr w:type="spellEnd"/>
            <w:r w:rsidRPr="001E5C1B">
              <w:rPr>
                <w:rFonts w:ascii="Times New Roman" w:hAnsi="Times New Roman" w:cs="Times New Roman"/>
              </w:rPr>
              <w:t>: 24px;</w:t>
            </w:r>
          </w:p>
          <w:p w14:paraId="64F30A4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margin-</w:t>
            </w:r>
            <w:proofErr w:type="spellStart"/>
            <w:r w:rsidRPr="001E5C1B">
              <w:rPr>
                <w:rFonts w:ascii="Times New Roman" w:hAnsi="Times New Roman" w:cs="Times New Roman"/>
              </w:rPr>
              <w:t>bottom</w:t>
            </w:r>
            <w:proofErr w:type="spellEnd"/>
            <w:r w:rsidRPr="001E5C1B">
              <w:rPr>
                <w:rFonts w:ascii="Times New Roman" w:hAnsi="Times New Roman" w:cs="Times New Roman"/>
              </w:rPr>
              <w:t>: 10px;</w:t>
            </w:r>
          </w:p>
          <w:p w14:paraId="5ADD237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>: #333;</w:t>
            </w:r>
          </w:p>
          <w:p w14:paraId="70A7AEB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6BE61AF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5A62F74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.</w:t>
            </w:r>
            <w:proofErr w:type="spellStart"/>
            <w:r w:rsidRPr="001E5C1B">
              <w:rPr>
                <w:rFonts w:ascii="Times New Roman" w:hAnsi="Times New Roman" w:cs="Times New Roman"/>
              </w:rPr>
              <w:t>aside-content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a {</w:t>
            </w:r>
          </w:p>
          <w:p w14:paraId="0377635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font-size</w:t>
            </w:r>
            <w:proofErr w:type="spellEnd"/>
            <w:r w:rsidRPr="001E5C1B">
              <w:rPr>
                <w:rFonts w:ascii="Times New Roman" w:hAnsi="Times New Roman" w:cs="Times New Roman"/>
              </w:rPr>
              <w:t>: 14px;</w:t>
            </w:r>
          </w:p>
          <w:p w14:paraId="162BA1C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line-height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1.5;</w:t>
            </w:r>
          </w:p>
          <w:p w14:paraId="22E9411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color</w:t>
            </w:r>
            <w:proofErr w:type="spellEnd"/>
            <w:r w:rsidRPr="001E5C1B">
              <w:rPr>
                <w:rFonts w:ascii="Times New Roman" w:hAnsi="Times New Roman" w:cs="Times New Roman"/>
              </w:rPr>
              <w:t>: #666;</w:t>
            </w:r>
          </w:p>
          <w:p w14:paraId="69727F8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6893EB2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DB2554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@media (</w:t>
            </w:r>
            <w:proofErr w:type="spellStart"/>
            <w:r w:rsidRPr="001E5C1B">
              <w:rPr>
                <w:rFonts w:ascii="Times New Roman" w:hAnsi="Times New Roman" w:cs="Times New Roman"/>
              </w:rPr>
              <w:t>max-width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: 850px) {</w:t>
            </w:r>
          </w:p>
          <w:p w14:paraId="0D7F1BA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nav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ul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.menu {</w:t>
            </w:r>
          </w:p>
          <w:p w14:paraId="6055983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block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4EBE0E3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position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fixed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6C34145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: 10px;</w:t>
            </w:r>
          </w:p>
          <w:p w14:paraId="24FD4EE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10px;</w:t>
            </w:r>
          </w:p>
          <w:p w14:paraId="24C9EE1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background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white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71BF6B8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578BFF7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nav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ul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li {</w:t>
            </w:r>
          </w:p>
          <w:p w14:paraId="30D45CB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block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5DF57BD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2D9D037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nav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E5C1B">
              <w:rPr>
                <w:rFonts w:ascii="Times New Roman" w:hAnsi="Times New Roman" w:cs="Times New Roman"/>
              </w:rPr>
              <w:t>ul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li a {</w:t>
            </w:r>
          </w:p>
          <w:p w14:paraId="7B9B62B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font-size</w:t>
            </w:r>
            <w:proofErr w:type="spellEnd"/>
            <w:r w:rsidRPr="001E5C1B">
              <w:rPr>
                <w:rFonts w:ascii="Times New Roman" w:hAnsi="Times New Roman" w:cs="Times New Roman"/>
              </w:rPr>
              <w:t>: 20px;</w:t>
            </w:r>
          </w:p>
          <w:p w14:paraId="132803C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background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fixed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0126447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341D21C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5CA6CBDA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1000px;</w:t>
            </w:r>
          </w:p>
          <w:p w14:paraId="05E764B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1910967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card:hover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2C68BA4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1050px;</w:t>
            </w:r>
          </w:p>
          <w:p w14:paraId="48BF235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67BB898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2097365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left</w:t>
            </w:r>
            <w:proofErr w:type="spellEnd"/>
            <w:r w:rsidRPr="001E5C1B">
              <w:rPr>
                <w:rFonts w:ascii="Times New Roman" w:hAnsi="Times New Roman" w:cs="Times New Roman"/>
              </w:rPr>
              <w:t>: 0px;</w:t>
            </w:r>
          </w:p>
          <w:p w14:paraId="640B7F1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transition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>: 0.5s;</w:t>
            </w:r>
          </w:p>
          <w:p w14:paraId="2817820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28E3226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imgBx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2CAA97B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flex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278A1A7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margin-top: 500px;</w:t>
            </w:r>
          </w:p>
          <w:p w14:paraId="78265E2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72F637C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aside-content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6AC7EAF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>: none;</w:t>
            </w:r>
          </w:p>
          <w:p w14:paraId="128E262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725A7BF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.menu-</w:t>
            </w:r>
            <w:proofErr w:type="spellStart"/>
            <w:r w:rsidRPr="001E5C1B">
              <w:rPr>
                <w:rFonts w:ascii="Times New Roman" w:hAnsi="Times New Roman" w:cs="Times New Roman"/>
              </w:rPr>
              <w:t>toggle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1452656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block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3808325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2D8060B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10A306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.menu {</w:t>
            </w:r>
          </w:p>
          <w:p w14:paraId="6EEFD1E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position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absolute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0154A01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top: 110px;</w:t>
            </w:r>
          </w:p>
          <w:p w14:paraId="268ED1C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right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60px;</w:t>
            </w:r>
          </w:p>
          <w:p w14:paraId="50135C7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background</w:t>
            </w:r>
            <w:proofErr w:type="spellEnd"/>
            <w:r w:rsidRPr="001E5C1B">
              <w:rPr>
                <w:rFonts w:ascii="Times New Roman" w:hAnsi="Times New Roman" w:cs="Times New Roman"/>
              </w:rPr>
              <w:t>: #536abd;</w:t>
            </w:r>
          </w:p>
          <w:p w14:paraId="11CF5960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13%;</w:t>
            </w:r>
          </w:p>
          <w:p w14:paraId="5AA477B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: 18%;</w:t>
            </w:r>
          </w:p>
          <w:p w14:paraId="7291780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flex-direction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column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51B6887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>: none;</w:t>
            </w:r>
          </w:p>
          <w:p w14:paraId="629F55F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border-radius: 12px;</w:t>
            </w:r>
          </w:p>
          <w:p w14:paraId="15B1B8C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5E0B62A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5D51DEC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menu.active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0BE9E4D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flex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26FCDA8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4D595A3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7E7E27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.menu li {</w:t>
            </w:r>
          </w:p>
          <w:p w14:paraId="15E92A8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margin: -25px 0;</w:t>
            </w:r>
          </w:p>
          <w:p w14:paraId="2D10872F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text-align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E5C1B">
              <w:rPr>
                <w:rFonts w:ascii="Times New Roman" w:hAnsi="Times New Roman" w:cs="Times New Roman"/>
              </w:rPr>
              <w:t>center</w:t>
            </w:r>
            <w:proofErr w:type="spellEnd"/>
            <w:r w:rsidRPr="001E5C1B">
              <w:rPr>
                <w:rFonts w:ascii="Times New Roman" w:hAnsi="Times New Roman" w:cs="Times New Roman"/>
              </w:rPr>
              <w:t>;</w:t>
            </w:r>
          </w:p>
          <w:p w14:paraId="6E1ED443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2FC2056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41560C0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D18003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@media (</w:t>
            </w:r>
            <w:proofErr w:type="spellStart"/>
            <w:r w:rsidRPr="001E5C1B">
              <w:rPr>
                <w:rFonts w:ascii="Times New Roman" w:hAnsi="Times New Roman" w:cs="Times New Roman"/>
              </w:rPr>
              <w:t>max-width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: 1900px) {</w:t>
            </w:r>
          </w:p>
          <w:p w14:paraId="3CCD4D7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aside-content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2B21C85D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lastRenderedPageBreak/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left</w:t>
            </w:r>
            <w:proofErr w:type="spellEnd"/>
            <w:r w:rsidRPr="001E5C1B">
              <w:rPr>
                <w:rFonts w:ascii="Times New Roman" w:hAnsi="Times New Roman" w:cs="Times New Roman"/>
              </w:rPr>
              <w:t>: 1300px;</w:t>
            </w:r>
          </w:p>
          <w:p w14:paraId="4A107479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745113E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65749B5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5785B81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@media (</w:t>
            </w:r>
            <w:proofErr w:type="spellStart"/>
            <w:r w:rsidRPr="001E5C1B">
              <w:rPr>
                <w:rFonts w:ascii="Times New Roman" w:hAnsi="Times New Roman" w:cs="Times New Roman"/>
              </w:rPr>
              <w:t>max-width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: 1550px) {</w:t>
            </w:r>
          </w:p>
          <w:p w14:paraId="355B4A37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aside-content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0A3AFE78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height</w:t>
            </w:r>
            <w:proofErr w:type="spellEnd"/>
            <w:r w:rsidRPr="001E5C1B">
              <w:rPr>
                <w:rFonts w:ascii="Times New Roman" w:hAnsi="Times New Roman" w:cs="Times New Roman"/>
              </w:rPr>
              <w:t>: 600px;</w:t>
            </w:r>
          </w:p>
          <w:p w14:paraId="1440F6F2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transition</w:t>
            </w:r>
            <w:proofErr w:type="spellEnd"/>
            <w:r w:rsidRPr="001E5C1B">
              <w:rPr>
                <w:rFonts w:ascii="Times New Roman" w:hAnsi="Times New Roman" w:cs="Times New Roman"/>
              </w:rPr>
              <w:t>: 0.5s;</w:t>
            </w:r>
          </w:p>
          <w:p w14:paraId="1B4E61FB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2911994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  <w:p w14:paraId="2331EA0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CEBA89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@media (</w:t>
            </w:r>
            <w:proofErr w:type="spellStart"/>
            <w:r w:rsidRPr="001E5C1B">
              <w:rPr>
                <w:rFonts w:ascii="Times New Roman" w:hAnsi="Times New Roman" w:cs="Times New Roman"/>
              </w:rPr>
              <w:t>max-width</w:t>
            </w:r>
            <w:proofErr w:type="spellEnd"/>
            <w:r w:rsidRPr="001E5C1B">
              <w:rPr>
                <w:rFonts w:ascii="Times New Roman" w:hAnsi="Times New Roman" w:cs="Times New Roman"/>
              </w:rPr>
              <w:t>: 500px) {</w:t>
            </w:r>
          </w:p>
          <w:p w14:paraId="07B09755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container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card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.</w:t>
            </w:r>
            <w:proofErr w:type="spellStart"/>
            <w:r w:rsidRPr="001E5C1B">
              <w:rPr>
                <w:rFonts w:ascii="Times New Roman" w:hAnsi="Times New Roman" w:cs="Times New Roman"/>
              </w:rPr>
              <w:t>imgBx</w:t>
            </w:r>
            <w:proofErr w:type="spellEnd"/>
            <w:r w:rsidRPr="001E5C1B">
              <w:rPr>
                <w:rFonts w:ascii="Times New Roman" w:hAnsi="Times New Roman" w:cs="Times New Roman"/>
              </w:rPr>
              <w:t xml:space="preserve"> {</w:t>
            </w:r>
          </w:p>
          <w:p w14:paraId="1CAA5ADE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1E5C1B">
              <w:rPr>
                <w:rFonts w:ascii="Times New Roman" w:hAnsi="Times New Roman" w:cs="Times New Roman"/>
              </w:rPr>
              <w:t>display</w:t>
            </w:r>
            <w:proofErr w:type="spellEnd"/>
            <w:r w:rsidRPr="001E5C1B">
              <w:rPr>
                <w:rFonts w:ascii="Times New Roman" w:hAnsi="Times New Roman" w:cs="Times New Roman"/>
              </w:rPr>
              <w:t>: none;</w:t>
            </w:r>
          </w:p>
          <w:p w14:paraId="4E6CB8F6" w14:textId="77777777" w:rsidR="001E5C1B" w:rsidRPr="001E5C1B" w:rsidRDefault="001E5C1B" w:rsidP="001E5C1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 xml:space="preserve">  }</w:t>
            </w:r>
          </w:p>
          <w:p w14:paraId="01EA485A" w14:textId="3C0085B1" w:rsidR="001E5C1B" w:rsidRPr="001E5C1B" w:rsidRDefault="001E5C1B" w:rsidP="001E5C1B">
            <w:pPr>
              <w:rPr>
                <w:rFonts w:ascii="Times New Roman" w:hAnsi="Times New Roman" w:cs="Times New Roman"/>
              </w:rPr>
            </w:pPr>
            <w:r w:rsidRPr="001E5C1B">
              <w:rPr>
                <w:rFonts w:ascii="Times New Roman" w:hAnsi="Times New Roman" w:cs="Times New Roman"/>
              </w:rPr>
              <w:t>}</w:t>
            </w:r>
          </w:p>
        </w:tc>
      </w:tr>
    </w:tbl>
    <w:p w14:paraId="7E942311" w14:textId="04E47A2F" w:rsidR="001E5C1B" w:rsidRDefault="001E5C1B">
      <w:pPr>
        <w:rPr>
          <w:rFonts w:ascii="Times New Roman" w:hAnsi="Times New Roman" w:cs="Times New Roman"/>
        </w:rPr>
      </w:pPr>
    </w:p>
    <w:p w14:paraId="2599D9E5" w14:textId="77777777" w:rsidR="000F2829" w:rsidRDefault="000F2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42E393" w14:textId="56661754" w:rsidR="000F2829" w:rsidRDefault="000F28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Screenshot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Responsive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Website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142CDBE2" w14:textId="2E23F351" w:rsidR="000F2829" w:rsidRDefault="000F2829" w:rsidP="0053668F">
      <w:pPr>
        <w:pStyle w:val="DaftarParagraf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0F2829">
        <w:rPr>
          <w:rFonts w:ascii="Times New Roman" w:hAnsi="Times New Roman" w:cs="Times New Roman"/>
        </w:rPr>
        <w:t xml:space="preserve">Dengan cara </w:t>
      </w:r>
      <w:proofErr w:type="spellStart"/>
      <w:r w:rsidRPr="000F2829">
        <w:rPr>
          <w:rFonts w:ascii="Times New Roman" w:hAnsi="Times New Roman" w:cs="Times New Roman"/>
        </w:rPr>
        <w:t>windowsnya</w:t>
      </w:r>
      <w:proofErr w:type="spellEnd"/>
      <w:r w:rsidRPr="000F2829">
        <w:rPr>
          <w:rFonts w:ascii="Times New Roman" w:hAnsi="Times New Roman" w:cs="Times New Roman"/>
        </w:rPr>
        <w:t xml:space="preserve"> </w:t>
      </w:r>
      <w:proofErr w:type="spellStart"/>
      <w:r w:rsidRPr="000F2829">
        <w:rPr>
          <w:rFonts w:ascii="Times New Roman" w:hAnsi="Times New Roman" w:cs="Times New Roman"/>
        </w:rPr>
        <w:t>dikecilin</w:t>
      </w:r>
      <w:proofErr w:type="spellEnd"/>
    </w:p>
    <w:p w14:paraId="141BD6AC" w14:textId="6F3BB11B" w:rsidR="000F2829" w:rsidRPr="000F2829" w:rsidRDefault="000F2829" w:rsidP="000F282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065E08" wp14:editId="6F2CE87E">
            <wp:extent cx="1791492" cy="7848600"/>
            <wp:effectExtent l="0" t="0" r="0" b="0"/>
            <wp:docPr id="549436334" name="Gambar 2" descr="Sebuah gambar berisi teks, Situs, software, Laman interne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36334" name="Gambar 2" descr="Sebuah gambar berisi teks, Situs, software, Laman interne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709" cy="784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963E" w14:textId="28E028EE" w:rsidR="000F2829" w:rsidRDefault="000F2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8EEF61" w14:textId="400B69E3" w:rsidR="000F2829" w:rsidRDefault="000F28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Screenshot</w:t>
      </w:r>
      <w:proofErr w:type="spellEnd"/>
      <w:r>
        <w:rPr>
          <w:rFonts w:ascii="Times New Roman" w:hAnsi="Times New Roman" w:cs="Times New Roman"/>
        </w:rPr>
        <w:t xml:space="preserve"> dari </w:t>
      </w:r>
      <w:proofErr w:type="spellStart"/>
      <w:r>
        <w:rPr>
          <w:rFonts w:ascii="Times New Roman" w:hAnsi="Times New Roman" w:cs="Times New Roman"/>
        </w:rPr>
        <w:t>device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smartphone</w:t>
      </w:r>
      <w:proofErr w:type="spellEnd"/>
      <w:r>
        <w:rPr>
          <w:rFonts w:ascii="Times New Roman" w:hAnsi="Times New Roman" w:cs="Times New Roman"/>
        </w:rPr>
        <w:t>:</w:t>
      </w:r>
    </w:p>
    <w:p w14:paraId="7C513BB8" w14:textId="6CCDC075" w:rsidR="000F2829" w:rsidRPr="001E5C1B" w:rsidRDefault="000F2829" w:rsidP="000F282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AAAAF1" wp14:editId="39F2068D">
            <wp:extent cx="3650420" cy="7905750"/>
            <wp:effectExtent l="0" t="0" r="7620" b="0"/>
            <wp:docPr id="1224279747" name="Gambar 4" descr="Sebuah gambar berisi teks, cuplikan layar, software,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79747" name="Gambar 4" descr="Sebuah gambar berisi teks, cuplikan layar, software,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647" cy="790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829" w:rsidRPr="001E5C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7ED8"/>
    <w:multiLevelType w:val="hybridMultilevel"/>
    <w:tmpl w:val="518E4D06"/>
    <w:lvl w:ilvl="0" w:tplc="854AC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20E3D"/>
    <w:multiLevelType w:val="hybridMultilevel"/>
    <w:tmpl w:val="84180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876604">
    <w:abstractNumId w:val="1"/>
  </w:num>
  <w:num w:numId="2" w16cid:durableId="145891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1B"/>
    <w:rsid w:val="000F2829"/>
    <w:rsid w:val="001E5C1B"/>
    <w:rsid w:val="005C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945A"/>
  <w15:chartTrackingRefBased/>
  <w15:docId w15:val="{BC6742A4-3DA3-48E1-AFCD-365AE137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1E5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0F2829"/>
    <w:pPr>
      <w:ind w:left="720"/>
      <w:contextualSpacing/>
    </w:pPr>
  </w:style>
  <w:style w:type="paragraph" w:styleId="Revisi">
    <w:name w:val="Revision"/>
    <w:hidden/>
    <w:uiPriority w:val="99"/>
    <w:semiHidden/>
    <w:rsid w:val="000F2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2032</Words>
  <Characters>11584</Characters>
  <Application>Microsoft Office Word</Application>
  <DocSecurity>0</DocSecurity>
  <Lines>96</Lines>
  <Paragraphs>27</Paragraphs>
  <ScaleCrop>false</ScaleCrop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 Djibran Sanjaya</dc:creator>
  <cp:keywords/>
  <dc:description/>
  <cp:lastModifiedBy>Ramadhan Djibran Sanjaya</cp:lastModifiedBy>
  <cp:revision>1</cp:revision>
  <cp:lastPrinted>2023-08-28T22:07:00Z</cp:lastPrinted>
  <dcterms:created xsi:type="dcterms:W3CDTF">2023-08-28T21:34:00Z</dcterms:created>
  <dcterms:modified xsi:type="dcterms:W3CDTF">2023-08-28T22:07:00Z</dcterms:modified>
</cp:coreProperties>
</file>