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222" w:rsidRPr="00D62222" w:rsidRDefault="00D62222" w:rsidP="00906F35">
      <w:pPr>
        <w:rPr>
          <w:b/>
          <w:sz w:val="32"/>
          <w:szCs w:val="32"/>
        </w:rPr>
      </w:pPr>
      <w:r w:rsidRPr="00D62222">
        <w:rPr>
          <w:b/>
          <w:sz w:val="32"/>
          <w:szCs w:val="32"/>
        </w:rPr>
        <w:t>Machine Learning Engineer Nanodegree</w:t>
      </w:r>
    </w:p>
    <w:p w:rsidR="00D62222" w:rsidRPr="00D62222" w:rsidRDefault="00D62222" w:rsidP="00906F35">
      <w:pPr>
        <w:rPr>
          <w:b/>
          <w:sz w:val="32"/>
          <w:szCs w:val="32"/>
        </w:rPr>
      </w:pPr>
      <w:r w:rsidRPr="00D62222">
        <w:rPr>
          <w:b/>
          <w:sz w:val="32"/>
          <w:szCs w:val="32"/>
        </w:rPr>
        <w:t>Capstone Proposal</w:t>
      </w:r>
    </w:p>
    <w:p w:rsidR="00D62222" w:rsidRDefault="00FB54F7" w:rsidP="00906F35">
      <w:r>
        <w:t>Dmitry Chudinovskikh</w:t>
      </w:r>
    </w:p>
    <w:p w:rsidR="00FB54F7" w:rsidRDefault="00FB54F7" w:rsidP="00906F35">
      <w:r>
        <w:t>August 24th, 2017</w:t>
      </w:r>
    </w:p>
    <w:p w:rsidR="00FB54F7" w:rsidRDefault="00FB54F7" w:rsidP="00906F35"/>
    <w:p w:rsidR="00906F35" w:rsidRPr="00D62222" w:rsidRDefault="00906F35" w:rsidP="00906F35">
      <w:pPr>
        <w:rPr>
          <w:b/>
        </w:rPr>
      </w:pPr>
      <w:r w:rsidRPr="00D62222">
        <w:rPr>
          <w:b/>
        </w:rPr>
        <w:t>Domain Background</w:t>
      </w:r>
    </w:p>
    <w:p w:rsidR="00005ED9" w:rsidRDefault="009F66CA" w:rsidP="00906F35">
      <w:r>
        <w:t xml:space="preserve">Housing market in Russia is subject to </w:t>
      </w:r>
      <w:r w:rsidR="00C3444B">
        <w:t xml:space="preserve">various fluctuations that depend on a plethora of factors – from macroeconomic shifts to the changes in the local real estate landscape. </w:t>
      </w:r>
      <w:proofErr w:type="spellStart"/>
      <w:r w:rsidR="00C3444B">
        <w:t>Sberbank</w:t>
      </w:r>
      <w:proofErr w:type="spellEnd"/>
      <w:r w:rsidR="00C3444B">
        <w:t xml:space="preserve">, the largest Russian bank, hopes to find the dependencies between the real estate prices in Moscow and various factors that might be affecting them to make future analysis of the housing market more precise. </w:t>
      </w:r>
    </w:p>
    <w:p w:rsidR="00C3444B" w:rsidRDefault="00C3444B" w:rsidP="00906F35">
      <w:r>
        <w:t xml:space="preserve">My </w:t>
      </w:r>
      <w:r>
        <w:t>persona</w:t>
      </w:r>
      <w:r>
        <w:t>l motivation for investigating this</w:t>
      </w:r>
      <w:r>
        <w:t xml:space="preserve"> </w:t>
      </w:r>
      <w:proofErr w:type="gramStart"/>
      <w:r>
        <w:t>particular problem</w:t>
      </w:r>
      <w:proofErr w:type="gramEnd"/>
      <w:r>
        <w:t xml:space="preserve"> is that Moscow is the city where I lived for over 20 years and thereby have at least some knowledge about its housing market. I suppose that the said domain knowledge might be helpful in filtering out false conclusions.  </w:t>
      </w:r>
    </w:p>
    <w:p w:rsidR="00906F35" w:rsidRDefault="00906F35" w:rsidP="00906F35"/>
    <w:p w:rsidR="00906F35" w:rsidRPr="00D62222" w:rsidRDefault="00906F35" w:rsidP="00906F35">
      <w:pPr>
        <w:rPr>
          <w:b/>
        </w:rPr>
      </w:pPr>
      <w:r w:rsidRPr="00D62222">
        <w:rPr>
          <w:b/>
        </w:rPr>
        <w:t>Problem Statement</w:t>
      </w:r>
    </w:p>
    <w:p w:rsidR="00813368" w:rsidRDefault="00543236" w:rsidP="00906F35">
      <w:r>
        <w:t>Given the dataset with over 30000 records and 292</w:t>
      </w:r>
      <w:r w:rsidR="00813368">
        <w:t xml:space="preserve"> features, I need to create an algorithm that would classify the records by the features that affect the target variable (price) the most. Once that is done, a</w:t>
      </w:r>
      <w:r w:rsidR="002E4784">
        <w:t xml:space="preserve"> regression</w:t>
      </w:r>
      <w:r w:rsidR="00813368">
        <w:t xml:space="preserve"> algorithm needs to be applied to find dependencies between the macroeconomic situation in the country and the target variable</w:t>
      </w:r>
      <w:r w:rsidR="002E4784">
        <w:t xml:space="preserve">. </w:t>
      </w:r>
      <w:r>
        <w:t>However, I shall pursue other ways to approach this issue as well, with t</w:t>
      </w:r>
      <w:r w:rsidRPr="00813368">
        <w:t xml:space="preserve">he aim of </w:t>
      </w:r>
      <w:r>
        <w:t>the project being</w:t>
      </w:r>
      <w:r w:rsidRPr="00813368">
        <w:t xml:space="preserve"> to predict the sale price of each property. </w:t>
      </w:r>
    </w:p>
    <w:p w:rsidR="00906F35" w:rsidRPr="00D62222" w:rsidRDefault="002B6DB0" w:rsidP="00906F35">
      <w:pPr>
        <w:rPr>
          <w:b/>
        </w:rPr>
      </w:pPr>
      <w:r w:rsidRPr="002B6DB0">
        <w:t>The training data is from August 2011 to June 2015, and the test set is from July 2015 to May 2016. The dataset also includes information about overall conditions in Russi</w:t>
      </w:r>
      <w:r w:rsidR="00CA3B3B">
        <w:t>a's economy and finance sector.</w:t>
      </w:r>
    </w:p>
    <w:p w:rsidR="00D62222" w:rsidRDefault="00D62222" w:rsidP="00906F35">
      <w:pPr>
        <w:rPr>
          <w:b/>
        </w:rPr>
      </w:pPr>
      <w:r>
        <w:rPr>
          <w:b/>
        </w:rPr>
        <w:t>Datasets and Inputs</w:t>
      </w:r>
    </w:p>
    <w:p w:rsidR="00D62222" w:rsidRPr="00D62222" w:rsidRDefault="00D62222" w:rsidP="00906F35">
      <w:r w:rsidRPr="00D62222">
        <w:t xml:space="preserve">All the datasets </w:t>
      </w:r>
      <w:r>
        <w:t>have been downloaded from the Kaggle competition page</w:t>
      </w:r>
      <w:r w:rsidR="00D6522A">
        <w:t xml:space="preserve"> (</w:t>
      </w:r>
      <w:hyperlink r:id="rId5" w:history="1">
        <w:r w:rsidR="00D6522A" w:rsidRPr="000E368B">
          <w:rPr>
            <w:rStyle w:val="Hyperlink"/>
          </w:rPr>
          <w:t>https://www.kaggle.com/c/sberbank-russian-housing-market/data</w:t>
        </w:r>
      </w:hyperlink>
      <w:r w:rsidR="00D6522A">
        <w:t>) with the description taken directly from the said page as well:</w:t>
      </w:r>
    </w:p>
    <w:p w:rsidR="00D62222" w:rsidRDefault="00D62222" w:rsidP="00D62222">
      <w:pPr>
        <w:pStyle w:val="ListParagraph"/>
        <w:numPr>
          <w:ilvl w:val="0"/>
          <w:numId w:val="1"/>
        </w:numPr>
      </w:pPr>
      <w:r>
        <w:t>train.csv, test.csv: information about individual transactions. The rows are indexed by the "id" field, which refers to individual transactions (</w:t>
      </w:r>
      <w:proofErr w:type="gramStart"/>
      <w:r>
        <w:t>particular properties</w:t>
      </w:r>
      <w:proofErr w:type="gramEnd"/>
      <w:r>
        <w:t xml:space="preserve"> might appear more than once, in separate transactions). These files also include supplementary information about the local area of each property.</w:t>
      </w:r>
      <w:r>
        <w:t xml:space="preserve"> </w:t>
      </w:r>
    </w:p>
    <w:p w:rsidR="00D62222" w:rsidRDefault="00D62222" w:rsidP="00D62222">
      <w:pPr>
        <w:pStyle w:val="ListParagraph"/>
      </w:pPr>
      <w:hyperlink r:id="rId6" w:history="1">
        <w:r w:rsidRPr="000E368B">
          <w:rPr>
            <w:rStyle w:val="Hyperlink"/>
          </w:rPr>
          <w:t>https://www.kaggle.com/c/sberbank-russian-housing-market/download/train.csv.zip</w:t>
        </w:r>
      </w:hyperlink>
    </w:p>
    <w:p w:rsidR="00D62222" w:rsidRDefault="00D62222" w:rsidP="00D62222">
      <w:pPr>
        <w:pStyle w:val="ListParagraph"/>
      </w:pPr>
      <w:hyperlink r:id="rId7" w:history="1">
        <w:r w:rsidRPr="000E368B">
          <w:rPr>
            <w:rStyle w:val="Hyperlink"/>
          </w:rPr>
          <w:t>https://www.kaggle.com/c/sberbank-russian-housing-market/download/test.csv.zip</w:t>
        </w:r>
      </w:hyperlink>
    </w:p>
    <w:p w:rsidR="00D62222" w:rsidRDefault="00D62222" w:rsidP="00D62222">
      <w:pPr>
        <w:pStyle w:val="ListParagraph"/>
      </w:pPr>
    </w:p>
    <w:p w:rsidR="00D62222" w:rsidRDefault="00D62222" w:rsidP="00D62222">
      <w:pPr>
        <w:pStyle w:val="ListParagraph"/>
        <w:numPr>
          <w:ilvl w:val="0"/>
          <w:numId w:val="1"/>
        </w:numPr>
      </w:pPr>
      <w:r>
        <w:t>macro.csv: data on Russia's macroeconomy and financial sector (could be joined to the train and test sets on the "timestamp" column)</w:t>
      </w:r>
    </w:p>
    <w:p w:rsidR="00D62222" w:rsidRDefault="00D62222" w:rsidP="00D62222">
      <w:pPr>
        <w:pStyle w:val="ListParagraph"/>
      </w:pPr>
      <w:hyperlink r:id="rId8" w:history="1">
        <w:r w:rsidRPr="000E368B">
          <w:rPr>
            <w:rStyle w:val="Hyperlink"/>
          </w:rPr>
          <w:t>https://www.kaggle.com/c/sberbank-russian-housing-market/download/macro.csv.zip</w:t>
        </w:r>
      </w:hyperlink>
    </w:p>
    <w:p w:rsidR="00D62222" w:rsidRDefault="00D62222" w:rsidP="00D62222">
      <w:pPr>
        <w:pStyle w:val="ListParagraph"/>
      </w:pPr>
    </w:p>
    <w:p w:rsidR="00D62222" w:rsidRDefault="00D62222" w:rsidP="00D62222">
      <w:pPr>
        <w:pStyle w:val="ListParagraph"/>
        <w:numPr>
          <w:ilvl w:val="0"/>
          <w:numId w:val="1"/>
        </w:numPr>
      </w:pPr>
      <w:r>
        <w:t>sample_submission.csv: an example submission file in the correct format</w:t>
      </w:r>
    </w:p>
    <w:p w:rsidR="00D62222" w:rsidRDefault="00D62222" w:rsidP="00D62222">
      <w:pPr>
        <w:pStyle w:val="ListParagraph"/>
      </w:pPr>
      <w:hyperlink r:id="rId9" w:history="1">
        <w:r w:rsidRPr="000E368B">
          <w:rPr>
            <w:rStyle w:val="Hyperlink"/>
          </w:rPr>
          <w:t>https://www.kaggle.com/c/sberbank-russian-housing-market/download/sample_submission.csv.zip</w:t>
        </w:r>
      </w:hyperlink>
    </w:p>
    <w:p w:rsidR="00D62222" w:rsidRDefault="00D62222" w:rsidP="00D62222">
      <w:pPr>
        <w:pStyle w:val="ListParagraph"/>
      </w:pPr>
    </w:p>
    <w:p w:rsidR="00906F35" w:rsidRDefault="00D62222" w:rsidP="00D62222">
      <w:pPr>
        <w:pStyle w:val="ListParagraph"/>
        <w:numPr>
          <w:ilvl w:val="0"/>
          <w:numId w:val="1"/>
        </w:numPr>
      </w:pPr>
      <w:r>
        <w:t>data_dictionary.txt: explanations of the fields available in the other data files</w:t>
      </w:r>
    </w:p>
    <w:p w:rsidR="00D62222" w:rsidRDefault="00D62222" w:rsidP="00D62222">
      <w:pPr>
        <w:pStyle w:val="ListParagraph"/>
      </w:pPr>
      <w:hyperlink r:id="rId10" w:history="1">
        <w:r w:rsidRPr="000E368B">
          <w:rPr>
            <w:rStyle w:val="Hyperlink"/>
          </w:rPr>
          <w:t>https://www.kaggle.com/c/sberbank-russian-housing-market/download/data_dictionary.txt</w:t>
        </w:r>
      </w:hyperlink>
    </w:p>
    <w:p w:rsidR="00D62222" w:rsidRDefault="00D62222" w:rsidP="00906F35"/>
    <w:p w:rsidR="00906F35" w:rsidRPr="002C79C3" w:rsidRDefault="00906F35" w:rsidP="00906F35">
      <w:pPr>
        <w:rPr>
          <w:b/>
        </w:rPr>
      </w:pPr>
      <w:r w:rsidRPr="002C79C3">
        <w:rPr>
          <w:b/>
        </w:rPr>
        <w:t>Solution Statement</w:t>
      </w:r>
    </w:p>
    <w:p w:rsidR="00906F35" w:rsidRDefault="002E4784" w:rsidP="00906F35">
      <w:r>
        <w:t xml:space="preserve">After exploring the data and eliminating missing records, I shall reduce the dimensionality of the data by applying a PCA algorithm to the data (I will also try to apply </w:t>
      </w:r>
      <w:r w:rsidR="00122A69">
        <w:t>an I</w:t>
      </w:r>
      <w:r>
        <w:t xml:space="preserve">CA algorithm because I expect it to </w:t>
      </w:r>
      <w:r w:rsidR="00122A69">
        <w:t>be more accurate</w:t>
      </w:r>
      <w:r>
        <w:t>). Once that is complete, my</w:t>
      </w:r>
      <w:r>
        <w:t xml:space="preserve"> initial guess would be to </w:t>
      </w:r>
      <w:r>
        <w:t>apply</w:t>
      </w:r>
      <w:r>
        <w:t xml:space="preserve"> a Naïve Bayes algorithm </w:t>
      </w:r>
      <w:r>
        <w:t xml:space="preserve">for the classification purposes </w:t>
      </w:r>
      <w:r>
        <w:t>due to the size of the dataset.</w:t>
      </w:r>
      <w:r>
        <w:t xml:space="preserve"> However, as it was mentioned above, I shall try other approaches as well </w:t>
      </w:r>
      <w:r w:rsidR="00B404B7">
        <w:t xml:space="preserve">to come up with the best classification results. </w:t>
      </w:r>
    </w:p>
    <w:p w:rsidR="002E4784" w:rsidRDefault="002E4784" w:rsidP="00906F35">
      <w:r>
        <w:t xml:space="preserve">After that is done, </w:t>
      </w:r>
      <w:r w:rsidR="00B404B7">
        <w:t xml:space="preserve">a regression algorithm will be implemented to find dependencies between the target variable and the </w:t>
      </w:r>
      <w:r w:rsidR="00B404B7">
        <w:t>data on Russia's macroeconomy and financial sector</w:t>
      </w:r>
      <w:r w:rsidR="00B404B7">
        <w:t>.</w:t>
      </w:r>
    </w:p>
    <w:p w:rsidR="00906F35" w:rsidRPr="00EA3BD7" w:rsidRDefault="00906F35" w:rsidP="00906F35">
      <w:pPr>
        <w:rPr>
          <w:b/>
        </w:rPr>
      </w:pPr>
    </w:p>
    <w:p w:rsidR="00906F35" w:rsidRPr="00A17B42" w:rsidRDefault="002C79C3" w:rsidP="00906F35">
      <w:pPr>
        <w:rPr>
          <w:b/>
        </w:rPr>
      </w:pPr>
      <w:r w:rsidRPr="00A17B42">
        <w:rPr>
          <w:b/>
        </w:rPr>
        <w:t>Benchmark Model</w:t>
      </w:r>
    </w:p>
    <w:p w:rsidR="00FB54F7" w:rsidRDefault="00A17B42" w:rsidP="00906F35">
      <w:r w:rsidRPr="00A17B42">
        <w:t xml:space="preserve">I shall use </w:t>
      </w:r>
      <w:proofErr w:type="spellStart"/>
      <w:r w:rsidRPr="00A17B42">
        <w:t>DanilaSavenkov’s</w:t>
      </w:r>
      <w:proofErr w:type="spellEnd"/>
      <w:r w:rsidRPr="00A17B42">
        <w:t xml:space="preserve"> model as a benchmark model</w:t>
      </w:r>
      <w:r>
        <w:t xml:space="preserve"> (</w:t>
      </w:r>
      <w:hyperlink r:id="rId11" w:history="1">
        <w:r w:rsidRPr="000E368B">
          <w:rPr>
            <w:rStyle w:val="Hyperlink"/>
          </w:rPr>
          <w:t>https://github.com/Danila89/sberbank_kaggle</w:t>
        </w:r>
      </w:hyperlink>
      <w:r>
        <w:t xml:space="preserve">). </w:t>
      </w:r>
      <w:r w:rsidR="00B071A5">
        <w:t>It has t</w:t>
      </w:r>
      <w:r w:rsidR="00B071A5" w:rsidRPr="00A71529">
        <w:t xml:space="preserve">he </w:t>
      </w:r>
      <w:r w:rsidR="00B071A5" w:rsidRPr="00FB54F7">
        <w:t>Root Mean Squared Logarithmic Error</w:t>
      </w:r>
      <w:r w:rsidR="00B071A5">
        <w:t xml:space="preserve"> of </w:t>
      </w:r>
      <w:r w:rsidR="00B071A5" w:rsidRPr="00FB54F7">
        <w:t>0.31180</w:t>
      </w:r>
      <w:r w:rsidR="00B071A5">
        <w:t xml:space="preserve"> and I will try to match that number and possibly achieve a better result. </w:t>
      </w:r>
    </w:p>
    <w:p w:rsidR="00B071A5" w:rsidRPr="00A17B42" w:rsidRDefault="00B071A5" w:rsidP="00906F35"/>
    <w:p w:rsidR="00906F35" w:rsidRPr="00FB54F7" w:rsidRDefault="00FB54F7" w:rsidP="00906F35">
      <w:pPr>
        <w:rPr>
          <w:b/>
        </w:rPr>
      </w:pPr>
      <w:r w:rsidRPr="00FB54F7">
        <w:rPr>
          <w:b/>
        </w:rPr>
        <w:t>Evaluation Metrics</w:t>
      </w:r>
    </w:p>
    <w:p w:rsidR="00906F35" w:rsidRDefault="00FB54F7" w:rsidP="00906F35">
      <w:r>
        <w:t>The results will be</w:t>
      </w:r>
      <w:r w:rsidR="00A71529" w:rsidRPr="00A71529">
        <w:t xml:space="preserve"> evaluated on the </w:t>
      </w:r>
      <w:r w:rsidRPr="00FB54F7">
        <w:t xml:space="preserve">Root Mean Squared Logarithmic Error </w:t>
      </w:r>
      <w:r w:rsidR="00A71529" w:rsidRPr="00A71529">
        <w:t xml:space="preserve">between their predicted prices and the actual data. The target variable, called </w:t>
      </w:r>
      <w:proofErr w:type="spellStart"/>
      <w:r w:rsidR="00A71529" w:rsidRPr="00A71529">
        <w:t>price_doc</w:t>
      </w:r>
      <w:proofErr w:type="spellEnd"/>
      <w:r w:rsidR="00A71529" w:rsidRPr="00A71529">
        <w:t xml:space="preserve"> in the training set, is the sale price of each property.</w:t>
      </w:r>
    </w:p>
    <w:p w:rsidR="00A71529" w:rsidRDefault="00A71529" w:rsidP="00906F35"/>
    <w:p w:rsidR="00906F35" w:rsidRDefault="00906F35" w:rsidP="00906F35">
      <w:r w:rsidRPr="00FB54F7">
        <w:rPr>
          <w:b/>
        </w:rPr>
        <w:t>Project Design</w:t>
      </w:r>
    </w:p>
    <w:p w:rsidR="00CA3B3B" w:rsidRDefault="00CA3B3B" w:rsidP="00906F35">
      <w:r>
        <w:t>Data exploration and cleaning will be implemented first, then dimensionality reduction</w:t>
      </w:r>
      <w:r w:rsidR="00D03108">
        <w:t xml:space="preserve"> algorithm</w:t>
      </w:r>
      <w:r>
        <w:t xml:space="preserve"> will be </w:t>
      </w:r>
      <w:r w:rsidR="00D03108">
        <w:t xml:space="preserve">applied - </w:t>
      </w:r>
      <w:proofErr w:type="gramStart"/>
      <w:r w:rsidR="00D03108">
        <w:t>in particular</w:t>
      </w:r>
      <w:r>
        <w:t xml:space="preserve"> either</w:t>
      </w:r>
      <w:proofErr w:type="gramEnd"/>
      <w:r w:rsidR="00D03108">
        <w:t xml:space="preserve"> a</w:t>
      </w:r>
      <w:r>
        <w:t xml:space="preserve"> Principal component analysis or Independent Component Analysis algorithm. After that, a classification algorithm will be applied to the data (Naïve Bayes will be an initial attempt which then will be compared with other approaches such as Random Forest and Gradient Boosting). </w:t>
      </w:r>
    </w:p>
    <w:p w:rsidR="00CA3B3B" w:rsidRDefault="00CA3B3B" w:rsidP="00CA3B3B">
      <w:r>
        <w:t xml:space="preserve">Then, </w:t>
      </w:r>
      <w:r>
        <w:t>a regression algorithm will be implemented to find dependencies between the target variable and the data on Russia's macroeconomy and financial sector.</w:t>
      </w:r>
    </w:p>
    <w:p w:rsidR="00D03108" w:rsidRDefault="00D03108" w:rsidP="00CA3B3B">
      <w:r>
        <w:t xml:space="preserve">Some domain background </w:t>
      </w:r>
      <w:r w:rsidR="008068D4">
        <w:t>description</w:t>
      </w:r>
      <w:r>
        <w:t xml:space="preserve"> </w:t>
      </w:r>
      <w:r w:rsidR="008068D4">
        <w:t>as well as the comments to the code</w:t>
      </w:r>
      <w:r w:rsidR="008068D4">
        <w:t xml:space="preserve"> </w:t>
      </w:r>
      <w:r>
        <w:t xml:space="preserve">will be added to the </w:t>
      </w:r>
      <w:proofErr w:type="spellStart"/>
      <w:r>
        <w:t>Jupyter</w:t>
      </w:r>
      <w:proofErr w:type="spellEnd"/>
      <w:r>
        <w:t xml:space="preserve"> notebook to m</w:t>
      </w:r>
      <w:r w:rsidR="008068D4">
        <w:t>ake the analysis more intuitive</w:t>
      </w:r>
      <w:bookmarkStart w:id="0" w:name="_GoBack"/>
      <w:bookmarkEnd w:id="0"/>
      <w:r>
        <w:t xml:space="preserve">. </w:t>
      </w:r>
    </w:p>
    <w:p w:rsidR="00CA3B3B" w:rsidRDefault="00CA3B3B" w:rsidP="00906F35"/>
    <w:sectPr w:rsidR="00CA3B3B">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7087E"/>
    <w:multiLevelType w:val="hybridMultilevel"/>
    <w:tmpl w:val="E4B2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F35"/>
    <w:rsid w:val="00005ED9"/>
    <w:rsid w:val="000359A3"/>
    <w:rsid w:val="00122A69"/>
    <w:rsid w:val="002B6DB0"/>
    <w:rsid w:val="002C79C3"/>
    <w:rsid w:val="002E4784"/>
    <w:rsid w:val="003A6A87"/>
    <w:rsid w:val="00543236"/>
    <w:rsid w:val="008068D4"/>
    <w:rsid w:val="00813368"/>
    <w:rsid w:val="00906F35"/>
    <w:rsid w:val="009F66CA"/>
    <w:rsid w:val="00A17B42"/>
    <w:rsid w:val="00A71529"/>
    <w:rsid w:val="00AE07B0"/>
    <w:rsid w:val="00B071A5"/>
    <w:rsid w:val="00B404B7"/>
    <w:rsid w:val="00C3444B"/>
    <w:rsid w:val="00CA3B3B"/>
    <w:rsid w:val="00CB2AE2"/>
    <w:rsid w:val="00D03108"/>
    <w:rsid w:val="00D62222"/>
    <w:rsid w:val="00D6522A"/>
    <w:rsid w:val="00EA3BD7"/>
    <w:rsid w:val="00FB5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ACFC1"/>
  <w15:chartTrackingRefBased/>
  <w15:docId w15:val="{1138FD1E-2A2B-4A24-BBC8-67893AED4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222"/>
    <w:pPr>
      <w:ind w:left="720"/>
      <w:contextualSpacing/>
    </w:pPr>
  </w:style>
  <w:style w:type="character" w:styleId="Hyperlink">
    <w:name w:val="Hyperlink"/>
    <w:basedOn w:val="DefaultParagraphFont"/>
    <w:uiPriority w:val="99"/>
    <w:unhideWhenUsed/>
    <w:rsid w:val="00D62222"/>
    <w:rPr>
      <w:color w:val="0563C1" w:themeColor="hyperlink"/>
      <w:u w:val="single"/>
    </w:rPr>
  </w:style>
  <w:style w:type="character" w:styleId="UnresolvedMention">
    <w:name w:val="Unresolved Mention"/>
    <w:basedOn w:val="DefaultParagraphFont"/>
    <w:uiPriority w:val="99"/>
    <w:semiHidden/>
    <w:unhideWhenUsed/>
    <w:rsid w:val="00D6222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sberbank-russian-housing-market/download/macro.csv.zi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c/sberbank-russian-housing-market/download/test.csv.zi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sberbank-russian-housing-market/download/train.csv.zip" TargetMode="External"/><Relationship Id="rId11" Type="http://schemas.openxmlformats.org/officeDocument/2006/relationships/hyperlink" Target="https://github.com/Danila89/sberbank_kaggle" TargetMode="External"/><Relationship Id="rId5" Type="http://schemas.openxmlformats.org/officeDocument/2006/relationships/hyperlink" Target="https://www.kaggle.com/c/sberbank-russian-housing-market/data" TargetMode="External"/><Relationship Id="rId10" Type="http://schemas.openxmlformats.org/officeDocument/2006/relationships/hyperlink" Target="https://www.kaggle.com/c/sberbank-russian-housing-market/download/data_dictionary.txt" TargetMode="External"/><Relationship Id="rId4" Type="http://schemas.openxmlformats.org/officeDocument/2006/relationships/webSettings" Target="webSettings.xml"/><Relationship Id="rId9" Type="http://schemas.openxmlformats.org/officeDocument/2006/relationships/hyperlink" Target="https://www.kaggle.com/c/sberbank-russian-housing-market/download/sample_submission.csv.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1479</TotalTime>
  <Pages>2</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Chudinovskikh</dc:creator>
  <cp:keywords/>
  <dc:description/>
  <cp:lastModifiedBy>Dmitry Chudinovskikh</cp:lastModifiedBy>
  <cp:revision>11</cp:revision>
  <cp:lastPrinted>2017-08-24T20:30:00Z</cp:lastPrinted>
  <dcterms:created xsi:type="dcterms:W3CDTF">2017-08-23T19:53:00Z</dcterms:created>
  <dcterms:modified xsi:type="dcterms:W3CDTF">2017-08-24T20:32:00Z</dcterms:modified>
</cp:coreProperties>
</file>