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12B3" w14:textId="77777777" w:rsidR="00162292" w:rsidRPr="007163CA" w:rsidRDefault="00162292" w:rsidP="00162292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401F31" w14:textId="77777777" w:rsidR="00162292" w:rsidRPr="00DA0959" w:rsidRDefault="00162292" w:rsidP="0016229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D3B84B" wp14:editId="3251B5D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95D2F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1278D1BB" w14:textId="77777777" w:rsidR="0016229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012BDF0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2A0D7336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61099BFB" w14:textId="77777777" w:rsidR="00162292" w:rsidRPr="0018067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8B1E352" w14:textId="57CB8652" w:rsidR="00162292" w:rsidRPr="00EE3B6A" w:rsidRDefault="00162292" w:rsidP="00162292">
      <w:pPr>
        <w:ind w:left="2124"/>
        <w:jc w:val="center"/>
        <w:rPr>
          <w:rFonts w:ascii="Arial" w:hAnsi="Arial" w:cs="Arial"/>
          <w:b/>
          <w:i/>
        </w:rPr>
      </w:pPr>
      <w:r w:rsidRPr="00162292">
        <w:rPr>
          <w:rFonts w:ascii="Arial" w:hAnsi="Arial" w:cs="Arial"/>
          <w:b/>
          <w:i/>
        </w:rPr>
        <w:t xml:space="preserve">    </w:t>
      </w: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B6A9348" w14:textId="77777777" w:rsidR="0016229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2A130D5" w14:textId="77777777" w:rsidR="00162292" w:rsidRPr="00896D2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CDB4900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38C54F2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69A3C0D9" w14:textId="77777777" w:rsidR="00162292" w:rsidRPr="003A1EF0" w:rsidRDefault="00162292" w:rsidP="00162292">
      <w:pPr>
        <w:jc w:val="center"/>
        <w:rPr>
          <w:b/>
          <w:sz w:val="28"/>
          <w:szCs w:val="28"/>
        </w:rPr>
      </w:pPr>
    </w:p>
    <w:p w14:paraId="4A2A2544" w14:textId="77777777" w:rsidR="00162292" w:rsidRPr="003A1EF0" w:rsidRDefault="00162292" w:rsidP="00162292">
      <w:pPr>
        <w:rPr>
          <w:b/>
          <w:sz w:val="28"/>
          <w:szCs w:val="28"/>
        </w:rPr>
      </w:pPr>
    </w:p>
    <w:p w14:paraId="4DE472C6" w14:textId="3C94F79B" w:rsidR="00162292" w:rsidRPr="00053B01" w:rsidRDefault="00162292" w:rsidP="00162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E4297F">
        <w:rPr>
          <w:b/>
          <w:sz w:val="36"/>
          <w:szCs w:val="36"/>
        </w:rPr>
        <w:t>6-7</w:t>
      </w:r>
    </w:p>
    <w:p w14:paraId="5014044C" w14:textId="77777777" w:rsidR="00162292" w:rsidRDefault="00162292" w:rsidP="00162292">
      <w:pPr>
        <w:spacing w:line="360" w:lineRule="auto"/>
        <w:jc w:val="both"/>
        <w:rPr>
          <w:b/>
          <w:sz w:val="28"/>
          <w:szCs w:val="28"/>
        </w:rPr>
      </w:pPr>
    </w:p>
    <w:p w14:paraId="2AF5C6CE" w14:textId="77777777" w:rsidR="00162292" w:rsidRDefault="00162292" w:rsidP="001622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</w:t>
      </w:r>
    </w:p>
    <w:p w14:paraId="31D89598" w14:textId="77777777" w:rsidR="00162292" w:rsidRPr="00B76A6F" w:rsidRDefault="00162292" w:rsidP="00162292">
      <w:pPr>
        <w:spacing w:line="360" w:lineRule="auto"/>
        <w:jc w:val="both"/>
        <w:rPr>
          <w:sz w:val="28"/>
          <w:szCs w:val="28"/>
        </w:rPr>
      </w:pPr>
    </w:p>
    <w:p w14:paraId="1E3F36C0" w14:textId="44EC672B" w:rsidR="00162292" w:rsidRDefault="00162292" w:rsidP="00053B01">
      <w:pPr>
        <w:pStyle w:val="1"/>
        <w:rPr>
          <w:sz w:val="28"/>
          <w:szCs w:val="28"/>
        </w:rPr>
      </w:pPr>
      <w:r w:rsidRPr="003A1EF0">
        <w:rPr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053B01">
        <w:t>"Алгоритм сортировки «</w:t>
      </w:r>
      <w:r w:rsidR="00E4297F">
        <w:t>расческа</w:t>
      </w:r>
      <w:r w:rsidR="00053B01">
        <w:t>»"</w:t>
      </w:r>
    </w:p>
    <w:p w14:paraId="7A242CCD" w14:textId="77777777" w:rsidR="00162292" w:rsidRPr="005F553E" w:rsidRDefault="00162292" w:rsidP="0016229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</w:t>
      </w:r>
      <w:r w:rsidRPr="001B71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группы </w:t>
      </w:r>
      <w:r w:rsidRPr="00E2727B">
        <w:rPr>
          <w:b/>
          <w:sz w:val="28"/>
          <w:szCs w:val="28"/>
        </w:rPr>
        <w:t>211-721</w:t>
      </w:r>
      <w:r w:rsidRPr="003A1EF0">
        <w:rPr>
          <w:sz w:val="16"/>
          <w:szCs w:val="16"/>
        </w:rPr>
        <w:t xml:space="preserve">                       </w:t>
      </w:r>
    </w:p>
    <w:p w14:paraId="58D7B87F" w14:textId="77777777" w:rsidR="00162292" w:rsidRPr="003A1EF0" w:rsidRDefault="00162292" w:rsidP="0016229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6CDBC12" w14:textId="77777777" w:rsidR="00162292" w:rsidRPr="00B76A6F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Дерендяев Дмитрий Сергеевич </w:t>
      </w:r>
      <w:r>
        <w:rPr>
          <w:b/>
          <w:sz w:val="28"/>
          <w:szCs w:val="28"/>
        </w:rPr>
        <w:t xml:space="preserve"> </w:t>
      </w:r>
    </w:p>
    <w:p w14:paraId="7DB4F9DE" w14:textId="77777777" w:rsidR="00162292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2E2B91B" w14:textId="45C7598B" w:rsidR="00162292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BC30789" w14:textId="5404C4AC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55F9D346" w14:textId="6C2B07A2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D0BE92" w14:textId="682BD675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74CF2429" w14:textId="49AB3B0B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050277" w14:textId="77777777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EE3F33C" w14:textId="77777777" w:rsidR="00162292" w:rsidRPr="003A1EF0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9F72801" w14:textId="2CAA2C5E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proofErr w:type="gramStart"/>
      <w:r w:rsidR="00E4297F">
        <w:rPr>
          <w:sz w:val="28"/>
          <w:szCs w:val="28"/>
        </w:rPr>
        <w:t>27</w:t>
      </w:r>
      <w:r w:rsidRPr="00053B01">
        <w:rPr>
          <w:sz w:val="28"/>
          <w:szCs w:val="28"/>
        </w:rPr>
        <w:t>.10</w:t>
      </w:r>
      <w:r>
        <w:rPr>
          <w:sz w:val="28"/>
          <w:szCs w:val="28"/>
        </w:rPr>
        <w:t xml:space="preserve">.2021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9C674B8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D78A630" w14:textId="77777777" w:rsidR="00162292" w:rsidRPr="003A1EF0" w:rsidRDefault="00162292" w:rsidP="00162292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88C5622" w14:textId="77777777" w:rsidR="00162292" w:rsidRDefault="00162292" w:rsidP="00162292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Проверил: Новичков Иван Константинович</w:t>
      </w:r>
      <w:r>
        <w:rPr>
          <w:b/>
          <w:i/>
          <w:sz w:val="28"/>
          <w:szCs w:val="28"/>
        </w:rPr>
        <w:t xml:space="preserve">  </w:t>
      </w:r>
      <w:r w:rsidRPr="003A1EF0">
        <w:rPr>
          <w:b/>
          <w:i/>
          <w:sz w:val="28"/>
          <w:szCs w:val="28"/>
        </w:rPr>
        <w:t>___________</w:t>
      </w:r>
    </w:p>
    <w:p w14:paraId="0AD10FE6" w14:textId="77777777" w:rsidR="00162292" w:rsidRDefault="00162292" w:rsidP="00162292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15BB137" w14:textId="77777777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5AA4979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0D16D2A" w14:textId="77777777" w:rsidR="00162292" w:rsidRDefault="00162292" w:rsidP="00162292">
      <w:pPr>
        <w:spacing w:line="360" w:lineRule="auto"/>
        <w:rPr>
          <w:b/>
          <w:sz w:val="28"/>
          <w:szCs w:val="28"/>
        </w:rPr>
      </w:pPr>
    </w:p>
    <w:p w14:paraId="5D141E91" w14:textId="14CA9E8D" w:rsidR="00162292" w:rsidRPr="00053B01" w:rsidRDefault="00162292" w:rsidP="001622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___________________________________________________________________________________________________________________________________________________________________________________________</w:t>
      </w:r>
      <w:r w:rsidRPr="00053B01">
        <w:rPr>
          <w:b/>
          <w:sz w:val="28"/>
          <w:szCs w:val="28"/>
        </w:rPr>
        <w:t>___________</w:t>
      </w:r>
    </w:p>
    <w:p w14:paraId="67E58860" w14:textId="77777777" w:rsidR="00162292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ADB3B3" w14:textId="77777777" w:rsidR="00162292" w:rsidRPr="003A1EF0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 w:rsidRPr="003A1EF0">
        <w:rPr>
          <w:b/>
          <w:sz w:val="28"/>
          <w:szCs w:val="28"/>
        </w:rPr>
        <w:t xml:space="preserve"> </w:t>
      </w:r>
    </w:p>
    <w:p w14:paraId="6EF1F5C8" w14:textId="72F2C31A" w:rsidR="00053B01" w:rsidRDefault="00053B01" w:rsidP="00053B01">
      <w:pPr>
        <w:pStyle w:val="1"/>
        <w:jc w:val="center"/>
      </w:pPr>
      <w:r>
        <w:lastRenderedPageBreak/>
        <w:t>Лабораторная работа №</w:t>
      </w:r>
      <w:bookmarkStart w:id="0" w:name="_Toc528664995"/>
      <w:r w:rsidR="00E4297F">
        <w:t>6-7</w:t>
      </w:r>
      <w:r>
        <w:br/>
        <w:t>"Алгоритм сортировки «</w:t>
      </w:r>
      <w:r w:rsidR="00E4297F">
        <w:t>расческа</w:t>
      </w:r>
      <w:r>
        <w:t>»"</w:t>
      </w:r>
      <w:bookmarkEnd w:id="0"/>
    </w:p>
    <w:p w14:paraId="20E11124" w14:textId="77777777" w:rsidR="00162292" w:rsidRDefault="00162292" w:rsidP="00162292">
      <w:pPr>
        <w:jc w:val="right"/>
        <w:rPr>
          <w:b/>
        </w:rPr>
      </w:pPr>
      <w:r>
        <w:rPr>
          <w:b/>
        </w:rPr>
        <w:t>(продолжительность 4 часа)</w:t>
      </w:r>
    </w:p>
    <w:p w14:paraId="5EEAF2EA" w14:textId="61C81F67" w:rsidR="00053B01" w:rsidRDefault="00053B01" w:rsidP="00053B01">
      <w:pPr>
        <w:ind w:firstLine="510"/>
        <w:jc w:val="both"/>
      </w:pPr>
      <w:r w:rsidRPr="00D32A06">
        <w:rPr>
          <w:b/>
        </w:rPr>
        <w:t>Цель</w:t>
      </w:r>
      <w:proofErr w:type="gramStart"/>
      <w:r w:rsidRPr="00D32A06">
        <w:rPr>
          <w:b/>
        </w:rPr>
        <w:t xml:space="preserve">: </w:t>
      </w:r>
      <w:r w:rsidRPr="00D32A06">
        <w:t>Получить</w:t>
      </w:r>
      <w:proofErr w:type="gramEnd"/>
      <w:r w:rsidRPr="00D32A06">
        <w:t xml:space="preserve"> практические навыки разработке алгоритмов и их программной реализации.</w:t>
      </w:r>
    </w:p>
    <w:p w14:paraId="55699313" w14:textId="4E3C25E1" w:rsidR="00053B01" w:rsidRDefault="00053B01" w:rsidP="00053B01">
      <w:pPr>
        <w:ind w:firstLine="510"/>
        <w:jc w:val="both"/>
      </w:pPr>
    </w:p>
    <w:p w14:paraId="0D89BBF8" w14:textId="77777777" w:rsidR="00E4297F" w:rsidRPr="004D2C63" w:rsidRDefault="00E4297F" w:rsidP="00E4297F">
      <w:pPr>
        <w:spacing w:after="120"/>
      </w:pPr>
      <w:r>
        <w:rPr>
          <w:b/>
          <w:bCs/>
        </w:rPr>
        <w:t>Идея алгоритма:</w:t>
      </w:r>
      <w:r>
        <w:rPr>
          <w:b/>
          <w:bCs/>
        </w:rPr>
        <w:br/>
      </w:r>
      <w:r w:rsidRPr="004D2C63">
        <w:rPr>
          <w:b/>
          <w:bCs/>
        </w:rPr>
        <w:t>Сортировка расчёской</w:t>
      </w:r>
      <w:r w:rsidRPr="004D2C63">
        <w:t> (англ. </w:t>
      </w:r>
      <w:proofErr w:type="spellStart"/>
      <w:r w:rsidRPr="004D2C63">
        <w:rPr>
          <w:i/>
          <w:iCs/>
        </w:rPr>
        <w:t>comb</w:t>
      </w:r>
      <w:proofErr w:type="spellEnd"/>
      <w:r w:rsidRPr="004D2C63">
        <w:rPr>
          <w:i/>
          <w:iCs/>
        </w:rPr>
        <w:t xml:space="preserve"> </w:t>
      </w:r>
      <w:proofErr w:type="spellStart"/>
      <w:r w:rsidRPr="004D2C63">
        <w:rPr>
          <w:i/>
          <w:iCs/>
        </w:rPr>
        <w:t>sort</w:t>
      </w:r>
      <w:proofErr w:type="spellEnd"/>
      <w:r w:rsidRPr="004D2C63">
        <w:t xml:space="preserve">) — это довольно упрощённый алгоритм сортировки, изначально спроектированный в 1980 г. </w:t>
      </w:r>
    </w:p>
    <w:p w14:paraId="77FCE24C" w14:textId="77777777" w:rsidR="00E4297F" w:rsidRPr="004D2C63" w:rsidRDefault="00E4297F" w:rsidP="00E4297F">
      <w:pPr>
        <w:spacing w:after="120"/>
        <w:jc w:val="both"/>
      </w:pPr>
      <w:r w:rsidRPr="004D2C63">
        <w:t>Сортировка расчёской улучшает сортировку пузырьком, и конкурирует с алгоритмами, подобными быстрой сортировке. Основная идея — устранить </w:t>
      </w:r>
      <w:r w:rsidRPr="004D2C63">
        <w:rPr>
          <w:i/>
          <w:iCs/>
        </w:rPr>
        <w:t>черепах</w:t>
      </w:r>
      <w:r w:rsidRPr="004D2C63">
        <w:t>, или маленькие значения в конце списка, которые крайне замедляют сортировку пузырьком.</w:t>
      </w:r>
    </w:p>
    <w:p w14:paraId="3B826935" w14:textId="77777777" w:rsidR="00E4297F" w:rsidRDefault="00E4297F" w:rsidP="00E4297F">
      <w:pPr>
        <w:spacing w:after="120"/>
        <w:jc w:val="both"/>
      </w:pPr>
      <w:r w:rsidRPr="004D2C63">
        <w:t>В сортировке пузырьком, когда сравниваются два элемента, промежуток (расстояние друг от друга) равен 1. Основная идея сортировки расчёской в том, что этот промежуток может быть гораздо больше, чем единица.</w:t>
      </w:r>
    </w:p>
    <w:p w14:paraId="150AE9CD" w14:textId="77777777" w:rsidR="00E4297F" w:rsidRPr="00F86A61" w:rsidRDefault="00E4297F" w:rsidP="00E4297F">
      <w:pPr>
        <w:spacing w:after="120"/>
        <w:jc w:val="both"/>
      </w:pPr>
      <w:r w:rsidRPr="004D2C63">
        <w:t xml:space="preserve">Алгоритм является модификацией «пузырька». Отличие алгоритмов состоит в том, что сравниваются не соседние элементы, а отстоящие друг от друга на определённую величину, или шаг (назовём его </w:t>
      </w:r>
      <w:r w:rsidRPr="004D2C63">
        <w:rPr>
          <w:lang w:val="en-US"/>
        </w:rPr>
        <w:t>step</w:t>
      </w:r>
      <w:r w:rsidRPr="004D2C63">
        <w:t xml:space="preserve">). Алгоритм реализован с помощью двух циклов. Окончание внешнего цикла (и алгоритма) происходит тогда, когда </w:t>
      </w:r>
      <w:r w:rsidRPr="004D2C63">
        <w:rPr>
          <w:lang w:val="en-US"/>
        </w:rPr>
        <w:t>step</w:t>
      </w:r>
      <w:r w:rsidRPr="004D2C63">
        <w:t xml:space="preserve"> станет меньше 1. На первой итерации расстояние (</w:t>
      </w:r>
      <w:r w:rsidRPr="004D2C63">
        <w:rPr>
          <w:lang w:val="en-US"/>
        </w:rPr>
        <w:t>step</w:t>
      </w:r>
      <w:r w:rsidRPr="004D2C63">
        <w:t xml:space="preserve">) максимально возможное (размер массива – 1), а на </w:t>
      </w:r>
      <w:proofErr w:type="gramStart"/>
      <w:r w:rsidRPr="004D2C63">
        <w:t>после-дующих</w:t>
      </w:r>
      <w:proofErr w:type="gramEnd"/>
      <w:r w:rsidRPr="004D2C63">
        <w:t xml:space="preserve"> итерациях оно изменяется по формуле </w:t>
      </w:r>
      <w:r w:rsidRPr="004D2C63">
        <w:rPr>
          <w:lang w:val="en-US"/>
        </w:rPr>
        <w:t>step</w:t>
      </w:r>
      <w:r w:rsidRPr="004D2C63">
        <w:t xml:space="preserve"> /= </w:t>
      </w:r>
      <w:r w:rsidRPr="004D2C63">
        <w:rPr>
          <w:lang w:val="en-US"/>
        </w:rPr>
        <w:t>k</w:t>
      </w:r>
      <w:r w:rsidRPr="004D2C63">
        <w:t xml:space="preserve"> (дробная часть отбрасывается). </w:t>
      </w:r>
      <w:r w:rsidRPr="004D2C63">
        <w:rPr>
          <w:lang w:val="en-US"/>
        </w:rPr>
        <w:t>k</w:t>
      </w:r>
      <w:r w:rsidRPr="004D2C63">
        <w:t xml:space="preserve"> – это фактор уменьшения, константа, равная 1.2473309 (при написании программы можно использовать примерное значение, равное 1.247). Во внутреннем цикле движение происходит от начала к концу, перемещаясь на </w:t>
      </w:r>
      <w:r w:rsidRPr="004D2C63">
        <w:rPr>
          <w:lang w:val="en-US"/>
        </w:rPr>
        <w:t>step</w:t>
      </w:r>
      <w:r w:rsidRPr="004D2C63">
        <w:t xml:space="preserve">. Если значение текущего элемента больше, чем значение элемента через </w:t>
      </w:r>
      <w:r w:rsidRPr="004D2C63">
        <w:rPr>
          <w:lang w:val="en-US"/>
        </w:rPr>
        <w:t>step</w:t>
      </w:r>
      <w:r w:rsidRPr="004D2C63">
        <w:t xml:space="preserve"> шагов от текущего, то сравниваемые элементы меняются местами. Условием продолжения цикла является условие </w:t>
      </w:r>
      <w:proofErr w:type="spellStart"/>
      <w:r w:rsidRPr="004D2C63">
        <w:rPr>
          <w:lang w:val="en-US"/>
        </w:rPr>
        <w:t>i</w:t>
      </w:r>
      <w:proofErr w:type="spellEnd"/>
      <w:r w:rsidRPr="004D2C63">
        <w:t xml:space="preserve"> </w:t>
      </w:r>
      <w:proofErr w:type="gramStart"/>
      <w:r w:rsidRPr="004D2C63">
        <w:t xml:space="preserve">&lt; </w:t>
      </w:r>
      <w:r w:rsidRPr="004D2C63">
        <w:rPr>
          <w:lang w:val="en-US"/>
        </w:rPr>
        <w:t>n</w:t>
      </w:r>
      <w:proofErr w:type="gramEnd"/>
      <w:r w:rsidRPr="004D2C63">
        <w:t xml:space="preserve"> – </w:t>
      </w:r>
      <w:r w:rsidRPr="004D2C63">
        <w:rPr>
          <w:lang w:val="en-US"/>
        </w:rPr>
        <w:t>step</w:t>
      </w:r>
      <w:r w:rsidRPr="004D2C63">
        <w:t xml:space="preserve"> (где </w:t>
      </w:r>
      <w:proofErr w:type="spellStart"/>
      <w:r w:rsidRPr="004D2C63">
        <w:rPr>
          <w:lang w:val="en-US"/>
        </w:rPr>
        <w:t>i</w:t>
      </w:r>
      <w:proofErr w:type="spellEnd"/>
      <w:r w:rsidRPr="004D2C63">
        <w:t xml:space="preserve"> – номер текущего элемента).</w:t>
      </w:r>
    </w:p>
    <w:p w14:paraId="4D986534" w14:textId="5EB82541" w:rsidR="00E4297F" w:rsidRPr="00E4297F" w:rsidRDefault="00E4297F" w:rsidP="00E4297F">
      <w:pPr>
        <w:ind w:firstLine="510"/>
        <w:jc w:val="both"/>
        <w:rPr>
          <w:b/>
          <w:bCs/>
        </w:rPr>
      </w:pPr>
    </w:p>
    <w:p w14:paraId="075AED3D" w14:textId="77777777" w:rsidR="00053B01" w:rsidRPr="00D32A06" w:rsidRDefault="00053B01" w:rsidP="00053B01">
      <w:pPr>
        <w:ind w:firstLine="510"/>
        <w:jc w:val="both"/>
      </w:pPr>
    </w:p>
    <w:p w14:paraId="465C9C80" w14:textId="77777777" w:rsidR="00E4297F" w:rsidRDefault="00162292" w:rsidP="00E4297F">
      <w:pPr>
        <w:pStyle w:val="a3"/>
        <w:rPr>
          <w:rFonts w:ascii="Times New Roman" w:hAnsi="Times New Roman"/>
        </w:rPr>
      </w:pPr>
      <w:r>
        <w:rPr>
          <w:b/>
          <w:bCs/>
        </w:rPr>
        <w:t xml:space="preserve">Задачи: </w:t>
      </w:r>
      <w:r>
        <w:rPr>
          <w:b/>
          <w:bCs/>
        </w:rPr>
        <w:br/>
      </w:r>
      <w:r w:rsidR="00E4297F" w:rsidRPr="00D32A06">
        <w:rPr>
          <w:rFonts w:ascii="Times New Roman" w:hAnsi="Times New Roman"/>
        </w:rPr>
        <w:t xml:space="preserve">Необходимо </w:t>
      </w:r>
      <w:r w:rsidR="00E4297F">
        <w:rPr>
          <w:rFonts w:ascii="Times New Roman" w:hAnsi="Times New Roman"/>
        </w:rPr>
        <w:t>выполнить и оформить описание следующих пунктов:</w:t>
      </w:r>
    </w:p>
    <w:p w14:paraId="69ECB875" w14:textId="77777777" w:rsidR="00E4297F" w:rsidRDefault="00E4297F" w:rsidP="00E4297F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14:paraId="396D582A" w14:textId="77777777" w:rsidR="00E4297F" w:rsidRDefault="00E4297F" w:rsidP="00E4297F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14:paraId="32DC202C" w14:textId="77777777" w:rsidR="00E4297F" w:rsidRDefault="00E4297F" w:rsidP="00E4297F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41CAF474" w14:textId="77777777" w:rsidR="00E4297F" w:rsidRDefault="00E4297F" w:rsidP="00E4297F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Выполнить программную реализацию алгоритмов на языке С </w:t>
      </w:r>
      <w:proofErr w:type="spellStart"/>
      <w:r>
        <w:rPr>
          <w:rFonts w:ascii="Times New Roman" w:hAnsi="Times New Roman"/>
        </w:rPr>
        <w:t>с</w:t>
      </w:r>
      <w:proofErr w:type="spellEnd"/>
      <w:r>
        <w:rPr>
          <w:rFonts w:ascii="Times New Roman" w:hAnsi="Times New Roman"/>
        </w:rPr>
        <w:t xml:space="preserve"> использованием параметрического цикла и цикла с предусловием.</w:t>
      </w:r>
    </w:p>
    <w:p w14:paraId="1D7D93CA" w14:textId="2210D006" w:rsidR="00162292" w:rsidRDefault="00162292" w:rsidP="00E4297F">
      <w:pPr>
        <w:pStyle w:val="a3"/>
        <w:rPr>
          <w:b/>
          <w:bCs/>
        </w:rPr>
      </w:pPr>
    </w:p>
    <w:p w14:paraId="6423D351" w14:textId="77777777" w:rsidR="00162292" w:rsidRPr="00CF35B6" w:rsidRDefault="00162292" w:rsidP="00162292">
      <w:pPr>
        <w:ind w:firstLine="510"/>
        <w:jc w:val="both"/>
        <w:rPr>
          <w:b/>
          <w:bCs/>
        </w:rPr>
      </w:pPr>
    </w:p>
    <w:p w14:paraId="2BF37019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A809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E4A074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E42DAA4" w14:textId="4CCE11B2" w:rsidR="00162292" w:rsidRDefault="00162292" w:rsidP="00162292">
      <w:pPr>
        <w:ind w:firstLine="510"/>
        <w:jc w:val="both"/>
        <w:rPr>
          <w:b/>
          <w:bCs/>
        </w:rPr>
      </w:pPr>
    </w:p>
    <w:p w14:paraId="1889A81E" w14:textId="74034131" w:rsidR="00162292" w:rsidRDefault="00162292" w:rsidP="00162292">
      <w:pPr>
        <w:ind w:firstLine="510"/>
        <w:jc w:val="both"/>
        <w:rPr>
          <w:b/>
          <w:bCs/>
        </w:rPr>
      </w:pPr>
    </w:p>
    <w:p w14:paraId="3BE8DAC7" w14:textId="6F1DE65F" w:rsidR="00162292" w:rsidRDefault="00162292" w:rsidP="00162292">
      <w:pPr>
        <w:ind w:firstLine="510"/>
        <w:jc w:val="both"/>
        <w:rPr>
          <w:b/>
          <w:bCs/>
        </w:rPr>
      </w:pPr>
    </w:p>
    <w:p w14:paraId="691BC1CC" w14:textId="68E68F8A" w:rsidR="00162292" w:rsidRDefault="00162292" w:rsidP="00162292">
      <w:pPr>
        <w:ind w:firstLine="510"/>
        <w:jc w:val="both"/>
        <w:rPr>
          <w:b/>
          <w:bCs/>
        </w:rPr>
      </w:pPr>
    </w:p>
    <w:p w14:paraId="701D9891" w14:textId="3A72E10C" w:rsidR="00162292" w:rsidRDefault="00162292" w:rsidP="00162292">
      <w:pPr>
        <w:ind w:firstLine="510"/>
        <w:jc w:val="both"/>
        <w:rPr>
          <w:b/>
          <w:bCs/>
        </w:rPr>
      </w:pPr>
    </w:p>
    <w:p w14:paraId="64305243" w14:textId="2CD0CA6E" w:rsidR="00162292" w:rsidRDefault="00162292" w:rsidP="00162292">
      <w:pPr>
        <w:ind w:firstLine="510"/>
        <w:jc w:val="both"/>
        <w:rPr>
          <w:b/>
          <w:bCs/>
        </w:rPr>
      </w:pPr>
    </w:p>
    <w:p w14:paraId="60F29BA0" w14:textId="564935C5" w:rsidR="00162292" w:rsidRDefault="00162292" w:rsidP="00162292">
      <w:pPr>
        <w:ind w:firstLine="510"/>
        <w:jc w:val="both"/>
        <w:rPr>
          <w:b/>
          <w:bCs/>
        </w:rPr>
      </w:pPr>
    </w:p>
    <w:p w14:paraId="51A0AEF1" w14:textId="1C642E5E" w:rsidR="00162292" w:rsidRDefault="00162292" w:rsidP="00162292">
      <w:pPr>
        <w:ind w:firstLine="510"/>
        <w:jc w:val="both"/>
        <w:rPr>
          <w:b/>
          <w:bCs/>
        </w:rPr>
      </w:pPr>
    </w:p>
    <w:p w14:paraId="4A538552" w14:textId="012E64F9" w:rsidR="00162292" w:rsidRDefault="00162292" w:rsidP="00162292">
      <w:pPr>
        <w:ind w:firstLine="510"/>
        <w:jc w:val="both"/>
        <w:rPr>
          <w:b/>
          <w:bCs/>
        </w:rPr>
      </w:pPr>
    </w:p>
    <w:p w14:paraId="6BE45130" w14:textId="127DF9AA" w:rsidR="00162292" w:rsidRDefault="00852D4E" w:rsidP="00162292">
      <w:pPr>
        <w:ind w:firstLine="51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5E0D28" wp14:editId="7A483533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6903085" cy="9585960"/>
            <wp:effectExtent l="0" t="0" r="0" b="0"/>
            <wp:wrapTight wrapText="bothSides">
              <wp:wrapPolygon edited="0">
                <wp:start x="1609" y="86"/>
                <wp:lineTo x="1371" y="343"/>
                <wp:lineTo x="1371" y="601"/>
                <wp:lineTo x="1550" y="859"/>
                <wp:lineTo x="1311" y="1545"/>
                <wp:lineTo x="1311" y="2017"/>
                <wp:lineTo x="1550" y="2232"/>
                <wp:lineTo x="2146" y="2232"/>
                <wp:lineTo x="596" y="2833"/>
                <wp:lineTo x="596" y="5623"/>
                <wp:lineTo x="715" y="5666"/>
                <wp:lineTo x="2146" y="5666"/>
                <wp:lineTo x="1669" y="5838"/>
                <wp:lineTo x="1311" y="6138"/>
                <wp:lineTo x="1252" y="7254"/>
                <wp:lineTo x="1311" y="7641"/>
                <wp:lineTo x="1669" y="7727"/>
                <wp:lineTo x="894" y="8070"/>
                <wp:lineTo x="179" y="8456"/>
                <wp:lineTo x="119" y="10302"/>
                <wp:lineTo x="656" y="10474"/>
                <wp:lineTo x="2206" y="10474"/>
                <wp:lineTo x="1490" y="10774"/>
                <wp:lineTo x="1133" y="11032"/>
                <wp:lineTo x="1133" y="11504"/>
                <wp:lineTo x="8643" y="11847"/>
                <wp:lineTo x="15379" y="11847"/>
                <wp:lineTo x="15379" y="12534"/>
                <wp:lineTo x="10133" y="12620"/>
                <wp:lineTo x="9120" y="12792"/>
                <wp:lineTo x="9239" y="13221"/>
                <wp:lineTo x="9001" y="13908"/>
                <wp:lineTo x="9001" y="14509"/>
                <wp:lineTo x="9120" y="14595"/>
                <wp:lineTo x="10133" y="14595"/>
                <wp:lineTo x="8405" y="14938"/>
                <wp:lineTo x="7928" y="15067"/>
                <wp:lineTo x="7868" y="15625"/>
                <wp:lineTo x="8882" y="15968"/>
                <wp:lineTo x="9358" y="16097"/>
                <wp:lineTo x="9239" y="17900"/>
                <wp:lineTo x="9418" y="18029"/>
                <wp:lineTo x="10074" y="18029"/>
                <wp:lineTo x="8107" y="18372"/>
                <wp:lineTo x="7809" y="18458"/>
                <wp:lineTo x="7749" y="19059"/>
                <wp:lineTo x="8822" y="19402"/>
                <wp:lineTo x="9358" y="19660"/>
                <wp:lineTo x="9180" y="20990"/>
                <wp:lineTo x="9299" y="21334"/>
                <wp:lineTo x="9776" y="21463"/>
                <wp:lineTo x="10729" y="21463"/>
                <wp:lineTo x="11147" y="21248"/>
                <wp:lineTo x="11326" y="20990"/>
                <wp:lineTo x="11206" y="19703"/>
                <wp:lineTo x="11028" y="19531"/>
                <wp:lineTo x="12697" y="19016"/>
                <wp:lineTo x="12637" y="18715"/>
                <wp:lineTo x="12875" y="18458"/>
                <wp:lineTo x="12577" y="18372"/>
                <wp:lineTo x="10372" y="18029"/>
                <wp:lineTo x="11028" y="18029"/>
                <wp:lineTo x="11266" y="17814"/>
                <wp:lineTo x="11206" y="16655"/>
                <wp:lineTo x="16511" y="16655"/>
                <wp:lineTo x="19194" y="16440"/>
                <wp:lineTo x="19194" y="15968"/>
                <wp:lineTo x="18300" y="15281"/>
                <wp:lineTo x="18896" y="15281"/>
                <wp:lineTo x="19134" y="14595"/>
                <wp:lineTo x="21459" y="13951"/>
                <wp:lineTo x="21519" y="6224"/>
                <wp:lineTo x="21042" y="6095"/>
                <wp:lineTo x="18300" y="5666"/>
                <wp:lineTo x="18836" y="5666"/>
                <wp:lineTo x="19194" y="5366"/>
                <wp:lineTo x="19075" y="2618"/>
                <wp:lineTo x="18896" y="2404"/>
                <wp:lineTo x="18300" y="2232"/>
                <wp:lineTo x="20088" y="2232"/>
                <wp:lineTo x="21161" y="1975"/>
                <wp:lineTo x="21280" y="1331"/>
                <wp:lineTo x="20922" y="1202"/>
                <wp:lineTo x="19075" y="859"/>
                <wp:lineTo x="19373" y="644"/>
                <wp:lineTo x="19313" y="429"/>
                <wp:lineTo x="19015" y="86"/>
                <wp:lineTo x="1609" y="86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085" cy="958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7F5EC" w14:textId="096FA865" w:rsidR="00CF35B6" w:rsidRDefault="00CF35B6" w:rsidP="00CF35B6">
      <w:pPr>
        <w:ind w:firstLine="510"/>
        <w:rPr>
          <w:b/>
          <w:bCs/>
        </w:rPr>
      </w:pPr>
      <w:r>
        <w:rPr>
          <w:b/>
          <w:bCs/>
        </w:rPr>
        <w:lastRenderedPageBreak/>
        <w:t>Словесное описание алгоритма:</w:t>
      </w:r>
      <w:r>
        <w:rPr>
          <w:b/>
          <w:bCs/>
        </w:rPr>
        <w:br/>
      </w:r>
      <w:proofErr w:type="spellStart"/>
      <w:r>
        <w:rPr>
          <w:b/>
          <w:bCs/>
          <w:lang w:val="en-US"/>
        </w:rPr>
        <w:t>vec</w:t>
      </w:r>
      <w:proofErr w:type="spellEnd"/>
      <w:r w:rsidRPr="00CF35B6">
        <w:rPr>
          <w:b/>
          <w:bCs/>
        </w:rPr>
        <w:t xml:space="preserve">1 </w:t>
      </w:r>
      <w:r>
        <w:rPr>
          <w:b/>
          <w:bCs/>
        </w:rPr>
        <w:t>–</w:t>
      </w:r>
      <w:r w:rsidRPr="00CF35B6">
        <w:rPr>
          <w:b/>
          <w:bCs/>
        </w:rPr>
        <w:t xml:space="preserve"> </w:t>
      </w:r>
      <w:r>
        <w:rPr>
          <w:b/>
          <w:bCs/>
        </w:rPr>
        <w:t>масси</w:t>
      </w:r>
      <w:r w:rsidR="009D0ECD">
        <w:rPr>
          <w:b/>
          <w:bCs/>
        </w:rPr>
        <w:t>в</w:t>
      </w:r>
      <w:r>
        <w:rPr>
          <w:b/>
          <w:bCs/>
        </w:rPr>
        <w:t xml:space="preserve">(вектор), </w:t>
      </w:r>
      <w:r>
        <w:rPr>
          <w:b/>
          <w:bCs/>
          <w:lang w:val="en-US"/>
        </w:rPr>
        <w:t>n</w:t>
      </w:r>
      <w:r w:rsidRPr="00CF35B6">
        <w:rPr>
          <w:b/>
          <w:bCs/>
        </w:rPr>
        <w:t xml:space="preserve"> = </w:t>
      </w:r>
      <w:proofErr w:type="spellStart"/>
      <w:r>
        <w:rPr>
          <w:b/>
          <w:bCs/>
          <w:lang w:val="en-US"/>
        </w:rPr>
        <w:t>vec</w:t>
      </w:r>
      <w:proofErr w:type="spellEnd"/>
      <w:r w:rsidRPr="00CF35B6">
        <w:rPr>
          <w:b/>
          <w:bCs/>
        </w:rPr>
        <w:t>1.</w:t>
      </w:r>
      <w:r>
        <w:rPr>
          <w:b/>
          <w:bCs/>
          <w:lang w:val="en-US"/>
        </w:rPr>
        <w:t>size</w:t>
      </w:r>
      <w:r w:rsidRPr="00CF35B6">
        <w:rPr>
          <w:b/>
          <w:bCs/>
        </w:rPr>
        <w:t xml:space="preserve">(); </w:t>
      </w:r>
      <w:r>
        <w:rPr>
          <w:b/>
          <w:bCs/>
        </w:rPr>
        <w:t>- размер массива</w:t>
      </w:r>
      <w:r w:rsidRPr="00CF35B6">
        <w:rPr>
          <w:b/>
          <w:bCs/>
        </w:rPr>
        <w:t xml:space="preserve">; </w:t>
      </w:r>
      <w:r>
        <w:rPr>
          <w:b/>
          <w:bCs/>
          <w:lang w:val="en-US"/>
        </w:rPr>
        <w:t>k</w:t>
      </w:r>
      <w:r w:rsidRPr="00CF35B6">
        <w:rPr>
          <w:b/>
          <w:bCs/>
        </w:rPr>
        <w:t xml:space="preserve"> </w:t>
      </w:r>
      <w:r>
        <w:rPr>
          <w:b/>
          <w:bCs/>
        </w:rPr>
        <w:t>–</w:t>
      </w:r>
      <w:r w:rsidRPr="00CF35B6">
        <w:rPr>
          <w:b/>
          <w:bCs/>
        </w:rPr>
        <w:t xml:space="preserve"> </w:t>
      </w:r>
      <w:r>
        <w:rPr>
          <w:b/>
          <w:bCs/>
        </w:rPr>
        <w:t xml:space="preserve">коэффициент уменьшения </w:t>
      </w:r>
      <w:r>
        <w:rPr>
          <w:b/>
          <w:bCs/>
          <w:lang w:val="en-US"/>
        </w:rPr>
        <w:t>step</w:t>
      </w:r>
      <w:r w:rsidRPr="00CF35B6">
        <w:rPr>
          <w:b/>
          <w:bCs/>
        </w:rPr>
        <w:t xml:space="preserve">; </w:t>
      </w:r>
      <w:r>
        <w:rPr>
          <w:b/>
          <w:bCs/>
          <w:lang w:val="en-US"/>
        </w:rPr>
        <w:t>step</w:t>
      </w:r>
      <w:r w:rsidRPr="00CF35B6">
        <w:rPr>
          <w:b/>
          <w:bCs/>
        </w:rPr>
        <w:t xml:space="preserve"> -</w:t>
      </w:r>
      <w:r>
        <w:rPr>
          <w:b/>
          <w:bCs/>
        </w:rPr>
        <w:t>шаг</w:t>
      </w:r>
      <w:r w:rsidRPr="00CF35B6">
        <w:rPr>
          <w:b/>
          <w:bCs/>
        </w:rPr>
        <w:t>;</w:t>
      </w:r>
    </w:p>
    <w:p w14:paraId="12442F07" w14:textId="7B3636F9" w:rsidR="00CF35B6" w:rsidRPr="00CF35B6" w:rsidRDefault="00CF35B6" w:rsidP="00CF35B6">
      <w:pPr>
        <w:pStyle w:val="a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Расчет шага </w:t>
      </w:r>
      <w:r>
        <w:rPr>
          <w:b/>
          <w:bCs/>
          <w:lang w:val="en-US"/>
        </w:rPr>
        <w:t>step = n – 1</w:t>
      </w:r>
    </w:p>
    <w:p w14:paraId="31F233E2" w14:textId="09B392B5" w:rsidR="00CF35B6" w:rsidRDefault="00CF35B6" w:rsidP="00CF35B6">
      <w:pPr>
        <w:pStyle w:val="a7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</w:rPr>
        <w:t>Если</w:t>
      </w:r>
      <w:r w:rsidRPr="00CF35B6"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step</w:t>
      </w:r>
      <w:r w:rsidRPr="00CF35B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&gt;</w:t>
      </w:r>
      <w:proofErr w:type="gramEnd"/>
      <w:r>
        <w:rPr>
          <w:b/>
          <w:bCs/>
          <w:lang w:val="en-US"/>
        </w:rPr>
        <w:t>= 1: to p.3; else: p.10</w:t>
      </w:r>
    </w:p>
    <w:p w14:paraId="626B8FA3" w14:textId="63C9E94C" w:rsidR="00CF35B6" w:rsidRPr="00CF35B6" w:rsidRDefault="00CF35B6" w:rsidP="00CF35B6">
      <w:pPr>
        <w:pStyle w:val="a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П</w:t>
      </w:r>
      <w:r w:rsidRPr="00CF35B6">
        <w:rPr>
          <w:b/>
          <w:bCs/>
        </w:rPr>
        <w:t xml:space="preserve">араметр внутреннего цикла </w:t>
      </w:r>
      <w:proofErr w:type="spellStart"/>
      <w:r w:rsidRPr="00CF35B6">
        <w:rPr>
          <w:b/>
          <w:bCs/>
          <w:lang w:val="en-US"/>
        </w:rPr>
        <w:t>i</w:t>
      </w:r>
      <w:proofErr w:type="spellEnd"/>
      <w:r w:rsidRPr="00CF35B6">
        <w:rPr>
          <w:b/>
          <w:bCs/>
          <w:lang w:val="en-US"/>
        </w:rPr>
        <w:t xml:space="preserve"> = 0</w:t>
      </w:r>
    </w:p>
    <w:p w14:paraId="70F01964" w14:textId="7E46A406" w:rsidR="009D0ECD" w:rsidRPr="009D0ECD" w:rsidRDefault="009D0ECD" w:rsidP="009D0ECD">
      <w:pPr>
        <w:pStyle w:val="a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Е</w:t>
      </w:r>
      <w:r w:rsidRPr="009D0ECD">
        <w:rPr>
          <w:b/>
          <w:bCs/>
        </w:rPr>
        <w:t xml:space="preserve">сли </w:t>
      </w:r>
      <w:proofErr w:type="gramStart"/>
      <w:r w:rsidRPr="009D0ECD">
        <w:rPr>
          <w:b/>
          <w:bCs/>
          <w:lang w:val="en-US"/>
        </w:rPr>
        <w:t>step</w:t>
      </w:r>
      <w:r w:rsidRPr="009D0ECD">
        <w:rPr>
          <w:b/>
          <w:bCs/>
        </w:rPr>
        <w:t xml:space="preserve"> &gt;</w:t>
      </w:r>
      <w:proofErr w:type="gramEnd"/>
      <w:r w:rsidRPr="009D0ECD">
        <w:rPr>
          <w:b/>
          <w:bCs/>
        </w:rPr>
        <w:t>= 1, то п.3, иначе переход к п.10</w:t>
      </w:r>
    </w:p>
    <w:p w14:paraId="490FF14F" w14:textId="1DCF4AAF" w:rsidR="00CF35B6" w:rsidRDefault="009D0ECD" w:rsidP="00CF35B6">
      <w:pPr>
        <w:pStyle w:val="a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Е</w:t>
      </w:r>
      <w:r w:rsidRPr="009D0ECD">
        <w:rPr>
          <w:b/>
          <w:bCs/>
        </w:rPr>
        <w:t xml:space="preserve">сли </w:t>
      </w:r>
      <w:proofErr w:type="spellStart"/>
      <w:r w:rsidRPr="009D0ECD">
        <w:rPr>
          <w:b/>
          <w:bCs/>
          <w:lang w:val="en-US"/>
        </w:rPr>
        <w:t>i</w:t>
      </w:r>
      <w:proofErr w:type="spellEnd"/>
      <w:r w:rsidRPr="009D0ECD">
        <w:rPr>
          <w:b/>
          <w:bCs/>
        </w:rPr>
        <w:t xml:space="preserve"> </w:t>
      </w:r>
      <w:proofErr w:type="gramStart"/>
      <w:r w:rsidRPr="009D0ECD">
        <w:rPr>
          <w:b/>
          <w:bCs/>
        </w:rPr>
        <w:t xml:space="preserve">&lt; </w:t>
      </w:r>
      <w:r w:rsidRPr="009D0ECD">
        <w:rPr>
          <w:b/>
          <w:bCs/>
          <w:lang w:val="en-US"/>
        </w:rPr>
        <w:t>n</w:t>
      </w:r>
      <w:proofErr w:type="gramEnd"/>
      <w:r w:rsidRPr="009D0ECD">
        <w:rPr>
          <w:b/>
          <w:bCs/>
        </w:rPr>
        <w:t xml:space="preserve"> – </w:t>
      </w:r>
      <w:r w:rsidRPr="009D0ECD">
        <w:rPr>
          <w:b/>
          <w:bCs/>
          <w:lang w:val="en-US"/>
        </w:rPr>
        <w:t>step</w:t>
      </w:r>
      <w:r w:rsidRPr="009D0ECD">
        <w:rPr>
          <w:b/>
          <w:bCs/>
        </w:rPr>
        <w:t>, то п.6, иначе п.9</w:t>
      </w:r>
    </w:p>
    <w:p w14:paraId="505E15F0" w14:textId="68E2963E" w:rsidR="009D0ECD" w:rsidRPr="009D0ECD" w:rsidRDefault="009D0ECD" w:rsidP="009D0ECD">
      <w:pPr>
        <w:pStyle w:val="a7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</w:rPr>
        <w:t>Е</w:t>
      </w:r>
      <w:r w:rsidRPr="009D0ECD">
        <w:rPr>
          <w:b/>
          <w:bCs/>
        </w:rPr>
        <w:t>сли</w:t>
      </w:r>
      <w:r w:rsidRPr="009D0EC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vec1</w:t>
      </w:r>
      <w:r w:rsidRPr="009D0ECD">
        <w:rPr>
          <w:b/>
          <w:bCs/>
          <w:lang w:val="en-US"/>
        </w:rPr>
        <w:t>[</w:t>
      </w:r>
      <w:proofErr w:type="spellStart"/>
      <w:r w:rsidRPr="009D0ECD">
        <w:rPr>
          <w:b/>
          <w:bCs/>
          <w:lang w:val="en-US"/>
        </w:rPr>
        <w:t>i</w:t>
      </w:r>
      <w:proofErr w:type="spellEnd"/>
      <w:proofErr w:type="gramStart"/>
      <w:r w:rsidRPr="009D0ECD">
        <w:rPr>
          <w:b/>
          <w:bCs/>
          <w:lang w:val="en-US"/>
        </w:rPr>
        <w:t>] &gt;</w:t>
      </w:r>
      <w:proofErr w:type="gramEnd"/>
      <w:r w:rsidRPr="009D0EC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vec1</w:t>
      </w:r>
      <w:r w:rsidRPr="009D0ECD">
        <w:rPr>
          <w:b/>
          <w:bCs/>
          <w:lang w:val="en-US"/>
        </w:rPr>
        <w:t>[</w:t>
      </w:r>
      <w:proofErr w:type="spellStart"/>
      <w:r w:rsidRPr="009D0ECD">
        <w:rPr>
          <w:b/>
          <w:bCs/>
          <w:lang w:val="en-US"/>
        </w:rPr>
        <w:t>i</w:t>
      </w:r>
      <w:proofErr w:type="spellEnd"/>
      <w:r w:rsidRPr="009D0ECD">
        <w:rPr>
          <w:b/>
          <w:bCs/>
          <w:lang w:val="en-US"/>
        </w:rPr>
        <w:t xml:space="preserve"> + step], </w:t>
      </w:r>
      <w:r w:rsidRPr="009D0ECD">
        <w:rPr>
          <w:b/>
          <w:bCs/>
        </w:rPr>
        <w:t>то</w:t>
      </w:r>
      <w:r w:rsidRPr="009D0ECD">
        <w:rPr>
          <w:b/>
          <w:bCs/>
          <w:lang w:val="en-US"/>
        </w:rPr>
        <w:t xml:space="preserve"> </w:t>
      </w:r>
      <w:r w:rsidRPr="009D0ECD">
        <w:rPr>
          <w:b/>
          <w:bCs/>
        </w:rPr>
        <w:t>п</w:t>
      </w:r>
      <w:r w:rsidRPr="009D0ECD">
        <w:rPr>
          <w:b/>
          <w:bCs/>
          <w:lang w:val="en-US"/>
        </w:rPr>
        <w:t xml:space="preserve">.7, </w:t>
      </w:r>
      <w:r w:rsidRPr="009D0ECD">
        <w:rPr>
          <w:b/>
          <w:bCs/>
        </w:rPr>
        <w:t>иначе</w:t>
      </w:r>
      <w:r w:rsidRPr="009D0ECD">
        <w:rPr>
          <w:b/>
          <w:bCs/>
          <w:lang w:val="en-US"/>
        </w:rPr>
        <w:t xml:space="preserve"> </w:t>
      </w:r>
      <w:r w:rsidRPr="009D0ECD">
        <w:rPr>
          <w:b/>
          <w:bCs/>
        </w:rPr>
        <w:t>п</w:t>
      </w:r>
      <w:r w:rsidRPr="009D0ECD">
        <w:rPr>
          <w:b/>
          <w:bCs/>
          <w:lang w:val="en-US"/>
        </w:rPr>
        <w:t>.8</w:t>
      </w:r>
    </w:p>
    <w:p w14:paraId="2B18FE04" w14:textId="61C1766B" w:rsidR="009D0ECD" w:rsidRPr="009D0ECD" w:rsidRDefault="009D0ECD" w:rsidP="009D0ECD">
      <w:pPr>
        <w:pStyle w:val="a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П</w:t>
      </w:r>
      <w:r w:rsidRPr="009D0ECD">
        <w:rPr>
          <w:b/>
          <w:bCs/>
        </w:rPr>
        <w:t xml:space="preserve">ерестановка </w:t>
      </w:r>
      <w:proofErr w:type="spellStart"/>
      <w:r>
        <w:rPr>
          <w:b/>
          <w:bCs/>
          <w:lang w:val="en-US"/>
        </w:rPr>
        <w:t>vec</w:t>
      </w:r>
      <w:proofErr w:type="spellEnd"/>
      <w:r w:rsidRPr="009D0ECD">
        <w:rPr>
          <w:b/>
          <w:bCs/>
        </w:rPr>
        <w:t>1[</w:t>
      </w:r>
      <w:proofErr w:type="spellStart"/>
      <w:r w:rsidRPr="009D0ECD">
        <w:rPr>
          <w:b/>
          <w:bCs/>
          <w:lang w:val="en-US"/>
        </w:rPr>
        <w:t>i</w:t>
      </w:r>
      <w:proofErr w:type="spellEnd"/>
      <w:r w:rsidRPr="009D0ECD">
        <w:rPr>
          <w:b/>
          <w:bCs/>
        </w:rPr>
        <w:t xml:space="preserve">] </w:t>
      </w:r>
      <w:proofErr w:type="gramStart"/>
      <w:r w:rsidRPr="009D0ECD">
        <w:rPr>
          <w:b/>
          <w:bCs/>
        </w:rPr>
        <w:t xml:space="preserve">и  </w:t>
      </w:r>
      <w:proofErr w:type="spellStart"/>
      <w:r>
        <w:rPr>
          <w:b/>
          <w:bCs/>
          <w:lang w:val="en-US"/>
        </w:rPr>
        <w:t>vec</w:t>
      </w:r>
      <w:proofErr w:type="spellEnd"/>
      <w:proofErr w:type="gramEnd"/>
      <w:r w:rsidRPr="009D0ECD">
        <w:rPr>
          <w:b/>
          <w:bCs/>
        </w:rPr>
        <w:t>1[</w:t>
      </w:r>
      <w:proofErr w:type="spellStart"/>
      <w:r w:rsidRPr="009D0ECD">
        <w:rPr>
          <w:b/>
          <w:bCs/>
          <w:lang w:val="en-US"/>
        </w:rPr>
        <w:t>i</w:t>
      </w:r>
      <w:proofErr w:type="spellEnd"/>
      <w:r w:rsidRPr="009D0ECD">
        <w:rPr>
          <w:b/>
          <w:bCs/>
        </w:rPr>
        <w:t xml:space="preserve"> + </w:t>
      </w:r>
      <w:r w:rsidRPr="009D0ECD">
        <w:rPr>
          <w:b/>
          <w:bCs/>
          <w:lang w:val="en-US"/>
        </w:rPr>
        <w:t>step</w:t>
      </w:r>
      <w:r w:rsidRPr="009D0ECD">
        <w:rPr>
          <w:b/>
          <w:bCs/>
        </w:rPr>
        <w:t>]</w:t>
      </w:r>
    </w:p>
    <w:p w14:paraId="3470D126" w14:textId="3C7D0EDB" w:rsidR="009D0ECD" w:rsidRPr="009D0ECD" w:rsidRDefault="009D0ECD" w:rsidP="009D0ECD">
      <w:pPr>
        <w:pStyle w:val="a7"/>
        <w:numPr>
          <w:ilvl w:val="0"/>
          <w:numId w:val="4"/>
        </w:numPr>
        <w:rPr>
          <w:b/>
          <w:bCs/>
        </w:rPr>
      </w:pPr>
      <w:proofErr w:type="spellStart"/>
      <w:r w:rsidRPr="009D0ECD">
        <w:rPr>
          <w:b/>
          <w:bCs/>
          <w:lang w:val="en-US"/>
        </w:rPr>
        <w:t>i</w:t>
      </w:r>
      <w:proofErr w:type="spellEnd"/>
      <w:r w:rsidRPr="009D0ECD">
        <w:rPr>
          <w:b/>
          <w:bCs/>
          <w:lang w:val="en-US"/>
        </w:rPr>
        <w:t xml:space="preserve">++, </w:t>
      </w:r>
      <w:r w:rsidRPr="009D0ECD">
        <w:rPr>
          <w:b/>
          <w:bCs/>
        </w:rPr>
        <w:t>п.4</w:t>
      </w:r>
      <w:r w:rsidRPr="009D0ECD">
        <w:rPr>
          <w:b/>
          <w:bCs/>
          <w:lang w:val="en-US"/>
        </w:rPr>
        <w:t xml:space="preserve"> </w:t>
      </w:r>
    </w:p>
    <w:p w14:paraId="3C1E3FC7" w14:textId="77777777" w:rsidR="009D0ECD" w:rsidRPr="009D0ECD" w:rsidRDefault="009D0ECD" w:rsidP="009D0ECD">
      <w:pPr>
        <w:pStyle w:val="a7"/>
        <w:numPr>
          <w:ilvl w:val="0"/>
          <w:numId w:val="4"/>
        </w:numPr>
        <w:rPr>
          <w:b/>
          <w:bCs/>
        </w:rPr>
      </w:pPr>
      <w:r w:rsidRPr="009D0ECD">
        <w:rPr>
          <w:b/>
          <w:bCs/>
          <w:lang w:val="en-US"/>
        </w:rPr>
        <w:t xml:space="preserve">step/=k, </w:t>
      </w:r>
      <w:r w:rsidRPr="009D0ECD">
        <w:rPr>
          <w:b/>
          <w:bCs/>
        </w:rPr>
        <w:t>п.2</w:t>
      </w:r>
      <w:r w:rsidRPr="009D0ECD">
        <w:rPr>
          <w:b/>
          <w:bCs/>
          <w:lang w:val="en-US"/>
        </w:rPr>
        <w:t xml:space="preserve"> </w:t>
      </w:r>
    </w:p>
    <w:p w14:paraId="3104C1EB" w14:textId="0EEB82A9" w:rsidR="009D0ECD" w:rsidRPr="009D0ECD" w:rsidRDefault="009D0ECD" w:rsidP="009D0ECD">
      <w:pPr>
        <w:pStyle w:val="a7"/>
        <w:numPr>
          <w:ilvl w:val="0"/>
          <w:numId w:val="4"/>
        </w:numPr>
        <w:rPr>
          <w:b/>
          <w:bCs/>
        </w:rPr>
      </w:pPr>
      <w:r w:rsidRPr="009D0ECD">
        <w:rPr>
          <w:b/>
          <w:bCs/>
        </w:rPr>
        <w:t>конец алгоритма</w:t>
      </w:r>
    </w:p>
    <w:p w14:paraId="778D4705" w14:textId="77777777" w:rsidR="00CF35B6" w:rsidRPr="009D0ECD" w:rsidRDefault="00CF35B6" w:rsidP="00162292">
      <w:pPr>
        <w:ind w:firstLine="510"/>
        <w:jc w:val="both"/>
        <w:rPr>
          <w:b/>
          <w:bCs/>
        </w:rPr>
      </w:pPr>
    </w:p>
    <w:p w14:paraId="0E9143DE" w14:textId="76C17AB4" w:rsidR="00162292" w:rsidRPr="00CF35B6" w:rsidRDefault="00DB27F6" w:rsidP="00162292">
      <w:pPr>
        <w:ind w:firstLine="510"/>
        <w:jc w:val="both"/>
        <w:rPr>
          <w:b/>
          <w:bCs/>
        </w:rPr>
      </w:pPr>
      <w:r>
        <w:rPr>
          <w:b/>
          <w:bCs/>
        </w:rPr>
        <w:t>Листинг</w:t>
      </w:r>
      <w:r w:rsidRPr="00CF35B6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CF35B6">
        <w:rPr>
          <w:b/>
          <w:bCs/>
        </w:rPr>
        <w:t>:</w:t>
      </w:r>
    </w:p>
    <w:p w14:paraId="6A9A524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//подключение необходимых библиотек</w:t>
      </w:r>
    </w:p>
    <w:p w14:paraId="3D529155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39E3E2D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8C40517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03F46F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стандартного пространства имен</w:t>
      </w:r>
    </w:p>
    <w:p w14:paraId="29C51F3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4A5E9D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переменных</w:t>
      </w:r>
    </w:p>
    <w:p w14:paraId="621C6F45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77E599C8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1.247;</w:t>
      </w:r>
    </w:p>
    <w:p w14:paraId="3E49873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D42E4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FF4A14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//инициализации функции заполнения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 клавиатуры)</w:t>
      </w:r>
    </w:p>
    <w:p w14:paraId="77C9D2A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4A263E0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//объявление промежуточной переменной, куда будет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записываться переменная для очередного элемента вектора</w:t>
      </w:r>
    </w:p>
    <w:p w14:paraId="34DE45BE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//начало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работа его до тех пор, пока вводятся значения с клавиатуры(Stop: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Ctrl+Z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 - НЕ РЕКОМЕНДУЕТСЯ</w:t>
      </w:r>
    </w:p>
    <w:p w14:paraId="4E265ACC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076169B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строки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опеределенной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задачи по символу 0</w:t>
      </w:r>
    </w:p>
    <w:p w14:paraId="3D4E11A0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vec1.push_back(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//внесение очередного элемента в конец вектора</w:t>
      </w:r>
    </w:p>
    <w:p w14:paraId="7706EE6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FF3F579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был нажат 0, то выход из подпрограммы записи вектора</w:t>
      </w:r>
    </w:p>
    <w:p w14:paraId="2D1D1513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FBE45E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8BA99F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F70D47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функции печати/вывода элементов на экран</w:t>
      </w:r>
    </w:p>
    <w:p w14:paraId="21C558CD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EC7BA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vec1.size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//цикл вывода элементов на экран с индексом от начала до конца вектора(по размеру массива)</w:t>
      </w:r>
    </w:p>
    <w:p w14:paraId="4D4F8A15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F71231D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//печать значения</w:t>
      </w:r>
    </w:p>
    <w:p w14:paraId="325D076C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F285B0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//перенос строки</w:t>
      </w:r>
    </w:p>
    <w:p w14:paraId="33FF8768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FA6BC8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05D10A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функции сортировки массива с помощью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</w:p>
    <w:p w14:paraId="2031505D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E4D08F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"When finished typing, press CTRL + Z or enter 0 to </w:t>
      </w:r>
      <w:proofErr w:type="spellStart"/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contine</w:t>
      </w:r>
      <w:proofErr w:type="spellEnd"/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next task:"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9D0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предупреждение</w:t>
      </w:r>
    </w:p>
    <w:p w14:paraId="4B21D07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//вызов функции записи вектора</w:t>
      </w:r>
    </w:p>
    <w:p w14:paraId="6B467EBA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 = vec1.size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/определение размера массива</w:t>
      </w:r>
    </w:p>
    <w:p w14:paraId="0A78933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 - 1;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/= k)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цикла, который выполняется пока шаг больше 1, при уменьшении шага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</w:t>
      </w:r>
    </w:p>
    <w:p w14:paraId="4EB38EC0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782E52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0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0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step;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295E01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AC1FC09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первый элемент больше элемента +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произвести обмен</w:t>
      </w:r>
    </w:p>
    <w:p w14:paraId="7EEEDBE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/выполнение перемещения элементов вектора по индексам, заданным в условии</w:t>
      </w:r>
    </w:p>
    <w:p w14:paraId="2C76354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DE5FBD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AFA6EC6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вектор на экран, использую подпрограмму</w:t>
      </w:r>
    </w:p>
    <w:p w14:paraId="44786058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14F59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1DC79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sort_while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функции сортировки массива с помощью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</w:p>
    <w:p w14:paraId="557DE43C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A9B47A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"When finished typing, press CTRL + Z:"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9D0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предупреждение</w:t>
      </w:r>
    </w:p>
    <w:p w14:paraId="5E7D8EA0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//вызов функции записи вектора</w:t>
      </w:r>
    </w:p>
    <w:p w14:paraId="11D575F5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 = vec1.size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/определение размера массива</w:t>
      </w:r>
    </w:p>
    <w:p w14:paraId="451AE5B6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 - 1;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первого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шага(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крайняя точка массива)</w:t>
      </w:r>
    </w:p>
    <w:p w14:paraId="33EB495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внешнего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момента, пока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больше 1</w:t>
      </w:r>
    </w:p>
    <w:p w14:paraId="646865DD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418CD64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счетчика внутреннего цикла</w:t>
      </w:r>
    </w:p>
    <w:p w14:paraId="168C43B5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//внутренний цикл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функцию прохода от начала вектора до конца(в последствии размер массива - шаг)</w:t>
      </w:r>
    </w:p>
    <w:p w14:paraId="1E0E2A15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0712B5E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первый элемент больше элемента +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произвести обмен</w:t>
      </w:r>
    </w:p>
    <w:p w14:paraId="3099706B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/выполнение перемещения элементов вектора по индексам, заданным в условии</w:t>
      </w:r>
    </w:p>
    <w:p w14:paraId="097A865A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3C80D72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C9DBD0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/= k;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//уменьшение шага</w:t>
      </w:r>
    </w:p>
    <w:p w14:paraId="1C0297B3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A827F67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B5E4FEF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вектор на экран, использую подпрограмму</w:t>
      </w:r>
    </w:p>
    <w:p w14:paraId="1C2D6289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29EC07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507C3F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основной программы</w:t>
      </w:r>
    </w:p>
    <w:p w14:paraId="55BB3D19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B23DB7A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Curren</w:t>
      </w:r>
      <w:proofErr w:type="spellEnd"/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array sorted by for:"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9D0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предупреждение</w:t>
      </w:r>
    </w:p>
    <w:p w14:paraId="79A7804E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//вызов подпрограммы сортировки вектора/массива с помощью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</w:p>
    <w:p w14:paraId="29F217E3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8B3A81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vec1.clear();</w:t>
      </w:r>
    </w:p>
    <w:p w14:paraId="435034F0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0BBF5D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Curren</w:t>
      </w:r>
      <w:proofErr w:type="spellEnd"/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array sorted by while:"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9D0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предупреждение</w:t>
      </w:r>
    </w:p>
    <w:p w14:paraId="18B94D5F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вызов подпрограммы сортировки вектора / массива с помощью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</w:p>
    <w:p w14:paraId="17D9EF49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BD78B9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завершение программы</w:t>
      </w:r>
    </w:p>
    <w:p w14:paraId="3DF979B0" w14:textId="48DFFB3E" w:rsidR="00162292" w:rsidRDefault="009D0ECD" w:rsidP="009D0ECD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B6675E" w14:textId="6C1C2A8E" w:rsidR="009D0ECD" w:rsidRDefault="009D0ECD" w:rsidP="009D0ECD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996826" w14:textId="0B3D3646" w:rsidR="009D0ECD" w:rsidRDefault="009D0ECD" w:rsidP="009D0ECD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57E54F" w14:textId="3504E549" w:rsidR="009D0ECD" w:rsidRDefault="009D0ECD" w:rsidP="009D0ECD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DCF657" w14:textId="22DB510B" w:rsidR="009D0ECD" w:rsidRDefault="009D0ECD" w:rsidP="009D0ECD">
      <w:pPr>
        <w:ind w:firstLine="510"/>
        <w:jc w:val="both"/>
        <w:rPr>
          <w:b/>
          <w:bCs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lastRenderedPageBreak/>
        <w:drawing>
          <wp:inline distT="0" distB="0" distL="0" distR="0" wp14:anchorId="02472B17" wp14:editId="20DEEA9D">
            <wp:extent cx="6028055" cy="33864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1CBF" w14:textId="7A6775FC" w:rsidR="000451C5" w:rsidRPr="00D9118C" w:rsidRDefault="000451C5" w:rsidP="000451C5">
      <w:pPr>
        <w:jc w:val="both"/>
        <w:rPr>
          <w:i/>
          <w:iCs/>
        </w:rPr>
      </w:pPr>
      <w:r w:rsidRPr="00D9118C">
        <w:rPr>
          <w:i/>
          <w:iCs/>
        </w:rPr>
        <w:t>При необходимости, вы можете найти всю ис</w:t>
      </w:r>
      <w:r>
        <w:rPr>
          <w:i/>
          <w:iCs/>
        </w:rPr>
        <w:t>т</w:t>
      </w:r>
      <w:r w:rsidRPr="00D9118C">
        <w:rPr>
          <w:i/>
          <w:iCs/>
        </w:rPr>
        <w:t>орию разр</w:t>
      </w:r>
      <w:r>
        <w:rPr>
          <w:i/>
          <w:iCs/>
        </w:rPr>
        <w:t>а</w:t>
      </w:r>
      <w:r w:rsidRPr="00D9118C">
        <w:rPr>
          <w:i/>
          <w:iCs/>
        </w:rPr>
        <w:t xml:space="preserve">ботки программы на моем </w:t>
      </w:r>
      <w:r w:rsidRPr="00D9118C">
        <w:rPr>
          <w:i/>
          <w:iCs/>
          <w:lang w:val="en-US"/>
        </w:rPr>
        <w:t>GitHub</w:t>
      </w:r>
      <w:r w:rsidRPr="00D9118C">
        <w:rPr>
          <w:i/>
          <w:iCs/>
        </w:rPr>
        <w:t>:</w:t>
      </w:r>
    </w:p>
    <w:p w14:paraId="6207B290" w14:textId="77777777" w:rsidR="000451C5" w:rsidRDefault="00443595" w:rsidP="000451C5">
      <w:pPr>
        <w:jc w:val="both"/>
        <w:rPr>
          <w:i/>
          <w:iCs/>
        </w:rPr>
      </w:pPr>
      <w:hyperlink r:id="rId8" w:history="1">
        <w:r w:rsidR="000451C5" w:rsidRPr="009B09E5">
          <w:rPr>
            <w:rStyle w:val="a5"/>
            <w:i/>
            <w:iCs/>
          </w:rPr>
          <w:t>https://github.com/DmitriiDerendyaev/algoritmization_and_programming</w:t>
        </w:r>
      </w:hyperlink>
    </w:p>
    <w:p w14:paraId="3639413D" w14:textId="77777777" w:rsidR="00162292" w:rsidRDefault="00162292" w:rsidP="000451C5">
      <w:pPr>
        <w:jc w:val="both"/>
        <w:rPr>
          <w:b/>
          <w:bCs/>
        </w:rPr>
      </w:pPr>
    </w:p>
    <w:p w14:paraId="0A9878BB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6E7DFCE2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365AD77C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42DF8A78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B149AD3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5E89A866" w14:textId="11AAC617" w:rsidR="00162292" w:rsidRDefault="00162292" w:rsidP="00162292">
      <w:pPr>
        <w:ind w:firstLine="510"/>
        <w:jc w:val="both"/>
        <w:rPr>
          <w:b/>
          <w:bCs/>
        </w:rPr>
      </w:pPr>
    </w:p>
    <w:p w14:paraId="565C502C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81A83" w14:textId="18311A0E" w:rsidR="00162292" w:rsidRDefault="00162292" w:rsidP="00162292">
      <w:pPr>
        <w:ind w:firstLine="510"/>
        <w:jc w:val="both"/>
        <w:rPr>
          <w:b/>
          <w:bCs/>
        </w:rPr>
      </w:pPr>
    </w:p>
    <w:p w14:paraId="03F1FF58" w14:textId="22A25CE5" w:rsidR="00DC503B" w:rsidRDefault="00DC503B" w:rsidP="00162292">
      <w:pPr>
        <w:ind w:firstLine="510"/>
        <w:jc w:val="both"/>
        <w:rPr>
          <w:b/>
          <w:bCs/>
        </w:rPr>
      </w:pPr>
    </w:p>
    <w:p w14:paraId="49D292FC" w14:textId="5F18664D" w:rsidR="00162292" w:rsidRDefault="00162292" w:rsidP="00162292">
      <w:pPr>
        <w:ind w:firstLine="510"/>
        <w:jc w:val="both"/>
        <w:rPr>
          <w:b/>
          <w:bCs/>
        </w:rPr>
      </w:pPr>
    </w:p>
    <w:p w14:paraId="46198A8A" w14:textId="5CE49F8E" w:rsidR="00162292" w:rsidRDefault="00162292" w:rsidP="00162292">
      <w:pPr>
        <w:ind w:firstLine="510"/>
        <w:jc w:val="both"/>
        <w:rPr>
          <w:b/>
          <w:bCs/>
        </w:rPr>
      </w:pPr>
    </w:p>
    <w:p w14:paraId="49C9F91B" w14:textId="64665793" w:rsidR="00162292" w:rsidRDefault="00162292" w:rsidP="00162292">
      <w:pPr>
        <w:ind w:firstLine="510"/>
        <w:jc w:val="both"/>
        <w:rPr>
          <w:b/>
          <w:bCs/>
        </w:rPr>
      </w:pPr>
    </w:p>
    <w:p w14:paraId="453A8947" w14:textId="71B151B1" w:rsidR="00162292" w:rsidRDefault="00162292" w:rsidP="00162292">
      <w:pPr>
        <w:ind w:firstLine="510"/>
        <w:jc w:val="both"/>
        <w:rPr>
          <w:b/>
          <w:bCs/>
        </w:rPr>
      </w:pPr>
    </w:p>
    <w:p w14:paraId="3A97D888" w14:textId="6E5A9C2A" w:rsidR="00162292" w:rsidRDefault="00162292" w:rsidP="00162292">
      <w:pPr>
        <w:ind w:firstLine="510"/>
        <w:jc w:val="both"/>
        <w:rPr>
          <w:b/>
          <w:bCs/>
        </w:rPr>
      </w:pPr>
    </w:p>
    <w:p w14:paraId="2525F165" w14:textId="3BAA662A" w:rsidR="00162292" w:rsidRDefault="00162292" w:rsidP="00162292">
      <w:pPr>
        <w:ind w:firstLine="510"/>
        <w:jc w:val="both"/>
        <w:rPr>
          <w:b/>
          <w:bCs/>
        </w:rPr>
      </w:pPr>
    </w:p>
    <w:p w14:paraId="131E351F" w14:textId="08E8B444" w:rsidR="00162292" w:rsidRDefault="00162292" w:rsidP="00162292">
      <w:pPr>
        <w:ind w:firstLine="510"/>
        <w:jc w:val="both"/>
        <w:rPr>
          <w:b/>
          <w:bCs/>
        </w:rPr>
      </w:pPr>
    </w:p>
    <w:p w14:paraId="62584B8D" w14:textId="7057388F" w:rsidR="00162292" w:rsidRDefault="00162292" w:rsidP="00162292">
      <w:pPr>
        <w:ind w:firstLine="510"/>
        <w:jc w:val="both"/>
        <w:rPr>
          <w:b/>
          <w:bCs/>
        </w:rPr>
      </w:pPr>
    </w:p>
    <w:p w14:paraId="5D21CC12" w14:textId="749EADC5" w:rsidR="00162292" w:rsidRDefault="00162292" w:rsidP="00162292">
      <w:pPr>
        <w:ind w:firstLine="510"/>
        <w:jc w:val="both"/>
        <w:rPr>
          <w:b/>
          <w:bCs/>
        </w:rPr>
      </w:pPr>
    </w:p>
    <w:p w14:paraId="067D599A" w14:textId="11E32651" w:rsidR="00162292" w:rsidRDefault="00162292" w:rsidP="00162292">
      <w:pPr>
        <w:ind w:firstLine="510"/>
        <w:jc w:val="both"/>
        <w:rPr>
          <w:b/>
          <w:bCs/>
        </w:rPr>
      </w:pPr>
    </w:p>
    <w:p w14:paraId="52419BD6" w14:textId="3A04333D" w:rsidR="00162292" w:rsidRDefault="00162292" w:rsidP="00162292">
      <w:pPr>
        <w:ind w:firstLine="510"/>
        <w:jc w:val="both"/>
        <w:rPr>
          <w:b/>
          <w:bCs/>
        </w:rPr>
      </w:pPr>
    </w:p>
    <w:p w14:paraId="4E2E8479" w14:textId="699D0393" w:rsidR="00162292" w:rsidRDefault="00162292" w:rsidP="00162292">
      <w:pPr>
        <w:ind w:firstLine="510"/>
        <w:jc w:val="both"/>
        <w:rPr>
          <w:b/>
          <w:bCs/>
        </w:rPr>
      </w:pPr>
    </w:p>
    <w:p w14:paraId="479F14A4" w14:textId="3CE7A32E" w:rsidR="00162292" w:rsidRDefault="00162292" w:rsidP="00162292">
      <w:pPr>
        <w:ind w:firstLine="510"/>
        <w:jc w:val="both"/>
        <w:rPr>
          <w:b/>
          <w:bCs/>
        </w:rPr>
      </w:pPr>
    </w:p>
    <w:p w14:paraId="1D6C001E" w14:textId="534D41A9" w:rsidR="00162292" w:rsidRDefault="00162292" w:rsidP="00162292">
      <w:pPr>
        <w:ind w:firstLine="510"/>
        <w:jc w:val="both"/>
        <w:rPr>
          <w:b/>
          <w:bCs/>
        </w:rPr>
      </w:pPr>
    </w:p>
    <w:p w14:paraId="55DCC42A" w14:textId="17A5C8CD" w:rsidR="00162292" w:rsidRDefault="00162292" w:rsidP="00162292">
      <w:pPr>
        <w:ind w:firstLine="510"/>
        <w:jc w:val="both"/>
        <w:rPr>
          <w:b/>
          <w:bCs/>
        </w:rPr>
      </w:pPr>
    </w:p>
    <w:p w14:paraId="6BFA20D6" w14:textId="76595449" w:rsidR="00162292" w:rsidRDefault="00162292" w:rsidP="00162292">
      <w:pPr>
        <w:ind w:firstLine="510"/>
        <w:jc w:val="both"/>
        <w:rPr>
          <w:b/>
          <w:bCs/>
        </w:rPr>
      </w:pPr>
    </w:p>
    <w:p w14:paraId="7B8F68DD" w14:textId="0E57C2FE" w:rsidR="00162292" w:rsidRDefault="00162292" w:rsidP="00162292">
      <w:pPr>
        <w:ind w:firstLine="510"/>
        <w:jc w:val="both"/>
        <w:rPr>
          <w:b/>
          <w:bCs/>
        </w:rPr>
      </w:pPr>
    </w:p>
    <w:p w14:paraId="5098056E" w14:textId="0562CF99" w:rsidR="00162292" w:rsidRDefault="00162292" w:rsidP="00162292">
      <w:pPr>
        <w:ind w:firstLine="510"/>
        <w:jc w:val="both"/>
        <w:rPr>
          <w:b/>
          <w:bCs/>
        </w:rPr>
      </w:pPr>
    </w:p>
    <w:p w14:paraId="70D64931" w14:textId="67C2DB5A" w:rsidR="00162292" w:rsidRDefault="00162292" w:rsidP="00580EB5">
      <w:pPr>
        <w:jc w:val="both"/>
        <w:rPr>
          <w:b/>
          <w:bCs/>
        </w:rPr>
      </w:pPr>
    </w:p>
    <w:sectPr w:rsidR="00162292" w:rsidSect="00CF35B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D49"/>
    <w:multiLevelType w:val="hybridMultilevel"/>
    <w:tmpl w:val="4BD6AE4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23FB0AC9"/>
    <w:multiLevelType w:val="hybridMultilevel"/>
    <w:tmpl w:val="075A64F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CCC3871"/>
    <w:multiLevelType w:val="hybridMultilevel"/>
    <w:tmpl w:val="0FD6E26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B"/>
    <w:rsid w:val="000451C5"/>
    <w:rsid w:val="00053B01"/>
    <w:rsid w:val="00162292"/>
    <w:rsid w:val="00443595"/>
    <w:rsid w:val="00580EB5"/>
    <w:rsid w:val="00852D4E"/>
    <w:rsid w:val="009D0ECD"/>
    <w:rsid w:val="00CF35B6"/>
    <w:rsid w:val="00D9118C"/>
    <w:rsid w:val="00DB27F6"/>
    <w:rsid w:val="00DC503B"/>
    <w:rsid w:val="00E4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6850"/>
  <w15:chartTrackingRefBased/>
  <w15:docId w15:val="{980CF50C-005D-4931-8653-44F0B5EC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22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22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unhideWhenUsed/>
    <w:rsid w:val="00162292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162292"/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11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118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5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iDerendyaev/algoritmization_and_programm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 Derendiaev</dc:creator>
  <cp:keywords/>
  <dc:description/>
  <cp:lastModifiedBy>DEMONSTR Derendiaev</cp:lastModifiedBy>
  <cp:revision>7</cp:revision>
  <dcterms:created xsi:type="dcterms:W3CDTF">2021-10-02T09:52:00Z</dcterms:created>
  <dcterms:modified xsi:type="dcterms:W3CDTF">2021-11-11T07:48:00Z</dcterms:modified>
</cp:coreProperties>
</file>