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SQL реализована возможность заносить в поле(атрибут/столбец) значение в зависимости от условия. Для этого используется функция IF() чем то похожа на тернарный оператор в java: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IF(логическое_выражение, </w:t>
      </w:r>
      <w:r w:rsidDel="00000000" w:rsidR="00000000" w:rsidRPr="00000000">
        <w:rPr>
          <w:rtl w:val="0"/>
        </w:rPr>
        <w:t xml:space="preserve">выражение_1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выражение_2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Функция вычисляет логическое_выражение, если оно истина – в поле заносится значение </w:t>
      </w:r>
      <w:r w:rsidDel="00000000" w:rsidR="00000000" w:rsidRPr="00000000">
        <w:rPr>
          <w:rtl w:val="0"/>
        </w:rPr>
        <w:t xml:space="preserve">выражения_1</w:t>
      </w:r>
      <w:r w:rsidDel="00000000" w:rsidR="00000000" w:rsidRPr="00000000">
        <w:rPr>
          <w:rtl w:val="0"/>
        </w:rPr>
        <w:t xml:space="preserve">, в противном случае –  значение </w:t>
      </w:r>
      <w:r w:rsidDel="00000000" w:rsidR="00000000" w:rsidRPr="00000000">
        <w:rPr>
          <w:rtl w:val="0"/>
        </w:rPr>
        <w:t xml:space="preserve">выражения_2</w:t>
      </w:r>
      <w:r w:rsidDel="00000000" w:rsidR="00000000" w:rsidRPr="00000000">
        <w:rPr>
          <w:rtl w:val="0"/>
        </w:rPr>
        <w:t xml:space="preserve">. Все три параметра IF() являются обязательными.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Допускается использование вложенных функций, вместо </w:t>
      </w:r>
      <w:r w:rsidDel="00000000" w:rsidR="00000000" w:rsidRPr="00000000">
        <w:rPr>
          <w:rtl w:val="0"/>
        </w:rPr>
        <w:t xml:space="preserve">выражения_1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tl w:val="0"/>
        </w:rPr>
        <w:t xml:space="preserve">выражения_2</w:t>
      </w:r>
      <w:r w:rsidDel="00000000" w:rsidR="00000000" w:rsidRPr="00000000">
        <w:rPr>
          <w:rtl w:val="0"/>
        </w:rPr>
        <w:t xml:space="preserve"> может стоять новая функция IF.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Для каждой книги из таблицы book установим скидку следующим образом: если количество книг меньше 4, то скидка будет составлять 50% от цены, в противном случае 30%.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title,amount, price,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ROUND(IF(amount&lt;4,(price/100*50),(price/100*70)),2) AS sale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       FROM book;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title                                    | amount | price    | sale     |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Мастер и Маргарита       | 3           | 670.99 | 335.50 |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Белая гвардия                 | 5           | 540.50 | 378.35 |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Идиот                               | 10         | 460.00 | 322.00 |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Братья Карамазовы        | 2           | 799.01 | 399.51 |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Стихотворения и поэмы | 15         | 650.00 | 455.00 |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u w:val="single"/>
        </w:rPr>
      </w:pPr>
      <w:r w:rsidDel="00000000" w:rsidR="00000000" w:rsidRPr="00000000">
        <w:rPr>
          <w:rtl w:val="0"/>
        </w:rPr>
        <w:t xml:space="preserve">Усложним вычисление скидки в зависимости от количества книг. Если количество книг меньше 4 – то скидка 50%, меньше 11 – 30%, в остальных случаях – 10%.</w:t>
      </w:r>
      <w:r w:rsidDel="00000000" w:rsidR="00000000" w:rsidRPr="00000000">
        <w:rPr>
          <w:u w:val="single"/>
          <w:rtl w:val="0"/>
        </w:rPr>
        <w:t xml:space="preserve"> И еще укажем какая именно скидка на каждую книгу.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title,amount, price,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ROUND(IF(amount&lt;4,(price/100*50),IF(price&lt;11,price/100*70,price/100*90)),2) AS sale,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IF(amount&lt;4,'50%',IF(amount&lt;11,'30%','10')) AS Ваша_скидка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       FROM book;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title                                     | amount | price  | sale   | Ваша_скидка 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Мастер и Маргарита       | 3      | 670.99 | 335.50 | 50%         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Белая гвардия                 | 5      | 540.50 | 486.45 | 30%         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Идиот                               | 10    | 460.00 | 414.00 | 30%         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Братья Карамазовы        | 2      | 799.01 | 399.51 | 50%         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Стихотворения и поэмы | 15    | 650.00 | 585.00 | 10  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 анализе продаж книг выяснилось, что наибольшей популярностью пользуются книги Михаила Булгакова, на втором месте книги Сергея Есенина. Исходя из этого решили поднять цену книг Булгакова на 10%, а цену книг Есенина - на 5%. Написать запрос, куда включить автора, название книги и новую цену, последний столбец назвать new_price. Значение округлить до двух знаков после запятой.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author, title,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ROUND(IF(author='Булгаков М.А.',(price/100)*110, IF(author='Есенин С.А.',(price/100)*105,price)),2) AS new_price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FROM book;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Query result: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author                     | title                                    | new_price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Булгаков М.А.        | Мастер и Маргарита       | 738.09     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Булгаков М.А.        | Белая гвардия                 | 594.55     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Достоевский Ф.М. | Идиот                                | 460.00    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Достоевский Ф.М. | Братья Карамазовы        | 799.01    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Есенин С.А.           | Стихотворения и поэмы | 682.50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