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F4805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 w14:textId="77777777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 w14:textId="77777777" w:rsidR="00C83270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 w14:textId="0E42E0F2" w:rsidR="00F42A13" w:rsidRDefault="00F42A13" w:rsidP="00C83270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B25AFD"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4EF188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94C71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A7CC7F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45D14FA" w14:textId="5C9BE310" w:rsidR="00F42A13" w:rsidRPr="0008547F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CF504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61FAA9F0" w14:textId="61D1D3EB" w:rsidR="00F42A13" w:rsidRDefault="00F42A13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60391C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7CE511DF" w14:textId="77777777" w:rsidR="003F316C" w:rsidRPr="003F316C" w:rsidRDefault="003F316C" w:rsidP="003F316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crcrbj3drera"/>
      <w:bookmarkEnd w:id="2"/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12: Основы выборки SQL</w:t>
      </w:r>
    </w:p>
    <w:p w14:paraId="55173250" w14:textId="77777777" w:rsidR="00CF5041" w:rsidRPr="00CF5041" w:rsidRDefault="00CF5041" w:rsidP="00CF5041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61F233" w14:textId="77777777" w:rsidR="00CF5041" w:rsidRPr="0008547F" w:rsidRDefault="00CF5041" w:rsidP="00C8327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69878" w14:textId="77777777" w:rsidR="00F42A13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0F0B9" w14:textId="77777777" w:rsidR="00193A21" w:rsidRPr="0008547F" w:rsidRDefault="00193A21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D3EAE4" w14:textId="55546B1F" w:rsidR="00F42A13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29E788D" w14:textId="34838F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23A4B1" w14:textId="77777777" w:rsidR="00C83270" w:rsidRPr="00CD390D" w:rsidRDefault="00C83270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E7089D" w14:textId="77777777" w:rsidR="00F42A13" w:rsidRPr="0008547F" w:rsidRDefault="00F42A13" w:rsidP="00F42A13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A92935" w14:textId="77777777" w:rsidR="00525913" w:rsidRDefault="005259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25C6E" w14:textId="5FC559B1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 w:rsid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БПИ2403</w:t>
      </w:r>
    </w:p>
    <w:p w14:paraId="58BA3FF5" w14:textId="5C7D3AB0" w:rsidR="00193A21" w:rsidRDefault="00CF5041" w:rsidP="00CF5041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Штриков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Дмитрий</w:t>
      </w:r>
    </w:p>
    <w:p w14:paraId="18971A37" w14:textId="148BF81D" w:rsidR="00F42A13" w:rsidRDefault="00F42A13" w:rsidP="00C83270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51BF80E1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C022F6" w14:textId="77777777" w:rsidR="00F42A13" w:rsidRDefault="00F42A13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5B665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880C7A" w14:textId="77777777" w:rsidR="00193A21" w:rsidRDefault="00193A21" w:rsidP="00F42A13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894B6" w14:textId="77777777" w:rsidR="00F42A13" w:rsidRPr="0008547F" w:rsidRDefault="00F42A13" w:rsidP="00F42A1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73CDE29B" w14:textId="483B0420" w:rsidR="00F42A13" w:rsidRPr="00CF5041" w:rsidRDefault="00F42A13" w:rsidP="00F42A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193A21" w:rsidRPr="00CF504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5614194D" w14:textId="7F823F07" w:rsidR="00C167B9" w:rsidRDefault="00C167B9" w:rsidP="00C167B9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59038FF" w14:textId="77777777" w:rsidR="003F316C" w:rsidRPr="003F316C" w:rsidRDefault="003F316C" w:rsidP="003F316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выполнения работы восполь</w:t>
      </w: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зуйтесь схемой БД из лабораторной работы №5</w:t>
      </w:r>
    </w:p>
    <w:p w14:paraId="38E7846D" w14:textId="77777777" w:rsidR="003F316C" w:rsidRP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777AD7" wp14:editId="7CB06272">
            <wp:extent cx="5191125" cy="3486150"/>
            <wp:effectExtent l="0" t="0" r="9525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011C1" w14:textId="77777777" w:rsidR="003F316C" w:rsidRP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Схемы базы данных</w:t>
      </w:r>
    </w:p>
    <w:p w14:paraId="5D45EFE1" w14:textId="77777777" w:rsidR="003F316C" w:rsidRPr="003F316C" w:rsidRDefault="003F316C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10719D" w14:textId="77777777" w:rsidR="003F316C" w:rsidRPr="003F316C" w:rsidRDefault="003F316C" w:rsidP="003F316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Сортировка, оператор ORDER BY</w:t>
      </w:r>
    </w:p>
    <w:p w14:paraId="14E37CF0" w14:textId="77777777" w:rsidR="003F316C" w:rsidRPr="003F316C" w:rsidRDefault="003F316C" w:rsidP="003F31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CC20D" w14:textId="77777777" w:rsidR="003F316C" w:rsidRPr="003F316C" w:rsidRDefault="003F316C" w:rsidP="003F31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выполнении SELECT запроса, строки по умолчанию возвращаются в неопределённом порядке. Фактический порядок строк в этом случае зависит от плана соединения и сканирования, а также от порядка расположения данных на диске, поэтому полагаться на него нельзя. Для упорядочивания записей используется конструкция ORDER BY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130059E2" w14:textId="77777777" w:rsidTr="003F316C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55C6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SELECT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поля_таблиц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FROM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наименование_таблицы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WHERE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...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ORDER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столбец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_1 [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ASC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| </w:t>
            </w:r>
            <w:proofErr w:type="gramStart"/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DESC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][</w:t>
            </w:r>
            <w:proofErr w:type="gram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, 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столбец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_n [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ASC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|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DESC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]]</w:t>
            </w:r>
          </w:p>
        </w:tc>
      </w:tr>
    </w:tbl>
    <w:p w14:paraId="0F84FB7C" w14:textId="77777777" w:rsidR="003F316C" w:rsidRPr="003F316C" w:rsidRDefault="003F316C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BB0895A" w14:textId="77777777" w:rsidR="003F316C" w:rsidRPr="003F316C" w:rsidRDefault="003F316C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ASC и DESC - направление сортировки:</w:t>
      </w:r>
    </w:p>
    <w:p w14:paraId="3E924293" w14:textId="77777777" w:rsidR="003F316C" w:rsidRPr="003F316C" w:rsidRDefault="003F316C" w:rsidP="003F316C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ASC - сортировка по возрастанию (по умолчанию)</w:t>
      </w:r>
    </w:p>
    <w:p w14:paraId="0C10C511" w14:textId="77777777" w:rsidR="003F316C" w:rsidRPr="003F316C" w:rsidRDefault="003F316C" w:rsidP="003F316C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DESC - сортировка по убыванию</w:t>
      </w:r>
    </w:p>
    <w:p w14:paraId="7A64D179" w14:textId="77777777" w:rsidR="003F316C" w:rsidRPr="003F316C" w:rsidRDefault="003F316C" w:rsidP="003F31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506EC" w14:textId="77777777" w:rsidR="003F316C" w:rsidRPr="003F316C" w:rsidRDefault="003F316C" w:rsidP="003F316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сортировки результатов по двум или более столбцам их следует указывать через запятую.</w:t>
      </w:r>
    </w:p>
    <w:p w14:paraId="09A737DF" w14:textId="77777777" w:rsidR="003F316C" w:rsidRPr="003F316C" w:rsidRDefault="003F316C" w:rsidP="003F316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642582FC" w14:textId="77777777" w:rsidTr="003F316C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18F6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...ORDER BY 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столбец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_1 [ASC | DESC], 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столбец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_2 [ASC | DESC];</w:t>
            </w:r>
          </w:p>
        </w:tc>
      </w:tr>
    </w:tbl>
    <w:p w14:paraId="0E1EF3DD" w14:textId="77777777" w:rsidR="003F316C" w:rsidRPr="003F316C" w:rsidRDefault="003F316C" w:rsidP="003F316C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9354"/>
      </w:tblGrid>
      <w:tr w:rsidR="003F316C" w:rsidRPr="003F316C" w14:paraId="0371EF0F" w14:textId="77777777" w:rsidTr="003F316C">
        <w:tc>
          <w:tcPr>
            <w:tcW w:w="93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117E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44ECD596" w14:textId="77777777" w:rsidR="003F316C" w:rsidRPr="003F316C" w:rsidRDefault="003F316C" w:rsidP="003F316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CAABBD" w14:textId="77777777" w:rsidR="003F316C" w:rsidRPr="003F316C" w:rsidRDefault="003F316C" w:rsidP="003F31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Группировка, оператор GROUP BY</w:t>
      </w:r>
    </w:p>
    <w:p w14:paraId="162B601B" w14:textId="77777777" w:rsidR="003F316C" w:rsidRPr="003F316C" w:rsidRDefault="003F316C" w:rsidP="003F316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912BB9C" w14:textId="77777777" w:rsidR="003F316C" w:rsidRPr="003F316C" w:rsidRDefault="003F316C" w:rsidP="003F31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GROUP BY в SQL используется для группировки строк из таблицы в более крупные наборы результатов на основании одного или нескольких столбцов. Эти группы включают разные записи в таблице и, соответственно, обладают разными характеристиками, которые нам могут быть весьма полезны.</w:t>
      </w:r>
    </w:p>
    <w:p w14:paraId="7EB4144D" w14:textId="77777777" w:rsidR="003F316C" w:rsidRPr="003F316C" w:rsidRDefault="003F316C" w:rsidP="003F31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структура запроса с GROUP BY выглядит следующим образом</w:t>
      </w:r>
    </w:p>
    <w:p w14:paraId="5D7BDCDC" w14:textId="77777777" w:rsidR="003F316C" w:rsidRPr="003F316C" w:rsidRDefault="003F316C" w:rsidP="003F31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45BF99A6" w14:textId="77777777" w:rsidTr="003F316C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4CCBE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SELECT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[литералы,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агрегатные_функции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поля_группировки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]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FROM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имя_таблицы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GROUP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поля_группировки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;</w:t>
            </w:r>
          </w:p>
        </w:tc>
      </w:tr>
    </w:tbl>
    <w:p w14:paraId="62763C43" w14:textId="77777777" w:rsidR="003F316C" w:rsidRPr="003F316C" w:rsidRDefault="003F316C" w:rsidP="003F31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2B0B3" w14:textId="77777777" w:rsidR="003F316C" w:rsidRPr="003F316C" w:rsidRDefault="003F316C" w:rsidP="003F31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использовании оператора GROUP BY мы перешли от работы с отдельными записями на работу с образовавшимися группами. В связи с этим мы не можем просто вывести любое поле из </w:t>
      </w:r>
      <w:proofErr w:type="gramStart"/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записи ,</w:t>
      </w:r>
      <w:proofErr w:type="gramEnd"/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мы это могли делать раньше. Так как в каждой группе может быть несколько записей и в каждой из них в этом поле может быть разное значение.</w:t>
      </w:r>
    </w:p>
    <w:p w14:paraId="3571C57A" w14:textId="77777777" w:rsidR="003F316C" w:rsidRPr="003F316C" w:rsidRDefault="003F316C" w:rsidP="003F31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использовании GROUP BY мы можем выводить только:</w:t>
      </w:r>
    </w:p>
    <w:p w14:paraId="68B1BC4C" w14:textId="77777777" w:rsidR="003F316C" w:rsidRPr="003F316C" w:rsidRDefault="003F316C" w:rsidP="003F316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литералы, т.е. указанное явным образом фиксированные значения</w:t>
      </w:r>
    </w:p>
    <w:p w14:paraId="0591ADCB" w14:textId="77777777" w:rsidR="003F316C" w:rsidRPr="003F316C" w:rsidRDefault="003F316C" w:rsidP="003F316C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агрегатных функций, т.е. вычисленные значения на основании набора значений.</w:t>
      </w:r>
    </w:p>
    <w:p w14:paraId="40C4F3BA" w14:textId="77777777" w:rsidR="003F316C" w:rsidRPr="003F316C" w:rsidRDefault="003F316C" w:rsidP="003F316C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Агрегатные функции</w:t>
      </w:r>
    </w:p>
    <w:p w14:paraId="5EC6FC23" w14:textId="77777777" w:rsidR="003F316C" w:rsidRPr="003F316C" w:rsidRDefault="003F316C" w:rsidP="003F316C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2C3B531" w14:textId="77777777" w:rsidR="003F316C" w:rsidRPr="003F316C" w:rsidRDefault="003F316C" w:rsidP="003F31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  <w:t>Агрегатная функция – это функция, которая выполняет вычисление на наборе значений и возвращает одиночное значение.</w:t>
      </w:r>
    </w:p>
    <w:p w14:paraId="790AD08B" w14:textId="77777777" w:rsidR="003F316C" w:rsidRPr="003F316C" w:rsidRDefault="003F316C" w:rsidP="003F31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Общая структура запроса с агрегатной функцией выглядит следующим образом: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31C5EF77" w14:textId="77777777" w:rsidTr="003F316C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F6A18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SELECT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[литералы,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агрегатные_функции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поля_группировки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]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FROM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имя_таблицы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GROUP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поля_группировки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eastAsia="ru-RU"/>
              </w:rPr>
              <w:t>;</w:t>
            </w:r>
          </w:p>
        </w:tc>
      </w:tr>
    </w:tbl>
    <w:p w14:paraId="11806C6B" w14:textId="77777777" w:rsidR="003F316C" w:rsidRPr="003F316C" w:rsidRDefault="003F316C" w:rsidP="003F31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C0397" w14:textId="77777777" w:rsidR="003F316C" w:rsidRPr="003F316C" w:rsidRDefault="003F316C" w:rsidP="003F31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Виды агрегатных функций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F316C" w:rsidRPr="003F316C" w14:paraId="1E409BC1" w14:textId="77777777" w:rsidTr="003F316C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6C9B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SUM(</w:t>
            </w:r>
            <w:proofErr w:type="spellStart"/>
            <w:proofErr w:type="gram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поле_таблицы</w:t>
            </w:r>
            <w:proofErr w:type="spell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D4B5A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сумму значений</w:t>
            </w:r>
          </w:p>
        </w:tc>
      </w:tr>
      <w:tr w:rsidR="003F316C" w:rsidRPr="003F316C" w14:paraId="1FEC301C" w14:textId="77777777" w:rsidTr="003F316C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0FB5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AVG(</w:t>
            </w:r>
            <w:proofErr w:type="spellStart"/>
            <w:proofErr w:type="gram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поле_таблицы</w:t>
            </w:r>
            <w:proofErr w:type="spell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B6F5E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среднее значение</w:t>
            </w:r>
          </w:p>
        </w:tc>
      </w:tr>
      <w:tr w:rsidR="003F316C" w:rsidRPr="003F316C" w14:paraId="5D883F71" w14:textId="77777777" w:rsidTr="003F316C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562C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COUNT(</w:t>
            </w:r>
            <w:proofErr w:type="spellStart"/>
            <w:proofErr w:type="gram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поле_таблицы</w:t>
            </w:r>
            <w:proofErr w:type="spell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CB213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количество записей</w:t>
            </w:r>
          </w:p>
        </w:tc>
      </w:tr>
      <w:tr w:rsidR="003F316C" w:rsidRPr="003F316C" w14:paraId="0156FC09" w14:textId="77777777" w:rsidTr="003F316C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C943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MIN(</w:t>
            </w:r>
            <w:proofErr w:type="spellStart"/>
            <w:proofErr w:type="gram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поле_таблицы</w:t>
            </w:r>
            <w:proofErr w:type="spell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E8CD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минимальное значение</w:t>
            </w:r>
          </w:p>
        </w:tc>
      </w:tr>
      <w:tr w:rsidR="003F316C" w:rsidRPr="003F316C" w14:paraId="21C96FCD" w14:textId="77777777" w:rsidTr="003F316C"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F869E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MAX(</w:t>
            </w:r>
            <w:proofErr w:type="spellStart"/>
            <w:proofErr w:type="gram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поле_таблицы</w:t>
            </w:r>
            <w:proofErr w:type="spellEnd"/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C085B" w14:textId="77777777" w:rsidR="003F316C" w:rsidRPr="003F316C" w:rsidRDefault="003F316C" w:rsidP="003F316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F31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 максимальное значение</w:t>
            </w:r>
          </w:p>
        </w:tc>
      </w:tr>
    </w:tbl>
    <w:p w14:paraId="47D2C372" w14:textId="77777777" w:rsidR="003F316C" w:rsidRPr="003F316C" w:rsidRDefault="003F316C" w:rsidP="003F316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A0BA30" w14:textId="77777777" w:rsidR="003F316C" w:rsidRPr="003F316C" w:rsidRDefault="003F316C" w:rsidP="003F316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представлены несколько примеров использования агрегатных функций:</w:t>
      </w:r>
    </w:p>
    <w:p w14:paraId="6013B21B" w14:textId="77777777" w:rsidR="003F316C" w:rsidRPr="003F316C" w:rsidRDefault="003F316C" w:rsidP="003F316C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Найдём количество видов магазинов и отсортируем полученный список по убыванию: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3BCB5218" w14:textId="77777777" w:rsidTr="003F316C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9A96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SELECT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name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, </w:t>
            </w:r>
            <w:proofErr w:type="gramStart"/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COUNT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(</w:t>
            </w:r>
            <w:proofErr w:type="gram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*)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as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amount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FROM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Shop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GROUP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name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ORDER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amount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DESC</w:t>
            </w:r>
          </w:p>
        </w:tc>
      </w:tr>
    </w:tbl>
    <w:p w14:paraId="02194840" w14:textId="77777777" w:rsidR="003F316C" w:rsidRPr="003F316C" w:rsidRDefault="003F316C" w:rsidP="003F316C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средний остаток на балансе магазинов отсортированный по возрастанию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49F43319" w14:textId="77777777" w:rsidTr="003F316C">
        <w:tc>
          <w:tcPr>
            <w:tcW w:w="93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57773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SELECT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name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,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avg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(balance)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as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avg_balance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from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shop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group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name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order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by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avg_balance</w:t>
            </w:r>
            <w:proofErr w:type="spellEnd"/>
          </w:p>
        </w:tc>
      </w:tr>
    </w:tbl>
    <w:p w14:paraId="38591907" w14:textId="77777777" w:rsidR="003F316C" w:rsidRP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0ADD1D" w14:textId="77777777" w:rsid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064BF100" w14:textId="77777777" w:rsid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3C70F64" w14:textId="77777777" w:rsid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D21FE4E" w14:textId="2A69469F" w:rsidR="003F316C" w:rsidRPr="003F316C" w:rsidRDefault="003F316C" w:rsidP="003F31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Практическое задание</w:t>
      </w:r>
    </w:p>
    <w:p w14:paraId="2C25CB3B" w14:textId="77777777" w:rsidR="003F316C" w:rsidRPr="003F316C" w:rsidRDefault="003F316C" w:rsidP="003F316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Создайте дополнительную таблицу “Сотрудник” выполнив следующую команду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F316C" w:rsidRPr="003F316C" w14:paraId="2EA1EC6C" w14:textId="77777777" w:rsidTr="003F316C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2688E" w14:textId="77777777" w:rsidR="003F316C" w:rsidRPr="003F316C" w:rsidRDefault="003F316C" w:rsidP="003F316C">
            <w:pPr>
              <w:widowControl w:val="0"/>
              <w:spacing w:after="0" w:line="276" w:lineRule="auto"/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</w:pP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CREATE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TABLE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worker (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worker_id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INTEGER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PRIMARY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KEY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,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proofErr w:type="spellStart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shop_id</w:t>
            </w:r>
            <w:proofErr w:type="spellEnd"/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INTEGER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REFERENCES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product (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id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),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name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proofErr w:type="gramStart"/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VARCHAR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(</w:t>
            </w:r>
            <w:proofErr w:type="gramEnd"/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255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),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  <w:t xml:space="preserve">salary </w:t>
            </w:r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INTEGER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NOT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NULL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,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br/>
            </w:r>
            <w:r w:rsidRPr="003F316C">
              <w:rPr>
                <w:rFonts w:ascii="Consolas" w:eastAsia="Consolas" w:hAnsi="Consolas" w:cs="Consolas"/>
                <w:color w:val="6666EA"/>
                <w:sz w:val="28"/>
                <w:szCs w:val="28"/>
                <w:lang w:val="en-US" w:eastAsia="ru-RU"/>
              </w:rPr>
              <w:t>position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 xml:space="preserve"> </w:t>
            </w:r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VARCHAR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(</w:t>
            </w:r>
            <w:r w:rsidRPr="003F316C">
              <w:rPr>
                <w:rFonts w:ascii="Consolas" w:eastAsia="Consolas" w:hAnsi="Consolas" w:cs="Consolas"/>
                <w:color w:val="DF5320"/>
                <w:sz w:val="28"/>
                <w:szCs w:val="28"/>
                <w:lang w:val="en-US" w:eastAsia="ru-RU"/>
              </w:rPr>
              <w:t>255</w:t>
            </w:r>
            <w:r w:rsidRPr="003F316C">
              <w:rPr>
                <w:rFonts w:ascii="Consolas" w:eastAsia="Consolas" w:hAnsi="Consolas" w:cs="Consolas"/>
                <w:color w:val="68615E"/>
                <w:sz w:val="28"/>
                <w:szCs w:val="28"/>
                <w:lang w:val="en-US" w:eastAsia="ru-RU"/>
              </w:rPr>
              <w:t>));</w:t>
            </w:r>
          </w:p>
        </w:tc>
      </w:tr>
    </w:tbl>
    <w:p w14:paraId="4F9A7E9C" w14:textId="020E5E0A" w:rsidR="003F316C" w:rsidRPr="00D67734" w:rsidRDefault="00D67734" w:rsidP="003F316C">
      <w:pPr>
        <w:pStyle w:val="a6"/>
      </w:pPr>
      <w:r>
        <w:rPr>
          <w:noProof/>
        </w:rPr>
        <w:drawing>
          <wp:inline distT="0" distB="0" distL="0" distR="0" wp14:anchorId="5AB466DD" wp14:editId="55DB1350">
            <wp:extent cx="6486525" cy="2809875"/>
            <wp:effectExtent l="0" t="0" r="9525" b="9525"/>
            <wp:docPr id="2720136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76C9" w14:textId="31A4AE1E" w:rsidR="003F316C" w:rsidRPr="003F316C" w:rsidRDefault="003F316C" w:rsidP="003F316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Внесите в таблицу данные.</w:t>
      </w:r>
    </w:p>
    <w:p w14:paraId="3E3877C7" w14:textId="5AA6D4F6" w:rsidR="003F316C" w:rsidRDefault="003F316C" w:rsidP="003F316C">
      <w:pPr>
        <w:pStyle w:val="a6"/>
      </w:pPr>
      <w:r>
        <w:rPr>
          <w:noProof/>
        </w:rPr>
        <w:drawing>
          <wp:inline distT="0" distB="0" distL="0" distR="0" wp14:anchorId="29B274D2" wp14:editId="5B0E9CEB">
            <wp:extent cx="6200775" cy="485775"/>
            <wp:effectExtent l="0" t="0" r="9525" b="9525"/>
            <wp:docPr id="13304548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DD816" w14:textId="14A322B2" w:rsidR="00D67734" w:rsidRDefault="003F316C" w:rsidP="003F316C">
      <w:pPr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таблиц</w:t>
      </w: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Pr="003F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напишите запрос</w:t>
      </w: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3F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операциями группировки и сортировки</w:t>
      </w:r>
      <w:r w:rsidRPr="003F3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Также </w:t>
      </w: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запросы с использованием агрегатных функций для таблицы “Сотрудник”</w:t>
      </w:r>
    </w:p>
    <w:p w14:paraId="426415BF" w14:textId="5A491EBF" w:rsidR="00D67734" w:rsidRDefault="00D6773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239C906" w14:textId="77777777" w:rsidR="00D67734" w:rsidRDefault="00D67734" w:rsidP="00D6773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</w:t>
      </w:r>
      <w:r w:rsidR="003F316C"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айдём все магазины</w:t>
      </w:r>
    </w:p>
    <w:p w14:paraId="7C58B2FB" w14:textId="31DC0F0A" w:rsidR="00D67734" w:rsidRPr="00D67734" w:rsidRDefault="00D67734" w:rsidP="00D67734">
      <w:pPr>
        <w:spacing w:after="0" w:line="360" w:lineRule="auto"/>
        <w:ind w:left="720"/>
        <w:rPr>
          <w:sz w:val="28"/>
          <w:szCs w:val="28"/>
        </w:rPr>
      </w:pPr>
      <w:r w:rsidRPr="00D677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67734">
        <w:rPr>
          <w:sz w:val="28"/>
          <w:szCs w:val="28"/>
        </w:rPr>
        <w:drawing>
          <wp:inline distT="0" distB="0" distL="0" distR="0" wp14:anchorId="06CCDD76" wp14:editId="69E35D2E">
            <wp:extent cx="3281554" cy="4076700"/>
            <wp:effectExtent l="0" t="0" r="0" b="0"/>
            <wp:docPr id="1162275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8" cy="41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F2BF" w14:textId="71D75372" w:rsidR="003F316C" w:rsidRDefault="003F316C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F1BCFF" w14:textId="338EFE08" w:rsidR="00D67734" w:rsidRPr="00D67734" w:rsidRDefault="003F316C" w:rsidP="00D67734">
      <w:pPr>
        <w:spacing w:after="0" w:line="360" w:lineRule="auto"/>
        <w:ind w:left="720"/>
        <w:rPr>
          <w:sz w:val="28"/>
          <w:szCs w:val="28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Остаток на балансе этих магазинов</w:t>
      </w:r>
      <w:r w:rsidR="00D67734" w:rsidRPr="00D677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7734" w:rsidRPr="00D67734">
        <w:rPr>
          <w:sz w:val="28"/>
          <w:szCs w:val="28"/>
        </w:rPr>
        <w:drawing>
          <wp:inline distT="0" distB="0" distL="0" distR="0" wp14:anchorId="1A7DFA22" wp14:editId="143D2FE7">
            <wp:extent cx="4077629" cy="3590925"/>
            <wp:effectExtent l="0" t="0" r="0" b="0"/>
            <wp:docPr id="9205794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841" cy="35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8E79" w14:textId="77777777" w:rsidR="00D67734" w:rsidRDefault="003F316C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16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57D4B8" w14:textId="77777777" w:rsidR="00D67734" w:rsidRDefault="00D67734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1B4C6" w14:textId="64E1F361" w:rsidR="003F316C" w:rsidRDefault="00D67734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73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Найдём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минимальную</w:t>
      </w:r>
      <w:r w:rsidRPr="00D67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зарплат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D67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работников</w:t>
      </w:r>
    </w:p>
    <w:p w14:paraId="0CE3BD57" w14:textId="65FBB919" w:rsidR="00D67734" w:rsidRPr="00D67734" w:rsidRDefault="00D67734" w:rsidP="00D6773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7734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DB53CA0" wp14:editId="781FE9CC">
            <wp:extent cx="4000500" cy="3622712"/>
            <wp:effectExtent l="0" t="0" r="0" b="0"/>
            <wp:docPr id="73286510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865" cy="36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5075" w14:textId="77777777" w:rsidR="00D67734" w:rsidRDefault="00D67734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33EC8" w14:textId="77777777" w:rsidR="00D67734" w:rsidRPr="003F316C" w:rsidRDefault="00D67734" w:rsidP="003F316C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8BC79" w14:textId="11DD45F0" w:rsidR="00C167B9" w:rsidRPr="00F80D9D" w:rsidRDefault="00C167B9" w:rsidP="00C53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</w:p>
    <w:p w14:paraId="2259750E" w14:textId="6885D978" w:rsidR="003F316C" w:rsidRPr="003F316C" w:rsidRDefault="00CF5041" w:rsidP="003F316C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CF504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3F316C">
        <w:rPr>
          <w:rFonts w:ascii="Times New Roman" w:eastAsia="Calibri" w:hAnsi="Times New Roman" w:cs="Times New Roman"/>
          <w:sz w:val="28"/>
          <w:szCs w:val="28"/>
        </w:rPr>
        <w:t>м</w:t>
      </w:r>
      <w:r w:rsidR="003F316C" w:rsidRPr="003F316C">
        <w:rPr>
          <w:rFonts w:ascii="Times New Roman" w:eastAsia="Calibri" w:hAnsi="Times New Roman" w:cs="Times New Roman"/>
          <w:sz w:val="28"/>
          <w:szCs w:val="28"/>
        </w:rPr>
        <w:t xml:space="preserve">ы познакомились с основами </w:t>
      </w:r>
      <w:r w:rsidR="003F316C" w:rsidRPr="003F316C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3F316C" w:rsidRPr="003F316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018CC2" w14:textId="5CEC5C2C" w:rsidR="00C167B9" w:rsidRPr="00F80D9D" w:rsidRDefault="00C167B9" w:rsidP="00CF5041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 w:rsidR="00C167B9" w:rsidRPr="00F80D9D" w:rsidSect="001736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942"/>
    <w:multiLevelType w:val="multilevel"/>
    <w:tmpl w:val="00121418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F91C62"/>
    <w:multiLevelType w:val="multilevel"/>
    <w:tmpl w:val="29B09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45CAA"/>
    <w:multiLevelType w:val="hybridMultilevel"/>
    <w:tmpl w:val="86588184"/>
    <w:lvl w:ilvl="0" w:tplc="8A64C2D8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63EBD"/>
    <w:multiLevelType w:val="multilevel"/>
    <w:tmpl w:val="2C7C1AD4"/>
    <w:lvl w:ilvl="0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8C1BDC"/>
    <w:multiLevelType w:val="multilevel"/>
    <w:tmpl w:val="0778C83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2877415"/>
    <w:multiLevelType w:val="hybridMultilevel"/>
    <w:tmpl w:val="E496ED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B55931"/>
    <w:multiLevelType w:val="hybridMultilevel"/>
    <w:tmpl w:val="58701B56"/>
    <w:lvl w:ilvl="0" w:tplc="A830ED7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D4810"/>
    <w:multiLevelType w:val="hybridMultilevel"/>
    <w:tmpl w:val="F272C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C6765"/>
    <w:multiLevelType w:val="multilevel"/>
    <w:tmpl w:val="BA7A58C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6A9378D"/>
    <w:multiLevelType w:val="hybridMultilevel"/>
    <w:tmpl w:val="C652BE4C"/>
    <w:lvl w:ilvl="0" w:tplc="4CD8713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048539">
    <w:abstractNumId w:val="5"/>
  </w:num>
  <w:num w:numId="2" w16cid:durableId="1875118081">
    <w:abstractNumId w:val="2"/>
  </w:num>
  <w:num w:numId="3" w16cid:durableId="478814289">
    <w:abstractNumId w:val="9"/>
  </w:num>
  <w:num w:numId="4" w16cid:durableId="64841661">
    <w:abstractNumId w:val="6"/>
  </w:num>
  <w:num w:numId="5" w16cid:durableId="1962607980">
    <w:abstractNumId w:val="7"/>
  </w:num>
  <w:num w:numId="6" w16cid:durableId="11197602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02443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522664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498810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677152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37"/>
    <w:rsid w:val="00073AE4"/>
    <w:rsid w:val="000D6AFE"/>
    <w:rsid w:val="000E33B2"/>
    <w:rsid w:val="001044EF"/>
    <w:rsid w:val="00127A99"/>
    <w:rsid w:val="00145C8E"/>
    <w:rsid w:val="00156505"/>
    <w:rsid w:val="0017366C"/>
    <w:rsid w:val="00173C99"/>
    <w:rsid w:val="00174EF0"/>
    <w:rsid w:val="00193A21"/>
    <w:rsid w:val="001F3398"/>
    <w:rsid w:val="00243C49"/>
    <w:rsid w:val="002453B5"/>
    <w:rsid w:val="002C4126"/>
    <w:rsid w:val="00360C96"/>
    <w:rsid w:val="003C048B"/>
    <w:rsid w:val="003F316C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97F49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E72BE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CF5041"/>
    <w:rsid w:val="00D13D27"/>
    <w:rsid w:val="00D67734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9799E"/>
  <w15:chartTrackingRefBased/>
  <w15:docId w15:val="{EB71E718-D1EB-42FA-B564-F4ABF974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3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6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C256F"/>
    <w:rPr>
      <w:color w:val="808080"/>
    </w:rPr>
  </w:style>
  <w:style w:type="table" w:styleId="a5">
    <w:name w:val="Table Grid"/>
    <w:basedOn w:val="a1"/>
    <w:uiPriority w:val="39"/>
    <w:rsid w:val="00C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Grid Table 4"/>
    <w:basedOn w:val="a1"/>
    <w:uiPriority w:val="49"/>
    <w:rsid w:val="009872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rmal (Web)"/>
    <w:basedOn w:val="a"/>
    <w:uiPriority w:val="99"/>
    <w:unhideWhenUsed/>
    <w:rsid w:val="00C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55EF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955EF2"/>
  </w:style>
  <w:style w:type="character" w:styleId="a7">
    <w:name w:val="Hyperlink"/>
    <w:basedOn w:val="a0"/>
    <w:uiPriority w:val="99"/>
    <w:unhideWhenUsed/>
    <w:rsid w:val="00CF5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F5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4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cp:lastPrinted>2021-11-11T14:14:00Z</cp:lastPrinted>
  <dcterms:created xsi:type="dcterms:W3CDTF">2025-03-05T22:33:00Z</dcterms:created>
  <dcterms:modified xsi:type="dcterms:W3CDTF">2025-03-05T22:33:00Z</dcterms:modified>
</cp:coreProperties>
</file>