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1A3F884F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</w:t>
      </w:r>
      <w:r w:rsidR="00CB5679">
        <w:rPr>
          <w:sz w:val="40"/>
          <w:szCs w:val="40"/>
        </w:rPr>
        <w:br/>
      </w:r>
      <w:r w:rsidRPr="004856D9">
        <w:rPr>
          <w:sz w:val="40"/>
          <w:szCs w:val="40"/>
        </w:rPr>
        <w:t>«</w:t>
      </w:r>
      <w:r w:rsidR="008C6164" w:rsidRPr="008C6164">
        <w:rPr>
          <w:sz w:val="40"/>
          <w:szCs w:val="40"/>
        </w:rPr>
        <w:t>Строковый ввод-вывод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75453AD3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7FCB7B5E" w14:textId="4750B9E5" w:rsidR="00293EF6" w:rsidRDefault="00293EF6" w:rsidP="00293EF6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14:paraId="224E0A08" w14:textId="4E2C8512" w:rsidR="008C6164" w:rsidRPr="008C6164" w:rsidRDefault="008C6164" w:rsidP="008C6164">
      <w:pPr>
        <w:rPr>
          <w:sz w:val="28"/>
          <w:szCs w:val="28"/>
        </w:rPr>
      </w:pPr>
      <w:r w:rsidRPr="008C6164">
        <w:rPr>
          <w:sz w:val="28"/>
          <w:szCs w:val="28"/>
        </w:rPr>
        <w:t>1</w:t>
      </w:r>
      <w:r w:rsidR="00581DE2" w:rsidRPr="00581DE2">
        <w:rPr>
          <w:sz w:val="28"/>
          <w:szCs w:val="28"/>
        </w:rPr>
        <w:t>)</w:t>
      </w:r>
      <w:r w:rsidRPr="008C6164">
        <w:rPr>
          <w:sz w:val="28"/>
          <w:szCs w:val="28"/>
        </w:rPr>
        <w:tab/>
        <w:t>Создать текстовый файл F1 не менее, чем из 10 строк и записать в него информацию</w:t>
      </w:r>
    </w:p>
    <w:p w14:paraId="548A62F3" w14:textId="3B15C83C" w:rsidR="008C6164" w:rsidRPr="008C6164" w:rsidRDefault="00581DE2" w:rsidP="008C6164">
      <w:pPr>
        <w:rPr>
          <w:sz w:val="28"/>
          <w:szCs w:val="28"/>
        </w:rPr>
      </w:pPr>
      <w:r w:rsidRPr="00581DE2">
        <w:rPr>
          <w:sz w:val="28"/>
          <w:szCs w:val="28"/>
        </w:rPr>
        <w:t>2</w:t>
      </w:r>
      <w:r w:rsidR="008C6164" w:rsidRPr="008C6164">
        <w:rPr>
          <w:sz w:val="28"/>
          <w:szCs w:val="28"/>
        </w:rPr>
        <w:t xml:space="preserve">) </w:t>
      </w:r>
      <w:r w:rsidR="008C6164" w:rsidRPr="008C6164">
        <w:rPr>
          <w:sz w:val="28"/>
          <w:szCs w:val="28"/>
        </w:rPr>
        <w:tab/>
        <w:t>Скопировать из файла F1 в файл F2 все строки, в кот</w:t>
      </w:r>
      <w:r w:rsidR="008C6164">
        <w:rPr>
          <w:sz w:val="28"/>
          <w:szCs w:val="28"/>
        </w:rPr>
        <w:t>о</w:t>
      </w:r>
      <w:r w:rsidR="008C6164" w:rsidRPr="008C6164">
        <w:rPr>
          <w:sz w:val="28"/>
          <w:szCs w:val="28"/>
        </w:rPr>
        <w:t>рых содержится не менее двух одинаковых слов.</w:t>
      </w:r>
    </w:p>
    <w:p w14:paraId="4D9E4722" w14:textId="60C061E3" w:rsidR="00E44C93" w:rsidRDefault="00581DE2" w:rsidP="008C6164">
      <w:pPr>
        <w:rPr>
          <w:sz w:val="28"/>
          <w:szCs w:val="28"/>
        </w:rPr>
      </w:pPr>
      <w:r w:rsidRPr="00581DE2">
        <w:rPr>
          <w:sz w:val="28"/>
          <w:szCs w:val="28"/>
        </w:rPr>
        <w:t>3</w:t>
      </w:r>
      <w:r w:rsidR="008C6164" w:rsidRPr="008C6164">
        <w:rPr>
          <w:sz w:val="28"/>
          <w:szCs w:val="28"/>
        </w:rPr>
        <w:t xml:space="preserve">) </w:t>
      </w:r>
      <w:r w:rsidR="008C6164" w:rsidRPr="008C6164">
        <w:rPr>
          <w:sz w:val="28"/>
          <w:szCs w:val="28"/>
        </w:rPr>
        <w:tab/>
        <w:t>Определить номер слова, в котором больше всего цифр.</w:t>
      </w: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3D470A46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D5A6A0A" w14:textId="77777777" w:rsid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Написать функцию для копирования строк из файла в масси</w:t>
      </w:r>
      <w:r>
        <w:rPr>
          <w:sz w:val="28"/>
          <w:szCs w:val="28"/>
        </w:rPr>
        <w:t>в</w:t>
      </w:r>
    </w:p>
    <w:p w14:paraId="4D3897FA" w14:textId="43DF6CB6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Написать функция для проверки количества слов в строке</w:t>
      </w:r>
    </w:p>
    <w:p w14:paraId="0F6590BE" w14:textId="552327E2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Удалить строки с одним словом в строке</w:t>
      </w:r>
    </w:p>
    <w:p w14:paraId="40BDE9AF" w14:textId="1B8AF12D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Записать массив в файл</w:t>
      </w:r>
    </w:p>
    <w:p w14:paraId="0A0617B6" w14:textId="56FD794B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>Посчитать количество слов с максимум цифр</w:t>
      </w:r>
    </w:p>
    <w:p w14:paraId="5CC2C5A3" w14:textId="01F8DA75" w:rsidR="00202061" w:rsidRPr="00202061" w:rsidRDefault="00202061" w:rsidP="00202061">
      <w:pPr>
        <w:pStyle w:val="a7"/>
        <w:numPr>
          <w:ilvl w:val="0"/>
          <w:numId w:val="2"/>
        </w:numPr>
        <w:rPr>
          <w:sz w:val="28"/>
          <w:szCs w:val="28"/>
        </w:rPr>
      </w:pPr>
      <w:r w:rsidRPr="00202061">
        <w:rPr>
          <w:sz w:val="28"/>
          <w:szCs w:val="28"/>
        </w:rPr>
        <w:t xml:space="preserve">Вывести номер слова, содержащего наибольшее количество </w:t>
      </w:r>
      <w:proofErr w:type="spellStart"/>
      <w:r w:rsidRPr="00202061">
        <w:rPr>
          <w:sz w:val="28"/>
          <w:szCs w:val="28"/>
        </w:rPr>
        <w:t>циф</w:t>
      </w:r>
      <w:proofErr w:type="spellEnd"/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5DC66209" w14:textId="77777777" w:rsidR="00202061" w:rsidRDefault="00202061" w:rsidP="00FB09E7">
      <w:pPr>
        <w:rPr>
          <w:sz w:val="28"/>
          <w:szCs w:val="28"/>
        </w:rPr>
      </w:pPr>
    </w:p>
    <w:p w14:paraId="162DF691" w14:textId="1EABEA09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443E0AED" w14:textId="3858A905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drawing>
          <wp:inline distT="0" distB="0" distL="0" distR="0" wp14:anchorId="2309423A" wp14:editId="353E7699">
            <wp:extent cx="3019846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EBB3" w14:textId="76C100EC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drawing>
          <wp:inline distT="0" distB="0" distL="0" distR="0" wp14:anchorId="75205326" wp14:editId="7422D136">
            <wp:extent cx="2086266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4C2" w14:textId="473DCA15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drawing>
          <wp:inline distT="0" distB="0" distL="0" distR="0" wp14:anchorId="5FA8F150" wp14:editId="6F3E61E0">
            <wp:extent cx="1648055" cy="241016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D46" w14:textId="44FA0C72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lastRenderedPageBreak/>
        <w:drawing>
          <wp:inline distT="0" distB="0" distL="0" distR="0" wp14:anchorId="19DB87EE" wp14:editId="15FA78D4">
            <wp:extent cx="1638529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4A6E" w14:textId="7080AFCA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drawing>
          <wp:inline distT="0" distB="0" distL="0" distR="0" wp14:anchorId="4E403841" wp14:editId="10BAFCCB">
            <wp:extent cx="1733792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351B" w14:textId="369160C0" w:rsidR="00202061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lastRenderedPageBreak/>
        <w:drawing>
          <wp:inline distT="0" distB="0" distL="0" distR="0" wp14:anchorId="051695E4" wp14:editId="4E810419">
            <wp:extent cx="3096057" cy="651600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BE3" w14:textId="40072790" w:rsidR="00202061" w:rsidRPr="00B87B2B" w:rsidRDefault="00202061" w:rsidP="00FB09E7">
      <w:pPr>
        <w:rPr>
          <w:sz w:val="28"/>
          <w:szCs w:val="28"/>
        </w:rPr>
      </w:pPr>
      <w:r w:rsidRPr="00202061">
        <w:rPr>
          <w:sz w:val="28"/>
          <w:szCs w:val="28"/>
        </w:rPr>
        <w:lastRenderedPageBreak/>
        <w:drawing>
          <wp:inline distT="0" distB="0" distL="0" distR="0" wp14:anchorId="6D859B8C" wp14:editId="39AD3AB4">
            <wp:extent cx="2276793" cy="429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13CBDAF6" w14:textId="0E9BD19B" w:rsidR="00E44C93" w:rsidRDefault="00E44C93" w:rsidP="00FB09E7"/>
    <w:p w14:paraId="0AC4F0AB" w14:textId="40517CEE" w:rsidR="00E44C93" w:rsidRDefault="00E44C93" w:rsidP="00FB09E7"/>
    <w:p w14:paraId="113281C4" w14:textId="59A904BC" w:rsidR="00E44C93" w:rsidRDefault="00E44C93" w:rsidP="00FB09E7"/>
    <w:p w14:paraId="4427738B" w14:textId="38886DC5" w:rsidR="00E44C93" w:rsidRDefault="00E44C93" w:rsidP="00FB09E7"/>
    <w:p w14:paraId="64E7E2F9" w14:textId="2EFB6471" w:rsidR="00E44C93" w:rsidRDefault="00E44C93" w:rsidP="00FB09E7"/>
    <w:p w14:paraId="7D4911CC" w14:textId="773CBBA3" w:rsidR="00E44C93" w:rsidRDefault="00E44C93" w:rsidP="00FB09E7"/>
    <w:p w14:paraId="6FF75838" w14:textId="7F004DDB" w:rsidR="00E44C93" w:rsidRDefault="00E44C93" w:rsidP="00FB09E7"/>
    <w:p w14:paraId="49B7D1F4" w14:textId="2BFE602C" w:rsidR="00E44C93" w:rsidRDefault="00E44C93" w:rsidP="00FB09E7"/>
    <w:p w14:paraId="52247797" w14:textId="77777777" w:rsidR="00202061" w:rsidRDefault="00202061" w:rsidP="00FB09E7"/>
    <w:p w14:paraId="71665F85" w14:textId="77777777" w:rsidR="00202061" w:rsidRDefault="00202061" w:rsidP="00FB09E7"/>
    <w:p w14:paraId="0030E6F2" w14:textId="5C0CC820" w:rsidR="00B87B2B" w:rsidRPr="00202061" w:rsidRDefault="005A174C" w:rsidP="00FB09E7">
      <w:pPr>
        <w:rPr>
          <w:sz w:val="28"/>
          <w:szCs w:val="28"/>
          <w:lang w:val="en-US"/>
        </w:rPr>
      </w:pPr>
      <w:r w:rsidRPr="00202061">
        <w:rPr>
          <w:sz w:val="28"/>
          <w:szCs w:val="28"/>
          <w:lang w:val="en-US"/>
        </w:rPr>
        <w:lastRenderedPageBreak/>
        <w:t>4</w:t>
      </w:r>
      <w:r w:rsidR="00B87B2B" w:rsidRPr="00202061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202061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7DE360E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170A8AD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fstream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0A7C2D4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58E0A20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stdlib.h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3CB3CB3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5887E86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0EC899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D66761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ECC1D5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78EE1D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F7B786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EC8070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C3578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0300F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5499D1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"Rus"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41C312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"F1.txt"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968F0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"F2.txt"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2FA65B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 = 5;</w:t>
      </w:r>
    </w:p>
    <w:p w14:paraId="2B1D440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[size];</w:t>
      </w:r>
    </w:p>
    <w:p w14:paraId="1CC8520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size,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BFFD64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, size);</w:t>
      </w:r>
    </w:p>
    <w:p w14:paraId="30CCEFD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size,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119B07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02061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202061">
        <w:rPr>
          <w:rFonts w:ascii="Cascadia Mono" w:hAnsi="Cascadia Mono" w:cs="Cascadia Mono"/>
          <w:color w:val="A31515"/>
          <w:sz w:val="24"/>
          <w:szCs w:val="24"/>
        </w:rPr>
        <w:t xml:space="preserve">Номер слова с наибольшим </w:t>
      </w:r>
      <w:proofErr w:type="spellStart"/>
      <w:r w:rsidRPr="00202061">
        <w:rPr>
          <w:rFonts w:ascii="Cascadia Mono" w:hAnsi="Cascadia Mono" w:cs="Cascadia Mono"/>
          <w:color w:val="A31515"/>
          <w:sz w:val="24"/>
          <w:szCs w:val="24"/>
        </w:rPr>
        <w:t>колличеством</w:t>
      </w:r>
      <w:proofErr w:type="spellEnd"/>
      <w:r w:rsidRPr="00202061">
        <w:rPr>
          <w:rFonts w:ascii="Cascadia Mono" w:hAnsi="Cascadia Mono" w:cs="Cascadia Mono"/>
          <w:color w:val="A31515"/>
          <w:sz w:val="24"/>
          <w:szCs w:val="24"/>
        </w:rPr>
        <w:t xml:space="preserve"> цифр: "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02061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max_searching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</w:rPr>
        <w:t>size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194C41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3346D6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D56766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copyer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908AFF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3D53AE8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input.open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in_file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5B97C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AD9CD1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input,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14:paraId="009D962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895B20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input.close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1DC87C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45271B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E0E30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file_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371645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ofstream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output;</w:t>
      </w:r>
    </w:p>
    <w:p w14:paraId="4022782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output.open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out_file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5684C4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0D423C8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output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1188B2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output.close</w:t>
      </w:r>
      <w:proofErr w:type="spellEnd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59FA3B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858C56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99C80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69C671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192B214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+ 1];</w:t>
      </w:r>
    </w:p>
    <w:p w14:paraId="26A7ED9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3539DEB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--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DDF9D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3C6932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084E8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processing(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DB8971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4D87FF6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755CF96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 =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0AD934C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].size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9CB2F2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2DBE79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count++;</w:t>
      </w:r>
    </w:p>
    <w:p w14:paraId="19508D8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536A8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52ADD7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== 0) {</w:t>
      </w:r>
    </w:p>
    <w:p w14:paraId="287EF3F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elem_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deleter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961835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CF7DD0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BE6E8C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47DCE1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5875D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1AC998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589EE1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'0'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letter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78098D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B75375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AD800E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BA6AB8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40E3FB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1AE3C4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4A19A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</w:t>
      </w:r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searching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9C6CA33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5A47EFA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= 1;</w:t>
      </w:r>
    </w:p>
    <w:p w14:paraId="14C1AD84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-1;</w:t>
      </w:r>
    </w:p>
    <w:p w14:paraId="652A5E3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++) {</w:t>
      </w:r>
    </w:p>
    <w:p w14:paraId="256E60B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16803CEC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 =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50ADDC4F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02061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].size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8E9B3D7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proofErr w:type="gramStart"/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</w:t>
      </w:r>
      <w:proofErr w:type="gram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r w:rsidRPr="00202061">
        <w:rPr>
          <w:rFonts w:ascii="Cascadia Mono" w:hAnsi="Cascadia Mono" w:cs="Cascadia Mono"/>
          <w:color w:val="A31515"/>
          <w:sz w:val="24"/>
          <w:szCs w:val="24"/>
          <w:lang w:val="en-US"/>
        </w:rPr>
        <w:t>' '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8A5239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 = count +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is_digit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(str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j</w:t>
      </w:r>
      <w:r w:rsidRPr="0020206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252FB38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7C895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68AE453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number++;</w:t>
      </w:r>
    </w:p>
    <w:p w14:paraId="00A1609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count = 0;</w:t>
      </w:r>
    </w:p>
    <w:p w14:paraId="4A042B85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D0667E9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&gt;=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9CD0560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max_count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count;</w:t>
      </w:r>
    </w:p>
    <w:p w14:paraId="69540266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number;</w:t>
      </w:r>
    </w:p>
    <w:p w14:paraId="56ECEAA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9F3F711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F5A298E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number++;</w:t>
      </w:r>
    </w:p>
    <w:p w14:paraId="40F91962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F4F948D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0206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search_number</w:t>
      </w:r>
      <w:proofErr w:type="spellEnd"/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1573D0A" w14:textId="77777777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D61C275" w14:textId="6ACDA191" w:rsidR="00B87B2B" w:rsidRDefault="005A174C" w:rsidP="0020206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02061"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Вывод</w:t>
      </w:r>
      <w:r w:rsidRPr="002020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6DBC17F5" w14:textId="4F0F56E9" w:rsid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drawing>
          <wp:inline distT="0" distB="0" distL="0" distR="0" wp14:anchorId="244885BD" wp14:editId="5ABE3BF7">
            <wp:extent cx="5940425" cy="312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CDE" w14:textId="0E58DA6B" w:rsid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drawing>
          <wp:inline distT="0" distB="0" distL="0" distR="0" wp14:anchorId="2AF90AFC" wp14:editId="2F27363F">
            <wp:extent cx="5268060" cy="34104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F1F3" w14:textId="10B1991E" w:rsidR="00202061" w:rsidRPr="00202061" w:rsidRDefault="00202061" w:rsidP="00202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0206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84BC73A" wp14:editId="72280555">
            <wp:extent cx="5940425" cy="2743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Pr="00202061" w:rsidRDefault="00F229C0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</w:p>
    <w:p w14:paraId="4F7844B2" w14:textId="1CC124C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38AD6786" w14:textId="723F1F70" w:rsidR="00CB5679" w:rsidRDefault="00CB5679" w:rsidP="005A174C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выполнить поставленное задание. В ходе выполнения задания я освоил новый приемы </w:t>
      </w:r>
      <w:r w:rsidR="00FC0661">
        <w:rPr>
          <w:sz w:val="28"/>
          <w:szCs w:val="28"/>
        </w:rPr>
        <w:t>программирования</w:t>
      </w:r>
      <w:r>
        <w:rPr>
          <w:sz w:val="28"/>
          <w:szCs w:val="28"/>
        </w:rPr>
        <w:t>.</w:t>
      </w:r>
    </w:p>
    <w:p w14:paraId="478AF74A" w14:textId="46662B56" w:rsidR="00E205FF" w:rsidRPr="00CB5679" w:rsidRDefault="00E205FF" w:rsidP="00FB09E7">
      <w:pPr>
        <w:rPr>
          <w:sz w:val="28"/>
          <w:szCs w:val="28"/>
        </w:rPr>
      </w:pPr>
      <w:r w:rsidRPr="00CB5679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B5679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B5679" w:rsidSect="004856D9">
      <w:footerReference w:type="default" r:id="rId1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8DE8" w14:textId="77777777" w:rsidR="00FD3EF2" w:rsidRDefault="00FD3EF2" w:rsidP="004856D9">
      <w:pPr>
        <w:spacing w:after="0" w:line="240" w:lineRule="auto"/>
      </w:pPr>
      <w:r>
        <w:separator/>
      </w:r>
    </w:p>
  </w:endnote>
  <w:endnote w:type="continuationSeparator" w:id="0">
    <w:p w14:paraId="1986F253" w14:textId="77777777" w:rsidR="00FD3EF2" w:rsidRDefault="00FD3EF2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EB20" w14:textId="77777777" w:rsidR="00FD3EF2" w:rsidRDefault="00FD3EF2" w:rsidP="004856D9">
      <w:pPr>
        <w:spacing w:after="0" w:line="240" w:lineRule="auto"/>
      </w:pPr>
      <w:r>
        <w:separator/>
      </w:r>
    </w:p>
  </w:footnote>
  <w:footnote w:type="continuationSeparator" w:id="0">
    <w:p w14:paraId="6BD7EA0C" w14:textId="77777777" w:rsidR="00FD3EF2" w:rsidRDefault="00FD3EF2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451"/>
    <w:multiLevelType w:val="hybridMultilevel"/>
    <w:tmpl w:val="521EC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B1E7D"/>
    <w:rsid w:val="001E79A3"/>
    <w:rsid w:val="00202061"/>
    <w:rsid w:val="00293EF6"/>
    <w:rsid w:val="00330791"/>
    <w:rsid w:val="0034677C"/>
    <w:rsid w:val="003A0A4E"/>
    <w:rsid w:val="003B09AC"/>
    <w:rsid w:val="00436B84"/>
    <w:rsid w:val="004856D9"/>
    <w:rsid w:val="005365D4"/>
    <w:rsid w:val="00570E83"/>
    <w:rsid w:val="00581DE2"/>
    <w:rsid w:val="005A174C"/>
    <w:rsid w:val="0062215D"/>
    <w:rsid w:val="0068210C"/>
    <w:rsid w:val="006B0492"/>
    <w:rsid w:val="006B1344"/>
    <w:rsid w:val="007A2708"/>
    <w:rsid w:val="007A52F2"/>
    <w:rsid w:val="007C12E0"/>
    <w:rsid w:val="007D603D"/>
    <w:rsid w:val="007E62A3"/>
    <w:rsid w:val="00845D8D"/>
    <w:rsid w:val="008C6164"/>
    <w:rsid w:val="008E6FF0"/>
    <w:rsid w:val="008F47E6"/>
    <w:rsid w:val="00941262"/>
    <w:rsid w:val="009A4A65"/>
    <w:rsid w:val="009C43D6"/>
    <w:rsid w:val="00A661FA"/>
    <w:rsid w:val="00A72C91"/>
    <w:rsid w:val="00B87B2B"/>
    <w:rsid w:val="00BA4141"/>
    <w:rsid w:val="00BB06CE"/>
    <w:rsid w:val="00CB5679"/>
    <w:rsid w:val="00D40671"/>
    <w:rsid w:val="00D41B4F"/>
    <w:rsid w:val="00E205FF"/>
    <w:rsid w:val="00E44C93"/>
    <w:rsid w:val="00F229C0"/>
    <w:rsid w:val="00F76DB1"/>
    <w:rsid w:val="00FB09E7"/>
    <w:rsid w:val="00FC0661"/>
    <w:rsid w:val="00FD3EF2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8</cp:revision>
  <dcterms:created xsi:type="dcterms:W3CDTF">2024-02-22T08:31:00Z</dcterms:created>
  <dcterms:modified xsi:type="dcterms:W3CDTF">2024-03-01T06:37:00Z</dcterms:modified>
</cp:coreProperties>
</file>