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C6" w:rsidRPr="000239DD" w:rsidRDefault="000239DD">
      <w:r>
        <w:t>Ввел текст</w:t>
      </w:r>
      <w:bookmarkStart w:id="0" w:name="_GoBack"/>
      <w:bookmarkEnd w:id="0"/>
    </w:p>
    <w:sectPr w:rsidR="008401C6" w:rsidRPr="00023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04"/>
    <w:rsid w:val="000239DD"/>
    <w:rsid w:val="002034B9"/>
    <w:rsid w:val="003D070A"/>
    <w:rsid w:val="00662EF8"/>
    <w:rsid w:val="008401C6"/>
    <w:rsid w:val="0096168D"/>
    <w:rsid w:val="00B870FA"/>
    <w:rsid w:val="00F0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2C0A"/>
  <w15:chartTrackingRefBased/>
  <w15:docId w15:val="{39BD2E17-DB44-4BDE-A9DD-17D1E9D7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68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</dc:creator>
  <cp:keywords/>
  <dc:description/>
  <cp:lastModifiedBy>ДО</cp:lastModifiedBy>
  <cp:revision>2</cp:revision>
  <dcterms:created xsi:type="dcterms:W3CDTF">2025-04-27T12:39:00Z</dcterms:created>
  <dcterms:modified xsi:type="dcterms:W3CDTF">2025-04-27T12:39:00Z</dcterms:modified>
</cp:coreProperties>
</file>