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8B9F" w14:textId="77777777" w:rsidR="00C9574D" w:rsidRDefault="00C9574D" w:rsidP="00C9574D">
      <w:pPr>
        <w:spacing w:after="187"/>
        <w:ind w:left="206" w:right="9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35CD0976" w14:textId="77777777" w:rsidR="00C9574D" w:rsidRDefault="00C9574D" w:rsidP="00C9574D">
      <w:pPr>
        <w:spacing w:after="1" w:line="397" w:lineRule="auto"/>
        <w:ind w:left="3593" w:hanging="297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5F0BE46" w14:textId="77777777" w:rsidR="00C9574D" w:rsidRDefault="00C9574D" w:rsidP="00C9574D">
      <w:pPr>
        <w:spacing w:after="187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</w:t>
      </w:r>
    </w:p>
    <w:p w14:paraId="4FC04511" w14:textId="77777777" w:rsidR="00C9574D" w:rsidRDefault="00C9574D" w:rsidP="00C9574D">
      <w:pPr>
        <w:spacing w:after="148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E267B83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55D1E5E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062C475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8177AD9" w14:textId="77777777" w:rsidR="00C9574D" w:rsidRDefault="00C9574D" w:rsidP="00C9574D">
      <w:pPr>
        <w:spacing w:after="277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7D08F1B" w14:textId="27211C1C" w:rsidR="00C9574D" w:rsidRDefault="00C9574D" w:rsidP="00C9574D">
      <w:pPr>
        <w:spacing w:after="0" w:line="411" w:lineRule="auto"/>
        <w:ind w:left="3140" w:right="2409" w:firstLine="91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 работе №4.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70EC218" w14:textId="77777777" w:rsidR="00C9574D" w:rsidRDefault="00C9574D" w:rsidP="00C9574D">
      <w:pPr>
        <w:spacing w:after="187"/>
        <w:ind w:left="206" w:right="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«Теория массового обслуживания» </w:t>
      </w:r>
    </w:p>
    <w:p w14:paraId="3C38F0E7" w14:textId="20CFD311" w:rsidR="00C9574D" w:rsidRPr="00C9574D" w:rsidRDefault="00C9574D" w:rsidP="00C9574D">
      <w:pPr>
        <w:spacing w:after="268"/>
        <w:ind w:left="206" w:right="4" w:hanging="10"/>
        <w:jc w:val="center"/>
        <w:rPr>
          <w:sz w:val="24"/>
          <w:szCs w:val="24"/>
        </w:rPr>
      </w:pPr>
      <w:r w:rsidRPr="00C9574D">
        <w:rPr>
          <w:rFonts w:ascii="Times New Roman" w:eastAsia="Times New Roman" w:hAnsi="Times New Roman" w:cs="Times New Roman"/>
          <w:sz w:val="32"/>
          <w:szCs w:val="32"/>
        </w:rPr>
        <w:t>Тема: «</w:t>
      </w:r>
      <w:r w:rsidRPr="00C9574D">
        <w:rPr>
          <w:rFonts w:ascii="Times New Roman" w:hAnsi="Times New Roman" w:cs="Times New Roman"/>
          <w:sz w:val="28"/>
          <w:szCs w:val="28"/>
        </w:rPr>
        <w:t>Марковские цепи. Определение и построение</w:t>
      </w:r>
      <w:r w:rsidRPr="00C9574D">
        <w:rPr>
          <w:rFonts w:ascii="Times New Roman" w:eastAsia="Times New Roman" w:hAnsi="Times New Roman" w:cs="Times New Roman"/>
          <w:sz w:val="32"/>
          <w:szCs w:val="32"/>
        </w:rPr>
        <w:t xml:space="preserve">» </w:t>
      </w:r>
    </w:p>
    <w:p w14:paraId="6F7EB41E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41"/>
          <w:szCs w:val="41"/>
        </w:rPr>
        <w:t xml:space="preserve"> </w:t>
      </w:r>
    </w:p>
    <w:p w14:paraId="6AD0D9CF" w14:textId="77777777" w:rsidR="00C9574D" w:rsidRDefault="00C9574D" w:rsidP="00C9574D">
      <w:pPr>
        <w:spacing w:after="0"/>
        <w:ind w:left="20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</w:p>
    <w:p w14:paraId="6940BE3A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73CEA3CA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596E6BBA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7C279569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159BCAFE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14C730D7" w14:textId="77777777" w:rsidR="00C9574D" w:rsidRDefault="00C9574D" w:rsidP="00C9574D">
      <w:pPr>
        <w:spacing w:after="95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38A97548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43"/>
          <w:szCs w:val="43"/>
        </w:rPr>
        <w:t xml:space="preserve"> </w:t>
      </w:r>
    </w:p>
    <w:p w14:paraId="58052871" w14:textId="77777777" w:rsidR="00C9574D" w:rsidRDefault="00C9574D" w:rsidP="00C9574D">
      <w:pPr>
        <w:spacing w:after="17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58ED565C" w14:textId="77777777" w:rsidR="00C9574D" w:rsidRDefault="00C9574D" w:rsidP="00C9574D">
      <w:pPr>
        <w:spacing w:after="186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ИА-232 </w:t>
      </w:r>
    </w:p>
    <w:p w14:paraId="2416E310" w14:textId="77777777" w:rsidR="00C9574D" w:rsidRPr="006C455C" w:rsidRDefault="00C9574D" w:rsidP="00C9574D">
      <w:pPr>
        <w:spacing w:after="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Московских Дмитрий Петрович</w:t>
      </w:r>
    </w:p>
    <w:p w14:paraId="1D1195E9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6B0CEDB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7FC7EC7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7C985C40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7C17F9C9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3ED67BA5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45524ADF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010F365D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3FA55019" w14:textId="77777777" w:rsidR="00C9574D" w:rsidRDefault="00C9574D" w:rsidP="00C9574D">
      <w:pPr>
        <w:spacing w:after="0"/>
      </w:pPr>
    </w:p>
    <w:p w14:paraId="1A36334C" w14:textId="55BA9B46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C5AAE45" w14:textId="77777777" w:rsidR="00C9574D" w:rsidRDefault="00C9574D" w:rsidP="00C9574D">
      <w:pPr>
        <w:spacing w:after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Новосибирск 2024 </w:t>
      </w:r>
    </w:p>
    <w:p w14:paraId="19468B89" w14:textId="6CCB42F0" w:rsidR="00A11AF8" w:rsidRDefault="0055237D">
      <w:r w:rsidRPr="0055237D">
        <w:lastRenderedPageBreak/>
        <w:drawing>
          <wp:inline distT="0" distB="0" distL="0" distR="0" wp14:anchorId="49FA7C69" wp14:editId="182F61E5">
            <wp:extent cx="5940425" cy="718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EC98" w14:textId="5E762109" w:rsidR="0055237D" w:rsidRDefault="0055237D" w:rsidP="0055237D">
      <w:pPr>
        <w:rPr>
          <w:rFonts w:ascii="Times New Roman" w:hAnsi="Times New Roman" w:cs="Times New Roman"/>
          <w:sz w:val="24"/>
          <w:szCs w:val="24"/>
        </w:rPr>
      </w:pPr>
      <w:r w:rsidRPr="0055237D">
        <w:rPr>
          <w:rFonts w:ascii="Times New Roman" w:hAnsi="Times New Roman" w:cs="Times New Roman"/>
          <w:sz w:val="24"/>
          <w:szCs w:val="24"/>
        </w:rPr>
        <w:t xml:space="preserve">Таким образом, чтобы проверить матрицу на стохастичность нужно проверить выполнение условий (3.2) для всех ее </w:t>
      </w:r>
      <w:proofErr w:type="spellStart"/>
      <w:r w:rsidRPr="0055237D">
        <w:rPr>
          <w:rFonts w:ascii="Times New Roman" w:hAnsi="Times New Roman" w:cs="Times New Roman"/>
          <w:sz w:val="24"/>
          <w:szCs w:val="24"/>
        </w:rPr>
        <w:t>элеменов</w:t>
      </w:r>
      <w:proofErr w:type="spellEnd"/>
      <w:r w:rsidRPr="0055237D">
        <w:rPr>
          <w:rFonts w:ascii="Times New Roman" w:hAnsi="Times New Roman" w:cs="Times New Roman"/>
          <w:sz w:val="24"/>
          <w:szCs w:val="24"/>
        </w:rPr>
        <w:t>.</w:t>
      </w:r>
    </w:p>
    <w:p w14:paraId="74DE4B14" w14:textId="0EF3454A" w:rsidR="0055237D" w:rsidRDefault="0055237D" w:rsidP="0055237D">
      <w:pPr>
        <w:rPr>
          <w:rFonts w:ascii="Times New Roman" w:hAnsi="Times New Roman" w:cs="Times New Roman"/>
          <w:sz w:val="24"/>
          <w:szCs w:val="24"/>
        </w:rPr>
      </w:pPr>
    </w:p>
    <w:p w14:paraId="25B5E7A6" w14:textId="4E8494E2" w:rsidR="0055237D" w:rsidRDefault="0055237D" w:rsidP="0055237D">
      <w:pPr>
        <w:rPr>
          <w:rFonts w:ascii="Times New Roman" w:hAnsi="Times New Roman" w:cs="Times New Roman"/>
          <w:sz w:val="24"/>
          <w:szCs w:val="24"/>
        </w:rPr>
      </w:pPr>
    </w:p>
    <w:p w14:paraId="4F508A2D" w14:textId="5FD1C5A6" w:rsidR="0055237D" w:rsidRDefault="0055237D" w:rsidP="0055237D">
      <w:pPr>
        <w:rPr>
          <w:rFonts w:ascii="Times New Roman" w:hAnsi="Times New Roman" w:cs="Times New Roman"/>
          <w:sz w:val="24"/>
          <w:szCs w:val="24"/>
        </w:rPr>
      </w:pPr>
    </w:p>
    <w:p w14:paraId="0D986153" w14:textId="29DA75D6" w:rsidR="0055237D" w:rsidRDefault="0055237D" w:rsidP="0055237D">
      <w:pPr>
        <w:rPr>
          <w:rFonts w:ascii="Times New Roman" w:hAnsi="Times New Roman" w:cs="Times New Roman"/>
          <w:sz w:val="24"/>
          <w:szCs w:val="24"/>
        </w:rPr>
      </w:pPr>
    </w:p>
    <w:p w14:paraId="18FE9021" w14:textId="78EC0E90" w:rsidR="0055237D" w:rsidRDefault="0055237D" w:rsidP="0055237D">
      <w:pPr>
        <w:rPr>
          <w:rFonts w:ascii="Times New Roman" w:hAnsi="Times New Roman" w:cs="Times New Roman"/>
          <w:sz w:val="24"/>
          <w:szCs w:val="24"/>
        </w:rPr>
      </w:pPr>
    </w:p>
    <w:p w14:paraId="12F79C95" w14:textId="7D80AB3A" w:rsidR="0055237D" w:rsidRDefault="0055237D" w:rsidP="0055237D">
      <w:pPr>
        <w:rPr>
          <w:rFonts w:ascii="Times New Roman" w:hAnsi="Times New Roman" w:cs="Times New Roman"/>
          <w:sz w:val="24"/>
          <w:szCs w:val="24"/>
        </w:rPr>
      </w:pPr>
      <w:r w:rsidRPr="005523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5DDC54" wp14:editId="49AC9944">
            <wp:extent cx="5940425" cy="8072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D4FE" w14:textId="1CBC2C2F" w:rsidR="0055237D" w:rsidRDefault="0055237D" w:rsidP="0055237D">
      <w:pPr>
        <w:rPr>
          <w:rFonts w:ascii="Times New Roman" w:hAnsi="Times New Roman" w:cs="Times New Roman"/>
          <w:sz w:val="24"/>
          <w:szCs w:val="24"/>
        </w:rPr>
      </w:pPr>
      <w:r w:rsidRPr="005523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2214C4" wp14:editId="3DF28A9B">
            <wp:extent cx="5940425" cy="2762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D2AC" w14:textId="3B1C1A27" w:rsidR="0055237D" w:rsidRDefault="0055237D" w:rsidP="0055237D">
      <w:pPr>
        <w:rPr>
          <w:rFonts w:ascii="Times New Roman" w:hAnsi="Times New Roman" w:cs="Times New Roman"/>
          <w:sz w:val="24"/>
          <w:szCs w:val="24"/>
        </w:rPr>
      </w:pPr>
    </w:p>
    <w:p w14:paraId="40241459" w14:textId="59DE3422" w:rsidR="00F0130B" w:rsidRDefault="00F0130B" w:rsidP="00F013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30B">
        <w:rPr>
          <w:rFonts w:ascii="Times New Roman" w:hAnsi="Times New Roman" w:cs="Times New Roman"/>
          <w:sz w:val="24"/>
          <w:szCs w:val="24"/>
        </w:rPr>
        <w:t>Определить структуру сети, состоящей из L = 15 узлов, в виде ориентированного графа. Каждый узел должен иметь не менее трех исходящих маршрутов. Число входящих маршрутов каждого узла должно быть не менее одного. Сделать эскиз сети на черновике.</w:t>
      </w:r>
    </w:p>
    <w:p w14:paraId="3C82E2A1" w14:textId="1F286408" w:rsidR="00484C46" w:rsidRDefault="00484C46" w:rsidP="00484C46">
      <w:pPr>
        <w:rPr>
          <w:rFonts w:ascii="Times New Roman" w:hAnsi="Times New Roman" w:cs="Times New Roman"/>
          <w:sz w:val="24"/>
          <w:szCs w:val="24"/>
        </w:rPr>
      </w:pPr>
    </w:p>
    <w:p w14:paraId="60D04A85" w14:textId="77777777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4C46">
        <w:rPr>
          <w:rFonts w:ascii="Consolas" w:eastAsia="Times New Roman" w:hAnsi="Consolas" w:cs="Times New Roman"/>
          <w:color w:val="008013"/>
          <w:sz w:val="20"/>
          <w:szCs w:val="20"/>
        </w:rPr>
        <w:t>% Задание размерности матрицы переходов</w:t>
      </w:r>
    </w:p>
    <w:p w14:paraId="31C7C0DC" w14:textId="77777777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4C46">
        <w:rPr>
          <w:rFonts w:ascii="Consolas" w:eastAsia="Times New Roman" w:hAnsi="Consolas" w:cs="Times New Roman"/>
          <w:sz w:val="20"/>
          <w:szCs w:val="20"/>
        </w:rPr>
        <w:t>L = 4;</w:t>
      </w:r>
    </w:p>
    <w:p w14:paraId="573E8B04" w14:textId="77777777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4C46">
        <w:rPr>
          <w:rFonts w:ascii="Consolas" w:eastAsia="Times New Roman" w:hAnsi="Consolas" w:cs="Times New Roman"/>
          <w:sz w:val="20"/>
          <w:szCs w:val="20"/>
        </w:rPr>
        <w:t xml:space="preserve">T = </w:t>
      </w:r>
      <w:proofErr w:type="spellStart"/>
      <w:proofErr w:type="gramStart"/>
      <w:r w:rsidRPr="00484C46">
        <w:rPr>
          <w:rFonts w:ascii="Consolas" w:eastAsia="Times New Roman" w:hAnsi="Consolas" w:cs="Times New Roman"/>
          <w:sz w:val="20"/>
          <w:szCs w:val="20"/>
        </w:rPr>
        <w:t>zeros</w:t>
      </w:r>
      <w:proofErr w:type="spellEnd"/>
      <w:r w:rsidRPr="00484C4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4C46">
        <w:rPr>
          <w:rFonts w:ascii="Consolas" w:eastAsia="Times New Roman" w:hAnsi="Consolas" w:cs="Times New Roman"/>
          <w:sz w:val="20"/>
          <w:szCs w:val="20"/>
        </w:rPr>
        <w:t xml:space="preserve">L, L);  </w:t>
      </w:r>
      <w:r w:rsidRPr="00484C46">
        <w:rPr>
          <w:rFonts w:ascii="Consolas" w:eastAsia="Times New Roman" w:hAnsi="Consolas" w:cs="Times New Roman"/>
          <w:color w:val="008013"/>
          <w:sz w:val="20"/>
          <w:szCs w:val="20"/>
        </w:rPr>
        <w:t>% Обнуление всех элементов матрицы</w:t>
      </w:r>
    </w:p>
    <w:p w14:paraId="15680327" w14:textId="77777777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4DBBD2" w14:textId="77777777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4C46">
        <w:rPr>
          <w:rFonts w:ascii="Consolas" w:eastAsia="Times New Roman" w:hAnsi="Consolas" w:cs="Times New Roman"/>
          <w:sz w:val="20"/>
          <w:szCs w:val="20"/>
        </w:rPr>
        <w:t>P = [0.8, 0.1, 0.1, 0;</w:t>
      </w:r>
    </w:p>
    <w:p w14:paraId="0B2B3A2A" w14:textId="77777777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4C46">
        <w:rPr>
          <w:rFonts w:ascii="Consolas" w:eastAsia="Times New Roman" w:hAnsi="Consolas" w:cs="Times New Roman"/>
          <w:sz w:val="20"/>
          <w:szCs w:val="20"/>
        </w:rPr>
        <w:t xml:space="preserve">     0.2, 0.7, 0.1, 0;</w:t>
      </w:r>
    </w:p>
    <w:p w14:paraId="14630CB1" w14:textId="77777777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4C46">
        <w:rPr>
          <w:rFonts w:ascii="Consolas" w:eastAsia="Times New Roman" w:hAnsi="Consolas" w:cs="Times New Roman"/>
          <w:sz w:val="20"/>
          <w:szCs w:val="20"/>
        </w:rPr>
        <w:t xml:space="preserve">     0.1, 0.2, 0.5, 0.2;</w:t>
      </w:r>
    </w:p>
    <w:p w14:paraId="36EA94F4" w14:textId="7D82EE89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4C46">
        <w:rPr>
          <w:rFonts w:ascii="Consolas" w:eastAsia="Times New Roman" w:hAnsi="Consolas" w:cs="Times New Roman"/>
          <w:sz w:val="20"/>
          <w:szCs w:val="20"/>
        </w:rPr>
        <w:t xml:space="preserve">     0.2, 0.2, 0.2, 0.4];</w:t>
      </w:r>
      <w:r>
        <w:rPr>
          <w:rFonts w:ascii="Consolas" w:eastAsia="Times New Roman" w:hAnsi="Consolas" w:cs="Times New Roman"/>
          <w:sz w:val="20"/>
          <w:szCs w:val="20"/>
        </w:rPr>
        <w:t xml:space="preserve"> % Взято из 3ей лабы </w:t>
      </w:r>
      <w:r w:rsidRPr="00484C46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612663" w14:textId="77777777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0A8454" w14:textId="77777777" w:rsidR="00484C46" w:rsidRPr="00484C46" w:rsidRDefault="00484C46" w:rsidP="00484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84C46">
        <w:rPr>
          <w:rFonts w:ascii="Consolas" w:eastAsia="Times New Roman" w:hAnsi="Consolas" w:cs="Times New Roman"/>
          <w:sz w:val="20"/>
          <w:szCs w:val="20"/>
        </w:rPr>
        <w:t>T(</w:t>
      </w:r>
      <w:proofErr w:type="gramEnd"/>
      <w:r w:rsidRPr="00484C46">
        <w:rPr>
          <w:rFonts w:ascii="Consolas" w:eastAsia="Times New Roman" w:hAnsi="Consolas" w:cs="Times New Roman"/>
          <w:sz w:val="20"/>
          <w:szCs w:val="20"/>
        </w:rPr>
        <w:t>1:4, 1:4) = P;</w:t>
      </w:r>
    </w:p>
    <w:p w14:paraId="6B925A99" w14:textId="77777777" w:rsidR="00484C46" w:rsidRPr="00484C46" w:rsidRDefault="00484C46" w:rsidP="00484C46">
      <w:pPr>
        <w:rPr>
          <w:rFonts w:ascii="Times New Roman" w:hAnsi="Times New Roman" w:cs="Times New Roman"/>
          <w:sz w:val="24"/>
          <w:szCs w:val="24"/>
        </w:rPr>
      </w:pPr>
    </w:p>
    <w:p w14:paraId="40CBD94C" w14:textId="0766CE33" w:rsidR="00F0130B" w:rsidRDefault="00F0130B" w:rsidP="00F0130B">
      <w:pPr>
        <w:rPr>
          <w:rFonts w:ascii="Times New Roman" w:hAnsi="Times New Roman" w:cs="Times New Roman"/>
          <w:sz w:val="24"/>
          <w:szCs w:val="24"/>
        </w:rPr>
      </w:pPr>
    </w:p>
    <w:p w14:paraId="0E01216B" w14:textId="46AEDFF7" w:rsidR="00F0130B" w:rsidRDefault="00E27A77" w:rsidP="00E27A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A77">
        <w:rPr>
          <w:rFonts w:ascii="Times New Roman" w:hAnsi="Times New Roman" w:cs="Times New Roman"/>
          <w:sz w:val="24"/>
          <w:szCs w:val="24"/>
        </w:rPr>
        <w:t xml:space="preserve">Разработать функцию </w:t>
      </w:r>
      <w:proofErr w:type="spellStart"/>
      <w:r w:rsidRPr="00E27A77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27A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7A7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E27A77">
        <w:rPr>
          <w:rFonts w:ascii="Times New Roman" w:hAnsi="Times New Roman" w:cs="Times New Roman"/>
          <w:sz w:val="24"/>
          <w:szCs w:val="24"/>
        </w:rPr>
        <w:t xml:space="preserve">), которая проверяет, является ли матрица, стохастической.  </w:t>
      </w:r>
    </w:p>
    <w:p w14:paraId="3DD2CE70" w14:textId="2D0A9BF2" w:rsidR="00E27A77" w:rsidRDefault="00E27A77" w:rsidP="00E27A77">
      <w:pPr>
        <w:rPr>
          <w:rFonts w:ascii="Times New Roman" w:hAnsi="Times New Roman" w:cs="Times New Roman"/>
          <w:sz w:val="24"/>
          <w:szCs w:val="24"/>
        </w:rPr>
      </w:pPr>
    </w:p>
    <w:p w14:paraId="4ED399D7" w14:textId="77777777" w:rsidR="00E27A77" w:rsidRPr="00E27A77" w:rsidRDefault="00E27A77" w:rsidP="00E27A7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C1B675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27A7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proofErr w:type="spellStart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is_stochastic</w:t>
      </w:r>
      <w:proofErr w:type="spellEnd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= stochastic(matrix)</w:t>
      </w:r>
    </w:p>
    <w:p w14:paraId="708168D0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[rows, cols] = size(matrix);</w:t>
      </w:r>
    </w:p>
    <w:p w14:paraId="2F9EEA40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is_stochastic</w:t>
      </w:r>
      <w:proofErr w:type="spellEnd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14:paraId="7E8D684C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E27A7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1:rows</w:t>
      </w:r>
      <w:proofErr w:type="gramEnd"/>
    </w:p>
    <w:p w14:paraId="11E71DA7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E27A7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proofErr w:type="gramStart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abs(</w:t>
      </w:r>
      <w:proofErr w:type="gramEnd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sum(matrix(</w:t>
      </w:r>
      <w:proofErr w:type="spellStart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, :)) - 1) &gt; eps</w:t>
      </w:r>
    </w:p>
    <w:p w14:paraId="6A6954D3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is_stochastic</w:t>
      </w:r>
      <w:proofErr w:type="spellEnd"/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14:paraId="65E81597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E27A7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break</w:t>
      </w:r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3913420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E27A7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489632D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27A7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E27A7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65AE8DFC" w14:textId="77777777" w:rsidR="00E27A77" w:rsidRPr="00E27A77" w:rsidRDefault="00E27A77" w:rsidP="00E2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27A7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spellEnd"/>
    </w:p>
    <w:p w14:paraId="7368EEED" w14:textId="1BA2DFB4" w:rsidR="00E27A77" w:rsidRDefault="00E27A77" w:rsidP="00E27A77">
      <w:pPr>
        <w:rPr>
          <w:rFonts w:ascii="Times New Roman" w:hAnsi="Times New Roman" w:cs="Times New Roman"/>
          <w:sz w:val="24"/>
          <w:szCs w:val="24"/>
        </w:rPr>
      </w:pPr>
    </w:p>
    <w:p w14:paraId="526CBB8E" w14:textId="3BB64EC3" w:rsidR="00E27A77" w:rsidRDefault="00E27A77" w:rsidP="00E27A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7A77">
        <w:rPr>
          <w:rFonts w:ascii="Times New Roman" w:hAnsi="Times New Roman" w:cs="Times New Roman"/>
          <w:sz w:val="24"/>
          <w:szCs w:val="24"/>
        </w:rPr>
        <w:lastRenderedPageBreak/>
        <w:t xml:space="preserve">Разработать функцию </w:t>
      </w:r>
      <w:proofErr w:type="spellStart"/>
      <w:r w:rsidRPr="00E27A77">
        <w:rPr>
          <w:rFonts w:ascii="Times New Roman" w:hAnsi="Times New Roman" w:cs="Times New Roman"/>
          <w:sz w:val="24"/>
          <w:szCs w:val="24"/>
        </w:rPr>
        <w:t>ergodic</w:t>
      </w:r>
      <w:proofErr w:type="spellEnd"/>
      <w:r w:rsidRPr="00E27A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27A77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E27A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proofErr w:type="gramEnd"/>
      <w:r w:rsidRPr="00E27A77">
        <w:rPr>
          <w:rFonts w:ascii="Times New Roman" w:hAnsi="Times New Roman" w:cs="Times New Roman"/>
          <w:sz w:val="24"/>
          <w:szCs w:val="24"/>
        </w:rPr>
        <w:t>), которая проверяет, является ли цепь Маркова, описанная матрицей переходов, эргодической.</w:t>
      </w:r>
    </w:p>
    <w:p w14:paraId="5BF8756A" w14:textId="42503B7F" w:rsidR="00E1263D" w:rsidRDefault="00E1263D" w:rsidP="00E1263D">
      <w:pPr>
        <w:rPr>
          <w:rFonts w:ascii="Times New Roman" w:hAnsi="Times New Roman" w:cs="Times New Roman"/>
          <w:sz w:val="24"/>
          <w:szCs w:val="24"/>
        </w:rPr>
      </w:pPr>
    </w:p>
    <w:p w14:paraId="03AF4DF1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is_ergodic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ergodic(matrix)</w:t>
      </w:r>
    </w:p>
    <w:p w14:paraId="774DB771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is_ergodic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all(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eig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(matrix) &gt; 0);</w:t>
      </w:r>
    </w:p>
    <w:p w14:paraId="7B836049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1263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spellEnd"/>
    </w:p>
    <w:p w14:paraId="1B074A9C" w14:textId="7A11C2A2" w:rsidR="00E1263D" w:rsidRDefault="00E1263D" w:rsidP="00E1263D">
      <w:pPr>
        <w:rPr>
          <w:rFonts w:ascii="Times New Roman" w:hAnsi="Times New Roman" w:cs="Times New Roman"/>
          <w:sz w:val="24"/>
          <w:szCs w:val="24"/>
        </w:rPr>
      </w:pPr>
    </w:p>
    <w:p w14:paraId="1664B345" w14:textId="303E1FA1" w:rsidR="00E1263D" w:rsidRDefault="00E1263D" w:rsidP="00E1263D">
      <w:pPr>
        <w:rPr>
          <w:rFonts w:ascii="Times New Roman" w:hAnsi="Times New Roman" w:cs="Times New Roman"/>
          <w:sz w:val="24"/>
          <w:szCs w:val="24"/>
        </w:rPr>
      </w:pPr>
    </w:p>
    <w:p w14:paraId="66615A7C" w14:textId="72829B32" w:rsidR="00E1263D" w:rsidRPr="00E1263D" w:rsidRDefault="00E1263D" w:rsidP="00E126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эргодичность и </w:t>
      </w:r>
      <w:r w:rsidRPr="00E1263D">
        <w:rPr>
          <w:rFonts w:ascii="Times New Roman" w:hAnsi="Times New Roman" w:cs="Times New Roman"/>
          <w:sz w:val="24"/>
          <w:szCs w:val="24"/>
        </w:rPr>
        <w:t>стохастичность</w:t>
      </w:r>
    </w:p>
    <w:p w14:paraId="1788CE0B" w14:textId="133A97F7" w:rsidR="00E1263D" w:rsidRDefault="00E1263D" w:rsidP="00E126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10EE9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1263D">
        <w:rPr>
          <w:rFonts w:ascii="Consolas" w:eastAsia="Times New Roman" w:hAnsi="Consolas" w:cs="Times New Roman"/>
          <w:color w:val="008013"/>
          <w:sz w:val="20"/>
          <w:szCs w:val="20"/>
        </w:rPr>
        <w:t>% Убедимся, что все строки суммируются до 1 (стоимость каждого перехода)</w:t>
      </w:r>
    </w:p>
    <w:p w14:paraId="6855B22C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1263D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spellEnd"/>
      <w:r w:rsidRPr="00E1263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1263D">
        <w:rPr>
          <w:rFonts w:ascii="Consolas" w:eastAsia="Times New Roman" w:hAnsi="Consolas" w:cs="Times New Roman"/>
          <w:sz w:val="20"/>
          <w:szCs w:val="20"/>
        </w:rPr>
        <w:t xml:space="preserve">i = </w:t>
      </w:r>
      <w:proofErr w:type="gramStart"/>
      <w:r w:rsidRPr="00E1263D">
        <w:rPr>
          <w:rFonts w:ascii="Consolas" w:eastAsia="Times New Roman" w:hAnsi="Consolas" w:cs="Times New Roman"/>
          <w:sz w:val="20"/>
          <w:szCs w:val="20"/>
        </w:rPr>
        <w:t>1:L</w:t>
      </w:r>
      <w:proofErr w:type="gramEnd"/>
    </w:p>
    <w:p w14:paraId="3AA11E4C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1263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1263D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spellEnd"/>
      <w:r w:rsidRPr="00E1263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proofErr w:type="gramStart"/>
      <w:r w:rsidRPr="00E1263D">
        <w:rPr>
          <w:rFonts w:ascii="Consolas" w:eastAsia="Times New Roman" w:hAnsi="Consolas" w:cs="Times New Roman"/>
          <w:sz w:val="20"/>
          <w:szCs w:val="20"/>
        </w:rPr>
        <w:t>sum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1263D">
        <w:rPr>
          <w:rFonts w:ascii="Consolas" w:eastAsia="Times New Roman" w:hAnsi="Consolas" w:cs="Times New Roman"/>
          <w:sz w:val="20"/>
          <w:szCs w:val="20"/>
        </w:rPr>
        <w:t xml:space="preserve">T(i, :)) == 0  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</w:rPr>
        <w:t>% Если строка пустая, добавляем равномерные вероятности</w:t>
      </w:r>
    </w:p>
    <w:p w14:paraId="52141B0E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possible_destinations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setdiff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1:L, 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85ED2EE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chosen_destinations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possible_destinations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randperm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numel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possible_destinations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), 3));</w:t>
      </w:r>
    </w:p>
    <w:p w14:paraId="18CEF56A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T(</w:t>
      </w:r>
      <w:proofErr w:type="spellStart"/>
      <w:proofErr w:type="gram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chosen_destinations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) = 1/3;</w:t>
      </w:r>
    </w:p>
    <w:p w14:paraId="56A9AE23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E1263D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68A4B42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T(</w:t>
      </w:r>
      <w:proofErr w:type="spellStart"/>
      <w:proofErr w:type="gram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, :) = T(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, :) / sum(T(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, :));  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</w:rPr>
        <w:t>Нормализация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</w:rPr>
        <w:t>строки</w:t>
      </w:r>
    </w:p>
    <w:p w14:paraId="4275F4F3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4242DD2D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A2BEB74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</w:rPr>
        <w:t>Проверка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</w:rPr>
        <w:t>стохастичности</w:t>
      </w:r>
    </w:p>
    <w:p w14:paraId="21F48E65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is_stochastic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stochastic(T);</w:t>
      </w:r>
    </w:p>
    <w:p w14:paraId="3E077695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</w:rPr>
        <w:t>Матрица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</w:rPr>
        <w:t>стохастическая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: '</w:t>
      </w:r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, num2str(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is_stochastic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)]);</w:t>
      </w:r>
    </w:p>
    <w:p w14:paraId="3F5D0D51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FD4B86F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E1263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</w:rPr>
        <w:t>Проверка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E1263D">
        <w:rPr>
          <w:rFonts w:ascii="Consolas" w:eastAsia="Times New Roman" w:hAnsi="Consolas" w:cs="Times New Roman"/>
          <w:color w:val="008013"/>
          <w:sz w:val="20"/>
          <w:szCs w:val="20"/>
        </w:rPr>
        <w:t>эргодичности</w:t>
      </w:r>
    </w:p>
    <w:p w14:paraId="4EB47CA0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is_ergodic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ergodic(T);</w:t>
      </w:r>
    </w:p>
    <w:p w14:paraId="7D1DDB2A" w14:textId="77777777" w:rsidR="00E1263D" w:rsidRPr="00E1263D" w:rsidRDefault="00E1263D" w:rsidP="00E12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</w:rPr>
        <w:t>Цепь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</w:rPr>
        <w:t>Маркова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</w:rPr>
        <w:t>эргодическая</w:t>
      </w:r>
      <w:r w:rsidRPr="00E1263D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: '</w:t>
      </w:r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, num2str(</w:t>
      </w:r>
      <w:proofErr w:type="spellStart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is_ergodic</w:t>
      </w:r>
      <w:proofErr w:type="spellEnd"/>
      <w:r w:rsidRPr="00E1263D">
        <w:rPr>
          <w:rFonts w:ascii="Consolas" w:eastAsia="Times New Roman" w:hAnsi="Consolas" w:cs="Times New Roman"/>
          <w:sz w:val="20"/>
          <w:szCs w:val="20"/>
          <w:lang w:val="en-US"/>
        </w:rPr>
        <w:t>)]);</w:t>
      </w:r>
    </w:p>
    <w:p w14:paraId="49E49F18" w14:textId="6EB0E0E6" w:rsidR="00E1263D" w:rsidRDefault="00E1263D" w:rsidP="00E126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B0D630" w14:textId="3F5BECC5" w:rsidR="0041218E" w:rsidRPr="0041218E" w:rsidRDefault="0041218E" w:rsidP="00E12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положительный результат</w:t>
      </w:r>
    </w:p>
    <w:p w14:paraId="49F53E3B" w14:textId="44971C14" w:rsidR="0041218E" w:rsidRDefault="0041218E" w:rsidP="00E126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1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1AE403" wp14:editId="3DAA3B4E">
            <wp:extent cx="2457793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1549" w14:textId="4635E23A" w:rsidR="0041218E" w:rsidRDefault="0041218E" w:rsidP="00E126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AB5D6" w14:textId="6D45458B" w:rsidR="00031B9D" w:rsidRPr="00031B9D" w:rsidRDefault="0041218E" w:rsidP="00E12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</w:t>
      </w:r>
      <w:r w:rsidR="00031B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220CB2A" w14:textId="77777777" w:rsidR="00031B9D" w:rsidRPr="00031B9D" w:rsidRDefault="00031B9D" w:rsidP="00031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Ответы на контрольные вопросы</w:t>
      </w:r>
    </w:p>
    <w:p w14:paraId="0F1EC754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Определение цепи Маркова</w:t>
      </w:r>
      <w:r w:rsidRPr="00031B9D">
        <w:rPr>
          <w:rFonts w:ascii="Times New Roman" w:hAnsi="Times New Roman" w:cs="Times New Roman"/>
          <w:sz w:val="24"/>
          <w:szCs w:val="24"/>
        </w:rPr>
        <w:t>: Цепь Маркова — это математическая модель, описывающая последовательность событий, где вероятность каждого следующего события зависит только от состояния предыдущего, а не от всех предыдущих состояний.</w:t>
      </w:r>
    </w:p>
    <w:p w14:paraId="2AD1966B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Классификация цепей Маркова</w:t>
      </w:r>
      <w:r w:rsidRPr="00031B9D">
        <w:rPr>
          <w:rFonts w:ascii="Times New Roman" w:hAnsi="Times New Roman" w:cs="Times New Roman"/>
          <w:sz w:val="24"/>
          <w:szCs w:val="24"/>
        </w:rPr>
        <w:t>: Цепи Маркова классифицируются по разным признакам, например, по числу состояний (конечные и бесконечные цепи), по времени (дискретные и непрерывные), по однородности (однородные и неоднородные цепи).</w:t>
      </w:r>
    </w:p>
    <w:p w14:paraId="4584437D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Свойства цепей Маркова</w:t>
      </w:r>
      <w:r w:rsidRPr="00031B9D">
        <w:rPr>
          <w:rFonts w:ascii="Times New Roman" w:hAnsi="Times New Roman" w:cs="Times New Roman"/>
          <w:sz w:val="24"/>
          <w:szCs w:val="24"/>
        </w:rPr>
        <w:t>: Ключевыми свойствами цепей Маркова являются марковское свойство (независимость от прошлых состояний), стохастичность (сумма ве</w:t>
      </w:r>
      <w:r w:rsidRPr="00031B9D">
        <w:rPr>
          <w:rFonts w:ascii="Times New Roman" w:hAnsi="Times New Roman" w:cs="Times New Roman"/>
          <w:sz w:val="24"/>
          <w:szCs w:val="24"/>
        </w:rPr>
        <w:lastRenderedPageBreak/>
        <w:t>роятностей всех переходов из одного состояния равна 1), и возможность классификации состояний (поглощающие, возвратные и транзитные состояния).</w:t>
      </w:r>
    </w:p>
    <w:p w14:paraId="7E1DEA39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Состояния цепи Маркова</w:t>
      </w:r>
      <w:r w:rsidRPr="00031B9D">
        <w:rPr>
          <w:rFonts w:ascii="Times New Roman" w:hAnsi="Times New Roman" w:cs="Times New Roman"/>
          <w:sz w:val="24"/>
          <w:szCs w:val="24"/>
        </w:rPr>
        <w:t>: Состояния в цепи Маркова могут быть различными: поглощающими (состояние, из которого нет выхода), возвратными (состояние, в которое система возвращается со временем) и транзитными (состояние, которое покидается навсегда).</w:t>
      </w:r>
    </w:p>
    <w:p w14:paraId="5CAF886A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Неприводимая цепь Маркова</w:t>
      </w:r>
      <w:r w:rsidRPr="00031B9D">
        <w:rPr>
          <w:rFonts w:ascii="Times New Roman" w:hAnsi="Times New Roman" w:cs="Times New Roman"/>
          <w:sz w:val="24"/>
          <w:szCs w:val="24"/>
        </w:rPr>
        <w:t>: Неприводимая цепь Маркова — это такая цепь, в которой каждое состояние достижимо из любого другого состояния за конечное число шагов.</w:t>
      </w:r>
    </w:p>
    <w:p w14:paraId="55112026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Апериодическая цепь Маркова</w:t>
      </w:r>
      <w:r w:rsidRPr="00031B9D">
        <w:rPr>
          <w:rFonts w:ascii="Times New Roman" w:hAnsi="Times New Roman" w:cs="Times New Roman"/>
          <w:sz w:val="24"/>
          <w:szCs w:val="24"/>
        </w:rPr>
        <w:t>: Апериодическая цепь Маркова — это цепь, у которой состояния не имеют фиксированного периода повторения, то есть, возможно возвращение в состояние через произвольное количество шагов.</w:t>
      </w:r>
    </w:p>
    <w:p w14:paraId="0D0B4340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Однородная цепь Маркова</w:t>
      </w:r>
      <w:r w:rsidRPr="00031B9D">
        <w:rPr>
          <w:rFonts w:ascii="Times New Roman" w:hAnsi="Times New Roman" w:cs="Times New Roman"/>
          <w:sz w:val="24"/>
          <w:szCs w:val="24"/>
        </w:rPr>
        <w:t>: Однородная цепь Маркова — это цепь, где вероятности переходов между состояниями не зависят от времени, то есть остаются постоянными на всех шагах.</w:t>
      </w:r>
    </w:p>
    <w:p w14:paraId="041FA1E1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Свойство эргодичности</w:t>
      </w:r>
      <w:r w:rsidRPr="00031B9D">
        <w:rPr>
          <w:rFonts w:ascii="Times New Roman" w:hAnsi="Times New Roman" w:cs="Times New Roman"/>
          <w:sz w:val="24"/>
          <w:szCs w:val="24"/>
        </w:rPr>
        <w:t>: Эргодичность цепи Маркова означает, что она неприводима и апериодична, а следовательно, существуют устойчивые стационарные распределения вероятностей состояний.</w:t>
      </w:r>
    </w:p>
    <w:p w14:paraId="4C91EDFC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Стационарное распределение состояний цепи Маркова</w:t>
      </w:r>
      <w:r w:rsidRPr="00031B9D">
        <w:rPr>
          <w:rFonts w:ascii="Times New Roman" w:hAnsi="Times New Roman" w:cs="Times New Roman"/>
          <w:sz w:val="24"/>
          <w:szCs w:val="24"/>
        </w:rPr>
        <w:t>: Стационарное распределение — это такое распределение вероятностей состояний, которое не изменяется со временем при переходах в цепи Маркова. Это равновесное состояние цепи.</w:t>
      </w:r>
    </w:p>
    <w:p w14:paraId="1563ADB2" w14:textId="77777777" w:rsidR="00031B9D" w:rsidRPr="00031B9D" w:rsidRDefault="00031B9D" w:rsidP="00031B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Общие понятия о вычислительных сетях с коммутацией пакетов и методах маршрутизации в них</w:t>
      </w:r>
      <w:r w:rsidRPr="00031B9D">
        <w:rPr>
          <w:rFonts w:ascii="Times New Roman" w:hAnsi="Times New Roman" w:cs="Times New Roman"/>
          <w:sz w:val="24"/>
          <w:szCs w:val="24"/>
        </w:rPr>
        <w:t>: Вычислительные сети с коммутацией пакетов — это сети, в которых данные разбиваются на небольшие пакеты, которые передаются независимо друг от друга по сети. Методы маршрутизации определяют пути, по которым пакеты передаются из начальной точки в конечную. Основные методы включают статическую маршрутизацию (заранее определенные маршруты), динамическую маршрутизацию (маршруты определяются на основе текущего состояния сети) и адаптивную маршрутизацию (маршруты изменяются в реальном времени в ответ на изменения состояния сети).</w:t>
      </w:r>
    </w:p>
    <w:p w14:paraId="2C0B54A4" w14:textId="77777777" w:rsidR="00031B9D" w:rsidRPr="00031B9D" w:rsidRDefault="00031B9D" w:rsidP="00031B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B9D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49BADC49" w14:textId="77777777" w:rsidR="00031B9D" w:rsidRPr="00031B9D" w:rsidRDefault="00031B9D" w:rsidP="00031B9D">
      <w:pPr>
        <w:rPr>
          <w:rFonts w:ascii="Times New Roman" w:hAnsi="Times New Roman" w:cs="Times New Roman"/>
          <w:sz w:val="24"/>
          <w:szCs w:val="24"/>
        </w:rPr>
      </w:pPr>
      <w:r w:rsidRPr="00031B9D">
        <w:rPr>
          <w:rFonts w:ascii="Times New Roman" w:hAnsi="Times New Roman" w:cs="Times New Roman"/>
          <w:sz w:val="24"/>
          <w:szCs w:val="24"/>
        </w:rPr>
        <w:t>В данной работе мы подробно изучили концепции цепей Маркова, их свойства и классификацию, а также понятия неприводимости, апериодичности и однородности. Эти понятия были применены для анализа и моделирования вычислительных сетей с коммутацией пакетов. В результате мы научились использовать MATLAB для создания и проверки матриц переходов, а также для анализа их свойств, таких как стохастичность и эргодичность. MATLAB продемонстрировал свои мощные возможности как инструмент для проведения математических и инженерных расчетов, анализа данных и построения моделей, что делает его незаменимым в решении сложных задач.</w:t>
      </w:r>
    </w:p>
    <w:p w14:paraId="7A15C2F6" w14:textId="77777777" w:rsidR="00031B9D" w:rsidRPr="00031B9D" w:rsidRDefault="00031B9D" w:rsidP="00E1263D">
      <w:pPr>
        <w:rPr>
          <w:rFonts w:ascii="Times New Roman" w:hAnsi="Times New Roman" w:cs="Times New Roman"/>
          <w:sz w:val="24"/>
          <w:szCs w:val="24"/>
        </w:rPr>
      </w:pPr>
    </w:p>
    <w:sectPr w:rsidR="00031B9D" w:rsidRPr="00031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DB"/>
    <w:multiLevelType w:val="multilevel"/>
    <w:tmpl w:val="804C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645"/>
    <w:multiLevelType w:val="hybridMultilevel"/>
    <w:tmpl w:val="62A01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451A2"/>
    <w:multiLevelType w:val="hybridMultilevel"/>
    <w:tmpl w:val="B88ED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37"/>
    <w:rsid w:val="00031B9D"/>
    <w:rsid w:val="0041218E"/>
    <w:rsid w:val="00484C46"/>
    <w:rsid w:val="0055237D"/>
    <w:rsid w:val="00630737"/>
    <w:rsid w:val="00A11AF8"/>
    <w:rsid w:val="00C9574D"/>
    <w:rsid w:val="00E1263D"/>
    <w:rsid w:val="00E27A77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D699"/>
  <w15:chartTrackingRefBased/>
  <w15:docId w15:val="{03F42B32-F386-4873-A7F9-19F9684A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74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</dc:creator>
  <cp:keywords/>
  <dc:description/>
  <cp:lastModifiedBy>Dmitry M</cp:lastModifiedBy>
  <cp:revision>8</cp:revision>
  <dcterms:created xsi:type="dcterms:W3CDTF">2024-10-13T19:39:00Z</dcterms:created>
  <dcterms:modified xsi:type="dcterms:W3CDTF">2024-10-13T19:52:00Z</dcterms:modified>
</cp:coreProperties>
</file>