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114A" w14:textId="77777777" w:rsidR="00BC214C" w:rsidRDefault="00BC214C" w:rsidP="00BC21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 требований программного обеспечения.</w:t>
      </w:r>
    </w:p>
    <w:p w14:paraId="3E1502E6" w14:textId="77777777" w:rsidR="00BC214C" w:rsidRDefault="00BC214C" w:rsidP="00BC214C">
      <w:pPr>
        <w:jc w:val="center"/>
        <w:rPr>
          <w:b/>
          <w:sz w:val="28"/>
          <w:szCs w:val="28"/>
        </w:rPr>
      </w:pPr>
    </w:p>
    <w:p w14:paraId="471D022D" w14:textId="77777777" w:rsidR="00BC214C" w:rsidRDefault="00BC214C" w:rsidP="00BC214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Проведем интервью с различными </w:t>
      </w:r>
      <w:proofErr w:type="gramStart"/>
      <w:r>
        <w:rPr>
          <w:sz w:val="28"/>
          <w:szCs w:val="28"/>
        </w:rPr>
        <w:t>пользователями  для</w:t>
      </w:r>
      <w:proofErr w:type="gramEnd"/>
      <w:r>
        <w:rPr>
          <w:sz w:val="28"/>
          <w:szCs w:val="28"/>
        </w:rPr>
        <w:t xml:space="preserve"> выявления их потребностей и проблем, связанных с учетом медицинских данных.</w:t>
      </w:r>
    </w:p>
    <w:p w14:paraId="3EE96345" w14:textId="77777777" w:rsidR="00BC214C" w:rsidRDefault="00BC214C" w:rsidP="00BC214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Проанализируем существующие аналоги программных модулей для учета медицинских данных и выявим их преимущества и недостатки.</w:t>
      </w:r>
    </w:p>
    <w:p w14:paraId="1A922FA0" w14:textId="77777777" w:rsidR="00BC214C" w:rsidRDefault="00BC214C" w:rsidP="00BC214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Проведем совещание с экспертами из области медицины и информационных технологий, чтобы обсудить основные задачи, которые должен решать разрабатываемый модуль.</w:t>
      </w:r>
    </w:p>
    <w:p w14:paraId="7539D3A1" w14:textId="77777777" w:rsidR="00BC214C" w:rsidRDefault="00BC214C" w:rsidP="00BC214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Составим документ с требованиями к функциональности и интерфейсу разрабатываемого модуля на основе полученных данных.</w:t>
      </w:r>
    </w:p>
    <w:p w14:paraId="4678C4C5" w14:textId="77777777" w:rsidR="00BC214C" w:rsidRDefault="00BC214C" w:rsidP="00BC214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Подготовим техническое задание для разработчиков и начнем проектирование и разработку модуля с учетом всех выявленных требований и предпочтений пользователей и экспертов.</w:t>
      </w:r>
    </w:p>
    <w:p w14:paraId="22218805" w14:textId="77777777" w:rsidR="00BC214C" w:rsidRDefault="00BC214C" w:rsidP="00BC214C">
      <w:pPr>
        <w:rPr>
          <w:sz w:val="28"/>
          <w:szCs w:val="28"/>
        </w:rPr>
      </w:pPr>
    </w:p>
    <w:p w14:paraId="7B6BE21B" w14:textId="77777777" w:rsidR="00BC214C" w:rsidRDefault="00BC214C" w:rsidP="00BC214C">
      <w:pPr>
        <w:rPr>
          <w:sz w:val="28"/>
          <w:szCs w:val="28"/>
        </w:rPr>
      </w:pPr>
      <w:r>
        <w:rPr>
          <w:sz w:val="28"/>
          <w:szCs w:val="28"/>
        </w:rPr>
        <w:t>Важно учитывать потребности и удобство использования приложения как для обычных пользователей, так и для специалистов (например, медицинских работников), которые могут быть заинтересованы в поиске лекарств.</w:t>
      </w:r>
    </w:p>
    <w:p w14:paraId="74CE3225" w14:textId="77777777" w:rsidR="00BC214C" w:rsidRDefault="00BC214C" w:rsidP="00BC214C">
      <w:pPr>
        <w:rPr>
          <w:sz w:val="28"/>
          <w:szCs w:val="28"/>
        </w:rPr>
      </w:pPr>
    </w:p>
    <w:p w14:paraId="2566BDE3" w14:textId="77777777" w:rsidR="00BC214C" w:rsidRDefault="00BC214C" w:rsidP="00BC214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интерфейс:</w:t>
      </w:r>
    </w:p>
    <w:p w14:paraId="718F7E76" w14:textId="77777777" w:rsidR="00BC214C" w:rsidRDefault="00BC214C" w:rsidP="00BC214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Интуитивно </w:t>
      </w:r>
      <w:proofErr w:type="gramStart"/>
      <w:r>
        <w:rPr>
          <w:sz w:val="28"/>
          <w:szCs w:val="28"/>
        </w:rPr>
        <w:t>понятный  пользовательский</w:t>
      </w:r>
      <w:proofErr w:type="gramEnd"/>
      <w:r>
        <w:rPr>
          <w:sz w:val="28"/>
          <w:szCs w:val="28"/>
        </w:rPr>
        <w:t xml:space="preserve"> интерфейс.</w:t>
      </w:r>
    </w:p>
    <w:p w14:paraId="28F35C45" w14:textId="77777777" w:rsidR="00BC214C" w:rsidRDefault="00BC214C" w:rsidP="00BC214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Наличие поисковой строки для быстрого поиска нужного лекарства.</w:t>
      </w:r>
    </w:p>
    <w:p w14:paraId="1B279005" w14:textId="77777777" w:rsidR="00BC214C" w:rsidRDefault="00BC214C" w:rsidP="00BC214C">
      <w:pPr>
        <w:ind w:left="720"/>
        <w:rPr>
          <w:sz w:val="28"/>
          <w:szCs w:val="28"/>
        </w:rPr>
      </w:pPr>
    </w:p>
    <w:p w14:paraId="57CCD832" w14:textId="77777777" w:rsidR="00BC214C" w:rsidRDefault="00BC214C" w:rsidP="00BC214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Функциональность:</w:t>
      </w:r>
    </w:p>
    <w:p w14:paraId="688EE1D5" w14:textId="77777777" w:rsidR="00BC214C" w:rsidRDefault="00BC214C" w:rsidP="00BC21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просмотра подробной информации о найденных лекарствах</w:t>
      </w:r>
    </w:p>
    <w:p w14:paraId="4C7AA941" w14:textId="77777777" w:rsidR="00BC214C" w:rsidRDefault="00BC214C" w:rsidP="00BC214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оценки и оставления отзывов о лекарствах.</w:t>
      </w:r>
    </w:p>
    <w:p w14:paraId="18BC0CA4" w14:textId="77777777" w:rsidR="00BC214C" w:rsidRDefault="00BC214C" w:rsidP="00BC214C">
      <w:pPr>
        <w:rPr>
          <w:b/>
          <w:sz w:val="28"/>
          <w:szCs w:val="28"/>
        </w:rPr>
      </w:pPr>
    </w:p>
    <w:p w14:paraId="013DA3E2" w14:textId="77777777" w:rsidR="00BC214C" w:rsidRDefault="00BC214C" w:rsidP="00BC214C">
      <w:pPr>
        <w:rPr>
          <w:sz w:val="28"/>
          <w:szCs w:val="28"/>
        </w:rPr>
      </w:pPr>
    </w:p>
    <w:p w14:paraId="34C4C056" w14:textId="77777777" w:rsidR="00BC214C" w:rsidRDefault="00BC214C" w:rsidP="00BC2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7B1375A9" w14:textId="77777777" w:rsidR="00BC214C" w:rsidRDefault="00BC214C" w:rsidP="00BC2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Логика работы приложения</w:t>
      </w:r>
    </w:p>
    <w:p w14:paraId="3495D89B" w14:textId="77777777" w:rsidR="00BC214C" w:rsidRDefault="00BC214C" w:rsidP="00BC214C">
      <w:pPr>
        <w:rPr>
          <w:sz w:val="28"/>
          <w:szCs w:val="28"/>
        </w:rPr>
      </w:pPr>
      <w:r>
        <w:rPr>
          <w:sz w:val="28"/>
          <w:szCs w:val="28"/>
        </w:rPr>
        <w:t>Приложение для поиска лекарств будет работать следующим образом:</w:t>
      </w:r>
    </w:p>
    <w:p w14:paraId="73A38C72" w14:textId="77777777" w:rsidR="00BC214C" w:rsidRDefault="00BC214C" w:rsidP="00BC214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название лекарства в строку поиска.</w:t>
      </w:r>
    </w:p>
    <w:p w14:paraId="644FDEF5" w14:textId="77777777" w:rsidR="00BC214C" w:rsidRDefault="00BC214C" w:rsidP="00BC214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Приложение отправляет запрос к базе данных, содержащей информацию о лекарствах.</w:t>
      </w:r>
    </w:p>
    <w:p w14:paraId="67294C6C" w14:textId="77777777" w:rsidR="00BC214C" w:rsidRDefault="00BC214C" w:rsidP="00BC214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База данных возвращает результаты поиска, соответствующие запросу пользователя.</w:t>
      </w:r>
    </w:p>
    <w:p w14:paraId="3665A8E5" w14:textId="77777777" w:rsidR="00BC214C" w:rsidRDefault="00BC214C" w:rsidP="00BC214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отображает </w:t>
      </w:r>
      <w:r>
        <w:rPr>
          <w:bCs/>
          <w:sz w:val="28"/>
          <w:szCs w:val="28"/>
        </w:rPr>
        <w:t>результаты поиска: список лекарств с названиями, характеристиками.</w:t>
      </w:r>
    </w:p>
    <w:p w14:paraId="750D34FA" w14:textId="77777777" w:rsidR="00BC214C" w:rsidRDefault="00BC214C" w:rsidP="00BC214C">
      <w:pPr>
        <w:rPr>
          <w:sz w:val="28"/>
          <w:szCs w:val="28"/>
        </w:rPr>
      </w:pPr>
    </w:p>
    <w:p w14:paraId="16B64838" w14:textId="77777777" w:rsidR="00BC214C" w:rsidRDefault="00BC214C" w:rsidP="00BC214C">
      <w:pPr>
        <w:rPr>
          <w:sz w:val="28"/>
          <w:szCs w:val="28"/>
        </w:rPr>
      </w:pPr>
    </w:p>
    <w:p w14:paraId="69FD474F" w14:textId="77777777" w:rsidR="00BC214C" w:rsidRDefault="00BC214C" w:rsidP="00BC2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Документация по сбору требований для программы по поиску лекарств должна включать следующие пункты:</w:t>
      </w:r>
    </w:p>
    <w:p w14:paraId="34A5A008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Название программы: название должно четко отражать функциональность программы и быть привлекательным для </w:t>
      </w:r>
      <w:r>
        <w:rPr>
          <w:sz w:val="28"/>
          <w:szCs w:val="28"/>
        </w:rPr>
        <w:lastRenderedPageBreak/>
        <w:t>пользователей.</w:t>
      </w:r>
    </w:p>
    <w:p w14:paraId="50F90FD2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Цель программы: опишите в общих чертах, для чего будет использоваться программа по поиску лекарств. Например, облегчение поиска нужных медикаментов в различных аптеках.</w:t>
      </w:r>
    </w:p>
    <w:p w14:paraId="7DE0DEFA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пользователей: определите целевую аудиторию программы - врачи, пациенты, фармацевты и т.д. Опишите их основные потребности и ожидания от программы.</w:t>
      </w:r>
    </w:p>
    <w:p w14:paraId="36D7080B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Функциональные требования: опишите основные функции, которые должны быть реализованы в программе. Например, поиск лекарств по названию, активному веществу, производителю, наличие в аптеках и т.д.</w:t>
      </w:r>
    </w:p>
    <w:p w14:paraId="725C6523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требования: опишите такие требования, как удобство использования, быстрота поиска, надежность работы программы, безопасность данных и т.д.</w:t>
      </w:r>
    </w:p>
    <w:p w14:paraId="5DA0D311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Платформа и технологии: определите платформу, на которой должна работать программа (например, мобильное приложение, веб-приложение) и используемые технологии (языки программирования, базы данных и т.п.)</w:t>
      </w:r>
    </w:p>
    <w:p w14:paraId="7DCE2DFB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Дополнительные требования: опишите любые другие требования, которые могут быть важны для успешной реализации программы по поиску лекарств.</w:t>
      </w:r>
    </w:p>
    <w:p w14:paraId="69C6EB38" w14:textId="77777777" w:rsidR="00BC214C" w:rsidRDefault="00BC214C" w:rsidP="00BC214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Важность требований: оцените важность каждого требования, чтобы определить их приоритеты в разработке программы.</w:t>
      </w:r>
    </w:p>
    <w:p w14:paraId="0F3AB90F" w14:textId="77777777" w:rsidR="00BC214C" w:rsidRDefault="00BC214C" w:rsidP="00BC214C">
      <w:pPr>
        <w:rPr>
          <w:sz w:val="28"/>
          <w:szCs w:val="28"/>
        </w:rPr>
      </w:pPr>
      <w:r>
        <w:rPr>
          <w:sz w:val="28"/>
          <w:szCs w:val="28"/>
        </w:rPr>
        <w:t>Документация по сбору требований должна быть подробной и понятной для разработчиков, чтобы они могли точно определить все функциональности и особенности программы.</w:t>
      </w:r>
    </w:p>
    <w:p w14:paraId="5ADA35A3" w14:textId="77777777" w:rsidR="00BC214C" w:rsidRDefault="00BC214C" w:rsidP="00BC214C">
      <w:pPr>
        <w:rPr>
          <w:sz w:val="28"/>
          <w:szCs w:val="28"/>
        </w:rPr>
      </w:pPr>
    </w:p>
    <w:p w14:paraId="0048891B" w14:textId="77777777" w:rsidR="00BC214C" w:rsidRDefault="00BC214C" w:rsidP="00BC2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Прототипирование:</w:t>
      </w:r>
    </w:p>
    <w:p w14:paraId="79C090F2" w14:textId="77777777" w:rsidR="00BC214C" w:rsidRDefault="00BC214C" w:rsidP="00BC214C">
      <w:pPr>
        <w:rPr>
          <w:sz w:val="28"/>
          <w:szCs w:val="28"/>
        </w:rPr>
      </w:pPr>
    </w:p>
    <w:p w14:paraId="6B858056" w14:textId="77777777" w:rsidR="00BC214C" w:rsidRDefault="00BC214C" w:rsidP="00BC214C">
      <w:pPr>
        <w:rPr>
          <w:sz w:val="28"/>
          <w:szCs w:val="28"/>
        </w:rPr>
      </w:pPr>
      <w:r>
        <w:rPr>
          <w:sz w:val="28"/>
          <w:szCs w:val="28"/>
        </w:rPr>
        <w:t>Для прототипирования программы по поиску лекарств можно воспользоваться специальными программами или онлайн-сервисами для создания прототипов интерфейсов. Следует разработать прототипы основных экранов приложения, чтобы проиллюстрировать функциональности и интерфейс программы.</w:t>
      </w:r>
    </w:p>
    <w:p w14:paraId="7B99452C" w14:textId="77777777" w:rsidR="00BC214C" w:rsidRDefault="00BC214C" w:rsidP="00BC214C">
      <w:pPr>
        <w:rPr>
          <w:sz w:val="28"/>
          <w:szCs w:val="28"/>
        </w:rPr>
      </w:pPr>
      <w:r>
        <w:rPr>
          <w:sz w:val="28"/>
          <w:szCs w:val="28"/>
        </w:rPr>
        <w:t>Примеры экранов, которые могут быть включены в прототип:</w:t>
      </w:r>
    </w:p>
    <w:p w14:paraId="41FF9269" w14:textId="77777777" w:rsidR="00BC214C" w:rsidRDefault="00BC214C" w:rsidP="00BC214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Начальный экран с формой поиска лекарств.</w:t>
      </w:r>
    </w:p>
    <w:p w14:paraId="04A08F81" w14:textId="77777777" w:rsidR="00BC214C" w:rsidRDefault="00BC214C" w:rsidP="00BC214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Экран с результатами поиска: список лекарств с подробной информацией.</w:t>
      </w:r>
    </w:p>
    <w:p w14:paraId="1EADF4AC" w14:textId="77777777" w:rsidR="00BC214C" w:rsidRDefault="00BC214C" w:rsidP="00BC214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Экран с подробной информацией о выбранном лекарстве.</w:t>
      </w:r>
    </w:p>
    <w:p w14:paraId="129035CA" w14:textId="77777777" w:rsidR="00BC214C" w:rsidRDefault="00BC214C" w:rsidP="00BC214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Экран с возможностью оценки и оставления отзывов о лекарстве.</w:t>
      </w:r>
    </w:p>
    <w:p w14:paraId="416C4EEA" w14:textId="77777777" w:rsidR="00BC214C" w:rsidRDefault="00BC214C" w:rsidP="00BC214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Экран с настройками пользователя или другими дополнительными функциями.</w:t>
      </w:r>
    </w:p>
    <w:p w14:paraId="731C3A40" w14:textId="77777777" w:rsidR="00BC214C" w:rsidRDefault="00BC214C" w:rsidP="00BC214C">
      <w:pPr>
        <w:rPr>
          <w:sz w:val="28"/>
          <w:szCs w:val="28"/>
        </w:rPr>
      </w:pPr>
      <w:r>
        <w:rPr>
          <w:sz w:val="28"/>
          <w:szCs w:val="28"/>
        </w:rPr>
        <w:t xml:space="preserve">Прототипирование поможет участникам проекта лучше представить, как будет работать приложение, и обсудить его основные характеристики до начала активной разработки. Это также позволит провести тестирование и </w:t>
      </w:r>
      <w:r>
        <w:rPr>
          <w:sz w:val="28"/>
          <w:szCs w:val="28"/>
        </w:rPr>
        <w:lastRenderedPageBreak/>
        <w:t>получить обратную связь от пользователей на ранних этапах проекта.</w:t>
      </w:r>
    </w:p>
    <w:p w14:paraId="1CF3A1E3" w14:textId="77777777" w:rsidR="00BC214C" w:rsidRDefault="00BC214C" w:rsidP="00BC214C">
      <w:pPr>
        <w:rPr>
          <w:sz w:val="28"/>
          <w:szCs w:val="28"/>
        </w:rPr>
      </w:pPr>
      <w:r>
        <w:rPr>
          <w:sz w:val="28"/>
          <w:szCs w:val="28"/>
        </w:rPr>
        <w:t>После создания прототипов и получения обратной связи можно внести необходимые изменения в дизайн и функционал программы перед началом полноценной разработки.</w:t>
      </w:r>
    </w:p>
    <w:p w14:paraId="7548FBD6" w14:textId="77777777" w:rsidR="00953F08" w:rsidRDefault="00953F08">
      <w:bookmarkStart w:id="0" w:name="_GoBack"/>
      <w:bookmarkEnd w:id="0"/>
    </w:p>
    <w:sectPr w:rsidR="00953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125D"/>
    <w:multiLevelType w:val="multilevel"/>
    <w:tmpl w:val="758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4029"/>
    <w:multiLevelType w:val="multilevel"/>
    <w:tmpl w:val="395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666F5"/>
    <w:multiLevelType w:val="multilevel"/>
    <w:tmpl w:val="3FB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6C7E"/>
    <w:multiLevelType w:val="multilevel"/>
    <w:tmpl w:val="DCC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E49ED"/>
    <w:multiLevelType w:val="multilevel"/>
    <w:tmpl w:val="7C9E523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E7950"/>
    <w:multiLevelType w:val="multilevel"/>
    <w:tmpl w:val="8FD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3"/>
    <w:rsid w:val="00953F08"/>
    <w:rsid w:val="00BC214C"/>
    <w:rsid w:val="00F2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E4A43-A430-4CFF-B95A-90ACD4F3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BC21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2024-03-16T06:26:00Z</dcterms:created>
  <dcterms:modified xsi:type="dcterms:W3CDTF">2024-03-16T06:27:00Z</dcterms:modified>
</cp:coreProperties>
</file>