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C3B" w:rsidRPr="00F61C3B" w:rsidRDefault="00F61C3B" w:rsidP="00F61C3B">
      <w:pPr>
        <w:jc w:val="center"/>
        <w:rPr>
          <w:rFonts w:cs="Times New Roman"/>
          <w:szCs w:val="28"/>
        </w:rPr>
      </w:pPr>
      <w:r w:rsidRPr="00F61C3B">
        <w:rPr>
          <w:rFonts w:cs="Times New Roman"/>
          <w:szCs w:val="28"/>
        </w:rPr>
        <w:t>Отчет</w:t>
      </w:r>
    </w:p>
    <w:p w:rsidR="00F61C3B" w:rsidRPr="00F61C3B" w:rsidRDefault="00F61C3B" w:rsidP="00DD384F">
      <w:pPr>
        <w:rPr>
          <w:lang w:val="en-US"/>
        </w:rPr>
      </w:pPr>
      <w:r>
        <w:t xml:space="preserve">Устанавливаем </w:t>
      </w:r>
      <w:r>
        <w:rPr>
          <w:lang w:val="en-US"/>
        </w:rPr>
        <w:t>PostgreSQL</w:t>
      </w:r>
    </w:p>
    <w:p w:rsidR="00F61C3B" w:rsidRDefault="00DD384F" w:rsidP="00DD384F">
      <w:r>
        <w:rPr>
          <w:noProof/>
          <w:lang w:eastAsia="ru-RU"/>
        </w:rPr>
        <w:drawing>
          <wp:inline distT="0" distB="0" distL="0" distR="0" wp14:anchorId="7DAFA4CF" wp14:editId="75FA5D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9C" w:rsidRDefault="00DD384F" w:rsidP="00DD384F">
      <w:r w:rsidRPr="00DD384F">
        <w:rPr>
          <w:noProof/>
          <w:lang w:eastAsia="ru-RU"/>
        </w:rPr>
        <w:drawing>
          <wp:inline distT="0" distB="0" distL="0" distR="0" wp14:anchorId="7658EEED" wp14:editId="5E4F070A">
            <wp:extent cx="5197290" cy="4092295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3B" w:rsidRDefault="00F61C3B" w:rsidP="00DD384F"/>
    <w:p w:rsidR="00F61C3B" w:rsidRDefault="00F61C3B" w:rsidP="00DD384F"/>
    <w:p w:rsidR="00F61C3B" w:rsidRDefault="00F61C3B" w:rsidP="00DD384F"/>
    <w:p w:rsidR="00F61C3B" w:rsidRPr="00F61C3B" w:rsidRDefault="00F61C3B" w:rsidP="00DD384F">
      <w:r>
        <w:lastRenderedPageBreak/>
        <w:t>Через командную строку создаем базу данных</w:t>
      </w:r>
    </w:p>
    <w:p w:rsidR="00F61C3B" w:rsidRDefault="00F61C3B" w:rsidP="00DD384F">
      <w:r w:rsidRPr="00F61C3B">
        <w:drawing>
          <wp:inline distT="0" distB="0" distL="0" distR="0" wp14:anchorId="30CF5C14" wp14:editId="3C9F565D">
            <wp:extent cx="5940425" cy="3431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3B" w:rsidRPr="00F61C3B" w:rsidRDefault="00F61C3B" w:rsidP="00DD384F">
      <w:pPr>
        <w:rPr>
          <w:lang w:val="en-US"/>
        </w:rPr>
      </w:pPr>
      <w:r>
        <w:t xml:space="preserve">Загружаем </w:t>
      </w:r>
      <w:r>
        <w:rPr>
          <w:lang w:val="en-US"/>
        </w:rPr>
        <w:t>data.dump</w:t>
      </w:r>
    </w:p>
    <w:p w:rsidR="00F61C3B" w:rsidRDefault="00F61C3B" w:rsidP="00DD384F">
      <w:r w:rsidRPr="00F61C3B">
        <w:drawing>
          <wp:inline distT="0" distB="0" distL="0" distR="0" wp14:anchorId="6072DEDB" wp14:editId="6F94A3DD">
            <wp:extent cx="5940425" cy="34524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3B" w:rsidRDefault="00F61C3B" w:rsidP="00DD384F">
      <w:r>
        <w:t>Создаем подключение к базе данных</w:t>
      </w:r>
    </w:p>
    <w:p w:rsidR="00F61C3B" w:rsidRDefault="00F61C3B" w:rsidP="00DD384F">
      <w:r w:rsidRPr="00F61C3B">
        <w:lastRenderedPageBreak/>
        <w:drawing>
          <wp:inline distT="0" distB="0" distL="0" distR="0" wp14:anchorId="14FF161C" wp14:editId="3D2CD828">
            <wp:extent cx="5143946" cy="527349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3B" w:rsidRPr="00F61C3B" w:rsidRDefault="00F61C3B" w:rsidP="00DD384F">
      <w:r>
        <w:t>Просматриваем ее работоспособность</w:t>
      </w:r>
      <w:bookmarkStart w:id="0" w:name="_GoBack"/>
      <w:bookmarkEnd w:id="0"/>
    </w:p>
    <w:p w:rsidR="00F61C3B" w:rsidRPr="00DD384F" w:rsidRDefault="00F61C3B" w:rsidP="00DD384F">
      <w:r>
        <w:rPr>
          <w:noProof/>
          <w:lang w:eastAsia="ru-RU"/>
        </w:rPr>
        <w:drawing>
          <wp:inline distT="0" distB="0" distL="0" distR="0" wp14:anchorId="26666F76" wp14:editId="30C7058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C3B" w:rsidRPr="00DD384F" w:rsidSect="00B81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7CD" w:rsidRDefault="006C07CD" w:rsidP="00F61C3B">
      <w:pPr>
        <w:spacing w:after="0" w:line="240" w:lineRule="auto"/>
      </w:pPr>
      <w:r>
        <w:separator/>
      </w:r>
    </w:p>
  </w:endnote>
  <w:endnote w:type="continuationSeparator" w:id="0">
    <w:p w:rsidR="006C07CD" w:rsidRDefault="006C07CD" w:rsidP="00F6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7CD" w:rsidRDefault="006C07CD" w:rsidP="00F61C3B">
      <w:pPr>
        <w:spacing w:after="0" w:line="240" w:lineRule="auto"/>
      </w:pPr>
      <w:r>
        <w:separator/>
      </w:r>
    </w:p>
  </w:footnote>
  <w:footnote w:type="continuationSeparator" w:id="0">
    <w:p w:rsidR="006C07CD" w:rsidRDefault="006C07CD" w:rsidP="00F61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84F"/>
    <w:rsid w:val="0042579C"/>
    <w:rsid w:val="006C07CD"/>
    <w:rsid w:val="00B81E72"/>
    <w:rsid w:val="00DD384F"/>
    <w:rsid w:val="00F6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F1A42"/>
  <w15:chartTrackingRefBased/>
  <w15:docId w15:val="{52AD56BD-BFEA-48A8-BCE3-E16D36A3F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C3B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1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1C3B"/>
  </w:style>
  <w:style w:type="paragraph" w:styleId="a5">
    <w:name w:val="footer"/>
    <w:basedOn w:val="a"/>
    <w:link w:val="a6"/>
    <w:uiPriority w:val="99"/>
    <w:unhideWhenUsed/>
    <w:rsid w:val="00F61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1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2023-02-16T10:51:00Z</dcterms:created>
  <dcterms:modified xsi:type="dcterms:W3CDTF">2023-02-21T06:12:00Z</dcterms:modified>
</cp:coreProperties>
</file>