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9BA47" w14:textId="77777777" w:rsidR="00E47AC7" w:rsidRDefault="00E47AC7" w:rsidP="00E47AC7">
      <w:pPr>
        <w:spacing w:after="360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0" w:name="_Toc236811371"/>
      <w:bookmarkStart w:id="1" w:name="_Toc417481725"/>
      <w:r w:rsidRPr="00E47AC7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B1EEB17" wp14:editId="70B6D835">
                <wp:simplePos x="0" y="0"/>
                <wp:positionH relativeFrom="page">
                  <wp:posOffset>619125</wp:posOffset>
                </wp:positionH>
                <wp:positionV relativeFrom="page">
                  <wp:posOffset>152400</wp:posOffset>
                </wp:positionV>
                <wp:extent cx="6678930" cy="10315096"/>
                <wp:effectExtent l="0" t="0" r="26670" b="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8930" cy="10315096"/>
                          <a:chOff x="1134" y="397"/>
                          <a:chExt cx="10376" cy="16071"/>
                        </a:xfrm>
                      </wpg:grpSpPr>
                      <wps:wsp>
                        <wps:cNvPr id="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598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649" y="14130"/>
                            <a:ext cx="1" cy="82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139" y="14122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2268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368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4536" y="14137"/>
                            <a:ext cx="1" cy="22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5103" y="14130"/>
                            <a:ext cx="1" cy="22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35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16"/>
                            <a:ext cx="3954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139" y="1609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162" y="14697"/>
                            <a:ext cx="45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9BBAF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Зм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679" y="14697"/>
                            <a:ext cx="57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1EF9F7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Арк</w:t>
                              </w:r>
                              <w:proofErr w:type="spell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10" y="14697"/>
                            <a:ext cx="133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880DA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Пр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ізвище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3719" y="14697"/>
                            <a:ext cx="79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4E1F6" w14:textId="77777777" w:rsidR="00E206EC" w:rsidRPr="003154F1" w:rsidRDefault="00E206EC" w:rsidP="00E47AC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П</w:t>
                              </w:r>
                              <w:proofErr w:type="gramEnd"/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1"/>
                                  <w:szCs w:val="21"/>
                                </w:rPr>
                                <w:t>ідпис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4575" y="14712"/>
                            <a:ext cx="6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7413C" w14:textId="77777777" w:rsidR="00E206EC" w:rsidRPr="003154F1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3154F1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398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ACDE3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9398" y="15281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F71E7" w14:textId="77777777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1A21F0">
                                <w:rPr>
                                  <w:i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5160" y="14368"/>
                            <a:ext cx="6308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D4D32" w14:textId="77777777" w:rsidR="007E67C4" w:rsidRPr="006F2572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14:paraId="677763BC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FE34B59" w14:textId="77777777" w:rsidR="00E206EC" w:rsidRDefault="00E206EC" w:rsidP="00E47AC7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140" y="14969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1147" y="14687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0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3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139" y="1524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343"/>
                        <wpg:cNvGrpSpPr>
                          <a:grpSpLocks/>
                        </wpg:cNvGrpSpPr>
                        <wpg:grpSpPr bwMode="auto">
                          <a:xfrm>
                            <a:off x="1255" y="14974"/>
                            <a:ext cx="2390" cy="809"/>
                            <a:chOff x="809" y="-1797"/>
                            <a:chExt cx="19190" cy="65288"/>
                          </a:xfrm>
                        </wpg:grpSpPr>
                        <wps:wsp>
                          <wps:cNvPr id="27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" y="-1797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6BC70F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Розроб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1C1952" w14:textId="13F37077" w:rsidR="00E206EC" w:rsidRPr="00CD6A0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Сінюков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Д.Г.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4349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ED0A38" w14:textId="18CA323C" w:rsidR="00FF60BB" w:rsidRPr="00FF60BB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Павлов О.А</w:t>
                                </w:r>
                                <w:r w:rsidR="00FF60BB" w:rsidRPr="00FF60BB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207" y="15494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D61E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proofErr w:type="gramStart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Перев</w:t>
                              </w:r>
                              <w:proofErr w:type="gram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ірив</w:t>
                              </w:r>
                              <w:proofErr w:type="spellEnd"/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5BB4FD56" w14:textId="77777777" w:rsidR="00E206EC" w:rsidRPr="00CD6A0B" w:rsidRDefault="00E206EC" w:rsidP="00E47AC7">
                              <w:pP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CD6A0B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54" y="15557"/>
                            <a:ext cx="110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034B1" w14:textId="77777777" w:rsidR="00E206EC" w:rsidRDefault="00E206EC" w:rsidP="00E47AC7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5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833"/>
                            <a:ext cx="2491" cy="263"/>
                            <a:chOff x="0" y="0"/>
                            <a:chExt cx="19999" cy="21197"/>
                          </a:xfrm>
                        </wpg:grpSpPr>
                        <wps:wsp>
                          <wps:cNvPr id="36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D77FA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Н. кон.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1197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4ADE4E" w14:textId="74F65DF9" w:rsidR="00E206EC" w:rsidRPr="00FF60BB" w:rsidRDefault="00FF60BB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>Жураковська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21"/>
                                    <w:lang w:val="uk-UA"/>
                                  </w:rPr>
                                  <w:t xml:space="preserve"> О.С.</w:t>
                                </w:r>
                              </w:p>
                              <w:p w14:paraId="053F3679" w14:textId="77777777" w:rsidR="00E206EC" w:rsidRPr="00FF60B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6109"/>
                            <a:ext cx="2491" cy="247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B05806" w14:textId="77777777" w:rsidR="00E206EC" w:rsidRPr="00CD6A0B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Затв</w:t>
                                </w:r>
                                <w:proofErr w:type="spellEnd"/>
                                <w:r w:rsidRPr="00CD6A0B">
                                  <w:rPr>
                                    <w:rFonts w:ascii="Times New Roman" w:hAnsi="Times New Roman" w:cs="Times New Roman"/>
                                    <w:sz w:val="21"/>
                                    <w:szCs w:val="2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33696E" w14:textId="28EB1B7B" w:rsidR="00E206EC" w:rsidRPr="007E67C4" w:rsidRDefault="007E67C4" w:rsidP="00E47AC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</w:pPr>
                                <w:r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Муха І.П</w:t>
                                </w:r>
                                <w:r w:rsidR="00FF60BB" w:rsidRPr="007E67C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21"/>
                                    <w:lang w:val="uk-UA"/>
                                  </w:rPr>
                                  <w:t>.</w:t>
                                </w:r>
                              </w:p>
                              <w:p w14:paraId="0D608ECF" w14:textId="77777777" w:rsidR="00E206EC" w:rsidRPr="007E67C4" w:rsidRDefault="00E206EC" w:rsidP="00E47AC7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8505" y="14974"/>
                            <a:ext cx="1" cy="139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5082" y="15093"/>
                            <a:ext cx="3393" cy="1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E6FBE" w14:textId="6D2D7A50" w:rsidR="00E206EC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Система підтримки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розробки та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аналізу ПДС-алгоритмів побудови розкладів робіт на паралельних верстатах однакової продуктивності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8512" y="1525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8511" y="15533"/>
                            <a:ext cx="2993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10206" y="14974"/>
                            <a:ext cx="2" cy="55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8550" y="14989"/>
                            <a:ext cx="765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9F8D0" w14:textId="77777777" w:rsidR="00E206EC" w:rsidRDefault="00E206EC" w:rsidP="00E47AC7">
                              <w:pPr>
                                <w:jc w:val="center"/>
                                <w:rPr>
                                  <w:rFonts w:ascii="Journal" w:hAnsi="Journal"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Літ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253" y="14989"/>
                            <a:ext cx="12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8DDB1" w14:textId="77777777" w:rsidR="00E206EC" w:rsidRDefault="00E206EC" w:rsidP="00E47AC7">
                              <w:pPr>
                                <w:jc w:val="center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Аркушів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260" y="15273"/>
                            <a:ext cx="1207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F145B5" w14:textId="799D1BBB" w:rsidR="00E206EC" w:rsidRPr="001A21F0" w:rsidRDefault="00E206EC" w:rsidP="00E47AC7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10</w:t>
                              </w:r>
                            </w:p>
                            <w:p w14:paraId="450C148F" w14:textId="77777777" w:rsidR="00E206EC" w:rsidRDefault="00E206EC" w:rsidP="00E47AC7">
                              <w:r>
                                <w:t xml:space="preserve"> –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8789" y="15257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9072" y="15258"/>
                            <a:ext cx="1" cy="2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8550" y="15557"/>
                            <a:ext cx="2960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0CFA4" w14:textId="42FE197D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right="-107" w:hanging="136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</w:pP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НТУУ «КПІ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ім. Ігоря</w:t>
                              </w:r>
                              <w:r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br/>
                              </w:r>
                              <w:r w:rsidRPr="007E67C4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Сікорського» ФІОТ</w:t>
                              </w:r>
                            </w:p>
                            <w:p w14:paraId="148AAA3C" w14:textId="77777777" w:rsidR="007E67C4" w:rsidRPr="007E67C4" w:rsidRDefault="007E67C4" w:rsidP="007E67C4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39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</w:pP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кафедра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 xml:space="preserve"> АСОІУ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 xml:space="preserve"> </w:t>
                              </w:r>
                              <w:proofErr w:type="spellStart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гр</w:t>
                              </w:r>
                              <w:proofErr w:type="spellEnd"/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x-none" w:eastAsia="ru-RU"/>
                                </w:rPr>
                                <w:t>. ІС-</w:t>
                              </w:r>
                              <w:r w:rsidRPr="007E67C4">
                                <w:rPr>
                                  <w:rFonts w:ascii="Times New Roman" w:eastAsia="Times New Roman" w:hAnsi="Times New Roman" w:cs="Times New Roman"/>
                                  <w:i/>
                                  <w:iCs/>
                                  <w:color w:val="000000"/>
                                  <w:sz w:val="20"/>
                                  <w:szCs w:val="20"/>
                                  <w:lang w:val="uk-UA" w:eastAsia="ru-RU"/>
                                </w:rPr>
                                <w:t>32</w:t>
                              </w:r>
                            </w:p>
                            <w:p w14:paraId="26B1899A" w14:textId="77777777" w:rsidR="007E67C4" w:rsidRPr="007E67C4" w:rsidRDefault="007E67C4" w:rsidP="007E67C4">
                              <w:pPr>
                                <w:spacing w:after="0" w:line="360" w:lineRule="auto"/>
                                <w:ind w:firstLine="709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x-none" w:eastAsia="ru-RU"/>
                                </w:rPr>
                              </w:pPr>
                            </w:p>
                            <w:p w14:paraId="2801C09C" w14:textId="77777777" w:rsidR="00E206EC" w:rsidRDefault="00E206EC" w:rsidP="00E47AC7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26" style="position:absolute;left:0;text-align:left;margin-left:48.75pt;margin-top:12pt;width:525.9pt;height:812.2pt;z-index:251652096;mso-position-horizontal-relative:page;mso-position-vertical-relative:page" coordorigin="1134,397" coordsize="10376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yTGQsAAMeZAAAOAAAAZHJzL2Uyb0RvYy54bWzsXW1u48gR/R8gdyD4XyM2vymMZjFrW4MA&#10;k+wiuzkALVESEYlUSM3Ik0WAADnCXiQ3yBV2b5Tq6mazSUnx2DJ7VpOyAVsSJYpsVj9WvVdV/fqb&#10;h+3G+phVdV4WU5u9cmwrK+blIi9WU/svP85GsW3V+7RYpJuyyKb2p6y2v3nz+9+9PuwmmVuuy80i&#10;qyzYSVFPDrupvd7vd5PxuJ6vs21avyp3WQEbl2W1TffwtFqNF1V6gL1vN2PXccLxoawWu6qcZ3UN&#10;r96KjfYb3P9ymc333y2Xdba3NlMbjm2Pfyv8e8//jt+8TierKt2t87k8jPQZR7FN8wK+VO3qNt2n&#10;1ocqP9rVNp9XZV0u96/m5XZcLpf5PMNzgLNhTu9s3lXlhx2ey2pyWO3UMMHQ9sbp2bud/+nj95WV&#10;L6a2a1tFuoVL9MvPv/7z13/98h/4/bfl8hE67FYTeOO7avfD7vtKnCY8fF/O/1rD5nF/O3++Em+2&#10;7g9/LBew1/TDvsQRelhWW74LOHfrAS/EJ3Uhsoe9NYcXwzCKEw+u1xy2McdjgZOE4lrN13BB+QcZ&#10;83zbgu1eEjWb7uTn4SNRKD8dOhHj28fpRHw1Hq48PH5uYHh1O7b1ZWP7wzrdZXjJaj5kcmy9Zmz/&#10;DAaZFqtNZnkuGh//enhfM661GFSrKG/W8L7sbVWVh3WWLuCwxFl0PsCf1HBJHh3l48FqhlofqiCJ&#10;/c5QpZNdVe/fZeXW4g+mdgXHj1cx/fi+3otRbd7CL2pRzvLNBl5PJ5vCOoBVBb7j4CfqcpMv+Fa+&#10;sa5W9zebyvqY8nmJP/KLO2/b5ntAh02+ndqxelM64QNyVyzwa/ZpvhGP4QJvCr5zODU4OPlIzMKf&#10;Eie5i+9if+S74d3Id25vR29nN/4onLEouPVub25u2T/4cTJ/ss4Xi6zgh9ogAvM/zyokNom5rDCh&#10;c0qdM5/hz/GZj7uHgcYLZ9X8x7MDMxYXX9jwfbn4BIZQlQLiAJLhwbqs/m5bB4C3qV3/7UNaZba1&#10;+UMBxpQw3+d4iE/8IAJrtCp9y72+JS3msKupvbct8fBmLzD0w67KV2v4JobXuCjfwjRf5mgZ/PjE&#10;USFE4DQzNN8AGASWvc8LPtVw6siZc1MICJs/FBLC1GzDyfvjpx3AVWeyiY804/34ZAv9BJGJ+QxA&#10;DM1UTTeBSrGb/O+JtoEDNzjR4EYj59OVzS0FOM+eMhzE+KWFm4Ah6wx61invsXgjMGCdzFPW6eJX&#10;I2LifRduBgFsxLsu2Sc6pYDEl2D/NdoneE4d9PS4KRhDT9cNIWbgfh+gp/Tseujpul5A5vn/ap5R&#10;zzzRZTVmnl4Yw/wg8zTiOV8jegJ4ddATkcqYefqBR+ZpKrC7RvME965jnkirGDPPADxMhZ6nQyO4&#10;uT9CQlBs1CcQT/MO12ieDHiIjn2iB2jMPhMvaOAzidAM2+AICFIeGAUB+sOKTjziyMg8v2LzZD3z&#10;jI3GRkDjytg9iJkkxJvYyEsCoL24hWJQ/4L2ydzoAg6XqCWD1BJTKo5kPpFmNAafrX2GToJTo4XP&#10;1j67cszl+En22REtGpWg+X9eLTBPfbJTSpjgyKWRDq+EhTBHMH4PG+GwgVA/gOANEdRHt+M8hj5J&#10;B+NKlOaLff0qlZj0KH//lDDXd751k9EsjKORP/ODURI58chhybdJ6PiJfzvrCm+IXCIj4ALylYuP&#10;Hmh7prRHNQX54TdTr/l/agruH+4fJK/6RO1O4J3U7uQTod3JJ0K7k0+uTbtjSrzTxHJPV/AGh4gw&#10;ahSSI4gIIJlAQEREENFK+E8WsgkieEIK3HgegwjMzVHWT0ihZdUwJaTqSKGrqUMjhetxvuK0M8E8&#10;EKnIm+DOz2U5LwQVT4EKZf4EFTpUKE1bhwpd2B4aKryInXUqIkhuJKQgpMDUyCfmPD4r7kCnQlk/&#10;IYWOFCq9QEcKPcdgaKSAbExwHNCpiIDPgxhR3AExMRqIWIEU4SMJhNVTMnWJoSCGgkcinIOrMcWf&#10;P+IMBSKFsn5CCh0pVKaHjhR6usfQSJF4QLILpEhixIMWKaKQoo8TtQZEVHxGHcXzfQpl/YQUOlKo&#10;pBsdKfTMG3NIEbgxskmEFI8oA4QUgyKFsn5CCg0peBmWSH/SkULPgRoaKQIWNpQmpDr3og/PkQKp&#10;J0CEBFIsYCSoGBQqlPkTVOhQ0UtF80ynovH6UWQpEsFFtB4FlZG9dAmxlj6inHNRS/24iihmjflc&#10;Hygu7KTyQuqizHeAgncTdY6QxCO1uRghpDXQ4XLRLqt3p1xJg7mSrspFE7mSgGdm7bPJ5YVK/F6q&#10;+XD2KZKCUGp5Rj8Gsk+T9qkSoaR9qiwQQ/jZ2CdUPPRkCLLPF24RcpX3d5V+I+1TpR6Ytk8X+m10&#10;ZDKyz9+6fcoGUbyvAPaWappQqTwN7H1leb5UqYdrQMXcoJFbj0u+vETqrbEjTUz1n+KvcPdyxKIm&#10;j3y+vmsaUCWs+WQIjCuGZoos+QINqNxTqravdD0DHahODFeTdh/HvOgO8+45j8Cnshqro+oQ0rUh&#10;S+RssxsR4lDm/eel1SrGhIglnVg6pWv7StkzgBUJ16g4tvYrxKGVnySgofcjIYXWQ48oaG4Q0l7O&#10;9TBT1NlTanQwA0ZRV4QUGlJACcyxWmUaKQQL7Xt+0tO1GaHFuY6bhBaDogUUhUgm8Vrgog1JDPVA&#10;5M19j4RuUXVrqhDYdaQ+EEARapc/YNimRlQCd2M3ikdmMxmgaW1tKR7RuhA/38tgiuG9Ftzgc3X4&#10;7tlKqNGSYgKFsQYCEsZ4bxUudgdB0NMSdazATcRdUFLM53YsvwArFNt+PVhxhvTldbLCF5CkbyDP&#10;bUDSt53QsYcUc5scAGpCU+Mfyk2K9BXBhgwzdbo3SYANRoeBMUEHKxhofSveeNwMYioaXUdMVfBl&#10;ADE7A0VEr1gcRPOYqCgaqtqMlTpC26ErC8jMwMQp/gY8HTlWBmBCMb0NarYwTPTN2QQdom+GpW/U&#10;DLgW16p1MYSgjqsb9bV1SBDuuVlS0zHhZoWsEdAbZ0BzswTvk06e4mY1bP8XdbNO1XWBlm0OP8nN&#10;4mvBDbfeEunpT+k9Aw2ZyM06Xv2NF0occd2CRjLEdSs3S0auDQaTj0U+VicoNReRqbvkdfpYBmhv&#10;v1fgBc1pW8di+PqZOHDO5kVKfgy6kSOgKB/sSB3b0DJ2vbVev56lGnxV36WTjCpTxgB7EDix7OUM&#10;68P2WFzPg1eQkYVVxNAvOW+llFNKOaXpRF9J9gJdhqqVT62ADHn80gcWxSLQZMDszYyvjIACrivU&#10;pZZodBOFFPyYzsME3cy+3oVdoBaia58qFQPuYyacLcj9kAkGR3qksk+URck+JxcsC9DrdKhw/rde&#10;TA9ZtV37VPK/EftkjuuApswB1D+ukhJ+Fi2M9ULrxV9jMah/KuNApE8Y4rjiAFLCpIVSM0RnvE1z&#10;yjqQDt0X4rgUYXMtHJeRrAPeluWIDg+V5mqAN4C7GSzieAYrGOaF0ypQtG4D9xXNEeKKOCOw0ErM&#10;fJW0oJGM0Nq4JQ+GbogIYNF0RAzcqMcy6mCBisb56IxIRiIZX4pkhDahcgIQWOhgofJxJMmoREYj&#10;QXIcQdwhSBz3qEpEZodHLy2YUUOvq+FweHwqHF9pnkoqMGKeiRO1HDiGJi0H3hQ8kHlaF688eq0U&#10;Y6DyDXRXS8WwBuKylsI5LrNzYbFYgaGxi7EieVpUZjd8mZ2rdKBr8bQwF/yw2qGSuarS3Tqf36b7&#10;VH8Ojw+7SeaW63KzyKo3/wUAAP//AwBQSwMEFAAGAAgAAAAhALCFdNjiAAAACwEAAA8AAABkcnMv&#10;ZG93bnJldi54bWxMj0FPwkAQhe8m/ofNmHiTbaEg1G4JIeqJmAgmxtvSHdqG7mzTXdry7x1OepuX&#10;9/Lme9l6tI3osfO1IwXxJAKBVDhTU6ng6/D2tAThgyajG0eo4Ioe1vn9XaZT4wb6xH4fSsEl5FOt&#10;oAqhTaX0RYVW+4lrkdg7uc7qwLIrpen0wOW2kdMoWkira+IPlW5xW2Fx3l+sgvdBD5tZ/Nrvzqft&#10;9ecw//jexajU48O4eQERcAx/YbjhMzrkzHR0FzJeNApWz3NOKpgmPOnmx8lqBuLI1yJZJiDzTP7f&#10;kP8CAAD//wMAUEsBAi0AFAAGAAgAAAAhALaDOJL+AAAA4QEAABMAAAAAAAAAAAAAAAAAAAAAAFtD&#10;b250ZW50X1R5cGVzXS54bWxQSwECLQAUAAYACAAAACEAOP0h/9YAAACUAQAACwAAAAAAAAAAAAAA&#10;AAAvAQAAX3JlbHMvLnJlbHNQSwECLQAUAAYACAAAACEAInKckxkLAADHmQAADgAAAAAAAAAAAAAA&#10;AAAuAgAAZHJzL2Uyb0RvYy54bWxQSwECLQAUAAYACAAAACEAsIV02OIAAAALAQAADwAAAAAAAAAA&#10;AAAAAABzDQAAZHJzL2Rvd25yZXYueG1sUEsFBgAAAAAEAAQA8wAAAIIOAAAAAA==&#10;">
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0" o:spid="_x0000_s1037" style="position:absolute;left:1162;top:14697;width:458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DE9BBAF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Зм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1" o:spid="_x0000_s1038" style="position:absolute;left:1679;top:14697;width:571;height: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3F1EF9F7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Арк</w:t>
                        </w:r>
                        <w:proofErr w:type="spell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32" o:spid="_x0000_s1039" style="position:absolute;left:2310;top:14697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16D880DA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Пр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ізвище</w:t>
                        </w:r>
                        <w:proofErr w:type="spellEnd"/>
                      </w:p>
                    </w:txbxContent>
                  </v:textbox>
                </v:rect>
                <v:rect id="Rectangle 333" o:spid="_x0000_s1040" style="position:absolute;left:371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7F84E1F6" w14:textId="77777777" w:rsidR="00E206EC" w:rsidRPr="003154F1" w:rsidRDefault="00E206EC" w:rsidP="00E47AC7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П</w:t>
                        </w:r>
                        <w:proofErr w:type="gramEnd"/>
                        <w:r w:rsidRPr="003154F1">
                          <w:rPr>
                            <w:rFonts w:ascii="Times New Roman" w:hAnsi="Times New Roman" w:cs="Times New Roman"/>
                            <w:i/>
                            <w:sz w:val="21"/>
                            <w:szCs w:val="21"/>
                          </w:rPr>
                          <w:t>ідпис</w:t>
                        </w:r>
                        <w:proofErr w:type="spellEnd"/>
                      </w:p>
                    </w:txbxContent>
                  </v:textbox>
                </v:rect>
                <v:rect id="Rectangle 334" o:spid="_x0000_s1041" style="position:absolute;left:4575;top:14712;width:600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7907413C" w14:textId="77777777" w:rsidR="00E206EC" w:rsidRPr="003154F1" w:rsidRDefault="00E206EC" w:rsidP="00E47AC7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3154F1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335" o:spid="_x0000_s1042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154ACDE3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6" o:spid="_x0000_s1043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4F8F71E7" w14:textId="77777777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 w:rsidRPr="001A21F0">
                          <w:rPr>
                            <w:i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337" o:spid="_x0000_s1044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14:paraId="64AD4D32" w14:textId="77777777" w:rsidR="007E67C4" w:rsidRPr="006F2572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14:paraId="677763BC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FE34B59" w14:textId="77777777" w:rsidR="00E206EC" w:rsidRDefault="00E206EC" w:rsidP="00E47AC7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Line 338" o:spid="_x0000_s1045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339" o:spid="_x0000_s1046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<v:line id="Line 340" o:spid="_x0000_s1047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341" o:spid="_x0000_s1048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342" o:spid="_x0000_s1049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group id="Group 343" o:spid="_x0000_s1050" style="position:absolute;left:1255;top:14974;width:2390;height:809" coordorigin="809,-1797" coordsize="19190,65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_x0000_s1051" style="position:absolute;left:809;top:-1797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56BC70F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Розроб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14:paraId="3A1C1952" w14:textId="13F37077" w:rsidR="00E206EC" w:rsidRPr="00CD6A0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>Сінюков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Д.Г.</w:t>
                          </w:r>
                        </w:p>
                      </w:txbxContent>
                    </v:textbox>
                  </v:rect>
                  <v:rect id="_x0000_s1053" style="position:absolute;left:9280;top:4349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72ED0A38" w14:textId="18CA323C" w:rsidR="00FF60BB" w:rsidRPr="00FF60BB" w:rsidRDefault="007E67C4" w:rsidP="00E47AC7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Павлов О.А</w:t>
                          </w:r>
                          <w:r w:rsidR="00FF60BB" w:rsidRPr="00FF60BB">
                            <w:rPr>
                              <w:rFonts w:ascii="Times New Roman" w:hAnsi="Times New Roman" w:cs="Times New Roman"/>
                              <w:i/>
                              <w:sz w:val="20"/>
                              <w:szCs w:val="21"/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347" o:spid="_x0000_s1054" style="position:absolute;left:1207;top:15494;width:11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35BAD61E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proofErr w:type="spellStart"/>
                        <w:proofErr w:type="gramStart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Перев</w:t>
                        </w:r>
                        <w:proofErr w:type="gram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ірив</w:t>
                        </w:r>
                        <w:proofErr w:type="spellEnd"/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  <w:p w14:paraId="5BB4FD56" w14:textId="77777777" w:rsidR="00E206EC" w:rsidRPr="00CD6A0B" w:rsidRDefault="00E206EC" w:rsidP="00E47AC7">
                        <w:pP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CD6A0B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50" o:spid="_x0000_s1055" style="position:absolute;left:1154;top:15557;width:1103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52C034B1" w14:textId="77777777" w:rsidR="00E206EC" w:rsidRDefault="00E206EC" w:rsidP="00E47AC7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group id="Group 352" o:spid="_x0000_s1056" style="position:absolute;left:1154;top:15833;width:2491;height:263" coordsize="19999,21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3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F8D77FA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Н. кон.</w:t>
                          </w:r>
                        </w:p>
                      </w:txbxContent>
                    </v:textbox>
                  </v:rect>
                  <v:rect id="Rectangle 354" o:spid="_x0000_s1058" style="position:absolute;left:9281;top:1197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  <v:textbox inset="1pt,1pt,1pt,1pt">
                      <w:txbxContent>
                        <w:p w14:paraId="5A4ADE4E" w14:textId="74F65DF9" w:rsidR="00E206EC" w:rsidRPr="00FF60BB" w:rsidRDefault="00FF60BB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>Жураковська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21"/>
                              <w:lang w:val="uk-UA"/>
                            </w:rPr>
                            <w:t xml:space="preserve"> О.С.</w:t>
                          </w:r>
                        </w:p>
                        <w:p w14:paraId="053F3679" w14:textId="77777777" w:rsidR="00E206EC" w:rsidRPr="00FF60BB" w:rsidRDefault="00E206EC" w:rsidP="00E47AC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group id="Group 355" o:spid="_x0000_s105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Rectangle 3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CB05806" w14:textId="77777777" w:rsidR="00E206EC" w:rsidRPr="00CD6A0B" w:rsidRDefault="00E206EC" w:rsidP="00E47AC7">
                          <w:pPr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</w:pPr>
                          <w:proofErr w:type="spellStart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Затв</w:t>
                          </w:r>
                          <w:proofErr w:type="spellEnd"/>
                          <w:r w:rsidRPr="00CD6A0B">
                            <w:rPr>
                              <w:rFonts w:ascii="Times New Roman" w:hAnsi="Times New Roman" w:cs="Times New Roman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  <v:textbox inset="1pt,1pt,1pt,1pt">
                      <w:txbxContent>
                        <w:p w14:paraId="5633696E" w14:textId="28EB1B7B" w:rsidR="00E206EC" w:rsidRPr="007E67C4" w:rsidRDefault="007E67C4" w:rsidP="00E47AC7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</w:pPr>
                          <w:r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Муха І.П</w:t>
                          </w:r>
                          <w:r w:rsidR="00FF60BB" w:rsidRPr="007E67C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21"/>
                              <w:lang w:val="uk-UA"/>
                            </w:rPr>
                            <w:t>.</w:t>
                          </w:r>
                        </w:p>
                        <w:p w14:paraId="0D608ECF" w14:textId="77777777" w:rsidR="00E206EC" w:rsidRPr="007E67C4" w:rsidRDefault="00E206EC" w:rsidP="00E47AC7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21"/>
                            </w:rPr>
                          </w:pPr>
                        </w:p>
                      </w:txbxContent>
                    </v:textbox>
                  </v:rect>
                </v:group>
                <v:line id="Line 358" o:spid="_x0000_s1062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rect id="Rectangle 359" o:spid="_x0000_s1063" style="position:absolute;left:5082;top:15093;width:3393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14:paraId="3C8E6FBE" w14:textId="6D2D7A50" w:rsidR="00E206EC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Система підтримки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розробки та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аналізу ПДС-алгоритмів побудови розкладів робіт на паралельних верстатах однакової продуктивності</w:t>
                        </w:r>
                      </w:p>
                    </w:txbxContent>
                  </v:textbox>
                </v:rect>
                <v:line id="Line 360" o:spid="_x0000_s1064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61" o:spid="_x0000_s1065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62" o:spid="_x0000_s1066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rect id="Rectangle 363" o:spid="_x0000_s1067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20D9F8D0" w14:textId="77777777" w:rsidR="00E206EC" w:rsidRDefault="00E206EC" w:rsidP="00E47AC7">
                        <w:pPr>
                          <w:jc w:val="center"/>
                          <w:rPr>
                            <w:rFonts w:ascii="Journal" w:hAnsi="Journal"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Літ</w:t>
                        </w:r>
                        <w:proofErr w:type="spellEnd"/>
                        <w:r>
                          <w:rPr>
                            <w:rFonts w:ascii="Journal" w:hAnsi="Journal"/>
                            <w:i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4" o:spid="_x0000_s1068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3D98DDB1" w14:textId="77777777" w:rsidR="00E206EC" w:rsidRDefault="00E206EC" w:rsidP="00E47AC7">
                        <w:pPr>
                          <w:jc w:val="center"/>
                          <w:rPr>
                            <w:i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iCs/>
                            <w:sz w:val="18"/>
                          </w:rPr>
                          <w:t>Аркушів</w:t>
                        </w:r>
                        <w:proofErr w:type="spellEnd"/>
                      </w:p>
                    </w:txbxContent>
                  </v:textbox>
                </v:rect>
                <v:rect id="Rectangle 365" o:spid="_x0000_s1069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6AF145B5" w14:textId="799D1BBB" w:rsidR="00E206EC" w:rsidRPr="001A21F0" w:rsidRDefault="00E206EC" w:rsidP="00E47AC7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10</w:t>
                        </w:r>
                      </w:p>
                      <w:p w14:paraId="450C148F" w14:textId="77777777" w:rsidR="00E206EC" w:rsidRDefault="00E206EC" w:rsidP="00E47AC7">
                        <w:r>
                          <w:t xml:space="preserve"> –</w:t>
                        </w:r>
                      </w:p>
                    </w:txbxContent>
                  </v:textbox>
                </v:rect>
                <v:line id="Line 366" o:spid="_x0000_s1070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367" o:spid="_x0000_s1071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rect id="Rectangle 368" o:spid="_x0000_s1072" style="position:absolute;left:8550;top:15557;width:2960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5DE0CFA4" w14:textId="42FE197D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right="-107" w:hanging="136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</w:pP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НТУУ «КПІ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ім. Ігоря</w:t>
                        </w:r>
                        <w:r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br/>
                        </w:r>
                        <w:r w:rsidRPr="007E67C4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Сікорського» ФІОТ</w:t>
                        </w:r>
                      </w:p>
                      <w:p w14:paraId="148AAA3C" w14:textId="77777777" w:rsidR="007E67C4" w:rsidRPr="007E67C4" w:rsidRDefault="007E67C4" w:rsidP="007E67C4">
                        <w:pPr>
                          <w:autoSpaceDE w:val="0"/>
                          <w:autoSpaceDN w:val="0"/>
                          <w:adjustRightInd w:val="0"/>
                          <w:spacing w:after="0" w:line="239" w:lineRule="atLeast"/>
                          <w:jc w:val="center"/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</w:pP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кафедра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 xml:space="preserve"> АСОІУ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 xml:space="preserve"> </w:t>
                        </w:r>
                        <w:proofErr w:type="spellStart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гр</w:t>
                        </w:r>
                        <w:proofErr w:type="spellEnd"/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x-none" w:eastAsia="ru-RU"/>
                          </w:rPr>
                          <w:t>. ІС-</w:t>
                        </w:r>
                        <w:r w:rsidRPr="007E67C4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color w:val="000000"/>
                            <w:sz w:val="20"/>
                            <w:szCs w:val="20"/>
                            <w:lang w:val="uk-UA" w:eastAsia="ru-RU"/>
                          </w:rPr>
                          <w:t>32</w:t>
                        </w:r>
                      </w:p>
                      <w:p w14:paraId="26B1899A" w14:textId="77777777" w:rsidR="007E67C4" w:rsidRPr="007E67C4" w:rsidRDefault="007E67C4" w:rsidP="007E67C4">
                        <w:pPr>
                          <w:spacing w:after="0" w:line="360" w:lineRule="auto"/>
                          <w:ind w:firstLine="709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x-none" w:eastAsia="ru-RU"/>
                          </w:rPr>
                        </w:pPr>
                      </w:p>
                      <w:p w14:paraId="2801C09C" w14:textId="77777777" w:rsidR="00E206EC" w:rsidRDefault="00E206EC" w:rsidP="00E47AC7"/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47AC7">
        <w:rPr>
          <w:rFonts w:ascii="Times New Roman" w:hAnsi="Times New Roman"/>
          <w:b/>
          <w:sz w:val="32"/>
          <w:szCs w:val="32"/>
          <w:lang w:val="uk-UA"/>
        </w:rPr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2834385"/>
        <w:docPartObj>
          <w:docPartGallery w:val="Table of Contents"/>
          <w:docPartUnique/>
        </w:docPartObj>
      </w:sdtPr>
      <w:sdtEndPr/>
      <w:sdtContent>
        <w:p w14:paraId="6D0B8DCA" w14:textId="2843CE14" w:rsidR="00AD70B4" w:rsidRDefault="00AD70B4" w:rsidP="00AD70B4">
          <w:pPr>
            <w:pStyle w:val="ac"/>
            <w:jc w:val="left"/>
          </w:pPr>
        </w:p>
        <w:p w14:paraId="6212741F" w14:textId="77777777" w:rsidR="00AD70B4" w:rsidRPr="00AD70B4" w:rsidRDefault="00AD70B4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481721" w:history="1">
            <w:r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1</w:t>
            </w:r>
            <w:r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ОБ'ЄКТ ВИПРОБУВАННЯ</w:t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_Toc452481721 \h </w:instrText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8FDB42E" w14:textId="77777777" w:rsidR="00AD70B4" w:rsidRPr="00AD70B4" w:rsidRDefault="00B66C2F">
          <w:pPr>
            <w:pStyle w:val="22"/>
            <w:rPr>
              <w:rFonts w:eastAsiaTheme="minorEastAsia"/>
              <w:sz w:val="28"/>
              <w:szCs w:val="28"/>
              <w:lang w:eastAsia="ru-RU"/>
            </w:rPr>
          </w:pPr>
          <w:hyperlink w:anchor="_Toc452481722" w:history="1">
            <w:r w:rsidR="00AD70B4" w:rsidRPr="00AD70B4">
              <w:rPr>
                <w:rStyle w:val="ad"/>
                <w:sz w:val="28"/>
                <w:szCs w:val="28"/>
              </w:rPr>
              <w:t>1.1</w:t>
            </w:r>
            <w:r w:rsidR="00AD70B4" w:rsidRPr="00AD70B4">
              <w:rPr>
                <w:rFonts w:eastAsiaTheme="minorEastAsia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sz w:val="28"/>
                <w:szCs w:val="28"/>
              </w:rPr>
              <w:t>Найменування програми</w:t>
            </w:r>
            <w:r w:rsidR="00AD70B4" w:rsidRPr="00AD70B4">
              <w:rPr>
                <w:webHidden/>
                <w:sz w:val="28"/>
                <w:szCs w:val="28"/>
              </w:rPr>
              <w:tab/>
            </w:r>
            <w:r w:rsidR="00AD70B4" w:rsidRPr="00AD70B4">
              <w:rPr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webHidden/>
                <w:sz w:val="28"/>
                <w:szCs w:val="28"/>
              </w:rPr>
              <w:instrText xml:space="preserve"> PAGEREF _Toc452481722 \h </w:instrText>
            </w:r>
            <w:r w:rsidR="00AD70B4" w:rsidRPr="00AD70B4">
              <w:rPr>
                <w:webHidden/>
                <w:sz w:val="28"/>
                <w:szCs w:val="28"/>
              </w:rPr>
            </w:r>
            <w:r w:rsidR="00AD70B4" w:rsidRPr="00AD70B4">
              <w:rPr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webHidden/>
                <w:sz w:val="28"/>
                <w:szCs w:val="28"/>
              </w:rPr>
              <w:t>3</w:t>
            </w:r>
            <w:r w:rsidR="00AD70B4" w:rsidRPr="00AD70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7F650A2" w14:textId="77777777" w:rsidR="00AD70B4" w:rsidRPr="00AD70B4" w:rsidRDefault="00B66C2F">
          <w:pPr>
            <w:pStyle w:val="22"/>
            <w:rPr>
              <w:rFonts w:eastAsiaTheme="minorEastAsia"/>
              <w:sz w:val="28"/>
              <w:szCs w:val="28"/>
              <w:lang w:eastAsia="ru-RU"/>
            </w:rPr>
          </w:pPr>
          <w:hyperlink w:anchor="_Toc452481723" w:history="1">
            <w:r w:rsidR="00AD70B4" w:rsidRPr="00AD70B4">
              <w:rPr>
                <w:rStyle w:val="ad"/>
                <w:sz w:val="28"/>
                <w:szCs w:val="28"/>
              </w:rPr>
              <w:t>1.2</w:t>
            </w:r>
            <w:r w:rsidR="00AD70B4" w:rsidRPr="00AD70B4">
              <w:rPr>
                <w:rFonts w:eastAsiaTheme="minorEastAsia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sz w:val="28"/>
                <w:szCs w:val="28"/>
              </w:rPr>
              <w:t>Область застосування</w:t>
            </w:r>
            <w:r w:rsidR="00AD70B4" w:rsidRPr="00AD70B4">
              <w:rPr>
                <w:webHidden/>
                <w:sz w:val="28"/>
                <w:szCs w:val="28"/>
              </w:rPr>
              <w:tab/>
            </w:r>
            <w:r w:rsidR="00AD70B4" w:rsidRPr="00AD70B4">
              <w:rPr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webHidden/>
                <w:sz w:val="28"/>
                <w:szCs w:val="28"/>
              </w:rPr>
              <w:instrText xml:space="preserve"> PAGEREF _Toc452481723 \h </w:instrText>
            </w:r>
            <w:r w:rsidR="00AD70B4" w:rsidRPr="00AD70B4">
              <w:rPr>
                <w:webHidden/>
                <w:sz w:val="28"/>
                <w:szCs w:val="28"/>
              </w:rPr>
            </w:r>
            <w:r w:rsidR="00AD70B4" w:rsidRPr="00AD70B4">
              <w:rPr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webHidden/>
                <w:sz w:val="28"/>
                <w:szCs w:val="28"/>
              </w:rPr>
              <w:t>3</w:t>
            </w:r>
            <w:r w:rsidR="00AD70B4" w:rsidRPr="00AD70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F801D81" w14:textId="77777777" w:rsidR="00AD70B4" w:rsidRPr="00AD70B4" w:rsidRDefault="00B66C2F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452481724" w:history="1"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2</w:t>
            </w:r>
            <w:r w:rsidR="00AD70B4"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Мета випробувань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_Toc452481724 \h </w:instrTex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0F8E914" w14:textId="77777777" w:rsidR="00AD70B4" w:rsidRPr="00AD70B4" w:rsidRDefault="00B66C2F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452481725" w:history="1"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3</w:t>
            </w:r>
            <w:r w:rsidR="00AD70B4"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програмного продукту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_Toc452481725 \h </w:instrTex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81290FD" w14:textId="77777777" w:rsidR="00AD70B4" w:rsidRPr="00AD70B4" w:rsidRDefault="00B66C2F">
          <w:pPr>
            <w:pStyle w:val="22"/>
            <w:rPr>
              <w:rFonts w:eastAsiaTheme="minorEastAsia"/>
              <w:sz w:val="28"/>
              <w:szCs w:val="28"/>
              <w:lang w:eastAsia="ru-RU"/>
            </w:rPr>
          </w:pPr>
          <w:hyperlink w:anchor="_Toc452481726" w:history="1">
            <w:r w:rsidR="00AD70B4" w:rsidRPr="00AD70B4">
              <w:rPr>
                <w:rStyle w:val="ad"/>
                <w:sz w:val="28"/>
                <w:szCs w:val="28"/>
              </w:rPr>
              <w:t>3.1</w:t>
            </w:r>
            <w:r w:rsidR="00AD70B4" w:rsidRPr="00AD70B4">
              <w:rPr>
                <w:rFonts w:eastAsiaTheme="minorEastAsia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sz w:val="28"/>
                <w:szCs w:val="28"/>
              </w:rPr>
              <w:t>Вимоги до функціональних характеристик</w:t>
            </w:r>
            <w:r w:rsidR="00AD70B4" w:rsidRPr="00AD70B4">
              <w:rPr>
                <w:webHidden/>
                <w:sz w:val="28"/>
                <w:szCs w:val="28"/>
              </w:rPr>
              <w:tab/>
            </w:r>
            <w:r w:rsidR="00AD70B4" w:rsidRPr="00AD70B4">
              <w:rPr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webHidden/>
                <w:sz w:val="28"/>
                <w:szCs w:val="28"/>
              </w:rPr>
              <w:instrText xml:space="preserve"> PAGEREF _Toc452481726 \h </w:instrText>
            </w:r>
            <w:r w:rsidR="00AD70B4" w:rsidRPr="00AD70B4">
              <w:rPr>
                <w:webHidden/>
                <w:sz w:val="28"/>
                <w:szCs w:val="28"/>
              </w:rPr>
            </w:r>
            <w:r w:rsidR="00AD70B4" w:rsidRPr="00AD70B4">
              <w:rPr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webHidden/>
                <w:sz w:val="28"/>
                <w:szCs w:val="28"/>
              </w:rPr>
              <w:t>3</w:t>
            </w:r>
            <w:r w:rsidR="00AD70B4" w:rsidRPr="00AD70B4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B5102F8" w14:textId="77777777" w:rsidR="00AD70B4" w:rsidRPr="00AD70B4" w:rsidRDefault="00B66C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52481727" w:history="1">
            <w:r w:rsidR="00AD70B4" w:rsidRPr="00AD70B4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3.1.1</w:t>
            </w:r>
            <w:r w:rsidR="00AD70B4" w:rsidRPr="00AD70B4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b/>
                <w:noProof/>
                <w:sz w:val="28"/>
                <w:szCs w:val="28"/>
              </w:rPr>
              <w:t>Вимоги до складу виконуваних функцій</w:t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_Toc452481727 \h </w:instrText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AD70B4" w:rsidRPr="00AD70B4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B9B65" w14:textId="77777777" w:rsidR="00AD70B4" w:rsidRPr="00AD70B4" w:rsidRDefault="00B66C2F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452481728" w:history="1"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4</w:t>
            </w:r>
            <w:r w:rsidR="00AD70B4"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Вимоги до програмної документації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_Toc452481728 \h </w:instrTex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2B5271E" w14:textId="77777777" w:rsidR="00AD70B4" w:rsidRPr="00AD70B4" w:rsidRDefault="00B66C2F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452481729" w:history="1"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5</w:t>
            </w:r>
            <w:r w:rsidR="00AD70B4"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Склад і порядок випробувань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_Toc452481729 \h </w:instrTex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AAA70EF" w14:textId="77777777" w:rsidR="00AD70B4" w:rsidRDefault="00B66C2F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452481730" w:history="1"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6</w:t>
            </w:r>
            <w:r w:rsidR="00AD70B4" w:rsidRPr="00AD70B4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ab/>
            </w:r>
            <w:r w:rsidR="00AD70B4" w:rsidRPr="00AD70B4">
              <w:rPr>
                <w:rStyle w:val="ad"/>
                <w:rFonts w:ascii="Times New Roman" w:hAnsi="Times New Roman" w:cs="Times New Roman"/>
                <w:sz w:val="28"/>
                <w:szCs w:val="28"/>
              </w:rPr>
              <w:t>Методи випробувань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_Toc452481730 \h </w:instrTex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t>8</w:t>
            </w:r>
            <w:r w:rsidR="00AD70B4" w:rsidRPr="00AD70B4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F4B64A8" w14:textId="5472E0B3" w:rsidR="00AD70B4" w:rsidRDefault="00AD70B4">
          <w:r>
            <w:rPr>
              <w:b/>
              <w:bCs/>
            </w:rPr>
            <w:fldChar w:fldCharType="end"/>
          </w:r>
        </w:p>
      </w:sdtContent>
    </w:sdt>
    <w:p w14:paraId="4DF2AE5F" w14:textId="77777777" w:rsidR="00E47AC7" w:rsidRDefault="00E47AC7" w:rsidP="00E47AC7">
      <w:pPr>
        <w:rPr>
          <w:sz w:val="28"/>
          <w:szCs w:val="28"/>
          <w:lang w:val="uk-UA"/>
        </w:rPr>
      </w:pPr>
    </w:p>
    <w:p w14:paraId="7218533E" w14:textId="77777777" w:rsidR="00E47AC7" w:rsidRDefault="00E47AC7" w:rsidP="00E47AC7">
      <w:pPr>
        <w:rPr>
          <w:sz w:val="28"/>
          <w:szCs w:val="28"/>
          <w:lang w:val="en-US"/>
        </w:rPr>
      </w:pPr>
    </w:p>
    <w:p w14:paraId="2A3E5E79" w14:textId="77777777" w:rsidR="00E47AC7" w:rsidRDefault="00E47AC7" w:rsidP="00E47AC7">
      <w:pPr>
        <w:rPr>
          <w:sz w:val="28"/>
          <w:szCs w:val="28"/>
          <w:lang w:val="en-US"/>
        </w:rPr>
      </w:pPr>
    </w:p>
    <w:p w14:paraId="35BAFFA1" w14:textId="77777777" w:rsidR="00E47AC7" w:rsidRDefault="00E47AC7" w:rsidP="00E47AC7">
      <w:pPr>
        <w:rPr>
          <w:sz w:val="28"/>
          <w:szCs w:val="28"/>
          <w:lang w:val="uk-UA"/>
        </w:rPr>
      </w:pPr>
    </w:p>
    <w:p w14:paraId="56ECE187" w14:textId="77777777" w:rsidR="007F10D7" w:rsidRDefault="007F10D7" w:rsidP="003563CF">
      <w:pPr>
        <w:rPr>
          <w:rFonts w:cs="Times New Roman"/>
          <w:lang w:val="en-US"/>
        </w:rPr>
      </w:pPr>
    </w:p>
    <w:p w14:paraId="3054F914" w14:textId="2BC5089B" w:rsidR="003E1D52" w:rsidRDefault="00D529D6" w:rsidP="003E1D52">
      <w:pPr>
        <w:rPr>
          <w:rFonts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1118E" wp14:editId="059B316E">
                <wp:simplePos x="0" y="0"/>
                <wp:positionH relativeFrom="column">
                  <wp:posOffset>372063</wp:posOffset>
                </wp:positionH>
                <wp:positionV relativeFrom="paragraph">
                  <wp:posOffset>1109345</wp:posOffset>
                </wp:positionV>
                <wp:extent cx="859238" cy="160918"/>
                <wp:effectExtent l="0" t="0" r="0" b="0"/>
                <wp:wrapNone/>
                <wp:docPr id="76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238" cy="160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4060A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5" o:spid="_x0000_s1073" style="position:absolute;margin-left:29.3pt;margin-top:87.35pt;width:67.65pt;height:1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qsVsgIAALo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hBEnHfToM1SN8G1L0SycmwoNvUrB8bF/kIaj6u9F+U0hLlYN+NFbKcXQUFIBLt/4uxcXjKHg&#10;KtoMH0QF8clOC1usQy07ExDKgA62J0/nntCDRiVsxvMkmIGISjjyIy/xY5uBpKfLvVT6HRUdMosM&#10;SwBvg5P9vdIGDElPLiYXFwVrW9v2ll9sgOO4A6nhqjkzIGwXfyZeso7XceiEQbR2Qi/PndtiFTpR&#10;4S/m+SxfrXL/l8nrh2nDqopyk+akKD/8s44dtT1q4awpJVpWmXAGkpLbzaqVaE9A0YX9jgWZuLmX&#10;MGwRgMsLSn4QendB4hRRvHDCIpw7ycKLHc9P7pLIC5MwLy4p3TNO/50SGjI8g6rZLk1Av+Dm2e81&#10;N5J2TMPMaFkH6jg7kdQocM0r21pNWDuuJ6Uw8J9LAe0+Ndrq1Uh0lLo+bA72SQSBSW/0uxHVEyhY&#10;ClAYjBEYeLBohPyB0QDDI8Pq+45IilH7nptXECw8M22mhpwam6lBeAmhMqwxGpcrPU6oXS/ZtoFM&#10;vq0VF7fwcmpmVf2M6vjeYEBYcsdhZibQ1LZezyN3+RsAAP//AwBQSwMEFAAGAAgAAAAhAN4mBNfc&#10;AAAACgEAAA8AAABkcnMvZG93bnJldi54bWxMj8FOwzAMhu9IvENkJG4sAUbXlqZThbQHoIDE0WtC&#10;W2ickmRbeXu8Exxtf/r/z9V2cZM42hBHTxpuVwqEpc6bkXoNry+7mxxETEgGJ09Ww4+NsK0vLyos&#10;jT/Rsz22qRccQrFEDUNKcyll7AbrMK78bIlvHz44TDyGXpqAJw53k7xTKpMOR+KGAWf7NNjuqz04&#10;DU3zubx9twXuosxVyMza9M271tdXS/MIItkl/cFw1md1qNlp7w9kopg0POQZk7zfrDcgzkBxX4DY&#10;a+BeBbKu5P8X6l8AAAD//wMAUEsBAi0AFAAGAAgAAAAhALaDOJL+AAAA4QEAABMAAAAAAAAAAAAA&#10;AAAAAAAAAFtDb250ZW50X1R5cGVzXS54bWxQSwECLQAUAAYACAAAACEAOP0h/9YAAACUAQAACwAA&#10;AAAAAAAAAAAAAAAvAQAAX3JlbHMvLnJlbHNQSwECLQAUAAYACAAAACEAIeKrFbICAAC6BQAADgAA&#10;AAAAAAAAAAAAAAAuAgAAZHJzL2Uyb0RvYy54bWxQSwECLQAUAAYACAAAACEA3iYE19wAAAAKAQAA&#10;DwAAAAAAAAAAAAAAAAAMBQAAZHJzL2Rvd25yZXYueG1sUEsFBgAAAAAEAAQA8wAAABUGAAAAAA==&#10;" filled="f" stroked="f" strokeweight=".25pt">
                <v:textbox inset="1pt,1pt,1pt,1pt">
                  <w:txbxContent>
                    <w:p w14:paraId="4BF4060A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C40F52" wp14:editId="558C85C5">
                <wp:simplePos x="0" y="0"/>
                <wp:positionH relativeFrom="column">
                  <wp:posOffset>-331017</wp:posOffset>
                </wp:positionH>
                <wp:positionV relativeFrom="paragraph">
                  <wp:posOffset>1122045</wp:posOffset>
                </wp:positionV>
                <wp:extent cx="709858" cy="160917"/>
                <wp:effectExtent l="0" t="0" r="0" b="0"/>
                <wp:wrapNone/>
                <wp:docPr id="75" name="Rectangl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58" cy="160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596F1" w14:textId="77777777" w:rsidR="00E206EC" w:rsidRPr="00CD6A0B" w:rsidRDefault="00E206EC" w:rsidP="001A21F0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4" o:spid="_x0000_s1074" style="position:absolute;margin-left:-26.05pt;margin-top:88.35pt;width:55.9pt;height:12.6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oqq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OUacdNCjz1A1wrctRbMwNBUaepWC42P/IA1H1d+L8ptCXKwa8KO3UoqhoaQCXL7xdy8uGEPB&#10;VbQZPogK4pOdFrZYh1p2JiCUAR1sT57OPaEHjUrYjLwknoOISjjyF17iRzYDSU+Xe6n0Oyo6ZBYZ&#10;lgDeBif7e6UNGJKeXEwuLgrWtrbtLb/YAMdxB1LDVXNmQNgu/ky8ZB2v49AJg8XaCb08d26LVegs&#10;Cj+a57N8tcr9XyavH6YNqyrKTZqTovzwzzp21PaohbOmlGhZZcIZSEpuN6tWoj0BRRf2OxZk4uZe&#10;wrBFAC4vKPlB6N0FiVMs4sgJi3DuJJEXO56f3CULL0zCvLikdM84/XdKaMjwDKpmuzQB/YKbZ7/X&#10;3EjaMQ0zo2VdhuOzE0mNAte8sq3VhLXjelIKA/+5FNDuU6OtXo1ER6nrw+Zgn0QwM+mNfjeiegIF&#10;SwEKgzECAw8WjZA/MBpgeGRYfd8RSTFq33PzCoLIM9NmasipsZkahJcQKsMao3G50uOE2vWSbRvI&#10;5NtacXELL6dmVtXPqI7vDQaEJXccZmYCTW3r9Txyl78BAAD//wMAUEsDBBQABgAIAAAAIQBxQdem&#10;3QAAAAoBAAAPAAAAZHJzL2Rvd25yZXYueG1sTI/BTsMwDIbvSLxDZCRuW7KKdVtpOlVIewAKkzh6&#10;jWkLTVKSbCtvjznBybL+T78/l/vZjuJCIQ7eaVgtFQhyrTeD6zS8vhwWWxAxoTM4ekcavinCvrq9&#10;KbEw/uqe6dKkTnCJiwVq6FOaCilj25PFuPQTOc7efbCYeA2dNAGvXG5HmSmVS4uD4ws9TvTUU/vZ&#10;nK2Guv6Yj1/NDg9RblXIzYPp6jet7+/m+hFEojn9wfCrz+pQsdPJn52JYtSwWGcrRjnY5BsQTKx3&#10;PE8aMpUpkFUp/79Q/QAAAP//AwBQSwECLQAUAAYACAAAACEAtoM4kv4AAADhAQAAEwAAAAAAAAAA&#10;AAAAAAAAAAAAW0NvbnRlbnRfVHlwZXNdLnhtbFBLAQItABQABgAIAAAAIQA4/SH/1gAAAJQBAAAL&#10;AAAAAAAAAAAAAAAAAC8BAABfcmVscy8ucmVsc1BLAQItABQABgAIAAAAIQDyFoqqswIAALoFAAAO&#10;AAAAAAAAAAAAAAAAAC4CAABkcnMvZTJvRG9jLnhtbFBLAQItABQABgAIAAAAIQBxQdem3QAAAAoB&#10;AAAPAAAAAAAAAAAAAAAAAA0FAABkcnMvZG93bnJldi54bWxQSwUGAAAAAAQABADzAAAAFwYAAAAA&#10;" filled="f" stroked="f" strokeweight=".25pt">
                <v:textbox inset="1pt,1pt,1pt,1pt">
                  <w:txbxContent>
                    <w:p w14:paraId="537596F1" w14:textId="77777777" w:rsidR="00E206EC" w:rsidRPr="00CD6A0B" w:rsidRDefault="00E206EC" w:rsidP="001A21F0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BA8D2E" w14:textId="77777777" w:rsidR="003E1D52" w:rsidRDefault="003E1D52" w:rsidP="003E1D52">
      <w:pPr>
        <w:rPr>
          <w:rFonts w:cs="Times New Roman"/>
          <w:lang w:val="en-US"/>
        </w:rPr>
      </w:pPr>
    </w:p>
    <w:p w14:paraId="0F281E7F" w14:textId="77777777" w:rsidR="003E1D52" w:rsidRDefault="003E1D52" w:rsidP="003E1D52">
      <w:pPr>
        <w:rPr>
          <w:rFonts w:cs="Times New Roman"/>
          <w:lang w:val="en-US"/>
        </w:rPr>
      </w:pPr>
    </w:p>
    <w:p w14:paraId="1126A73C" w14:textId="77777777" w:rsidR="003E1D52" w:rsidRDefault="003E1D52" w:rsidP="003E1D52">
      <w:pPr>
        <w:rPr>
          <w:rFonts w:cs="Times New Roman"/>
          <w:lang w:val="en-US"/>
        </w:rPr>
      </w:pPr>
    </w:p>
    <w:p w14:paraId="12EA6C03" w14:textId="77777777" w:rsidR="003E1D52" w:rsidRDefault="003E1D52" w:rsidP="003E1D52">
      <w:pPr>
        <w:rPr>
          <w:rFonts w:cs="Times New Roman"/>
          <w:lang w:val="en-US"/>
        </w:rPr>
      </w:pPr>
    </w:p>
    <w:p w14:paraId="463E5FF1" w14:textId="77777777" w:rsidR="003E1D52" w:rsidRDefault="003E1D52" w:rsidP="003E1D52">
      <w:pPr>
        <w:rPr>
          <w:rFonts w:cs="Times New Roman"/>
          <w:lang w:val="en-US"/>
        </w:rPr>
      </w:pPr>
    </w:p>
    <w:p w14:paraId="6AA16B96" w14:textId="77777777" w:rsidR="00F21A06" w:rsidRDefault="00F21A06">
      <w:pPr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32"/>
          <w:lang w:val="uk-UA" w:eastAsia="ru-RU"/>
        </w:rPr>
      </w:pPr>
      <w:r>
        <w:br w:type="page"/>
      </w:r>
    </w:p>
    <w:p w14:paraId="7D03CD2C" w14:textId="2B8A1056" w:rsidR="00996656" w:rsidRPr="00AD70B4" w:rsidRDefault="00996656" w:rsidP="00AD70B4">
      <w:pPr>
        <w:pStyle w:val="1"/>
      </w:pPr>
      <w:bookmarkStart w:id="2" w:name="_Toc452481721"/>
      <w:r w:rsidRPr="00AD70B4">
        <w:lastRenderedPageBreak/>
        <w:t>ОБ'ЄКТ ВИПРОБУВАННЯ</w:t>
      </w:r>
      <w:bookmarkEnd w:id="2"/>
    </w:p>
    <w:p w14:paraId="15E30ECB" w14:textId="064C0A67" w:rsidR="00996656" w:rsidRPr="00444339" w:rsidRDefault="00996656" w:rsidP="007E67C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Об’єктом випробувань 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63B3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2BB3453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3" w:name="_Toc417510872"/>
      <w:bookmarkStart w:id="4" w:name="_Toc418688373"/>
      <w:bookmarkStart w:id="5" w:name="_Toc452481722"/>
      <w:r w:rsidRPr="003563CF">
        <w:t>Найменування програми</w:t>
      </w:r>
      <w:bookmarkEnd w:id="3"/>
      <w:bookmarkEnd w:id="4"/>
      <w:bookmarkEnd w:id="5"/>
    </w:p>
    <w:p w14:paraId="22D31EEF" w14:textId="46014ABA" w:rsidR="00996656" w:rsidRDefault="00996656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Повне найменування системи</w:t>
      </w:r>
      <w:r w:rsidR="007E67C4">
        <w:rPr>
          <w:rFonts w:ascii="Times New Roman" w:hAnsi="Times New Roman" w:cs="Times New Roman"/>
          <w:b/>
          <w:sz w:val="28"/>
          <w:szCs w:val="28"/>
          <w:lang w:val="uk-UA" w:eastAsia="ru-RU"/>
        </w:rPr>
        <w:t>: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истема підтримки розробки та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E67C4" w:rsidRPr="007E67C4">
        <w:rPr>
          <w:rFonts w:ascii="Times New Roman" w:hAnsi="Times New Roman" w:cs="Times New Roman"/>
          <w:sz w:val="28"/>
          <w:szCs w:val="28"/>
          <w:lang w:val="uk-UA" w:eastAsia="ru-RU"/>
        </w:rPr>
        <w:t>аналізу ПДС-алгоритмів побудови розкладів робіт на паралельних верстатах однакової продуктивності</w:t>
      </w:r>
      <w:r w:rsidR="001E34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2351A17" w14:textId="2589F6BD" w:rsidR="001E3429" w:rsidRDefault="001E3429" w:rsidP="001E34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Скорочене найменування системи – 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 w:rsidR="007E67C4"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Pr="00163B3A">
        <w:rPr>
          <w:rFonts w:ascii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7D10B48" w14:textId="77777777" w:rsidR="00996656" w:rsidRDefault="00996656" w:rsidP="00996656">
      <w:pPr>
        <w:pStyle w:val="2"/>
        <w:tabs>
          <w:tab w:val="clear" w:pos="1440"/>
          <w:tab w:val="num" w:pos="1276"/>
        </w:tabs>
      </w:pPr>
      <w:bookmarkStart w:id="6" w:name="_Toc417510873"/>
      <w:bookmarkStart w:id="7" w:name="_Toc418688374"/>
      <w:bookmarkStart w:id="8" w:name="_Toc452481723"/>
      <w:r w:rsidRPr="003563CF">
        <w:t>Область застосування</w:t>
      </w:r>
      <w:bookmarkEnd w:id="6"/>
      <w:bookmarkEnd w:id="7"/>
      <w:bookmarkEnd w:id="8"/>
    </w:p>
    <w:p w14:paraId="18FD88F6" w14:textId="33A43415" w:rsidR="00996656" w:rsidRPr="00444339" w:rsidRDefault="007E67C4" w:rsidP="009966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СПРАПДСА</w:t>
      </w:r>
      <w:r w:rsidR="00C13CE1" w:rsidRPr="00C13CE1">
        <w:rPr>
          <w:rFonts w:ascii="Times New Roman" w:hAnsi="Times New Roman" w:cs="Times New Roman"/>
          <w:sz w:val="28"/>
          <w:szCs w:val="28"/>
          <w:lang w:val="uk-UA" w:eastAsia="ru-RU"/>
        </w:rPr>
        <w:t>"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веб-застосуванням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99665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використовується </w:t>
      </w:r>
      <w:r w:rsidR="00DC5E6E">
        <w:rPr>
          <w:rFonts w:ascii="Times New Roman" w:hAnsi="Times New Roman" w:cs="Times New Roman"/>
          <w:sz w:val="28"/>
          <w:szCs w:val="28"/>
          <w:lang w:val="uk-UA" w:eastAsia="ru-RU"/>
        </w:rPr>
        <w:t>розробниками ПДС-алгоритмів складання розкладів робіт на паралельних верстатах однакової продуктивності</w:t>
      </w:r>
      <w:r w:rsidR="00C13CE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17C0701" w14:textId="10BFB5B5" w:rsidR="00996656" w:rsidRDefault="00996656" w:rsidP="00AD70B4">
      <w:pPr>
        <w:pStyle w:val="1"/>
      </w:pPr>
      <w:bookmarkStart w:id="9" w:name="_Toc452481724"/>
      <w:r>
        <w:t>М</w:t>
      </w:r>
      <w:r w:rsidR="00F15927">
        <w:t>ета</w:t>
      </w:r>
      <w:r>
        <w:t xml:space="preserve"> випробувань</w:t>
      </w:r>
      <w:bookmarkEnd w:id="9"/>
    </w:p>
    <w:p w14:paraId="1E258FB3" w14:textId="4A8B45EB" w:rsidR="00996656" w:rsidRPr="0063486A" w:rsidRDefault="00996656" w:rsidP="0099665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Метою випробувань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C40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перевірка працездатності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 функцій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="00DC5E6E" w:rsidRPr="00DC5E6E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</w:t>
      </w:r>
      <w:r w:rsidR="00DC5E6E">
        <w:rPr>
          <w:rFonts w:ascii="Times New Roman" w:hAnsi="Times New Roman" w:cs="Times New Roman"/>
          <w:sz w:val="28"/>
          <w:szCs w:val="28"/>
          <w:lang w:val="uk-UA"/>
        </w:rPr>
        <w:t>винесеним вимогам, що описані в технічному завданні до розробки системи</w:t>
      </w:r>
      <w:r w:rsidRPr="006348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20693CE" w14:textId="77777777" w:rsidR="00996656" w:rsidRPr="003563CF" w:rsidRDefault="00996656" w:rsidP="00AD70B4">
      <w:pPr>
        <w:pStyle w:val="1"/>
        <w:rPr>
          <w:szCs w:val="28"/>
        </w:rPr>
      </w:pPr>
      <w:bookmarkStart w:id="10" w:name="_Toc452481725"/>
      <w:r>
        <w:t>Вимоги до програмного продукту</w:t>
      </w:r>
      <w:bookmarkEnd w:id="10"/>
    </w:p>
    <w:p w14:paraId="71610E24" w14:textId="77777777" w:rsidR="00996656" w:rsidRPr="006F3568" w:rsidRDefault="00996656" w:rsidP="00996656">
      <w:pPr>
        <w:pStyle w:val="2"/>
        <w:keepNext w:val="0"/>
        <w:keepLines w:val="0"/>
        <w:tabs>
          <w:tab w:val="clear" w:pos="1440"/>
          <w:tab w:val="num" w:pos="1134"/>
        </w:tabs>
        <w:ind w:left="709" w:firstLine="0"/>
      </w:pPr>
      <w:bookmarkStart w:id="11" w:name="_Toc417510881"/>
      <w:bookmarkStart w:id="12" w:name="_Toc418688382"/>
      <w:bookmarkStart w:id="13" w:name="_Toc452481726"/>
      <w:r w:rsidRPr="00DE6761">
        <w:t>Вимоги до функціональних характеристик</w:t>
      </w:r>
      <w:bookmarkEnd w:id="11"/>
      <w:bookmarkEnd w:id="12"/>
      <w:bookmarkEnd w:id="13"/>
    </w:p>
    <w:p w14:paraId="3978E998" w14:textId="7E8B1B95" w:rsidR="00996656" w:rsidRDefault="00996656" w:rsidP="00996656">
      <w:pPr>
        <w:pStyle w:val="3"/>
        <w:ind w:left="0" w:firstLine="720"/>
        <w:rPr>
          <w:b/>
        </w:rPr>
      </w:pPr>
      <w:bookmarkStart w:id="14" w:name="_Toc417510882"/>
      <w:bookmarkStart w:id="15" w:name="_Toc417511030"/>
      <w:bookmarkStart w:id="16" w:name="_Toc418688383"/>
      <w:bookmarkStart w:id="17" w:name="_Toc452481727"/>
      <w:r w:rsidRPr="00DE6761">
        <w:rPr>
          <w:b/>
        </w:rPr>
        <w:t>Вимоги до складу виконуваних функцій</w:t>
      </w:r>
      <w:bookmarkEnd w:id="14"/>
      <w:bookmarkEnd w:id="15"/>
      <w:bookmarkEnd w:id="16"/>
      <w:bookmarkEnd w:id="17"/>
    </w:p>
    <w:p w14:paraId="6EA62C0E" w14:textId="1C7BF8F1" w:rsidR="00996656" w:rsidRPr="005B4EE2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B4EE2">
        <w:rPr>
          <w:rFonts w:ascii="Times New Roman" w:hAnsi="Times New Roman" w:cs="Times New Roman"/>
          <w:sz w:val="28"/>
          <w:szCs w:val="28"/>
          <w:lang w:val="uk-UA" w:eastAsia="ru-RU"/>
        </w:rPr>
        <w:t>Повинні бути реалізовані наступні можливості роботи з системою</w:t>
      </w:r>
      <w:r w:rsidR="00065C96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13CBB690" w14:textId="291775AB" w:rsidR="00065C96" w:rsidRDefault="00065C96" w:rsidP="0065656A">
      <w:pPr>
        <w:pStyle w:val="20"/>
      </w:pPr>
      <w:r>
        <w:t>ведення облікового запису;</w:t>
      </w:r>
    </w:p>
    <w:p w14:paraId="14AC17BD" w14:textId="0409E9F5" w:rsidR="00065C96" w:rsidRDefault="00065C96" w:rsidP="0065656A">
      <w:pPr>
        <w:pStyle w:val="20"/>
      </w:pPr>
      <w:r>
        <w:t>вхід в систему;</w:t>
      </w:r>
    </w:p>
    <w:p w14:paraId="76726731" w14:textId="6DCE2D00" w:rsidR="0065656A" w:rsidRDefault="00065C96" w:rsidP="0065656A">
      <w:pPr>
        <w:pStyle w:val="20"/>
      </w:pPr>
      <w:r>
        <w:lastRenderedPageBreak/>
        <w:t>ведення алгоритмів</w:t>
      </w:r>
      <w:r w:rsidR="00AD70B4">
        <w:rPr>
          <w:lang w:val="en-US"/>
        </w:rPr>
        <w:t>;</w:t>
      </w:r>
    </w:p>
    <w:p w14:paraId="435F2621" w14:textId="5B09F0AB" w:rsidR="0065656A" w:rsidRDefault="00065C96" w:rsidP="0065656A">
      <w:pPr>
        <w:pStyle w:val="20"/>
      </w:pPr>
      <w:r>
        <w:t>публікація алгоритму</w:t>
      </w:r>
      <w:r w:rsidR="00AD70B4">
        <w:rPr>
          <w:lang w:val="en-US"/>
        </w:rPr>
        <w:t>;</w:t>
      </w:r>
    </w:p>
    <w:p w14:paraId="1534786C" w14:textId="7762B1A4" w:rsidR="0065656A" w:rsidRDefault="00065C96" w:rsidP="0065656A">
      <w:pPr>
        <w:pStyle w:val="20"/>
      </w:pPr>
      <w:r>
        <w:t>перегляд публічних алгоритмів інших користувачів</w:t>
      </w:r>
      <w:r w:rsidR="00AD70B4" w:rsidRPr="00065C96">
        <w:rPr>
          <w:lang w:val="ru-RU"/>
        </w:rPr>
        <w:t>;</w:t>
      </w:r>
    </w:p>
    <w:p w14:paraId="214CFF55" w14:textId="5FCCAB1F" w:rsidR="0065656A" w:rsidRDefault="00065C96" w:rsidP="0065656A">
      <w:pPr>
        <w:pStyle w:val="20"/>
      </w:pPr>
      <w:r>
        <w:t>побудова розкладу для довільних вхідних даних</w:t>
      </w:r>
      <w:r w:rsidR="00AD70B4" w:rsidRPr="00065C96">
        <w:rPr>
          <w:lang w:val="ru-RU"/>
        </w:rPr>
        <w:t>;</w:t>
      </w:r>
    </w:p>
    <w:p w14:paraId="28E28AF4" w14:textId="374E78BE" w:rsidR="0065656A" w:rsidRDefault="00065C96" w:rsidP="0065656A">
      <w:pPr>
        <w:pStyle w:val="20"/>
      </w:pPr>
      <w:r>
        <w:t>прогін алгоритму на існуючих наборах вхідних даних</w:t>
      </w:r>
      <w:r w:rsidR="00AD70B4" w:rsidRPr="00065C96">
        <w:rPr>
          <w:lang w:val="ru-RU"/>
        </w:rPr>
        <w:t>;</w:t>
      </w:r>
    </w:p>
    <w:p w14:paraId="13D68A29" w14:textId="7BFBCFB3" w:rsidR="00B20C96" w:rsidRDefault="00065C96" w:rsidP="00C175F4">
      <w:pPr>
        <w:pStyle w:val="20"/>
      </w:pPr>
      <w:r>
        <w:t>аналіз ефективності алгоритму</w:t>
      </w:r>
      <w:r w:rsidR="00AD70B4">
        <w:rPr>
          <w:lang w:val="en-US"/>
        </w:rPr>
        <w:t>;</w:t>
      </w:r>
    </w:p>
    <w:p w14:paraId="1A48FE2B" w14:textId="58782261" w:rsidR="00B20C96" w:rsidRDefault="00065C96" w:rsidP="00C175F4">
      <w:pPr>
        <w:pStyle w:val="20"/>
      </w:pPr>
      <w:r>
        <w:t>генерація наборів вхідних даних</w:t>
      </w:r>
      <w:r w:rsidR="00AD70B4">
        <w:rPr>
          <w:lang w:val="en-US"/>
        </w:rPr>
        <w:t>;</w:t>
      </w:r>
    </w:p>
    <w:p w14:paraId="450E1C9C" w14:textId="12CB6A5B" w:rsidR="00996656" w:rsidRDefault="00065C96" w:rsidP="00B20C96">
      <w:pPr>
        <w:pStyle w:val="20"/>
      </w:pPr>
      <w:r>
        <w:t xml:space="preserve">накопичення оптимальних </w:t>
      </w:r>
      <w:proofErr w:type="spellStart"/>
      <w:r>
        <w:t>розв’язків</w:t>
      </w:r>
      <w:proofErr w:type="spellEnd"/>
      <w:r>
        <w:t>.</w:t>
      </w:r>
    </w:p>
    <w:p w14:paraId="3677016D" w14:textId="77777777" w:rsidR="00996656" w:rsidRDefault="00996656" w:rsidP="00AD70B4">
      <w:pPr>
        <w:pStyle w:val="1"/>
      </w:pPr>
      <w:bookmarkStart w:id="18" w:name="_Toc452481728"/>
      <w:r>
        <w:t>Вимоги до програмної документації</w:t>
      </w:r>
      <w:bookmarkEnd w:id="18"/>
    </w:p>
    <w:p w14:paraId="0E7E937C" w14:textId="77777777" w:rsidR="00996656" w:rsidRPr="0079484C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9484C">
        <w:rPr>
          <w:rFonts w:ascii="Times New Roman" w:hAnsi="Times New Roman" w:cs="Times New Roman"/>
          <w:sz w:val="28"/>
          <w:szCs w:val="28"/>
          <w:lang w:val="uk-UA" w:eastAsia="ru-RU"/>
        </w:rPr>
        <w:t>До складу документації повинні входити наступні документи:</w:t>
      </w:r>
    </w:p>
    <w:p w14:paraId="28ECAA34" w14:textId="77777777" w:rsidR="00996656" w:rsidRPr="0079484C" w:rsidRDefault="00996656" w:rsidP="00996656">
      <w:pPr>
        <w:pStyle w:val="a5"/>
        <w:numPr>
          <w:ilvl w:val="0"/>
          <w:numId w:val="19"/>
        </w:numPr>
        <w:rPr>
          <w:sz w:val="28"/>
          <w:szCs w:val="28"/>
        </w:rPr>
      </w:pPr>
      <w:r w:rsidRPr="0079484C">
        <w:rPr>
          <w:sz w:val="28"/>
          <w:szCs w:val="28"/>
        </w:rPr>
        <w:t>технічне завдання;</w:t>
      </w:r>
    </w:p>
    <w:p w14:paraId="1A4A6289" w14:textId="77777777" w:rsidR="00996656" w:rsidRPr="0079484C" w:rsidRDefault="00996656" w:rsidP="00996656">
      <w:pPr>
        <w:pStyle w:val="a5"/>
        <w:numPr>
          <w:ilvl w:val="0"/>
          <w:numId w:val="19"/>
        </w:numPr>
        <w:rPr>
          <w:sz w:val="28"/>
          <w:szCs w:val="28"/>
        </w:rPr>
      </w:pPr>
      <w:r w:rsidRPr="0079484C">
        <w:rPr>
          <w:sz w:val="28"/>
          <w:szCs w:val="28"/>
        </w:rPr>
        <w:t>пояснювальна записка:</w:t>
      </w:r>
    </w:p>
    <w:p w14:paraId="32B2ECD9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титульний аркуш пояснювальної записки;</w:t>
      </w:r>
    </w:p>
    <w:p w14:paraId="15351AD3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анотація українською мовою;</w:t>
      </w:r>
    </w:p>
    <w:p w14:paraId="3152C9E6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анотація англійською мовою;</w:t>
      </w:r>
    </w:p>
    <w:p w14:paraId="50184DB4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зміст;</w:t>
      </w:r>
    </w:p>
    <w:p w14:paraId="4F69C15D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вступ;</w:t>
      </w:r>
    </w:p>
    <w:p w14:paraId="272BF7DC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загальні положення;</w:t>
      </w:r>
    </w:p>
    <w:p w14:paraId="5CD07C0D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інформаційне забезпечення;</w:t>
      </w:r>
    </w:p>
    <w:p w14:paraId="4533E35A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математичне забезпечення;</w:t>
      </w:r>
    </w:p>
    <w:p w14:paraId="72A5CB5C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програмне та технічне забезпечення;</w:t>
      </w:r>
    </w:p>
    <w:p w14:paraId="5D777631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технологічний розділ;</w:t>
      </w:r>
    </w:p>
    <w:p w14:paraId="4AFE13B0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висновки</w:t>
      </w:r>
    </w:p>
    <w:p w14:paraId="10461145" w14:textId="77777777" w:rsidR="00996656" w:rsidRPr="0079484C" w:rsidRDefault="00996656" w:rsidP="00996656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список використаної літератури;</w:t>
      </w:r>
    </w:p>
    <w:p w14:paraId="6B113EBC" w14:textId="77777777" w:rsidR="00996656" w:rsidRPr="00AD70B4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AD70B4">
        <w:rPr>
          <w:sz w:val="28"/>
          <w:szCs w:val="28"/>
        </w:rPr>
        <w:t>титульний аркуш;</w:t>
      </w:r>
    </w:p>
    <w:p w14:paraId="0FA094C2" w14:textId="77777777" w:rsidR="00996656" w:rsidRPr="00AD70B4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AD70B4">
        <w:rPr>
          <w:sz w:val="28"/>
          <w:szCs w:val="28"/>
        </w:rPr>
        <w:t>лист завдання;</w:t>
      </w:r>
    </w:p>
    <w:p w14:paraId="1E777DAB" w14:textId="77777777" w:rsidR="00996656" w:rsidRPr="00AD70B4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AD70B4">
        <w:rPr>
          <w:sz w:val="28"/>
          <w:szCs w:val="28"/>
        </w:rPr>
        <w:t>календарний план;</w:t>
      </w:r>
    </w:p>
    <w:p w14:paraId="691CBC85" w14:textId="77777777" w:rsidR="00996656" w:rsidRPr="00AD70B4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AD70B4">
        <w:rPr>
          <w:sz w:val="28"/>
          <w:szCs w:val="28"/>
        </w:rPr>
        <w:t>відомість дипломного проекту;</w:t>
      </w:r>
    </w:p>
    <w:p w14:paraId="0E792B63" w14:textId="77777777" w:rsidR="00996656" w:rsidRPr="0079484C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AD70B4">
        <w:rPr>
          <w:sz w:val="28"/>
          <w:szCs w:val="28"/>
        </w:rPr>
        <w:lastRenderedPageBreak/>
        <w:t>програма та методика</w:t>
      </w:r>
      <w:r w:rsidRPr="0079484C">
        <w:rPr>
          <w:sz w:val="28"/>
          <w:szCs w:val="28"/>
        </w:rPr>
        <w:t xml:space="preserve"> випробувань;</w:t>
      </w:r>
    </w:p>
    <w:p w14:paraId="59822C1C" w14:textId="77777777" w:rsidR="00996656" w:rsidRPr="0079484C" w:rsidRDefault="00996656" w:rsidP="00AD70B4">
      <w:pPr>
        <w:pStyle w:val="a5"/>
        <w:numPr>
          <w:ilvl w:val="1"/>
          <w:numId w:val="20"/>
        </w:numPr>
        <w:rPr>
          <w:sz w:val="28"/>
          <w:szCs w:val="28"/>
        </w:rPr>
      </w:pPr>
      <w:r w:rsidRPr="0079484C">
        <w:rPr>
          <w:sz w:val="28"/>
          <w:szCs w:val="28"/>
        </w:rPr>
        <w:t>графічний матеріал.</w:t>
      </w:r>
    </w:p>
    <w:p w14:paraId="31AAFF3D" w14:textId="7D07FAA4" w:rsidR="00996656" w:rsidRPr="00996656" w:rsidRDefault="00996656" w:rsidP="00996656">
      <w:pPr>
        <w:spacing w:after="0" w:line="360" w:lineRule="auto"/>
        <w:ind w:firstLine="705"/>
        <w:rPr>
          <w:rFonts w:ascii="Times New Roman" w:hAnsi="Times New Roman" w:cs="Times New Roman"/>
          <w:sz w:val="28"/>
          <w:szCs w:val="28"/>
          <w:lang w:val="uk-UA"/>
        </w:rPr>
      </w:pPr>
      <w:r w:rsidRPr="0079484C">
        <w:rPr>
          <w:rFonts w:ascii="Times New Roman" w:hAnsi="Times New Roman" w:cs="Times New Roman"/>
          <w:sz w:val="28"/>
          <w:szCs w:val="28"/>
          <w:lang w:val="uk-UA"/>
        </w:rPr>
        <w:t>Усі документи повинні бути оформлені згідно відповідним їм стандартам.</w:t>
      </w:r>
    </w:p>
    <w:p w14:paraId="080EA7E5" w14:textId="6C0C19AE" w:rsidR="00996656" w:rsidRDefault="00F15927" w:rsidP="00AD70B4">
      <w:pPr>
        <w:pStyle w:val="1"/>
      </w:pPr>
      <w:bookmarkStart w:id="19" w:name="_Toc452481729"/>
      <w:r>
        <w:t>С</w:t>
      </w:r>
      <w:r w:rsidR="00996656">
        <w:t>клад і порядок випробувань</w:t>
      </w:r>
      <w:bookmarkEnd w:id="19"/>
    </w:p>
    <w:p w14:paraId="367C03D1" w14:textId="36D402DE" w:rsidR="00996656" w:rsidRPr="00280FE4" w:rsidRDefault="00996656" w:rsidP="00280F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F471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F4719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9F4719">
        <w:rPr>
          <w:rFonts w:ascii="Times New Roman" w:hAnsi="Times New Roman" w:cs="Times New Roman"/>
          <w:sz w:val="28"/>
          <w:szCs w:val="28"/>
        </w:rPr>
        <w:t>ірена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r w:rsidR="009850BC">
        <w:rPr>
          <w:rFonts w:ascii="Times New Roman" w:hAnsi="Times New Roman" w:cs="Times New Roman"/>
          <w:sz w:val="28"/>
          <w:szCs w:val="28"/>
          <w:lang w:val="uk-UA"/>
        </w:rPr>
        <w:t>додатку</w:t>
      </w:r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наведений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функціональних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4719"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 w:rsidRPr="009F4719">
        <w:rPr>
          <w:rFonts w:ascii="Times New Roman" w:hAnsi="Times New Roman" w:cs="Times New Roman"/>
          <w:sz w:val="28"/>
          <w:szCs w:val="28"/>
        </w:rPr>
        <w:t>.</w:t>
      </w:r>
    </w:p>
    <w:p w14:paraId="66C22FA5" w14:textId="3B283D31" w:rsidR="00280FE4" w:rsidRPr="00AD70B4" w:rsidRDefault="00280FE4" w:rsidP="00AD70B4">
      <w:pPr>
        <w:pStyle w:val="af1"/>
      </w:pPr>
      <w:r w:rsidRPr="00AD70B4">
        <w:t xml:space="preserve">Таблиця </w:t>
      </w:r>
      <w:r w:rsidR="0073245B" w:rsidRPr="00AD70B4">
        <w:fldChar w:fldCharType="begin"/>
      </w:r>
      <w:r w:rsidR="0073245B" w:rsidRPr="00AD70B4">
        <w:instrText xml:space="preserve"> STYLEREF 1 \s </w:instrText>
      </w:r>
      <w:r w:rsidR="0073245B" w:rsidRPr="00AD70B4">
        <w:fldChar w:fldCharType="separate"/>
      </w:r>
      <w:r w:rsidR="0073245B" w:rsidRPr="00AD70B4">
        <w:t>5</w:t>
      </w:r>
      <w:r w:rsidR="0073245B" w:rsidRPr="00AD70B4">
        <w:fldChar w:fldCharType="end"/>
      </w:r>
      <w:r w:rsidR="0073245B" w:rsidRPr="00AD70B4">
        <w:t>.</w:t>
      </w:r>
      <w:r w:rsidR="0073245B" w:rsidRPr="00AD70B4">
        <w:fldChar w:fldCharType="begin"/>
      </w:r>
      <w:r w:rsidR="0073245B" w:rsidRPr="00AD70B4">
        <w:instrText xml:space="preserve"> SEQ Таблиця \* ARABIC \s 1 </w:instrText>
      </w:r>
      <w:r w:rsidR="0073245B" w:rsidRPr="00AD70B4">
        <w:fldChar w:fldCharType="separate"/>
      </w:r>
      <w:r w:rsidR="0073245B" w:rsidRPr="00AD70B4">
        <w:t>1</w:t>
      </w:r>
      <w:r w:rsidR="0073245B" w:rsidRPr="00AD70B4">
        <w:fldChar w:fldCharType="end"/>
      </w:r>
      <w:r w:rsidRPr="00AD70B4">
        <w:t xml:space="preserve"> </w:t>
      </w:r>
      <w:r w:rsidR="00AD70B4" w:rsidRPr="00AD70B4">
        <w:t xml:space="preserve">– </w:t>
      </w:r>
      <w:r w:rsidRPr="00AD70B4">
        <w:t>Авторизація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03E30D67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AB3341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18DA25A6" w14:textId="540A66EB" w:rsidR="00996656" w:rsidRPr="001E1901" w:rsidRDefault="00996656" w:rsidP="00EE4395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EE4395">
              <w:rPr>
                <w:b/>
              </w:rPr>
              <w:t>Вхід в систему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11789AD4" w14:textId="77777777" w:rsidTr="00E206EC">
        <w:trPr>
          <w:jc w:val="center"/>
        </w:trPr>
        <w:tc>
          <w:tcPr>
            <w:tcW w:w="3142" w:type="dxa"/>
          </w:tcPr>
          <w:p w14:paraId="3885CF7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00748756" w14:textId="404A83AB" w:rsidR="00996656" w:rsidRPr="001E1901" w:rsidRDefault="00EE4395" w:rsidP="00EE4395">
            <w:pPr>
              <w:pStyle w:val="af2"/>
              <w:jc w:val="both"/>
            </w:pPr>
            <w:r>
              <w:t xml:space="preserve">Відкрита сторінка </w:t>
            </w:r>
            <w:r w:rsidR="00996656" w:rsidRPr="001E1901">
              <w:t>авторизації</w:t>
            </w:r>
          </w:p>
        </w:tc>
      </w:tr>
      <w:tr w:rsidR="00996656" w:rsidRPr="001E1901" w14:paraId="28D48DBA" w14:textId="77777777" w:rsidTr="00E206EC">
        <w:trPr>
          <w:jc w:val="center"/>
        </w:trPr>
        <w:tc>
          <w:tcPr>
            <w:tcW w:w="3142" w:type="dxa"/>
          </w:tcPr>
          <w:p w14:paraId="5AD86D6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3BEA5BE7" w14:textId="5CB8C55A" w:rsidR="00996656" w:rsidRPr="001E1901" w:rsidRDefault="00EE4395" w:rsidP="00E206EC">
            <w:pPr>
              <w:pStyle w:val="af2"/>
              <w:jc w:val="both"/>
            </w:pPr>
            <w:r>
              <w:t>Логін і пароль користувача</w:t>
            </w:r>
          </w:p>
        </w:tc>
      </w:tr>
      <w:tr w:rsidR="00996656" w:rsidRPr="001E1901" w14:paraId="083A9066" w14:textId="77777777" w:rsidTr="00E206EC">
        <w:trPr>
          <w:trHeight w:val="551"/>
          <w:jc w:val="center"/>
        </w:trPr>
        <w:tc>
          <w:tcPr>
            <w:tcW w:w="3142" w:type="dxa"/>
          </w:tcPr>
          <w:p w14:paraId="7D4DE61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0820D07" w14:textId="63F5C0D0" w:rsidR="00996656" w:rsidRPr="001E1901" w:rsidRDefault="00EE4395" w:rsidP="00EE4395">
            <w:pPr>
              <w:pStyle w:val="af2"/>
              <w:jc w:val="both"/>
            </w:pPr>
            <w:r>
              <w:t>Заповнити поля форми авторизації, натиснути кнопку «Вхід»</w:t>
            </w:r>
            <w:r w:rsidR="00996656" w:rsidRPr="001E1901">
              <w:t xml:space="preserve"> </w:t>
            </w:r>
          </w:p>
        </w:tc>
      </w:tr>
      <w:tr w:rsidR="00996656" w:rsidRPr="001E1901" w14:paraId="2DFE3FF6" w14:textId="77777777" w:rsidTr="00E206EC">
        <w:trPr>
          <w:jc w:val="center"/>
        </w:trPr>
        <w:tc>
          <w:tcPr>
            <w:tcW w:w="3142" w:type="dxa"/>
          </w:tcPr>
          <w:p w14:paraId="49C25E23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0A250B0" w14:textId="0E5A13C4" w:rsidR="00996656" w:rsidRPr="001E1901" w:rsidRDefault="00996656" w:rsidP="00EE4395">
            <w:pPr>
              <w:pStyle w:val="af2"/>
              <w:jc w:val="both"/>
            </w:pPr>
            <w:r w:rsidRPr="001E1901">
              <w:t>Відкрит</w:t>
            </w:r>
            <w:r w:rsidR="00EE4395">
              <w:t>а головна сторінка системи, на головній панелі з’явилася кнопка входу в особистий кабінет і кнопка виходу із системи</w:t>
            </w:r>
          </w:p>
        </w:tc>
      </w:tr>
      <w:tr w:rsidR="00996656" w:rsidRPr="001E1901" w14:paraId="58C019EC" w14:textId="77777777" w:rsidTr="00E206EC">
        <w:trPr>
          <w:jc w:val="center"/>
        </w:trPr>
        <w:tc>
          <w:tcPr>
            <w:tcW w:w="3142" w:type="dxa"/>
          </w:tcPr>
          <w:p w14:paraId="0DE899E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2F653572" w14:textId="7CF1A99F" w:rsidR="00996656" w:rsidRPr="001E1901" w:rsidRDefault="00EE4395" w:rsidP="00E206EC">
            <w:pPr>
              <w:pStyle w:val="af2"/>
              <w:jc w:val="both"/>
            </w:pPr>
            <w:r w:rsidRPr="001E1901">
              <w:t>Відкрит</w:t>
            </w:r>
            <w:r>
              <w:t>а головна сторінка системи</w:t>
            </w:r>
          </w:p>
        </w:tc>
      </w:tr>
    </w:tbl>
    <w:p w14:paraId="24293F3C" w14:textId="619C2DE8" w:rsidR="00280FE4" w:rsidRDefault="00280FE4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2</w:t>
      </w:r>
      <w:r w:rsidR="0073245B">
        <w:fldChar w:fldCharType="end"/>
      </w:r>
      <w:r w:rsidR="00AD70B4">
        <w:rPr>
          <w:lang w:val="en-US"/>
        </w:rPr>
        <w:t xml:space="preserve"> –</w:t>
      </w:r>
      <w:r>
        <w:t xml:space="preserve"> </w:t>
      </w:r>
      <w:r w:rsidR="00EE4395">
        <w:t>Додавання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30DC7B10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325E9872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720B26CD" w14:textId="744BDBEF" w:rsidR="00996656" w:rsidRPr="001E1901" w:rsidRDefault="00996656" w:rsidP="00BD7B82">
            <w:pPr>
              <w:pStyle w:val="af2"/>
              <w:rPr>
                <w:b/>
              </w:rPr>
            </w:pPr>
            <w:r w:rsidRPr="001E1901">
              <w:rPr>
                <w:b/>
              </w:rPr>
              <w:t xml:space="preserve">Перевірка </w:t>
            </w:r>
            <w:r w:rsidRPr="001E1901">
              <w:rPr>
                <w:b/>
                <w:sz w:val="22"/>
              </w:rPr>
              <w:t xml:space="preserve">функції </w:t>
            </w:r>
            <w:r w:rsidR="00EE4395">
              <w:rPr>
                <w:b/>
              </w:rPr>
              <w:t>додавання алгоритму</w:t>
            </w:r>
          </w:p>
        </w:tc>
      </w:tr>
      <w:tr w:rsidR="00996656" w:rsidRPr="001E1901" w14:paraId="3115758D" w14:textId="77777777" w:rsidTr="00E206EC">
        <w:trPr>
          <w:jc w:val="center"/>
        </w:trPr>
        <w:tc>
          <w:tcPr>
            <w:tcW w:w="3142" w:type="dxa"/>
          </w:tcPr>
          <w:p w14:paraId="1569E09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19D8E6A8" w14:textId="02A66B57" w:rsidR="00996656" w:rsidRPr="001E1901" w:rsidRDefault="00996656" w:rsidP="00EE4395">
            <w:pPr>
              <w:pStyle w:val="af2"/>
              <w:jc w:val="both"/>
            </w:pPr>
            <w:r w:rsidRPr="001E1901">
              <w:t>Відкрит</w:t>
            </w:r>
            <w:r w:rsidR="00EE4395">
              <w:t>а сторінка «Алгоритми»</w:t>
            </w:r>
          </w:p>
        </w:tc>
      </w:tr>
      <w:tr w:rsidR="00996656" w:rsidRPr="001E1901" w14:paraId="6D196732" w14:textId="77777777" w:rsidTr="00E206EC">
        <w:trPr>
          <w:jc w:val="center"/>
        </w:trPr>
        <w:tc>
          <w:tcPr>
            <w:tcW w:w="3142" w:type="dxa"/>
          </w:tcPr>
          <w:p w14:paraId="1F4B76B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2D172CAB" w14:textId="39C1DA19" w:rsidR="00996656" w:rsidRPr="001E1901" w:rsidRDefault="00EE4395" w:rsidP="00EE4395">
            <w:pPr>
              <w:pStyle w:val="af2"/>
              <w:jc w:val="both"/>
            </w:pPr>
            <w:r>
              <w:t>Назва алгоритму, вихідний код, опис у вільному форматі</w:t>
            </w:r>
          </w:p>
        </w:tc>
      </w:tr>
      <w:tr w:rsidR="00996656" w:rsidRPr="001E1901" w14:paraId="13DFE156" w14:textId="77777777" w:rsidTr="00E206EC">
        <w:trPr>
          <w:trHeight w:val="551"/>
          <w:jc w:val="center"/>
        </w:trPr>
        <w:tc>
          <w:tcPr>
            <w:tcW w:w="3142" w:type="dxa"/>
          </w:tcPr>
          <w:p w14:paraId="0298E985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3F434CA3" w14:textId="1216E307" w:rsidR="00996656" w:rsidRPr="001E1901" w:rsidRDefault="00EE4395" w:rsidP="00262B0A">
            <w:pPr>
              <w:pStyle w:val="af2"/>
              <w:jc w:val="both"/>
            </w:pPr>
            <w:r>
              <w:t>Натиснути кнопку «</w:t>
            </w:r>
            <w:r w:rsidR="00262B0A">
              <w:t>Додати алгоритм</w:t>
            </w:r>
            <w:r>
              <w:t>»</w:t>
            </w:r>
            <w:r w:rsidR="00262B0A">
              <w:t>, заповнити обов’язкові поля форми коректними даними</w:t>
            </w:r>
          </w:p>
        </w:tc>
      </w:tr>
      <w:tr w:rsidR="00996656" w:rsidRPr="001E1901" w14:paraId="620F62A4" w14:textId="77777777" w:rsidTr="00E206EC">
        <w:trPr>
          <w:jc w:val="center"/>
        </w:trPr>
        <w:tc>
          <w:tcPr>
            <w:tcW w:w="3142" w:type="dxa"/>
          </w:tcPr>
          <w:p w14:paraId="0ED45BBD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03D01DAF" w14:textId="0876F717" w:rsidR="00996656" w:rsidRPr="001E1901" w:rsidRDefault="00262B0A" w:rsidP="00E206EC">
            <w:pPr>
              <w:pStyle w:val="af2"/>
              <w:jc w:val="both"/>
            </w:pPr>
            <w:r>
              <w:t>Алгоритм занесено в систему, його видно із загального списку алгоритмів</w:t>
            </w:r>
          </w:p>
        </w:tc>
      </w:tr>
      <w:tr w:rsidR="00996656" w:rsidRPr="001E1901" w14:paraId="67368D56" w14:textId="77777777" w:rsidTr="00E206EC">
        <w:trPr>
          <w:jc w:val="center"/>
        </w:trPr>
        <w:tc>
          <w:tcPr>
            <w:tcW w:w="3142" w:type="dxa"/>
          </w:tcPr>
          <w:p w14:paraId="034823E5" w14:textId="04325308" w:rsidR="00996656" w:rsidRPr="001E1901" w:rsidRDefault="00996656" w:rsidP="00262B0A">
            <w:pPr>
              <w:pStyle w:val="af2"/>
              <w:jc w:val="both"/>
            </w:pPr>
            <w:r w:rsidRPr="001E1901">
              <w:t xml:space="preserve">Стан ПЗ після </w:t>
            </w:r>
            <w:r w:rsidR="00262B0A">
              <w:t>випробувань</w:t>
            </w:r>
          </w:p>
        </w:tc>
        <w:tc>
          <w:tcPr>
            <w:tcW w:w="5782" w:type="dxa"/>
          </w:tcPr>
          <w:p w14:paraId="0195B467" w14:textId="18E2E249" w:rsidR="00996656" w:rsidRPr="001E1901" w:rsidRDefault="00262B0A" w:rsidP="00E206EC">
            <w:pPr>
              <w:pStyle w:val="af2"/>
              <w:jc w:val="both"/>
            </w:pPr>
            <w:r>
              <w:t>Відкрито сторінку зі списком алгоритмів</w:t>
            </w:r>
          </w:p>
        </w:tc>
      </w:tr>
    </w:tbl>
    <w:p w14:paraId="3542435D" w14:textId="67130C79" w:rsidR="00280FE4" w:rsidRDefault="00280FE4" w:rsidP="00AD70B4">
      <w:pPr>
        <w:pStyle w:val="af1"/>
      </w:pPr>
      <w:r>
        <w:lastRenderedPageBreak/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3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>
        <w:t xml:space="preserve"> </w:t>
      </w:r>
      <w:r w:rsidR="00262B0A">
        <w:t>Аналіз алгоритму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280FE4" w:rsidRPr="001E1901" w14:paraId="5FFF7E2B" w14:textId="77777777" w:rsidTr="00D4517C">
        <w:trPr>
          <w:tblHeader/>
          <w:jc w:val="center"/>
        </w:trPr>
        <w:tc>
          <w:tcPr>
            <w:tcW w:w="3142" w:type="dxa"/>
            <w:vAlign w:val="center"/>
          </w:tcPr>
          <w:p w14:paraId="65A1BBA9" w14:textId="77777777" w:rsidR="00280FE4" w:rsidRPr="001E1901" w:rsidRDefault="00280FE4" w:rsidP="00D4517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08A93FC1" w14:textId="60D26A14" w:rsidR="00280FE4" w:rsidRPr="001E1901" w:rsidRDefault="00262B0A" w:rsidP="00D4517C">
            <w:pPr>
              <w:pStyle w:val="af2"/>
              <w:rPr>
                <w:b/>
              </w:rPr>
            </w:pPr>
            <w:r>
              <w:rPr>
                <w:b/>
              </w:rPr>
              <w:t>Перевірка функції «Аналіз алгоритму</w:t>
            </w:r>
            <w:r w:rsidR="00280FE4" w:rsidRPr="001E1901">
              <w:rPr>
                <w:b/>
              </w:rPr>
              <w:t>»</w:t>
            </w:r>
          </w:p>
        </w:tc>
      </w:tr>
      <w:tr w:rsidR="00280FE4" w:rsidRPr="001E1901" w14:paraId="480F4496" w14:textId="77777777" w:rsidTr="00D4517C">
        <w:trPr>
          <w:jc w:val="center"/>
        </w:trPr>
        <w:tc>
          <w:tcPr>
            <w:tcW w:w="3142" w:type="dxa"/>
          </w:tcPr>
          <w:p w14:paraId="67981428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 xml:space="preserve">Початковий стан ПЗ </w:t>
            </w:r>
          </w:p>
        </w:tc>
        <w:tc>
          <w:tcPr>
            <w:tcW w:w="5782" w:type="dxa"/>
          </w:tcPr>
          <w:p w14:paraId="504A28E2" w14:textId="2DE8354C" w:rsidR="00280FE4" w:rsidRPr="001E1901" w:rsidRDefault="00262B0A" w:rsidP="00262B0A">
            <w:pPr>
              <w:pStyle w:val="af2"/>
              <w:jc w:val="both"/>
            </w:pPr>
            <w:r>
              <w:t>Відкрита сторінка «Алгоритми»</w:t>
            </w:r>
          </w:p>
        </w:tc>
      </w:tr>
      <w:tr w:rsidR="00280FE4" w:rsidRPr="001E1901" w14:paraId="748C2FE0" w14:textId="77777777" w:rsidTr="00D4517C">
        <w:trPr>
          <w:jc w:val="center"/>
        </w:trPr>
        <w:tc>
          <w:tcPr>
            <w:tcW w:w="3142" w:type="dxa"/>
          </w:tcPr>
          <w:p w14:paraId="0CC70A35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4ADF5351" w14:textId="7952E918" w:rsidR="00280FE4" w:rsidRPr="001E1901" w:rsidRDefault="00280FE4" w:rsidP="00D4517C">
            <w:pPr>
              <w:pStyle w:val="af2"/>
              <w:jc w:val="both"/>
            </w:pPr>
          </w:p>
        </w:tc>
      </w:tr>
      <w:tr w:rsidR="00280FE4" w:rsidRPr="001E1901" w14:paraId="2C82803B" w14:textId="77777777" w:rsidTr="00D4517C">
        <w:trPr>
          <w:trHeight w:val="551"/>
          <w:jc w:val="center"/>
        </w:trPr>
        <w:tc>
          <w:tcPr>
            <w:tcW w:w="3142" w:type="dxa"/>
          </w:tcPr>
          <w:p w14:paraId="4115A254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76015764" w14:textId="27F39AA6" w:rsidR="00280FE4" w:rsidRPr="001E1901" w:rsidRDefault="00262B0A" w:rsidP="00262B0A">
            <w:pPr>
              <w:pStyle w:val="af2"/>
              <w:jc w:val="both"/>
            </w:pPr>
            <w:r>
              <w:t>Натиснути на посилання з назвою алгоритму</w:t>
            </w:r>
          </w:p>
        </w:tc>
      </w:tr>
      <w:tr w:rsidR="00280FE4" w:rsidRPr="001E1901" w14:paraId="7E7F0231" w14:textId="77777777" w:rsidTr="00D4517C">
        <w:trPr>
          <w:jc w:val="center"/>
        </w:trPr>
        <w:tc>
          <w:tcPr>
            <w:tcW w:w="3142" w:type="dxa"/>
          </w:tcPr>
          <w:p w14:paraId="257E164D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712A4AA8" w14:textId="1C1DC152" w:rsidR="00280FE4" w:rsidRPr="001E1901" w:rsidRDefault="00262B0A" w:rsidP="00D4517C">
            <w:pPr>
              <w:pStyle w:val="af2"/>
              <w:jc w:val="both"/>
            </w:pPr>
            <w:r>
              <w:t xml:space="preserve">Відкрито сторінку з інформацією про алгоритм та списком графіків аналітик алгоритму. Кожен графік </w:t>
            </w:r>
          </w:p>
        </w:tc>
      </w:tr>
      <w:tr w:rsidR="00280FE4" w:rsidRPr="001E1901" w14:paraId="216E2E41" w14:textId="77777777" w:rsidTr="00D4517C">
        <w:trPr>
          <w:jc w:val="center"/>
        </w:trPr>
        <w:tc>
          <w:tcPr>
            <w:tcW w:w="3142" w:type="dxa"/>
          </w:tcPr>
          <w:p w14:paraId="6984190B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0BC1B5F5" w14:textId="77777777" w:rsidR="00280FE4" w:rsidRPr="001E1901" w:rsidRDefault="00280FE4" w:rsidP="00D4517C">
            <w:pPr>
              <w:pStyle w:val="af2"/>
              <w:jc w:val="both"/>
            </w:pPr>
            <w:r w:rsidRPr="001E1901">
              <w:t>Відкрит</w:t>
            </w:r>
            <w:r>
              <w:t>ий екран подій</w:t>
            </w:r>
          </w:p>
        </w:tc>
      </w:tr>
    </w:tbl>
    <w:p w14:paraId="0B841837" w14:textId="77777777" w:rsidR="00280FE4" w:rsidRPr="00280FE4" w:rsidRDefault="00280FE4" w:rsidP="00280FE4">
      <w:pPr>
        <w:rPr>
          <w:lang w:val="uk-UA" w:eastAsia="ru-RU"/>
        </w:rPr>
      </w:pPr>
    </w:p>
    <w:p w14:paraId="3C8FB399" w14:textId="3B6B6AC0" w:rsidR="006644D2" w:rsidRDefault="006644D2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4</w:t>
      </w:r>
      <w:r w:rsidR="0073245B">
        <w:fldChar w:fldCharType="end"/>
      </w:r>
      <w:r>
        <w:t xml:space="preserve"> </w:t>
      </w:r>
      <w:r w:rsidR="00AD70B4" w:rsidRPr="00AD70B4">
        <w:rPr>
          <w:lang w:val="ru-RU"/>
        </w:rPr>
        <w:t>–</w:t>
      </w:r>
      <w:r>
        <w:t xml:space="preserve"> Створення та редагування </w:t>
      </w:r>
      <w:proofErr w:type="spellStart"/>
      <w:r>
        <w:t>медикамента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64D3D87F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4E305919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2FD6F723" w14:textId="3D59A429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6644D2" w:rsidRPr="006644D2">
              <w:rPr>
                <w:b/>
              </w:rPr>
              <w:t xml:space="preserve">Створення та редагування </w:t>
            </w:r>
            <w:proofErr w:type="spellStart"/>
            <w:r w:rsidR="006644D2" w:rsidRPr="006644D2">
              <w:rPr>
                <w:b/>
              </w:rPr>
              <w:t>медикамента</w:t>
            </w:r>
            <w:proofErr w:type="spellEnd"/>
            <w:r w:rsidRPr="001E1901">
              <w:rPr>
                <w:b/>
              </w:rPr>
              <w:t>»</w:t>
            </w:r>
          </w:p>
        </w:tc>
      </w:tr>
      <w:tr w:rsidR="00996656" w:rsidRPr="001E1901" w14:paraId="2B4DFAC2" w14:textId="77777777" w:rsidTr="00E206EC">
        <w:trPr>
          <w:jc w:val="center"/>
        </w:trPr>
        <w:tc>
          <w:tcPr>
            <w:tcW w:w="3142" w:type="dxa"/>
          </w:tcPr>
          <w:p w14:paraId="2E2577B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782" w:type="dxa"/>
          </w:tcPr>
          <w:p w14:paraId="6E6ECA26" w14:textId="00CC6166" w:rsidR="00996656" w:rsidRPr="001E1901" w:rsidRDefault="00996656" w:rsidP="006644D2">
            <w:pPr>
              <w:pStyle w:val="af2"/>
              <w:jc w:val="both"/>
            </w:pPr>
            <w:r w:rsidRPr="001E1901">
              <w:t>Відкрит</w:t>
            </w:r>
            <w:r w:rsidR="006644D2">
              <w:t>ий екран списку медикаментів</w:t>
            </w:r>
          </w:p>
        </w:tc>
      </w:tr>
      <w:tr w:rsidR="00996656" w:rsidRPr="001E1901" w14:paraId="49126F17" w14:textId="77777777" w:rsidTr="00E206EC">
        <w:trPr>
          <w:jc w:val="center"/>
        </w:trPr>
        <w:tc>
          <w:tcPr>
            <w:tcW w:w="3142" w:type="dxa"/>
          </w:tcPr>
          <w:p w14:paraId="6999AE2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47BA1708" w14:textId="7CAC8064" w:rsidR="00996656" w:rsidRPr="001E1901" w:rsidRDefault="006644D2" w:rsidP="00E206EC">
            <w:pPr>
              <w:pStyle w:val="af2"/>
              <w:jc w:val="both"/>
            </w:pPr>
            <w:r>
              <w:t>Дані про медикамент</w:t>
            </w:r>
          </w:p>
        </w:tc>
      </w:tr>
      <w:tr w:rsidR="00996656" w:rsidRPr="001E1901" w14:paraId="5E3A2E33" w14:textId="77777777" w:rsidTr="00E206EC">
        <w:trPr>
          <w:trHeight w:val="551"/>
          <w:jc w:val="center"/>
        </w:trPr>
        <w:tc>
          <w:tcPr>
            <w:tcW w:w="3142" w:type="dxa"/>
          </w:tcPr>
          <w:p w14:paraId="633C8F62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25558E20" w14:textId="3D82C8DF" w:rsidR="00996656" w:rsidRPr="001E1901" w:rsidRDefault="006644D2" w:rsidP="006644D2">
            <w:pPr>
              <w:pStyle w:val="af2"/>
              <w:jc w:val="both"/>
            </w:pPr>
            <w:r>
              <w:t>Натиснути кнопку «+», ввести дані про медикамент, обрати іконку, обрати час нагадувань, натиснути кнопку «</w:t>
            </w:r>
            <w:proofErr w:type="spellStart"/>
            <w:r>
              <w:rPr>
                <w:lang w:val="ru-RU"/>
              </w:rPr>
              <w:t>Confirm</w:t>
            </w:r>
            <w:proofErr w:type="spellEnd"/>
            <w:r>
              <w:t>»</w:t>
            </w:r>
          </w:p>
        </w:tc>
      </w:tr>
      <w:tr w:rsidR="00996656" w:rsidRPr="001E1901" w14:paraId="7B16E908" w14:textId="77777777" w:rsidTr="00E206EC">
        <w:trPr>
          <w:jc w:val="center"/>
        </w:trPr>
        <w:tc>
          <w:tcPr>
            <w:tcW w:w="3142" w:type="dxa"/>
          </w:tcPr>
          <w:p w14:paraId="790B4CC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418DE1A9" w14:textId="7529DA81" w:rsidR="00996656" w:rsidRPr="001E1901" w:rsidRDefault="006644D2" w:rsidP="00E206EC">
            <w:pPr>
              <w:pStyle w:val="af2"/>
              <w:jc w:val="both"/>
            </w:pPr>
            <w:r w:rsidRPr="001E1901">
              <w:t>Відкрит</w:t>
            </w:r>
            <w:r>
              <w:t>ий екран списку медикаментів</w:t>
            </w:r>
            <w:r w:rsidR="007107D3">
              <w:t>, новий медикамент створено</w:t>
            </w:r>
          </w:p>
        </w:tc>
      </w:tr>
      <w:tr w:rsidR="00996656" w:rsidRPr="001E1901" w14:paraId="4F536B45" w14:textId="77777777" w:rsidTr="00E206EC">
        <w:trPr>
          <w:jc w:val="center"/>
        </w:trPr>
        <w:tc>
          <w:tcPr>
            <w:tcW w:w="3142" w:type="dxa"/>
          </w:tcPr>
          <w:p w14:paraId="38F6D38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701E23E1" w14:textId="188B2F92" w:rsidR="00996656" w:rsidRPr="001E1901" w:rsidRDefault="007107D3" w:rsidP="00E206EC">
            <w:pPr>
              <w:pStyle w:val="af2"/>
              <w:jc w:val="both"/>
            </w:pPr>
            <w:r w:rsidRPr="001E1901">
              <w:t>Відкрит</w:t>
            </w:r>
            <w:r>
              <w:t>ий екран списку медикаментів, новий медикамент створено</w:t>
            </w:r>
          </w:p>
        </w:tc>
      </w:tr>
    </w:tbl>
    <w:p w14:paraId="2D401164" w14:textId="1A6242C3" w:rsidR="003F2587" w:rsidRDefault="003F2587" w:rsidP="00AD70B4">
      <w:pPr>
        <w:pStyle w:val="af1"/>
      </w:pPr>
      <w:r>
        <w:t xml:space="preserve">Таблиця </w:t>
      </w:r>
      <w:r w:rsidR="0073245B">
        <w:fldChar w:fldCharType="begin"/>
      </w:r>
      <w:r w:rsidR="0073245B">
        <w:instrText xml:space="preserve"> STYLEREF 1 \s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 w:rsidR="0073245B">
        <w:t>.</w:t>
      </w:r>
      <w:r w:rsidR="0073245B">
        <w:fldChar w:fldCharType="begin"/>
      </w:r>
      <w:r w:rsidR="0073245B">
        <w:instrText xml:space="preserve"> SEQ Таблиця \* ARABIC \s 1 </w:instrText>
      </w:r>
      <w:r w:rsidR="0073245B">
        <w:fldChar w:fldCharType="separate"/>
      </w:r>
      <w:r w:rsidR="0073245B">
        <w:rPr>
          <w:noProof/>
        </w:rPr>
        <w:t>5</w:t>
      </w:r>
      <w:r w:rsidR="0073245B">
        <w:fldChar w:fldCharType="end"/>
      </w:r>
      <w:r>
        <w:rPr>
          <w:lang w:val="ru-RU"/>
        </w:rPr>
        <w:t xml:space="preserve"> </w:t>
      </w:r>
      <w:r w:rsidR="00AD70B4">
        <w:rPr>
          <w:lang w:val="en-US"/>
        </w:rPr>
        <w:t>–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Додавання</w:t>
      </w:r>
      <w:proofErr w:type="spellEnd"/>
      <w:r>
        <w:rPr>
          <w:lang w:val="ru-RU"/>
        </w:rPr>
        <w:t xml:space="preserve"> напою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25843FC7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16991033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090F2828" w14:textId="74B310FA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3F2587" w:rsidRPr="003F2587">
              <w:rPr>
                <w:b/>
              </w:rPr>
              <w:t>Додавання напою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44AE0D41" w14:textId="77777777" w:rsidTr="00E206EC">
        <w:trPr>
          <w:jc w:val="center"/>
        </w:trPr>
        <w:tc>
          <w:tcPr>
            <w:tcW w:w="3142" w:type="dxa"/>
          </w:tcPr>
          <w:p w14:paraId="5D8F8670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782" w:type="dxa"/>
          </w:tcPr>
          <w:p w14:paraId="66256C06" w14:textId="02F17979" w:rsidR="00996656" w:rsidRPr="001E1901" w:rsidRDefault="00996656" w:rsidP="007107D3">
            <w:pPr>
              <w:pStyle w:val="af2"/>
              <w:jc w:val="both"/>
            </w:pPr>
            <w:r w:rsidRPr="001E1901">
              <w:t>Відкрит</w:t>
            </w:r>
            <w:r w:rsidR="007107D3">
              <w:t>ий екран водного балансу</w:t>
            </w:r>
          </w:p>
        </w:tc>
      </w:tr>
      <w:tr w:rsidR="00996656" w:rsidRPr="001E1901" w14:paraId="05261E57" w14:textId="77777777" w:rsidTr="00E206EC">
        <w:trPr>
          <w:jc w:val="center"/>
        </w:trPr>
        <w:tc>
          <w:tcPr>
            <w:tcW w:w="3142" w:type="dxa"/>
          </w:tcPr>
          <w:p w14:paraId="643F3FB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697D40A6" w14:textId="6F4DE964" w:rsidR="00996656" w:rsidRPr="001E1901" w:rsidRDefault="007107D3" w:rsidP="00E206EC">
            <w:pPr>
              <w:pStyle w:val="af2"/>
              <w:jc w:val="both"/>
            </w:pPr>
            <w:r>
              <w:t>Тип та об’єм напою</w:t>
            </w:r>
          </w:p>
        </w:tc>
      </w:tr>
      <w:tr w:rsidR="00996656" w:rsidRPr="001E1901" w14:paraId="3CD25842" w14:textId="77777777" w:rsidTr="00E206EC">
        <w:trPr>
          <w:trHeight w:val="551"/>
          <w:jc w:val="center"/>
        </w:trPr>
        <w:tc>
          <w:tcPr>
            <w:tcW w:w="3142" w:type="dxa"/>
          </w:tcPr>
          <w:p w14:paraId="226690A7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53C80E1D" w14:textId="01CD5038" w:rsidR="00996656" w:rsidRPr="001E1901" w:rsidRDefault="007107D3" w:rsidP="007107D3">
            <w:pPr>
              <w:pStyle w:val="af2"/>
              <w:jc w:val="both"/>
            </w:pPr>
            <w:r>
              <w:t>Натиснути кнопку «+», обрати тип напою, обрати об’єм напою</w:t>
            </w:r>
          </w:p>
        </w:tc>
      </w:tr>
      <w:tr w:rsidR="00996656" w:rsidRPr="001E1901" w14:paraId="3126108A" w14:textId="77777777" w:rsidTr="00E206EC">
        <w:trPr>
          <w:jc w:val="center"/>
        </w:trPr>
        <w:tc>
          <w:tcPr>
            <w:tcW w:w="3142" w:type="dxa"/>
          </w:tcPr>
          <w:p w14:paraId="6C90C12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084DF113" w14:textId="2867F444" w:rsidR="00996656" w:rsidRPr="001E1901" w:rsidRDefault="007107D3" w:rsidP="00E206EC">
            <w:pPr>
              <w:pStyle w:val="af2"/>
              <w:jc w:val="both"/>
            </w:pPr>
            <w:r w:rsidRPr="001E1901">
              <w:t>Відкрит</w:t>
            </w:r>
            <w:r>
              <w:t>ий екран водного балансу, рівень води збільшився</w:t>
            </w:r>
          </w:p>
        </w:tc>
      </w:tr>
      <w:tr w:rsidR="00996656" w:rsidRPr="001E1901" w14:paraId="01858A93" w14:textId="77777777" w:rsidTr="00E206EC">
        <w:trPr>
          <w:jc w:val="center"/>
        </w:trPr>
        <w:tc>
          <w:tcPr>
            <w:tcW w:w="3142" w:type="dxa"/>
          </w:tcPr>
          <w:p w14:paraId="1C553F2C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 xml:space="preserve">Стан ПЗ після проведення </w:t>
            </w:r>
            <w:r w:rsidRPr="001E1901">
              <w:lastRenderedPageBreak/>
              <w:t>випробувань:</w:t>
            </w:r>
          </w:p>
        </w:tc>
        <w:tc>
          <w:tcPr>
            <w:tcW w:w="5782" w:type="dxa"/>
          </w:tcPr>
          <w:p w14:paraId="0D6547F0" w14:textId="63E3E4CB" w:rsidR="00996656" w:rsidRPr="001E1901" w:rsidRDefault="007107D3" w:rsidP="00E206EC">
            <w:pPr>
              <w:pStyle w:val="af2"/>
              <w:jc w:val="both"/>
            </w:pPr>
            <w:r w:rsidRPr="001E1901">
              <w:lastRenderedPageBreak/>
              <w:t>Відкрит</w:t>
            </w:r>
            <w:r>
              <w:t xml:space="preserve">ий екран водного балансу, рівень води </w:t>
            </w:r>
            <w:r>
              <w:lastRenderedPageBreak/>
              <w:t>збільшився</w:t>
            </w:r>
          </w:p>
        </w:tc>
      </w:tr>
    </w:tbl>
    <w:p w14:paraId="17857A99" w14:textId="77777777" w:rsidR="0073245B" w:rsidRDefault="0073245B" w:rsidP="00AD70B4">
      <w:pPr>
        <w:pStyle w:val="af1"/>
      </w:pPr>
      <w:bookmarkStart w:id="20" w:name="_GoBack"/>
      <w:bookmarkEnd w:id="20"/>
    </w:p>
    <w:p w14:paraId="0AE1D453" w14:textId="46A7FB5F" w:rsidR="0073245B" w:rsidRDefault="0073245B" w:rsidP="00AD70B4">
      <w:pPr>
        <w:pStyle w:val="af1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D70B4">
        <w:rPr>
          <w:lang w:val="en-US"/>
        </w:rPr>
        <w:t>–</w:t>
      </w:r>
      <w:r>
        <w:t xml:space="preserve"> Перегляд списку тренувань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2"/>
        <w:gridCol w:w="5782"/>
      </w:tblGrid>
      <w:tr w:rsidR="00996656" w:rsidRPr="001E1901" w14:paraId="29AD5973" w14:textId="77777777" w:rsidTr="00E206EC">
        <w:trPr>
          <w:tblHeader/>
          <w:jc w:val="center"/>
        </w:trPr>
        <w:tc>
          <w:tcPr>
            <w:tcW w:w="3142" w:type="dxa"/>
            <w:vAlign w:val="center"/>
          </w:tcPr>
          <w:p w14:paraId="5A0FD8D8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782" w:type="dxa"/>
            <w:vAlign w:val="center"/>
          </w:tcPr>
          <w:p w14:paraId="45E62885" w14:textId="3C5E8886" w:rsidR="00996656" w:rsidRPr="001E1901" w:rsidRDefault="00996656" w:rsidP="0073245B">
            <w:pPr>
              <w:pStyle w:val="af2"/>
              <w:rPr>
                <w:b/>
              </w:rPr>
            </w:pPr>
            <w:r w:rsidRPr="001E1901">
              <w:rPr>
                <w:b/>
              </w:rPr>
              <w:t xml:space="preserve">Перевірка </w:t>
            </w:r>
            <w:r w:rsidRPr="001E1901">
              <w:rPr>
                <w:b/>
                <w:sz w:val="22"/>
              </w:rPr>
              <w:t xml:space="preserve">функції </w:t>
            </w:r>
            <w:r w:rsidRPr="001E1901">
              <w:rPr>
                <w:b/>
              </w:rPr>
              <w:t>«</w:t>
            </w:r>
            <w:r w:rsidR="0073245B" w:rsidRPr="0073245B">
              <w:rPr>
                <w:b/>
              </w:rPr>
              <w:t>Перегляд списку тренувань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171DE59A" w14:textId="77777777" w:rsidTr="00E206EC">
        <w:trPr>
          <w:jc w:val="center"/>
        </w:trPr>
        <w:tc>
          <w:tcPr>
            <w:tcW w:w="3142" w:type="dxa"/>
          </w:tcPr>
          <w:p w14:paraId="7A4D502A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782" w:type="dxa"/>
          </w:tcPr>
          <w:p w14:paraId="03094EBA" w14:textId="591B7990" w:rsidR="00996656" w:rsidRPr="001E1901" w:rsidRDefault="00996656" w:rsidP="0073245B">
            <w:pPr>
              <w:pStyle w:val="af2"/>
              <w:jc w:val="both"/>
            </w:pPr>
            <w:r w:rsidRPr="001E1901">
              <w:t>Відкрит</w:t>
            </w:r>
            <w:r w:rsidR="0073245B">
              <w:t>ий екран тренувань</w:t>
            </w:r>
          </w:p>
        </w:tc>
      </w:tr>
      <w:tr w:rsidR="00996656" w:rsidRPr="001E1901" w14:paraId="387437F4" w14:textId="77777777" w:rsidTr="00E206EC">
        <w:trPr>
          <w:jc w:val="center"/>
        </w:trPr>
        <w:tc>
          <w:tcPr>
            <w:tcW w:w="3142" w:type="dxa"/>
          </w:tcPr>
          <w:p w14:paraId="70FE08FB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782" w:type="dxa"/>
          </w:tcPr>
          <w:p w14:paraId="5CAB7354" w14:textId="0E13742A" w:rsidR="00996656" w:rsidRPr="001E1901" w:rsidRDefault="00996656" w:rsidP="00E206EC">
            <w:pPr>
              <w:pStyle w:val="af2"/>
              <w:jc w:val="both"/>
            </w:pPr>
          </w:p>
        </w:tc>
      </w:tr>
      <w:tr w:rsidR="00996656" w:rsidRPr="001E1901" w14:paraId="3A14EA00" w14:textId="77777777" w:rsidTr="00E206EC">
        <w:trPr>
          <w:trHeight w:val="551"/>
          <w:jc w:val="center"/>
        </w:trPr>
        <w:tc>
          <w:tcPr>
            <w:tcW w:w="3142" w:type="dxa"/>
          </w:tcPr>
          <w:p w14:paraId="5D936EB2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782" w:type="dxa"/>
          </w:tcPr>
          <w:p w14:paraId="7C0A8172" w14:textId="1B5C237C" w:rsidR="00996656" w:rsidRPr="001E1901" w:rsidRDefault="00996656" w:rsidP="00E206EC">
            <w:pPr>
              <w:pStyle w:val="af2"/>
              <w:jc w:val="both"/>
            </w:pPr>
          </w:p>
        </w:tc>
      </w:tr>
      <w:tr w:rsidR="00996656" w:rsidRPr="001E1901" w14:paraId="3B13615E" w14:textId="77777777" w:rsidTr="00E206EC">
        <w:trPr>
          <w:jc w:val="center"/>
        </w:trPr>
        <w:tc>
          <w:tcPr>
            <w:tcW w:w="3142" w:type="dxa"/>
          </w:tcPr>
          <w:p w14:paraId="4F61D7F1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782" w:type="dxa"/>
          </w:tcPr>
          <w:p w14:paraId="77A61F80" w14:textId="3BD4C164" w:rsidR="00996656" w:rsidRPr="001E1901" w:rsidRDefault="0073245B" w:rsidP="00E206EC">
            <w:pPr>
              <w:pStyle w:val="af2"/>
              <w:jc w:val="both"/>
            </w:pPr>
            <w:r>
              <w:t>Відображається список тренувань</w:t>
            </w:r>
          </w:p>
        </w:tc>
      </w:tr>
      <w:tr w:rsidR="00996656" w:rsidRPr="001E1901" w14:paraId="750931CD" w14:textId="77777777" w:rsidTr="00E206EC">
        <w:trPr>
          <w:jc w:val="center"/>
        </w:trPr>
        <w:tc>
          <w:tcPr>
            <w:tcW w:w="3142" w:type="dxa"/>
          </w:tcPr>
          <w:p w14:paraId="718B3454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782" w:type="dxa"/>
          </w:tcPr>
          <w:p w14:paraId="04636AE9" w14:textId="5E898E05" w:rsidR="00996656" w:rsidRPr="001E1901" w:rsidRDefault="0073245B" w:rsidP="00E206EC">
            <w:pPr>
              <w:pStyle w:val="af2"/>
              <w:jc w:val="both"/>
            </w:pPr>
            <w:r>
              <w:t>Відображається список тренувань</w:t>
            </w:r>
          </w:p>
        </w:tc>
      </w:tr>
    </w:tbl>
    <w:p w14:paraId="1305BE99" w14:textId="22EB0C29" w:rsidR="0073245B" w:rsidRDefault="0073245B" w:rsidP="00AD70B4">
      <w:pPr>
        <w:pStyle w:val="af1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Таблиця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="00AD70B4">
        <w:rPr>
          <w:lang w:val="en-US"/>
        </w:rPr>
        <w:t>–</w:t>
      </w:r>
      <w:r>
        <w:t xml:space="preserve"> Отримання тренування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1"/>
        <w:gridCol w:w="5453"/>
      </w:tblGrid>
      <w:tr w:rsidR="00996656" w:rsidRPr="001E1901" w14:paraId="4CEA3FBE" w14:textId="77777777" w:rsidTr="00A006D7">
        <w:trPr>
          <w:tblHeader/>
          <w:jc w:val="center"/>
        </w:trPr>
        <w:tc>
          <w:tcPr>
            <w:tcW w:w="3471" w:type="dxa"/>
            <w:vAlign w:val="center"/>
          </w:tcPr>
          <w:p w14:paraId="31C04690" w14:textId="77777777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Мета тесту:</w:t>
            </w:r>
          </w:p>
        </w:tc>
        <w:tc>
          <w:tcPr>
            <w:tcW w:w="5453" w:type="dxa"/>
            <w:vAlign w:val="center"/>
          </w:tcPr>
          <w:p w14:paraId="385FC3E0" w14:textId="487365AE" w:rsidR="00996656" w:rsidRPr="001E1901" w:rsidRDefault="00996656" w:rsidP="00E206EC">
            <w:pPr>
              <w:pStyle w:val="af2"/>
              <w:rPr>
                <w:b/>
              </w:rPr>
            </w:pPr>
            <w:r w:rsidRPr="001E1901">
              <w:rPr>
                <w:b/>
              </w:rPr>
              <w:t>Перевірка функції «</w:t>
            </w:r>
            <w:r w:rsidR="0073245B" w:rsidRPr="0073245B">
              <w:rPr>
                <w:b/>
              </w:rPr>
              <w:t>Отримання тренування</w:t>
            </w:r>
            <w:r w:rsidRPr="001E1901">
              <w:rPr>
                <w:b/>
              </w:rPr>
              <w:t>»</w:t>
            </w:r>
          </w:p>
        </w:tc>
      </w:tr>
      <w:tr w:rsidR="00996656" w:rsidRPr="001E1901" w14:paraId="14FA27FC" w14:textId="77777777" w:rsidTr="00A006D7">
        <w:trPr>
          <w:jc w:val="center"/>
        </w:trPr>
        <w:tc>
          <w:tcPr>
            <w:tcW w:w="3471" w:type="dxa"/>
          </w:tcPr>
          <w:p w14:paraId="519C2DEB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Початковий стан ПЗ</w:t>
            </w:r>
          </w:p>
        </w:tc>
        <w:tc>
          <w:tcPr>
            <w:tcW w:w="5453" w:type="dxa"/>
          </w:tcPr>
          <w:p w14:paraId="6F9A7EAA" w14:textId="79D0683A" w:rsidR="00996656" w:rsidRPr="001E1901" w:rsidRDefault="00A006D7" w:rsidP="00E206EC">
            <w:pPr>
              <w:pStyle w:val="af2"/>
              <w:jc w:val="both"/>
            </w:pPr>
            <w:r w:rsidRPr="001E1901">
              <w:t>Відкрит</w:t>
            </w:r>
            <w:r>
              <w:t>ий екран необхідного тренування</w:t>
            </w:r>
          </w:p>
        </w:tc>
      </w:tr>
      <w:tr w:rsidR="00996656" w:rsidRPr="001E1901" w14:paraId="4FACD469" w14:textId="77777777" w:rsidTr="00A006D7">
        <w:trPr>
          <w:jc w:val="center"/>
        </w:trPr>
        <w:tc>
          <w:tcPr>
            <w:tcW w:w="3471" w:type="dxa"/>
          </w:tcPr>
          <w:p w14:paraId="5BDCBB7F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Вхідні данні:</w:t>
            </w:r>
          </w:p>
        </w:tc>
        <w:tc>
          <w:tcPr>
            <w:tcW w:w="5453" w:type="dxa"/>
          </w:tcPr>
          <w:p w14:paraId="3E11E5E2" w14:textId="4B3B7740" w:rsidR="00996656" w:rsidRPr="001E1901" w:rsidRDefault="00996656" w:rsidP="00E206EC">
            <w:pPr>
              <w:pStyle w:val="af2"/>
              <w:jc w:val="both"/>
            </w:pPr>
          </w:p>
        </w:tc>
      </w:tr>
      <w:tr w:rsidR="00996656" w:rsidRPr="001E1901" w14:paraId="3D7F38C0" w14:textId="77777777" w:rsidTr="00A006D7">
        <w:trPr>
          <w:trHeight w:val="551"/>
          <w:jc w:val="center"/>
        </w:trPr>
        <w:tc>
          <w:tcPr>
            <w:tcW w:w="3471" w:type="dxa"/>
          </w:tcPr>
          <w:p w14:paraId="345D9AA9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Схема проведення тесту:</w:t>
            </w:r>
          </w:p>
        </w:tc>
        <w:tc>
          <w:tcPr>
            <w:tcW w:w="5453" w:type="dxa"/>
          </w:tcPr>
          <w:p w14:paraId="0603090F" w14:textId="7CCFB8C5" w:rsidR="00996656" w:rsidRPr="00A006D7" w:rsidRDefault="00A006D7" w:rsidP="00E206EC">
            <w:pPr>
              <w:pStyle w:val="af2"/>
              <w:jc w:val="both"/>
              <w:rPr>
                <w:lang w:val="en-US"/>
              </w:rPr>
            </w:pPr>
            <w:r>
              <w:t>Натиснути кнопку «</w:t>
            </w:r>
            <w:r>
              <w:rPr>
                <w:lang w:val="en-US"/>
              </w:rPr>
              <w:t>Get Training</w:t>
            </w:r>
            <w:r>
              <w:t>»</w:t>
            </w:r>
          </w:p>
        </w:tc>
      </w:tr>
      <w:tr w:rsidR="00996656" w:rsidRPr="001E1901" w14:paraId="45F8ED76" w14:textId="77777777" w:rsidTr="00A006D7">
        <w:trPr>
          <w:jc w:val="center"/>
        </w:trPr>
        <w:tc>
          <w:tcPr>
            <w:tcW w:w="3471" w:type="dxa"/>
          </w:tcPr>
          <w:p w14:paraId="54B0EF59" w14:textId="327D8B05" w:rsidR="00996656" w:rsidRPr="001E1901" w:rsidRDefault="00996656" w:rsidP="00E206EC">
            <w:pPr>
              <w:pStyle w:val="af2"/>
              <w:jc w:val="both"/>
            </w:pPr>
            <w:r w:rsidRPr="001E1901">
              <w:t>Очікуваний результат:</w:t>
            </w:r>
          </w:p>
        </w:tc>
        <w:tc>
          <w:tcPr>
            <w:tcW w:w="5453" w:type="dxa"/>
          </w:tcPr>
          <w:p w14:paraId="22DAFBC1" w14:textId="4D4F53B2" w:rsidR="00996656" w:rsidRPr="001E1901" w:rsidRDefault="00A006D7" w:rsidP="00A006D7">
            <w:pPr>
              <w:pStyle w:val="af2"/>
              <w:jc w:val="both"/>
            </w:pPr>
            <w:r>
              <w:t>Відображається повна структура тренування</w:t>
            </w:r>
          </w:p>
        </w:tc>
      </w:tr>
      <w:tr w:rsidR="00996656" w:rsidRPr="001E1901" w14:paraId="3EB5502A" w14:textId="77777777" w:rsidTr="00A006D7">
        <w:trPr>
          <w:jc w:val="center"/>
        </w:trPr>
        <w:tc>
          <w:tcPr>
            <w:tcW w:w="3471" w:type="dxa"/>
          </w:tcPr>
          <w:p w14:paraId="79BA933E" w14:textId="77777777" w:rsidR="00996656" w:rsidRPr="001E1901" w:rsidRDefault="00996656" w:rsidP="00E206EC">
            <w:pPr>
              <w:pStyle w:val="af2"/>
              <w:jc w:val="both"/>
            </w:pPr>
            <w:r w:rsidRPr="001E1901">
              <w:t>Стан ПЗ після проведення випробувань:</w:t>
            </w:r>
          </w:p>
        </w:tc>
        <w:tc>
          <w:tcPr>
            <w:tcW w:w="5453" w:type="dxa"/>
          </w:tcPr>
          <w:p w14:paraId="05AFA764" w14:textId="004825CC" w:rsidR="00996656" w:rsidRPr="001E1901" w:rsidRDefault="00A006D7" w:rsidP="00E206EC">
            <w:pPr>
              <w:pStyle w:val="af2"/>
              <w:jc w:val="both"/>
            </w:pPr>
            <w:r>
              <w:t>Відображається повна структура тренування</w:t>
            </w:r>
          </w:p>
        </w:tc>
      </w:tr>
    </w:tbl>
    <w:p w14:paraId="4CD134DF" w14:textId="77777777" w:rsidR="00996656" w:rsidRPr="001E1901" w:rsidRDefault="00996656" w:rsidP="00996656">
      <w:pPr>
        <w:rPr>
          <w:rFonts w:ascii="Times New Roman" w:hAnsi="Times New Roman" w:cs="Times New Roman"/>
        </w:rPr>
      </w:pPr>
    </w:p>
    <w:p w14:paraId="6CDC7B3A" w14:textId="47965AFF" w:rsidR="00996656" w:rsidRPr="001E1901" w:rsidRDefault="00F15927" w:rsidP="00AD70B4">
      <w:pPr>
        <w:pStyle w:val="1"/>
      </w:pPr>
      <w:bookmarkStart w:id="21" w:name="_Toc452481730"/>
      <w:r>
        <w:t>М</w:t>
      </w:r>
      <w:r w:rsidR="00996656" w:rsidRPr="001E1901">
        <w:t>етоди випробувань</w:t>
      </w:r>
      <w:bookmarkEnd w:id="21"/>
    </w:p>
    <w:p w14:paraId="61705781" w14:textId="37F97CC2" w:rsidR="00996656" w:rsidRPr="001E1901" w:rsidRDefault="00996656" w:rsidP="0099665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Основними методами випробувань</w:t>
      </w:r>
      <w:r w:rsidR="00C551C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були</w:t>
      </w:r>
      <w:r w:rsidRPr="001E19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</w:p>
    <w:p w14:paraId="2DD9DE62" w14:textId="77777777" w:rsidR="00996656" w:rsidRPr="001E1901" w:rsidRDefault="00996656" w:rsidP="00996656">
      <w:pPr>
        <w:pStyle w:val="a5"/>
        <w:numPr>
          <w:ilvl w:val="0"/>
          <w:numId w:val="21"/>
        </w:numPr>
        <w:rPr>
          <w:sz w:val="28"/>
          <w:szCs w:val="28"/>
        </w:rPr>
      </w:pPr>
      <w:r w:rsidRPr="001E1901">
        <w:rPr>
          <w:sz w:val="28"/>
          <w:szCs w:val="28"/>
        </w:rPr>
        <w:t>ручне проведення тестів;</w:t>
      </w:r>
    </w:p>
    <w:p w14:paraId="1A352C5F" w14:textId="7933E7D4" w:rsidR="00996656" w:rsidRPr="001E1901" w:rsidRDefault="00996656" w:rsidP="00996656">
      <w:pPr>
        <w:pStyle w:val="a5"/>
        <w:numPr>
          <w:ilvl w:val="0"/>
          <w:numId w:val="21"/>
        </w:numPr>
        <w:rPr>
          <w:sz w:val="28"/>
          <w:szCs w:val="28"/>
        </w:rPr>
      </w:pPr>
      <w:r w:rsidRPr="001E1901">
        <w:rPr>
          <w:sz w:val="28"/>
          <w:szCs w:val="28"/>
        </w:rPr>
        <w:t>ви</w:t>
      </w:r>
      <w:r w:rsidR="00E3665D">
        <w:rPr>
          <w:sz w:val="28"/>
          <w:szCs w:val="28"/>
        </w:rPr>
        <w:t xml:space="preserve">пробування </w:t>
      </w:r>
      <w:proofErr w:type="spellStart"/>
      <w:r w:rsidR="00E3665D">
        <w:rPr>
          <w:sz w:val="28"/>
          <w:szCs w:val="28"/>
        </w:rPr>
        <w:t>відмовостійкості</w:t>
      </w:r>
      <w:proofErr w:type="spellEnd"/>
      <w:r w:rsidR="00E3665D">
        <w:rPr>
          <w:sz w:val="28"/>
          <w:szCs w:val="28"/>
        </w:rPr>
        <w:t>.</w:t>
      </w:r>
    </w:p>
    <w:p w14:paraId="4531987E" w14:textId="72E251AC" w:rsidR="00996656" w:rsidRPr="001E1901" w:rsidRDefault="00996656" w:rsidP="00996656">
      <w:pPr>
        <w:spacing w:after="0" w:line="360" w:lineRule="auto"/>
        <w:ind w:firstLine="34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901">
        <w:rPr>
          <w:rFonts w:ascii="Times New Roman" w:hAnsi="Times New Roman" w:cs="Times New Roman"/>
          <w:sz w:val="28"/>
          <w:szCs w:val="28"/>
          <w:lang w:val="uk-UA"/>
        </w:rPr>
        <w:t xml:space="preserve">Всі типи випробувань направлені на виявлення вад системи </w:t>
      </w:r>
      <w:r w:rsidR="00C551C8">
        <w:rPr>
          <w:rFonts w:ascii="Times New Roman" w:hAnsi="Times New Roman" w:cs="Times New Roman"/>
          <w:sz w:val="28"/>
          <w:szCs w:val="28"/>
          <w:lang w:val="uk-UA"/>
        </w:rPr>
        <w:t>за різними характеристиками.</w:t>
      </w:r>
    </w:p>
    <w:p w14:paraId="1AB402D3" w14:textId="77777777" w:rsidR="00996656" w:rsidRPr="001E1901" w:rsidRDefault="00996656" w:rsidP="00996656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1901">
        <w:rPr>
          <w:rFonts w:ascii="Times New Roman" w:hAnsi="Times New Roman" w:cs="Times New Roman"/>
          <w:sz w:val="28"/>
          <w:szCs w:val="28"/>
          <w:lang w:val="uk-UA"/>
        </w:rPr>
        <w:t>Всі випробування пройдено успішно.</w:t>
      </w:r>
    </w:p>
    <w:bookmarkEnd w:id="0"/>
    <w:bookmarkEnd w:id="1"/>
    <w:p w14:paraId="61F38ADF" w14:textId="77777777" w:rsidR="003E1D52" w:rsidRPr="003E1D52" w:rsidRDefault="003E1D52" w:rsidP="003E1D52">
      <w:pPr>
        <w:rPr>
          <w:rFonts w:cs="Times New Roman"/>
          <w:lang w:val="en-US"/>
        </w:rPr>
      </w:pPr>
    </w:p>
    <w:sectPr w:rsidR="003E1D52" w:rsidRPr="003E1D52" w:rsidSect="00087B1B">
      <w:headerReference w:type="default" r:id="rId9"/>
      <w:pgSz w:w="11906" w:h="16838"/>
      <w:pgMar w:top="1276" w:right="851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0009D" w14:textId="77777777" w:rsidR="00B66C2F" w:rsidRDefault="00B66C2F" w:rsidP="000E2FE6">
      <w:pPr>
        <w:spacing w:after="0" w:line="240" w:lineRule="auto"/>
      </w:pPr>
      <w:r>
        <w:separator/>
      </w:r>
    </w:p>
  </w:endnote>
  <w:endnote w:type="continuationSeparator" w:id="0">
    <w:p w14:paraId="184500E9" w14:textId="77777777" w:rsidR="00B66C2F" w:rsidRDefault="00B66C2F" w:rsidP="000E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71BD2" w14:textId="77777777" w:rsidR="00B66C2F" w:rsidRDefault="00B66C2F" w:rsidP="000E2FE6">
      <w:pPr>
        <w:spacing w:after="0" w:line="240" w:lineRule="auto"/>
      </w:pPr>
      <w:r>
        <w:separator/>
      </w:r>
    </w:p>
  </w:footnote>
  <w:footnote w:type="continuationSeparator" w:id="0">
    <w:p w14:paraId="33AF8365" w14:textId="77777777" w:rsidR="00B66C2F" w:rsidRDefault="00B66C2F" w:rsidP="000E2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4F56A3" w14:textId="459B972F" w:rsidR="00E206EC" w:rsidRPr="002A285D" w:rsidRDefault="00B66C2F">
    <w:pPr>
      <w:pStyle w:val="a7"/>
      <w:rPr>
        <w:lang w:val="uk-UA"/>
      </w:rPr>
    </w:pPr>
    <w:r>
      <w:rPr>
        <w:b/>
        <w:noProof/>
        <w:sz w:val="28"/>
        <w:szCs w:val="28"/>
        <w:lang w:eastAsia="ru-RU"/>
      </w:rPr>
      <w:pict w14:anchorId="1E0DAE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КПІ ЗІС-7103.1409/2c.ПЗ" style="position:absolute;margin-left:7.65pt;margin-top:-11.5pt;width:135pt;height:14pt;rotation:180;z-index:251660288;mso-position-horizontal-relative:text;mso-position-vertical-relative:text" fillcolor="black" stroked="f">
          <v:shadow color="#868686"/>
          <v:textpath style="font-family:&quot;Arial&quot;;font-size:12pt;font-style:italic;v-text-kern:t" trim="t" fitpath="t" string="ДП ІС-3235.1393-с.ПЗ"/>
        </v:shape>
      </w:pict>
    </w:r>
    <w:r w:rsidR="00E206EC" w:rsidRPr="0011373F">
      <w:rPr>
        <w:b/>
        <w:noProof/>
        <w:sz w:val="28"/>
        <w:szCs w:val="28"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6CCA2F7" wp14:editId="2394C9C7">
              <wp:simplePos x="0" y="0"/>
              <wp:positionH relativeFrom="page">
                <wp:posOffset>636270</wp:posOffset>
              </wp:positionH>
              <wp:positionV relativeFrom="page">
                <wp:posOffset>144712</wp:posOffset>
              </wp:positionV>
              <wp:extent cx="6718300" cy="10351135"/>
              <wp:effectExtent l="0" t="0" r="25400" b="1206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18300" cy="10351135"/>
                        <a:chOff x="1128" y="389"/>
                        <a:chExt cx="10382" cy="16054"/>
                      </a:xfrm>
                    </wpg:grpSpPr>
                    <wpg:grpSp>
                      <wpg:cNvPr id="5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B41E4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AC3BC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CA45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96B31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D12CDC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4F79E" w14:textId="77777777" w:rsidR="00E206EC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16B10" w14:textId="77777777" w:rsidR="00E206EC" w:rsidRPr="000E2FE6" w:rsidRDefault="00E206EC" w:rsidP="000E2FE6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begin"/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instrText>PAGE   \* MERGEFORMAT</w:instrTex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separate"/>
                              </w:r>
                              <w:r w:rsidR="00262B0A">
                                <w:rPr>
                                  <w:noProof/>
                                  <w:sz w:val="24"/>
                                  <w:lang w:val="en-US"/>
                                </w:rPr>
                                <w:t>6</w:t>
                              </w:r>
                              <w:r w:rsidRPr="00E17DC3">
                                <w:rPr>
                                  <w:sz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74D0" w14:textId="77777777" w:rsidR="007E67C4" w:rsidRPr="006F2572" w:rsidRDefault="007E67C4" w:rsidP="007E67C4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ДП ІС-</w:t>
                              </w:r>
                              <w:r w:rsidRPr="00EC4252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3235.</w:t>
                              </w:r>
                              <w:r w:rsidRPr="00CD4B6F">
                                <w:rPr>
                                  <w:rFonts w:ascii="Arial" w:hAnsi="Arial" w:cs="Arial"/>
                                  <w:iCs/>
                                  <w:sz w:val="32"/>
                                  <w:szCs w:val="32"/>
                                </w:rPr>
                                <w:t>1393-с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.ПЗ</w:t>
                              </w:r>
                            </w:p>
                            <w:p w14:paraId="1F942775" w14:textId="77777777" w:rsidR="007E67C4" w:rsidRDefault="007E67C4" w:rsidP="007E67C4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14:paraId="383B9E80" w14:textId="77777777" w:rsidR="00E206EC" w:rsidRPr="006F2572" w:rsidRDefault="00E206EC" w:rsidP="000E2FE6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52" o:spid="_x0000_s1075" style="position:absolute;margin-left:50.1pt;margin-top:11.4pt;width:529pt;height:815.05pt;z-index:25165977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uwEAcAAC5IAAAOAAAAZHJzL2Uyb0RvYy54bWzsXFuO2zYU/S/QPQj6dyzKehrxBIk9Dgqk&#10;bdCk/dfIsi1UllRKM/Y0KFCgS+hGuoNuIdlRLy8fpsczSeyJBbjhDGCLph58nHtI3nOpp882q8K6&#10;yWiTV+XIJk8c28rKtJrl5WJk//x22otsq2mTcpYUVZmN7NussZ9dfPvN03U9zNxqWRWzjFpwk7IZ&#10;ruuRvWzbetjvN+kyWyXNk6rOSsicV3SVtJCki/6MJmu4+6rou44T9NcVndW0SrOmgV8nPNO+wPvP&#10;51na/jifN1lrFSMbytbiJ8XPK/bZv3iaDBc0qZd5KoqRHFGKVZKX8FB1q0nSJtY1zfdutcpTWjXV&#10;vH2SVqt+NZ/naYZ1gNoQ505tXtLqusa6LIbrRa2aCZr2Tjsdfdv0h5vX1MpnI9t3batMVtBH7//+&#10;8OeHv97/C///WPAztNG6Xgzh1Je0flO/pryicPiqSn9tILt/N5+lF/xk62r9fTWD2ybXbYVttJnT&#10;FbsF1N7aYFfcqq7INq2Vwo9BSKKBAz2WQh5xBj4hA5/3VrqELmUXEuICuiB/EMUy61JcD5dEUCG8&#10;OnB8j+X3kyF/NBZXFI/XDROqmrJFBrJFsCOsk7cE1NHjFYpDXiHZHFCdMFDV8QJZXdES0E7bJkyX&#10;shHAQGQT8sOPNQLYX7OFWPM4iL1ZJnWGyG0YbmSDQu04xH4Cw0zKRZFZA1aVdY2nSWw1HFhWWY2X&#10;cFb2nNJqvcySGZSKYE/uXMASDcDyOKR9tJGSYU2b9mVWrSx2MLIpFBxBnNy8alrenvIUhumymuZF&#10;Ab8nw6K01iPb9T3oA5ZuqiKfsVxM0MXVuKDWTcKICf+wYndOW+Ut0GORr0Z2pE5KhqwtLssZPqZN&#10;8oIfA76Lkt0cUAOFE0echt7FTnwZXUZez3ODy57nTCa959Ox1wumJPQng8l4PCF/sHISb7jMZ7Os&#10;ZEWVlEi8z8ODIGdOZooUH675FP/2a97fLQbaLtRKfmPtwIp5v3P8XFWzW8AArTjHw5gEB8uK/m5b&#10;a+D3kd38dp3QzLaK70rAUUw8jw0ImPD80IUE1XOu9JykTOFWI7u1LX44bvkgcl3TfLGEJxHs47J6&#10;Diw3zxEZrHy8VMiQaGC8rKe3NF9a2qu8zCykP2Ez45ITeLopBYErO0OrfXtbA1nvmBm/RDb3J82M&#10;ODEwJ+PtKPYEM0sik5zsQONz65GjgbQiYWgFlLtDQ4ORVtjTmdmWIpyjTYZ1A+tbAGVX6IShjI8D&#10;iE4c1ztEp8ImghzpEuccJI6DUAyyBpw4JQcafgzxnyU4AQIaOHGq1Rk4XRKBbRjq7GRacpbohBWP&#10;hk5cJnSGTi8msUFnR5Pms0QnwENDZ8RG0c7QGfg+UDfnTv+haefATDu5s+0rHNkDWOJp6ESIdIbO&#10;MPC5l+ZjiyKDzi/jcDhH7gzIDjoJElVn8ARUOuAzuH/mCW477oY1i/avGJ9KH8BFO8HFc3f4FOQZ&#10;u+BbQr+n9CiFgQuWw/CJ/nnl5N9z3R7sUSJu+AjXrfEodehRCpRUw8EppBpUFbpweHLmjAOpzOyD&#10;kztUpQL1eHA+Tlcw4OwSnEr24uDUJa8OwBmpVTuQp1AOJT6JEwry/NL4NOS5I6RJ5Up+P6xgde+O&#10;D5RYtJVliS4ZnVqXBXkeZ55xAEu0ncGdKAF74OB67eHh/SBllmmj2iLh/6+bcpUDI1LexcT1nBdu&#10;3JsGUdjzpp7fi0Mn6jkkfhEHjhd7k+muFIy89Wi/AZPDB6A2d6WGKwNkxZeGJ7/vM8B2c7URHqsD&#10;1WTOdkJNFgmuJosEV5NF4tzU5EDpdRpB6KrdqQkCAmOE4/leihBDmKEIPajk4NAKQxEsQgxmRp+i&#10;CAyXU8tfwxRahBfTz7mLVWMKXUI9NVO4LisCc2PtM4Xrh7BMZJ4CwxSGKQ4MrTtqMoFMoXwRhil0&#10;plBCtsYUupx9aqbw4khEqe0zBfFZIK5hCha1apiiM6ZQjiHDFDpTqKACjSn00IJTMwV4JYyDgm+s&#10;OV1gt1l9HLL6UN45wxQaU4QqwENjCj3M49RMwWM7hIoe7u3hcYyj4p7dL8ZR8Rk7e45ffig/naEK&#10;nSrAFO86KmALkPD+wpa1Dqki9uTWxq0sJ6nCc3FSaGQP3ChnqOKkVKEcdYYqdKpQgU/bWQWEHHVH&#10;FWHoidC82OUP5pNltk+agIIPmcxV4fEJh6EKQxWfu1/4+FmF8tSdC1Vs9/x3tMmRaQ1atLmr3MAw&#10;uegg6ke+G4GQ6M46ZBD7Yh3yxfdCuK57vLpvYtI6jEkLd2PS+CzztNG81rzI61/Y1nIWfSNe/uE7&#10;AfetqXd4yDkwrOXZqBbG6Op7eFQrDt4oblCqv+JBqt3y+77AGE7yMOPZbhRHPoWX0uBl4gU67K03&#10;ehrP377m5+I/AAAA//8DAFBLAwQUAAYACAAAACEA2exjmOEAAAAMAQAADwAAAGRycy9kb3ducmV2&#10;LnhtbEyPwWrDMBBE74X+g9hAb41kFYfUsRxCaHsKhSaF0ptibWwTSzKWYjt/382pue3sDrNv8vVk&#10;WzZgHxrvFCRzAQxd6U3jKgXfh/fnJbAQtTO69Q4VXDHAunh8yHVm/Oi+cNjHilGIC5lWUMfYZZyH&#10;skarw9x36Oh28r3VkWRfcdPrkcJty6UQC2514+hDrTvc1lie9xer4GPU4+YleRt259P2+ntIP392&#10;CSr1NJs2K2ARp/hvhhs+oUNBTEd/cSawlrQQkqwKpKQKN0OSLmlzpGmRylfgRc7vSxR/AAAA//8D&#10;AFBLAQItABQABgAIAAAAIQC2gziS/gAAAOEBAAATAAAAAAAAAAAAAAAAAAAAAABbQ29udGVudF9U&#10;eXBlc10ueG1sUEsBAi0AFAAGAAgAAAAhADj9If/WAAAAlAEAAAsAAAAAAAAAAAAAAAAALwEAAF9y&#10;ZWxzLy5yZWxzUEsBAi0AFAAGAAgAAAAhALwFq7AQBwAALkgAAA4AAAAAAAAAAAAAAAAALgIAAGRy&#10;cy9lMm9Eb2MueG1sUEsBAi0AFAAGAAgAAAAhANnsY5jhAAAADAEAAA8AAAAAAAAAAAAAAAAAagkA&#10;AGRycy9kb3ducmV2LnhtbFBLBQYAAAAABAAEAPMAAAB4CgAAAAA=&#10;">
              <v:group id="Group 2" o:spid="_x0000_s107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O348QA&#10;AADbAAAADwAAAGRycy9kb3ducmV2LnhtbESPzWrDMBCE74W8g9hAbo2ckpbEiWLsgqGn0jp5gMXa&#10;2CbWyrHkn/bpq0Khx2FmvmGOyWxaMVLvGssKNusIBHFpdcOVgss5f9yBcB5ZY2uZFHyRg+S0eDhi&#10;rO3EnzQWvhIBwi5GBbX3XSylK2sy6Na2Iw7e1fYGfZB9JXWPU4CbVj5F0Ys02HBYqLGj15rKWzEY&#10;BTc/j+9pVXzn+0u2Lz+ydBruqVKr5ZweQHia/X/4r/2mFTxv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t+PEAAAA2wAAAA8AAAAAAAAAAAAAAAAAmAIAAGRycy9k&#10;b3ducmV2LnhtbFBLBQYAAAAABAAEAPUAAACJAwAAAAA=&#10;" filled="f" strokeweight="2pt"/>
  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<v:textbox inset="1pt,1pt,1pt,1pt">
                    <w:txbxContent>
                      <w:p w14:paraId="586B41E4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14:paraId="13AC3BC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14:paraId="5BB8CA45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14:paraId="0F896B31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14:paraId="67D12CDC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14:paraId="0D94F79E" w14:textId="77777777" w:rsidR="00E206EC" w:rsidRDefault="00E206EC" w:rsidP="000E2FE6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14:paraId="4B916B10" w14:textId="77777777" w:rsidR="00E206EC" w:rsidRPr="000E2FE6" w:rsidRDefault="00E206EC" w:rsidP="000E2FE6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  <w:r w:rsidRPr="00E17DC3">
                          <w:rPr>
                            <w:sz w:val="24"/>
                            <w:lang w:val="en-US"/>
                          </w:rPr>
                          <w:fldChar w:fldCharType="begin"/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instrText>PAGE   \* MERGEFORMAT</w:instrTex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separate"/>
                        </w:r>
                        <w:r w:rsidR="00262B0A">
                          <w:rPr>
                            <w:noProof/>
                            <w:sz w:val="24"/>
                            <w:lang w:val="en-US"/>
                          </w:rPr>
                          <w:t>6</w:t>
                        </w:r>
                        <w:r w:rsidRPr="00E17DC3">
                          <w:rPr>
                            <w:sz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14:paraId="42BE74D0" w14:textId="77777777" w:rsidR="007E67C4" w:rsidRPr="006F2572" w:rsidRDefault="007E67C4" w:rsidP="007E67C4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ДП ІС-</w:t>
                        </w:r>
                        <w:r w:rsidRPr="00EC4252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3235.</w:t>
                        </w:r>
                        <w:r w:rsidRPr="00CD4B6F">
                          <w:rPr>
                            <w:rFonts w:ascii="Arial" w:hAnsi="Arial" w:cs="Arial"/>
                            <w:iCs/>
                            <w:sz w:val="32"/>
                            <w:szCs w:val="32"/>
                          </w:rPr>
                          <w:t>1393-с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.ПЗ</w:t>
                        </w:r>
                      </w:p>
                      <w:p w14:paraId="1F942775" w14:textId="77777777" w:rsidR="007E67C4" w:rsidRDefault="007E67C4" w:rsidP="007E67C4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14:paraId="383B9E80" w14:textId="77777777" w:rsidR="00E206EC" w:rsidRPr="006F2572" w:rsidRDefault="00E206EC" w:rsidP="000E2FE6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</v:group>
              <v:line id="Line 22" o:spid="_x0000_s1096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qdUcUAAADbAAAADwAAAGRycy9kb3ducmV2LnhtbESPT2vCQBTE74V+h+UVvNVNF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qdUcUAAADbAAAADwAAAAAAAAAA&#10;AAAAAAChAgAAZHJzL2Rvd25yZXYueG1sUEsFBgAAAAAEAAQA+QAAAJMDAAAAAA==&#10;" strokeweight="1.75pt"/>
              <v:line id="Line 23" o:spid="_x0000_s1097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uHUcIAAADbAAAADwAAAGRycy9kb3ducmV2LnhtbESP3YrCMBSE7wXfIRzBO00t7irVVERQ&#10;9mJZ8OcBDs2xKW1OShNt9+03C4KXw8x8w2x3g23EkzpfOVawmCcgiAunKy4V3K7H2RqED8gaG8ek&#10;4Jc87PLxaIuZdj2f6XkJpYgQ9hkqMCG0mZS+MGTRz11LHL276yyGKLtS6g77CLeNTJPkU1qsOC4Y&#10;bOlgqKgvD6vgQyc9X11/Nun3sT3VC53+lFqp6WTYb0AEGsI7/Gp/aQWrJfx/iT9A5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6uHUcIAAADbAAAADwAAAAAAAAAAAAAA&#10;AAChAgAAZHJzL2Rvd25yZXYueG1sUEsFBgAAAAAEAAQA+QAAAJADAAAAAA==&#10;" strokeweight="1.75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F4E99"/>
    <w:multiLevelType w:val="hybridMultilevel"/>
    <w:tmpl w:val="7AFCAAAA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59682C"/>
    <w:multiLevelType w:val="hybridMultilevel"/>
    <w:tmpl w:val="A60A700E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10D32D79"/>
    <w:multiLevelType w:val="multilevel"/>
    <w:tmpl w:val="E0BC38F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53E123B"/>
    <w:multiLevelType w:val="hybridMultilevel"/>
    <w:tmpl w:val="FBFC97F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D2F9D"/>
    <w:multiLevelType w:val="multilevel"/>
    <w:tmpl w:val="4C969D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­"/>
      <w:lvlJc w:val="left"/>
      <w:pPr>
        <w:ind w:left="792" w:hanging="432"/>
      </w:pPr>
      <w:rPr>
        <w:rFonts w:ascii="Courier New" w:hAnsi="Courier New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E5494B"/>
    <w:multiLevelType w:val="multilevel"/>
    <w:tmpl w:val="897CE5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702D14"/>
    <w:multiLevelType w:val="hybridMultilevel"/>
    <w:tmpl w:val="1BF27428"/>
    <w:lvl w:ilvl="0" w:tplc="C26E8EC6">
      <w:start w:val="2"/>
      <w:numFmt w:val="bullet"/>
      <w:pStyle w:val="20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869750B"/>
    <w:multiLevelType w:val="hybridMultilevel"/>
    <w:tmpl w:val="1E52B88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395F2A26"/>
    <w:multiLevelType w:val="hybridMultilevel"/>
    <w:tmpl w:val="6002C728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E2861A6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B055B9"/>
    <w:multiLevelType w:val="hybridMultilevel"/>
    <w:tmpl w:val="AD7C22AE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54DB0"/>
    <w:multiLevelType w:val="hybridMultilevel"/>
    <w:tmpl w:val="D208FBA8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CF03C24"/>
    <w:multiLevelType w:val="hybridMultilevel"/>
    <w:tmpl w:val="ACC44E34"/>
    <w:lvl w:ilvl="0" w:tplc="D49C0906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0197A6E"/>
    <w:multiLevelType w:val="hybridMultilevel"/>
    <w:tmpl w:val="66368D4E"/>
    <w:lvl w:ilvl="0" w:tplc="661E1D1C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D0D9E"/>
    <w:multiLevelType w:val="hybridMultilevel"/>
    <w:tmpl w:val="C91A7490"/>
    <w:lvl w:ilvl="0" w:tplc="D38090CE">
      <w:start w:val="1"/>
      <w:numFmt w:val="russianLower"/>
      <w:lvlText w:val="%1)"/>
      <w:lvlJc w:val="left"/>
      <w:pPr>
        <w:ind w:left="1429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1A70F27"/>
    <w:multiLevelType w:val="hybridMultilevel"/>
    <w:tmpl w:val="81E6F234"/>
    <w:lvl w:ilvl="0" w:tplc="3A124EB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3A124E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375FD9"/>
    <w:multiLevelType w:val="hybridMultilevel"/>
    <w:tmpl w:val="05583AAC"/>
    <w:lvl w:ilvl="0" w:tplc="9F8AEF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1145371"/>
    <w:multiLevelType w:val="hybridMultilevel"/>
    <w:tmpl w:val="D6B44F3A"/>
    <w:lvl w:ilvl="0" w:tplc="0E2861A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04D1"/>
    <w:multiLevelType w:val="hybridMultilevel"/>
    <w:tmpl w:val="D4BCD016"/>
    <w:lvl w:ilvl="0" w:tplc="D38090CE">
      <w:start w:val="1"/>
      <w:numFmt w:val="russianLower"/>
      <w:lvlText w:val="%1)"/>
      <w:lvlJc w:val="left"/>
      <w:pPr>
        <w:ind w:left="1068" w:hanging="360"/>
      </w:pPr>
      <w:rPr>
        <w:rFonts w:hint="default"/>
        <w:sz w:val="28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C180A72"/>
    <w:multiLevelType w:val="hybridMultilevel"/>
    <w:tmpl w:val="4742329C"/>
    <w:lvl w:ilvl="0" w:tplc="D38090CE">
      <w:start w:val="1"/>
      <w:numFmt w:val="russianLower"/>
      <w:lvlText w:val="%1)"/>
      <w:lvlJc w:val="left"/>
      <w:pPr>
        <w:ind w:left="1440" w:hanging="360"/>
      </w:pPr>
      <w:rPr>
        <w:rFonts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8"/>
  </w:num>
  <w:num w:numId="6">
    <w:abstractNumId w:val="10"/>
  </w:num>
  <w:num w:numId="7">
    <w:abstractNumId w:val="13"/>
  </w:num>
  <w:num w:numId="8">
    <w:abstractNumId w:val="17"/>
  </w:num>
  <w:num w:numId="9">
    <w:abstractNumId w:val="14"/>
  </w:num>
  <w:num w:numId="10">
    <w:abstractNumId w:val="3"/>
  </w:num>
  <w:num w:numId="11">
    <w:abstractNumId w:val="2"/>
  </w:num>
  <w:num w:numId="12">
    <w:abstractNumId w:val="15"/>
  </w:num>
  <w:num w:numId="13">
    <w:abstractNumId w:val="4"/>
  </w:num>
  <w:num w:numId="14">
    <w:abstractNumId w:val="11"/>
  </w:num>
  <w:num w:numId="15">
    <w:abstractNumId w:val="1"/>
  </w:num>
  <w:num w:numId="16">
    <w:abstractNumId w:val="5"/>
  </w:num>
  <w:num w:numId="17">
    <w:abstractNumId w:val="16"/>
  </w:num>
  <w:num w:numId="18">
    <w:abstractNumId w:val="7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CF"/>
    <w:rsid w:val="00004BEB"/>
    <w:rsid w:val="000309EF"/>
    <w:rsid w:val="0004517A"/>
    <w:rsid w:val="00065C96"/>
    <w:rsid w:val="00087B1B"/>
    <w:rsid w:val="000B03B2"/>
    <w:rsid w:val="000E2FE6"/>
    <w:rsid w:val="000E515B"/>
    <w:rsid w:val="000F720C"/>
    <w:rsid w:val="0011144F"/>
    <w:rsid w:val="00131C11"/>
    <w:rsid w:val="001448D4"/>
    <w:rsid w:val="00163B3A"/>
    <w:rsid w:val="00163DE7"/>
    <w:rsid w:val="001A21F0"/>
    <w:rsid w:val="001A6927"/>
    <w:rsid w:val="001E1901"/>
    <w:rsid w:val="001E3429"/>
    <w:rsid w:val="001F31E4"/>
    <w:rsid w:val="001F57BB"/>
    <w:rsid w:val="00201853"/>
    <w:rsid w:val="00211E82"/>
    <w:rsid w:val="00217998"/>
    <w:rsid w:val="002452BF"/>
    <w:rsid w:val="0025289B"/>
    <w:rsid w:val="00262B0A"/>
    <w:rsid w:val="002765FC"/>
    <w:rsid w:val="00280FE4"/>
    <w:rsid w:val="002A285D"/>
    <w:rsid w:val="002E06D2"/>
    <w:rsid w:val="002E3BF1"/>
    <w:rsid w:val="002F4783"/>
    <w:rsid w:val="00311656"/>
    <w:rsid w:val="003154F1"/>
    <w:rsid w:val="003248CE"/>
    <w:rsid w:val="0033004F"/>
    <w:rsid w:val="00332190"/>
    <w:rsid w:val="0034273A"/>
    <w:rsid w:val="003563CF"/>
    <w:rsid w:val="00373F7E"/>
    <w:rsid w:val="003B0FBB"/>
    <w:rsid w:val="003C2899"/>
    <w:rsid w:val="003E1D52"/>
    <w:rsid w:val="003F2587"/>
    <w:rsid w:val="0041188E"/>
    <w:rsid w:val="00411904"/>
    <w:rsid w:val="00424856"/>
    <w:rsid w:val="00444339"/>
    <w:rsid w:val="00456939"/>
    <w:rsid w:val="004627FD"/>
    <w:rsid w:val="00463DD2"/>
    <w:rsid w:val="00472579"/>
    <w:rsid w:val="004A74B0"/>
    <w:rsid w:val="004C023C"/>
    <w:rsid w:val="004D34EA"/>
    <w:rsid w:val="005658DB"/>
    <w:rsid w:val="005B4EE2"/>
    <w:rsid w:val="005E368E"/>
    <w:rsid w:val="00605A6C"/>
    <w:rsid w:val="00614B1D"/>
    <w:rsid w:val="0063486A"/>
    <w:rsid w:val="00637847"/>
    <w:rsid w:val="00647D81"/>
    <w:rsid w:val="0065656A"/>
    <w:rsid w:val="006644D2"/>
    <w:rsid w:val="006879B9"/>
    <w:rsid w:val="006B0AA8"/>
    <w:rsid w:val="006B75D5"/>
    <w:rsid w:val="006D0095"/>
    <w:rsid w:val="006E7210"/>
    <w:rsid w:val="006F3568"/>
    <w:rsid w:val="007107D3"/>
    <w:rsid w:val="007223D0"/>
    <w:rsid w:val="00724831"/>
    <w:rsid w:val="0073245B"/>
    <w:rsid w:val="00765E3A"/>
    <w:rsid w:val="00773F2A"/>
    <w:rsid w:val="0077446C"/>
    <w:rsid w:val="0079484C"/>
    <w:rsid w:val="00795C0E"/>
    <w:rsid w:val="007B3156"/>
    <w:rsid w:val="007C136A"/>
    <w:rsid w:val="007D1A54"/>
    <w:rsid w:val="007E67C4"/>
    <w:rsid w:val="007F10D7"/>
    <w:rsid w:val="00814525"/>
    <w:rsid w:val="00836F22"/>
    <w:rsid w:val="00842F3A"/>
    <w:rsid w:val="00851661"/>
    <w:rsid w:val="008E1E0F"/>
    <w:rsid w:val="008F2391"/>
    <w:rsid w:val="00977C40"/>
    <w:rsid w:val="00982648"/>
    <w:rsid w:val="009850BC"/>
    <w:rsid w:val="00996656"/>
    <w:rsid w:val="009E477C"/>
    <w:rsid w:val="009F4719"/>
    <w:rsid w:val="00A006D7"/>
    <w:rsid w:val="00AA1953"/>
    <w:rsid w:val="00AD70B4"/>
    <w:rsid w:val="00AF1980"/>
    <w:rsid w:val="00AF4EF4"/>
    <w:rsid w:val="00AF5991"/>
    <w:rsid w:val="00B1135A"/>
    <w:rsid w:val="00B20C96"/>
    <w:rsid w:val="00B52E25"/>
    <w:rsid w:val="00B6086A"/>
    <w:rsid w:val="00B6650F"/>
    <w:rsid w:val="00B66C2F"/>
    <w:rsid w:val="00B6754F"/>
    <w:rsid w:val="00B74866"/>
    <w:rsid w:val="00B76539"/>
    <w:rsid w:val="00BB603F"/>
    <w:rsid w:val="00BC6FB5"/>
    <w:rsid w:val="00BD7B82"/>
    <w:rsid w:val="00BF60B8"/>
    <w:rsid w:val="00C13CE1"/>
    <w:rsid w:val="00C40EAB"/>
    <w:rsid w:val="00C51A15"/>
    <w:rsid w:val="00C551C8"/>
    <w:rsid w:val="00CA162C"/>
    <w:rsid w:val="00CB6E8F"/>
    <w:rsid w:val="00CD6A0B"/>
    <w:rsid w:val="00CE36DE"/>
    <w:rsid w:val="00D04DB2"/>
    <w:rsid w:val="00D06B0C"/>
    <w:rsid w:val="00D529D6"/>
    <w:rsid w:val="00D85EFA"/>
    <w:rsid w:val="00DC5E6E"/>
    <w:rsid w:val="00DD4B63"/>
    <w:rsid w:val="00DE6761"/>
    <w:rsid w:val="00DF3903"/>
    <w:rsid w:val="00E146CF"/>
    <w:rsid w:val="00E206EC"/>
    <w:rsid w:val="00E3665D"/>
    <w:rsid w:val="00E47AC7"/>
    <w:rsid w:val="00E8179C"/>
    <w:rsid w:val="00EE4395"/>
    <w:rsid w:val="00F14EC3"/>
    <w:rsid w:val="00F15927"/>
    <w:rsid w:val="00F21A06"/>
    <w:rsid w:val="00F22E06"/>
    <w:rsid w:val="00F45907"/>
    <w:rsid w:val="00F87AE9"/>
    <w:rsid w:val="00FB78C0"/>
    <w:rsid w:val="00FC0887"/>
    <w:rsid w:val="00FC539F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85C5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0B4"/>
    <w:pPr>
      <w:numPr>
        <w:numId w:val="1"/>
      </w:numPr>
      <w:tabs>
        <w:tab w:val="clear" w:pos="432"/>
        <w:tab w:val="num" w:pos="993"/>
      </w:tabs>
      <w:autoSpaceDE w:val="0"/>
      <w:autoSpaceDN w:val="0"/>
      <w:spacing w:before="240" w:after="240" w:line="360" w:lineRule="auto"/>
      <w:ind w:left="0" w:firstLine="709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paragraph" w:styleId="2">
    <w:name w:val="heading 2"/>
    <w:aliases w:val="Знак,Знак Знак Знак"/>
    <w:basedOn w:val="a"/>
    <w:next w:val="a"/>
    <w:link w:val="21"/>
    <w:qFormat/>
    <w:rsid w:val="003563CF"/>
    <w:pPr>
      <w:keepNext/>
      <w:keepLines/>
      <w:numPr>
        <w:ilvl w:val="1"/>
        <w:numId w:val="1"/>
      </w:numPr>
      <w:autoSpaceDE w:val="0"/>
      <w:autoSpaceDN w:val="0"/>
      <w:spacing w:before="240" w:after="240" w:line="360" w:lineRule="auto"/>
      <w:outlineLvl w:val="1"/>
    </w:pPr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paragraph" w:styleId="3">
    <w:name w:val="heading 3"/>
    <w:basedOn w:val="a"/>
    <w:next w:val="a"/>
    <w:link w:val="30"/>
    <w:qFormat/>
    <w:rsid w:val="003563CF"/>
    <w:pPr>
      <w:keepNext/>
      <w:keepLines/>
      <w:numPr>
        <w:ilvl w:val="2"/>
        <w:numId w:val="1"/>
      </w:numPr>
      <w:autoSpaceDE w:val="0"/>
      <w:autoSpaceDN w:val="0"/>
      <w:spacing w:before="240" w:after="240" w:line="360" w:lineRule="auto"/>
      <w:outlineLvl w:val="2"/>
    </w:pPr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qFormat/>
    <w:rsid w:val="003563CF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paragraph" w:styleId="5">
    <w:name w:val="heading 5"/>
    <w:basedOn w:val="a"/>
    <w:next w:val="a"/>
    <w:link w:val="50"/>
    <w:qFormat/>
    <w:rsid w:val="003563CF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paragraph" w:styleId="6">
    <w:name w:val="heading 6"/>
    <w:basedOn w:val="a"/>
    <w:next w:val="a"/>
    <w:link w:val="60"/>
    <w:qFormat/>
    <w:rsid w:val="003563CF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uk-UA" w:eastAsia="ru-RU"/>
    </w:rPr>
  </w:style>
  <w:style w:type="paragraph" w:styleId="7">
    <w:name w:val="heading 7"/>
    <w:basedOn w:val="a"/>
    <w:next w:val="a"/>
    <w:link w:val="70"/>
    <w:qFormat/>
    <w:rsid w:val="003563CF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563CF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9">
    <w:name w:val="heading 9"/>
    <w:basedOn w:val="a"/>
    <w:next w:val="a"/>
    <w:link w:val="90"/>
    <w:qFormat/>
    <w:rsid w:val="003563CF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70B4"/>
    <w:rPr>
      <w:rFonts w:ascii="Times New Roman" w:eastAsia="Times New Roman" w:hAnsi="Times New Roman" w:cs="Times New Roman"/>
      <w:b/>
      <w:bCs/>
      <w:caps/>
      <w:kern w:val="32"/>
      <w:sz w:val="28"/>
      <w:szCs w:val="32"/>
      <w:lang w:val="uk-UA" w:eastAsia="ru-RU"/>
    </w:rPr>
  </w:style>
  <w:style w:type="character" w:customStyle="1" w:styleId="21">
    <w:name w:val="Заголовок 2 Знак"/>
    <w:aliases w:val="Знак Знак,Знак Знак Знак Знак"/>
    <w:basedOn w:val="a0"/>
    <w:link w:val="2"/>
    <w:rsid w:val="003563CF"/>
    <w:rPr>
      <w:rFonts w:ascii="Times New Roman" w:eastAsia="Times New Roman" w:hAnsi="Times New Roman" w:cs="Times New Roman"/>
      <w:b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3563CF"/>
    <w:rPr>
      <w:rFonts w:ascii="Times New Roman" w:eastAsia="Times New Roman" w:hAnsi="Times New Roman" w:cs="Arial"/>
      <w:sz w:val="28"/>
      <w:szCs w:val="28"/>
      <w:lang w:val="uk-UA" w:eastAsia="ru-RU"/>
    </w:rPr>
  </w:style>
  <w:style w:type="character" w:customStyle="1" w:styleId="40">
    <w:name w:val="Заголовок 4 Знак"/>
    <w:basedOn w:val="a0"/>
    <w:link w:val="4"/>
    <w:rsid w:val="003563CF"/>
    <w:rPr>
      <w:rFonts w:ascii="Times New Roman" w:eastAsia="Times New Roman" w:hAnsi="Times New Roman" w:cs="Times New Roman"/>
      <w:b/>
      <w:bCs/>
      <w:sz w:val="24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3563CF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3563CF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3563C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3563CF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3563CF"/>
    <w:rPr>
      <w:rFonts w:ascii="Arial" w:eastAsia="Times New Roman" w:hAnsi="Arial" w:cs="Arial"/>
      <w:lang w:val="uk-UA" w:eastAsia="ru-RU"/>
    </w:rPr>
  </w:style>
  <w:style w:type="paragraph" w:styleId="a3">
    <w:name w:val="Body Text Indent"/>
    <w:basedOn w:val="a"/>
    <w:link w:val="a4"/>
    <w:rsid w:val="00AF4EF4"/>
    <w:pPr>
      <w:widowControl w:val="0"/>
      <w:spacing w:after="0" w:line="240" w:lineRule="auto"/>
      <w:ind w:firstLine="708"/>
      <w:jc w:val="both"/>
    </w:pPr>
    <w:rPr>
      <w:rFonts w:ascii="Arial" w:eastAsia="Times New Roman" w:hAnsi="Arial" w:cs="Times New Roman"/>
      <w:sz w:val="24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AF4EF4"/>
    <w:rPr>
      <w:rFonts w:ascii="Arial" w:eastAsia="Times New Roman" w:hAnsi="Arial" w:cs="Times New Roman"/>
      <w:sz w:val="24"/>
      <w:szCs w:val="24"/>
      <w:lang w:val="uk-UA"/>
    </w:rPr>
  </w:style>
  <w:style w:type="paragraph" w:styleId="a5">
    <w:name w:val="List Paragraph"/>
    <w:basedOn w:val="a"/>
    <w:uiPriority w:val="34"/>
    <w:qFormat/>
    <w:rsid w:val="00AF4EF4"/>
    <w:pPr>
      <w:spacing w:after="0" w:line="360" w:lineRule="auto"/>
      <w:ind w:left="720"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5"/>
    <w:uiPriority w:val="99"/>
    <w:rsid w:val="00AF4EF4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table" w:styleId="a6">
    <w:name w:val="Table Grid"/>
    <w:basedOn w:val="a1"/>
    <w:uiPriority w:val="59"/>
    <w:rsid w:val="000E2FE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2FE6"/>
  </w:style>
  <w:style w:type="paragraph" w:styleId="a9">
    <w:name w:val="footer"/>
    <w:basedOn w:val="a"/>
    <w:link w:val="aa"/>
    <w:uiPriority w:val="99"/>
    <w:unhideWhenUsed/>
    <w:rsid w:val="000E2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2FE6"/>
  </w:style>
  <w:style w:type="paragraph" w:customStyle="1" w:styleId="ab">
    <w:name w:val="Чертежный"/>
    <w:rsid w:val="000E2FE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TOC Heading"/>
    <w:basedOn w:val="1"/>
    <w:next w:val="a"/>
    <w:uiPriority w:val="39"/>
    <w:unhideWhenUsed/>
    <w:qFormat/>
    <w:rsid w:val="00E47AC7"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47AC7"/>
    <w:pPr>
      <w:tabs>
        <w:tab w:val="left" w:pos="440"/>
        <w:tab w:val="right" w:leader="dot" w:pos="9344"/>
      </w:tabs>
      <w:spacing w:after="100"/>
    </w:pPr>
    <w:rPr>
      <w:b/>
      <w:noProof/>
    </w:rPr>
  </w:style>
  <w:style w:type="paragraph" w:styleId="22">
    <w:name w:val="toc 2"/>
    <w:basedOn w:val="a"/>
    <w:next w:val="a"/>
    <w:autoRedefine/>
    <w:uiPriority w:val="39"/>
    <w:unhideWhenUsed/>
    <w:rsid w:val="001F31E4"/>
    <w:pPr>
      <w:tabs>
        <w:tab w:val="left" w:pos="880"/>
        <w:tab w:val="right" w:leader="dot" w:pos="9344"/>
      </w:tabs>
      <w:spacing w:after="100"/>
      <w:ind w:left="220"/>
    </w:pPr>
    <w:rPr>
      <w:rFonts w:ascii="Times New Roman" w:hAnsi="Times New Roman" w:cs="Times New Roman"/>
      <w:b/>
      <w:noProof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47AC7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E47AC7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4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47AC7"/>
    <w:rPr>
      <w:rFonts w:ascii="Tahoma" w:hAnsi="Tahoma" w:cs="Tahoma"/>
      <w:sz w:val="16"/>
      <w:szCs w:val="16"/>
    </w:rPr>
  </w:style>
  <w:style w:type="paragraph" w:customStyle="1" w:styleId="af0">
    <w:name w:val="Название объекта.Заголовок"/>
    <w:basedOn w:val="a"/>
    <w:rsid w:val="002452BF"/>
    <w:pPr>
      <w:autoSpaceDE w:val="0"/>
      <w:autoSpaceDN w:val="0"/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paragraph" w:styleId="af1">
    <w:name w:val="caption"/>
    <w:basedOn w:val="a"/>
    <w:next w:val="a"/>
    <w:qFormat/>
    <w:rsid w:val="00AD70B4"/>
    <w:pPr>
      <w:spacing w:before="240" w:after="0" w:line="360" w:lineRule="auto"/>
      <w:ind w:firstLine="426"/>
      <w:jc w:val="both"/>
    </w:pPr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paragraph" w:customStyle="1" w:styleId="af2">
    <w:name w:val="Текст таблицы"/>
    <w:basedOn w:val="a"/>
    <w:rsid w:val="001E1901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20">
    <w:name w:val="2 Маркированый список"/>
    <w:basedOn w:val="a5"/>
    <w:link w:val="23"/>
    <w:qFormat/>
    <w:rsid w:val="0065656A"/>
    <w:pPr>
      <w:numPr>
        <w:numId w:val="22"/>
      </w:numPr>
      <w:autoSpaceDE w:val="0"/>
      <w:autoSpaceDN w:val="0"/>
      <w:spacing w:before="240"/>
      <w:ind w:right="284" w:hanging="357"/>
      <w:contextualSpacing/>
    </w:pPr>
    <w:rPr>
      <w:sz w:val="28"/>
      <w:szCs w:val="28"/>
      <w:lang w:eastAsia="en-US"/>
    </w:rPr>
  </w:style>
  <w:style w:type="character" w:customStyle="1" w:styleId="23">
    <w:name w:val="2 Маркированый список Знак"/>
    <w:basedOn w:val="a0"/>
    <w:link w:val="20"/>
    <w:rsid w:val="0065656A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">
    <w:name w:val="Стиль 14 пт По ширине"/>
    <w:basedOn w:val="a"/>
    <w:rsid w:val="0034273A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2C8C5-C7B6-4ED7-A668-A0E9B6B5B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DavidC</dc:creator>
  <cp:lastModifiedBy>Dmitry Sinyukov</cp:lastModifiedBy>
  <cp:revision>66</cp:revision>
  <cp:lastPrinted>2016-05-17T09:48:00Z</cp:lastPrinted>
  <dcterms:created xsi:type="dcterms:W3CDTF">2015-09-28T08:58:00Z</dcterms:created>
  <dcterms:modified xsi:type="dcterms:W3CDTF">2017-05-19T06:29:00Z</dcterms:modified>
</cp:coreProperties>
</file>