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8BD9" w14:textId="77777777" w:rsidR="00BD14AF" w:rsidRDefault="00B619C0" w:rsidP="0038778B">
      <w:pPr>
        <w:pStyle w:val="a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20A04D6" wp14:editId="15684AC1">
                <wp:simplePos x="0" y="0"/>
                <wp:positionH relativeFrom="margin">
                  <wp:posOffset>3663320</wp:posOffset>
                </wp:positionH>
                <wp:positionV relativeFrom="page">
                  <wp:posOffset>154939</wp:posOffset>
                </wp:positionV>
                <wp:extent cx="2856786" cy="16626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786" cy="16626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02E150" w14:textId="77777777" w:rsidR="00BD14AF" w:rsidRDefault="00BD14AF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pacing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28AAA16" w14:textId="77777777" w:rsidR="00BD14AF" w:rsidRDefault="00BD14AF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pacing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CABB050" w14:textId="77777777" w:rsidR="00BD14AF" w:rsidRDefault="00BD14AF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pacing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197A7E3" w14:textId="77777777" w:rsidR="00BD14AF" w:rsidRDefault="00B619C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pacing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«СОГЛАСОВАНО»</w:t>
                            </w:r>
                          </w:p>
                          <w:p w14:paraId="32106A23" w14:textId="77777777" w:rsidR="00BD14AF" w:rsidRDefault="00B619C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pacing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Зам. директора по УМР</w:t>
                            </w:r>
                          </w:p>
                          <w:p w14:paraId="3AC47CCF" w14:textId="77777777" w:rsidR="00BD14AF" w:rsidRDefault="00B619C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pacing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7741FE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________________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Е. А.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Колмыкова</w:t>
                            </w:r>
                            <w:proofErr w:type="spellEnd"/>
                          </w:p>
                          <w:p w14:paraId="1EF4EA1B" w14:textId="77777777" w:rsidR="00BD14AF" w:rsidRDefault="00B619C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pacing w:line="360" w:lineRule="auto"/>
                              <w:jc w:val="right"/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  <w:lang w:val="fr-FR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  <w:lang w:val="it-IT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_______________201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г.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88.5pt;margin-top:12.2pt;width:224.9pt;height:130.9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pacing w:line="360" w:lineRule="auto"/>
                        <w:jc w:val="right"/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pacing w:line="360" w:lineRule="auto"/>
                        <w:jc w:val="right"/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pacing w:line="360" w:lineRule="auto"/>
                        <w:jc w:val="right"/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pacing w:line="360" w:lineRule="auto"/>
                        <w:jc w:val="right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«СОГЛАСОВАНО»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pacing w:line="360" w:lineRule="auto"/>
                        <w:jc w:val="right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Зам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директора по УМР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pacing w:line="360" w:lineRule="auto"/>
                        <w:jc w:val="right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________________ 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Колмыкова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pacing w:line="360" w:lineRule="auto"/>
                        <w:jc w:val="right"/>
                      </w:pP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fr-FR"/>
                        </w:rPr>
                        <w:t>«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____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it-IT"/>
                        </w:rPr>
                        <w:t>»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_______________201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D088CC0" wp14:editId="2C0C9C42">
                <wp:simplePos x="0" y="0"/>
                <wp:positionH relativeFrom="margin">
                  <wp:posOffset>-442790</wp:posOffset>
                </wp:positionH>
                <wp:positionV relativeFrom="page">
                  <wp:posOffset>154939</wp:posOffset>
                </wp:positionV>
                <wp:extent cx="3178970" cy="16626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970" cy="16626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AEBE08" w14:textId="77777777" w:rsidR="00BD14AF" w:rsidRDefault="00BD14AF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4956"/>
                              </w:tabs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7BCED35" w14:textId="77777777" w:rsidR="00BD14AF" w:rsidRDefault="00BD14AF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4956"/>
                              </w:tabs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35E4DBDA" w14:textId="77777777" w:rsidR="00BD14AF" w:rsidRDefault="00BD14AF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4956"/>
                              </w:tabs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27D30C9E" w14:textId="77777777" w:rsidR="00BD14AF" w:rsidRDefault="00B619C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4956"/>
                              </w:tabs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«УТВЕРЖДАЮ»</w:t>
                            </w:r>
                          </w:p>
                          <w:p w14:paraId="6697DBBE" w14:textId="77777777" w:rsidR="00BD14AF" w:rsidRDefault="00B619C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4956"/>
                              </w:tabs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Директор</w:t>
                            </w:r>
                          </w:p>
                          <w:p w14:paraId="6AD5F9C3" w14:textId="77777777" w:rsidR="00BD14AF" w:rsidRDefault="00B619C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4956"/>
                              </w:tabs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7741FE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Н. И. Демина</w:t>
                            </w:r>
                          </w:p>
                          <w:p w14:paraId="2DDBA3B4" w14:textId="77777777" w:rsidR="00BD14AF" w:rsidRDefault="00B619C0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4956"/>
                              </w:tabs>
                              <w:spacing w:line="360" w:lineRule="auto"/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  <w:lang w:val="fr-FR"/>
                              </w:rPr>
                              <w:t>«</w:t>
                            </w:r>
                            <w:r w:rsidRPr="007741FE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_</w:t>
                            </w:r>
                            <w:proofErr w:type="gramEnd"/>
                            <w:r w:rsidRPr="007741FE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  <w:lang w:val="it-IT"/>
                              </w:rPr>
                              <w:t>»</w:t>
                            </w:r>
                            <w:r w:rsidRPr="007741FE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_______________201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7</w:t>
                            </w:r>
                            <w:r w:rsidRPr="007741FE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г.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34.9pt;margin-top:12.2pt;width:250.3pt;height:130.9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4956"/>
                        </w:tabs>
                        <w:spacing w:line="360" w:lineRule="auto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4956"/>
                        </w:tabs>
                        <w:spacing w:line="360" w:lineRule="auto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4956"/>
                        </w:tabs>
                        <w:spacing w:line="360" w:lineRule="auto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4956"/>
                        </w:tabs>
                        <w:spacing w:line="360" w:lineRule="auto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«УТВЕРЖДАЮ»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4956"/>
                        </w:tabs>
                        <w:spacing w:line="360" w:lineRule="auto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Директор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4956"/>
                        </w:tabs>
                        <w:spacing w:line="360" w:lineRule="auto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_________________ 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Демина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4956"/>
                        </w:tabs>
                        <w:spacing w:line="360" w:lineRule="auto"/>
                      </w:pP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fr-FR"/>
                        </w:rPr>
                        <w:t>«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____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  <w:lang w:val="it-IT"/>
                        </w:rPr>
                        <w:t>»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_______________201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sz w:val="22"/>
                          <w:szCs w:val="22"/>
                          <w:rtl w:val="0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 w14:paraId="3CFAFD97" w14:textId="77777777" w:rsidR="00BD14AF" w:rsidRDefault="00BD14AF" w:rsidP="0038778B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03DF6A11" w14:textId="77777777" w:rsidR="00BD14AF" w:rsidRDefault="00BD14AF" w:rsidP="0038778B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2CF4CA58" w14:textId="77777777" w:rsidR="00BD14AF" w:rsidRDefault="00BD14AF" w:rsidP="0038778B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46036657" w14:textId="77777777" w:rsidR="00BD14AF" w:rsidRDefault="00BD14AF" w:rsidP="0038778B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0B79DF51" w14:textId="77777777" w:rsidR="00BD14AF" w:rsidRDefault="00BD14AF" w:rsidP="0038778B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5D78D362" w14:textId="77777777" w:rsidR="00BD14AF" w:rsidRDefault="00BD14AF" w:rsidP="0038778B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7F522FD6" w14:textId="77777777" w:rsidR="00BD14AF" w:rsidRDefault="00BD14AF" w:rsidP="0038778B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0F0231C3" w14:textId="77777777" w:rsidR="00BD14AF" w:rsidRDefault="00BD14AF" w:rsidP="0038778B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623BB39F" w14:textId="77777777" w:rsidR="00BD14AF" w:rsidRDefault="00BD14AF" w:rsidP="0038778B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2766B3EE" w14:textId="77777777" w:rsidR="00BD14AF" w:rsidRDefault="00BD14AF" w:rsidP="0038778B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2A116AC8" w14:textId="77777777" w:rsidR="00BD14AF" w:rsidRPr="007741FE" w:rsidRDefault="00BD14AF" w:rsidP="0038778B">
      <w:pPr>
        <w:pStyle w:val="a5"/>
        <w:rPr>
          <w:rFonts w:ascii="Times New Roman" w:eastAsia="Times New Roman" w:hAnsi="Times New Roman" w:cs="Times New Roman"/>
          <w:b/>
          <w:bCs/>
        </w:rPr>
      </w:pPr>
    </w:p>
    <w:p w14:paraId="793A52C5" w14:textId="77777777" w:rsidR="00BD14AF" w:rsidRPr="007741FE" w:rsidRDefault="00B619C0" w:rsidP="0038778B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41FE">
        <w:rPr>
          <w:rFonts w:ascii="Times New Roman" w:hAnsi="Times New Roman" w:cs="Times New Roman"/>
          <w:b/>
          <w:bCs/>
          <w:sz w:val="24"/>
          <w:szCs w:val="24"/>
        </w:rPr>
        <w:t>УЧЕБНЫЙ ПЛАН</w:t>
      </w:r>
    </w:p>
    <w:p w14:paraId="4D8640C8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7741FE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кружка по программированию на языке </w:t>
      </w:r>
      <w:r w:rsidRPr="007741FE">
        <w:rPr>
          <w:rFonts w:ascii="Times New Roman" w:eastAsia="Calibri" w:hAnsi="Times New Roman" w:cs="Times New Roman"/>
          <w:b/>
          <w:bCs/>
          <w:sz w:val="24"/>
          <w:szCs w:val="24"/>
          <w:u w:color="000000"/>
          <w:lang w:val="en-US"/>
        </w:rPr>
        <w:t>C</w:t>
      </w:r>
      <w:r w:rsidRPr="007741FE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# Колледжа информатики и </w:t>
      </w: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>программирования Финансового университета при Правительстве Российской Федерации</w:t>
      </w:r>
    </w:p>
    <w:p w14:paraId="3270242E" w14:textId="77777777" w:rsidR="00BD14AF" w:rsidRPr="0038778B" w:rsidRDefault="00BD14AF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</w:p>
    <w:p w14:paraId="1328C54A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№1: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Вводная лекция о программи</w:t>
      </w:r>
      <w:bookmarkStart w:id="0" w:name="_GoBack"/>
      <w:bookmarkEnd w:id="0"/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ровании и языке, пару слов о среде программирования.</w:t>
      </w:r>
    </w:p>
    <w:p w14:paraId="1E2573CA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№2: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Переменные и типы данных.</w:t>
      </w:r>
    </w:p>
    <w:p w14:paraId="1DD7BFF0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№3: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Управляющие операторы, часть 1.</w:t>
      </w:r>
    </w:p>
    <w:p w14:paraId="78EB0C76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№4: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Управляющие операторы, часть 2.</w:t>
      </w:r>
    </w:p>
    <w:p w14:paraId="6C4A067F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№5: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Практика по управляющим операторам (мини-</w:t>
      </w:r>
      <w:proofErr w:type="spellStart"/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квест</w:t>
      </w:r>
      <w:proofErr w:type="spellEnd"/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).</w:t>
      </w:r>
    </w:p>
    <w:p w14:paraId="6EE82B3F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№6: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Циклы.</w:t>
      </w:r>
    </w:p>
    <w:p w14:paraId="5BD00C7E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№7: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Массивы.</w:t>
      </w:r>
    </w:p>
    <w:p w14:paraId="577C1A4F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№8: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Коллекции.</w:t>
      </w:r>
    </w:p>
    <w:p w14:paraId="4F0A2F0D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№9: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Функции.</w:t>
      </w:r>
    </w:p>
    <w:p w14:paraId="54BBE435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№10: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Практическая работа по пройденному материалу.</w:t>
      </w:r>
    </w:p>
    <w:p w14:paraId="472EA0F7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№11: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Работа с текстовыми файлами (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  <w:lang w:val="en-US"/>
        </w:rPr>
        <w:t>System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.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  <w:lang w:val="en-US"/>
        </w:rPr>
        <w:t>IO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).</w:t>
      </w:r>
    </w:p>
    <w:p w14:paraId="62E20A28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№12: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Теория ООП (класс-объект).</w:t>
      </w:r>
    </w:p>
    <w:p w14:paraId="14AC85FD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№13: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Создание внешнего класса (совмещение с практикой).</w:t>
      </w:r>
    </w:p>
    <w:p w14:paraId="399CEC24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sz w:val="24"/>
          <w:szCs w:val="24"/>
          <w:u w:color="000000"/>
          <w:lang w:val="en-US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>Занятие</w:t>
      </w: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  <w:lang w:val="en-US"/>
        </w:rPr>
        <w:t xml:space="preserve"> №14: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Модификаторы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  <w:lang w:val="en-US"/>
        </w:rPr>
        <w:t xml:space="preserve">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доступа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  <w:lang w:val="en-US"/>
        </w:rPr>
        <w:t xml:space="preserve"> (public, protected, private)</w:t>
      </w:r>
    </w:p>
    <w:p w14:paraId="541BE184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№15: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Наследование.</w:t>
      </w:r>
    </w:p>
    <w:p w14:paraId="4CA766E2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№16: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Перегрузка функции.</w:t>
      </w:r>
    </w:p>
    <w:p w14:paraId="4D22D573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№17: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Практика.</w:t>
      </w:r>
    </w:p>
    <w:p w14:paraId="4C638574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№18: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Интерфейсы. </w:t>
      </w:r>
    </w:p>
    <w:p w14:paraId="21038377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 xml:space="preserve">Занятие №19: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Модификаторы параметров (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  <w:lang w:val="en-US"/>
        </w:rPr>
        <w:t>out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, 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  <w:lang w:val="en-US"/>
        </w:rPr>
        <w:t>ref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, </w:t>
      </w:r>
      <w:proofErr w:type="spellStart"/>
      <w:r w:rsidRPr="0038778B">
        <w:rPr>
          <w:rFonts w:ascii="Times New Roman" w:eastAsia="Calibri" w:hAnsi="Times New Roman" w:cs="Times New Roman"/>
          <w:sz w:val="24"/>
          <w:szCs w:val="24"/>
          <w:u w:color="000000"/>
          <w:lang w:val="en-US"/>
        </w:rPr>
        <w:t>params</w:t>
      </w:r>
      <w:proofErr w:type="spellEnd"/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>).</w:t>
      </w:r>
    </w:p>
    <w:p w14:paraId="1ED73B48" w14:textId="77777777" w:rsidR="00BD14AF" w:rsidRPr="0038778B" w:rsidRDefault="00B619C0" w:rsidP="0038778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778B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>Занятие №20:</w:t>
      </w:r>
      <w:r w:rsidRPr="0038778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Открытый микрофон. Разбор интересующих тем.</w:t>
      </w:r>
    </w:p>
    <w:sectPr w:rsidR="00BD14AF" w:rsidRPr="0038778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18AD2" w14:textId="77777777" w:rsidR="00F11EDA" w:rsidRDefault="00F11EDA">
      <w:r>
        <w:separator/>
      </w:r>
    </w:p>
  </w:endnote>
  <w:endnote w:type="continuationSeparator" w:id="0">
    <w:p w14:paraId="3369C568" w14:textId="77777777" w:rsidR="00F11EDA" w:rsidRDefault="00F1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315E5" w14:textId="77777777" w:rsidR="00BD14AF" w:rsidRDefault="00B619C0">
    <w:pPr>
      <w:pStyle w:val="a4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38778B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316CB" w14:textId="77777777" w:rsidR="00F11EDA" w:rsidRDefault="00F11EDA">
      <w:r>
        <w:separator/>
      </w:r>
    </w:p>
  </w:footnote>
  <w:footnote w:type="continuationSeparator" w:id="0">
    <w:p w14:paraId="2A0CBF28" w14:textId="77777777" w:rsidR="00F11EDA" w:rsidRDefault="00F11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7C185" w14:textId="77777777" w:rsidR="00BD14AF" w:rsidRDefault="00BD14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AF"/>
    <w:rsid w:val="00151C83"/>
    <w:rsid w:val="0038778B"/>
    <w:rsid w:val="007741FE"/>
    <w:rsid w:val="00B619C0"/>
    <w:rsid w:val="00BD14AF"/>
    <w:rsid w:val="00F1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C09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"/>
    <w:rPr>
      <w:rFonts w:ascii="Helvetica" w:hAnsi="Helvetica" w:cs="Arial Unicode MS"/>
      <w:color w:val="000000"/>
      <w:sz w:val="22"/>
      <w:szCs w:val="22"/>
    </w:rPr>
  </w:style>
  <w:style w:type="paragraph" w:styleId="a6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Macintosh Word</Application>
  <DocSecurity>0</DocSecurity>
  <Lines>7</Lines>
  <Paragraphs>2</Paragraphs>
  <ScaleCrop>false</ScaleCrop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4</cp:revision>
  <dcterms:created xsi:type="dcterms:W3CDTF">2017-10-22T23:38:00Z</dcterms:created>
  <dcterms:modified xsi:type="dcterms:W3CDTF">2017-10-22T23:44:00Z</dcterms:modified>
</cp:coreProperties>
</file>