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F0EB5" w:rsidRDefault="008D504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F0EB5" w:rsidRDefault="008D50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F0EB5" w:rsidRDefault="008D504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EB5" w:rsidRDefault="00CF0EB5">
      <w:pPr>
        <w:ind w:right="560"/>
        <w:rPr>
          <w:rFonts w:ascii="Times New Roman" w:eastAsia="Times New Roman" w:hAnsi="Times New Roman" w:cs="Times New Roman"/>
        </w:rPr>
      </w:pPr>
    </w:p>
    <w:p w:rsidR="00CF0EB5" w:rsidRDefault="00CF0EB5">
      <w:pPr>
        <w:ind w:right="140"/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rPr>
          <w:rFonts w:ascii="Times New Roman" w:eastAsia="Times New Roman" w:hAnsi="Times New Roman" w:cs="Times New Roman"/>
        </w:rPr>
      </w:pPr>
    </w:p>
    <w:p w:rsidR="00CF0EB5" w:rsidRDefault="00CF0EB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333D13" w:rsidRDefault="008D504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33D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306AF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CF0EB5" w:rsidRDefault="00333D1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="008D5045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2, VNS Lab 3, VNS Lab 7</w:t>
      </w:r>
      <w:r w:rsidR="00922A7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, Classpractice, Selfpractice</w:t>
      </w:r>
      <w:bookmarkStart w:id="0" w:name="_GoBack"/>
      <w:bookmarkEnd w:id="0"/>
      <w:r w:rsidR="008D5045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CF0EB5" w:rsidRDefault="008D50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526C2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</w:t>
      </w:r>
      <w:r w:rsidR="00C526C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526C2">
        <w:rPr>
          <w:rFonts w:ascii="Times New Roman" w:eastAsia="Times New Roman" w:hAnsi="Times New Roman" w:cs="Times New Roman"/>
          <w:sz w:val="28"/>
          <w:szCs w:val="28"/>
        </w:rPr>
        <w:t>Перевантаження функції.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0EB5" w:rsidRDefault="00CF0EB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8D5045" w:rsidP="004846B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CF0EB5" w:rsidRDefault="008D504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C6C8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7C6C8C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CF0EB5" w:rsidRDefault="007C6C8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Гречин Андрій</w:t>
      </w:r>
    </w:p>
    <w:p w:rsidR="00CF0EB5" w:rsidRDefault="008D504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F0EB5" w:rsidRPr="00AC624E" w:rsidRDefault="00AC624E">
      <w:pPr>
        <w:rPr>
          <w:rFonts w:ascii="Times New Roman" w:eastAsia="Times New Roman" w:hAnsi="Times New Roman" w:cs="Times New Roman"/>
          <w:sz w:val="24"/>
          <w:szCs w:val="24"/>
        </w:rPr>
      </w:pPr>
      <w:r w:rsidRPr="00AC624E">
        <w:rPr>
          <w:rFonts w:ascii="Times New Roman" w:eastAsia="Times New Roman" w:hAnsi="Times New Roman" w:cs="Times New Roman"/>
          <w:sz w:val="24"/>
          <w:szCs w:val="24"/>
        </w:rPr>
        <w:t>Ознайом</w:t>
      </w:r>
      <w:r>
        <w:rPr>
          <w:rFonts w:ascii="Times New Roman" w:eastAsia="Times New Roman" w:hAnsi="Times New Roman" w:cs="Times New Roman"/>
          <w:sz w:val="24"/>
          <w:szCs w:val="24"/>
        </w:rPr>
        <w:t>лення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 xml:space="preserve"> з поняттями цикли, вкладені цикли, функції,</w:t>
      </w:r>
      <w:r w:rsidRPr="00AC6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рекурсія.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F0EB5" w:rsidRDefault="00AC624E">
      <w:pPr>
        <w:rPr>
          <w:rFonts w:ascii="Times New Roman" w:eastAsia="Times New Roman" w:hAnsi="Times New Roman" w:cs="Times New Roman"/>
          <w:sz w:val="24"/>
          <w:szCs w:val="24"/>
        </w:rPr>
      </w:pPr>
      <w:r w:rsidRPr="00AC624E">
        <w:rPr>
          <w:rFonts w:ascii="Times New Roman" w:eastAsia="Times New Roman" w:hAnsi="Times New Roman" w:cs="Times New Roman"/>
          <w:sz w:val="24"/>
          <w:szCs w:val="24"/>
        </w:rPr>
        <w:t>Ознайомитись з поняттями цикли, вкладені цикли, функції,</w:t>
      </w:r>
      <w:r w:rsidRPr="00AC6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  <w:r>
        <w:rPr>
          <w:rFonts w:ascii="Times New Roman" w:eastAsia="Times New Roman" w:hAnsi="Times New Roman" w:cs="Times New Roman"/>
          <w:sz w:val="24"/>
          <w:szCs w:val="24"/>
        </w:rPr>
        <w:t>. Навчитись застосовувати їх в програмах.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C48D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C48D9">
        <w:rPr>
          <w:rFonts w:ascii="Times New Roman" w:eastAsia="Times New Roman" w:hAnsi="Times New Roman" w:cs="Times New Roman"/>
          <w:color w:val="000000"/>
          <w:sz w:val="24"/>
          <w:szCs w:val="24"/>
        </w:rPr>
        <w:t>Вкла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дені цикли</w:t>
      </w:r>
    </w:p>
    <w:p w:rsidR="00CF0EB5" w:rsidRPr="00BB4EDE" w:rsidRDefault="008D5045" w:rsidP="00BB4E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Функції, </w:t>
      </w:r>
      <w:r w:rsidR="00BB4EDE"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</w:p>
    <w:p w:rsidR="00CF0EB5" w:rsidRDefault="00CF0E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F0EB5" w:rsidRDefault="0064555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B4ED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https://www.youtube.com/watch?v=zBtcqNdiRf4</w:t>
        </w:r>
      </w:hyperlink>
      <w:r w:rsidR="00BB4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Pr="00BB4EDE" w:rsidRDefault="00645555" w:rsidP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B4ED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https://www.youtube.com/watch?v=ckJtOMcIxyU</w:t>
        </w:r>
      </w:hyperlink>
      <w:r w:rsidR="00BB4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F0EB5" w:rsidRDefault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BB4ED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циклами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10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B4EDE">
        <w:rPr>
          <w:rFonts w:ascii="Times New Roman" w:eastAsia="Times New Roman" w:hAnsi="Times New Roman" w:cs="Times New Roman"/>
          <w:color w:val="000000"/>
          <w:sz w:val="24"/>
          <w:szCs w:val="24"/>
        </w:rPr>
        <w:t>10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CF0EB5" w:rsidRPr="00DD4A54" w:rsidRDefault="008D5045" w:rsidP="00DD4A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Default="00645555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https://www.youtube.com/watch?v=mBPHKQx21eE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D4A54" w:rsidRPr="00CD6ECF" w:rsidRDefault="00645555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https://studfile.net/preview/5252553/page:3/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D6ECF" w:rsidRDefault="00CD6ECF" w:rsidP="00CD6E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D86E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вкладеними функціями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12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B7384">
        <w:rPr>
          <w:rFonts w:ascii="Times New Roman" w:eastAsia="Times New Roman" w:hAnsi="Times New Roman" w:cs="Times New Roman"/>
          <w:color w:val="000000"/>
          <w:sz w:val="24"/>
          <w:szCs w:val="24"/>
        </w:rPr>
        <w:t>12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D6E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Функції, </w:t>
      </w:r>
      <w:r w:rsidR="00CD6ECF" w:rsidRPr="00AC624E">
        <w:rPr>
          <w:rFonts w:ascii="Times New Roman" w:eastAsia="Times New Roman" w:hAnsi="Times New Roman" w:cs="Times New Roman"/>
          <w:sz w:val="24"/>
          <w:szCs w:val="24"/>
        </w:rPr>
        <w:t>перевантаження функції, рекурсія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F0EB5" w:rsidRPr="00DD4A54" w:rsidRDefault="00645555" w:rsidP="00DD4A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DD4A54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  <w:r w:rsidR="00DD4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Pr="00CD6ECF" w:rsidRDefault="00645555" w:rsidP="00CD6E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021FE" w:rsidRPr="0014698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  <w:r w:rsidR="001021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D6ECF" w:rsidRDefault="00CD6ECF" w:rsidP="00CD6EC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текстові та відео ресурси</w:t>
      </w:r>
    </w:p>
    <w:p w:rsidR="00CF0EB5" w:rsidRDefault="00D86E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функціями та їх особливостями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218D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218D2">
        <w:rPr>
          <w:rFonts w:ascii="Times New Roman" w:eastAsia="Times New Roman" w:hAnsi="Times New Roman" w:cs="Times New Roman"/>
          <w:color w:val="000000"/>
          <w:sz w:val="24"/>
          <w:szCs w:val="24"/>
        </w:rPr>
        <w:t>15 листопада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CF0EB5" w:rsidRPr="00A61CF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55F00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</w:t>
      </w:r>
      <w:r w:rsidR="00B91D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B91D67" w:rsidRDefault="00B91D67" w:rsidP="00B91D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CD6392" wp14:editId="0EEC86A8">
            <wp:extent cx="5563332" cy="76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0688" cy="7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91D67" w:rsidRDefault="00B91D67" w:rsidP="00B91D6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3F2C79" wp14:editId="107D0AD8">
            <wp:extent cx="6369405" cy="586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0516" cy="60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CF0EB5" w:rsidRPr="00A61CF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CF0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91D67" w:rsidRDefault="00B91D67" w:rsidP="00B91D6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091036" wp14:editId="64D7C5A6">
            <wp:extent cx="5311140" cy="1274524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4852" cy="12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61CF0" w:rsidRPr="00A61CF0" w:rsidRDefault="00A61CF0" w:rsidP="00A61C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(Library)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72AF2" w:rsidRDefault="00372AF2" w:rsidP="00372AF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72AF2" w:rsidRDefault="00372AF2" w:rsidP="00372AF2">
      <w:pPr>
        <w:pStyle w:val="af0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372AF2" w:rsidRDefault="00372AF2" w:rsidP="00372AF2">
      <w:pPr>
        <w:pStyle w:val="af0"/>
        <w:spacing w:before="0" w:beforeAutospacing="0" w:after="0" w:afterAutospacing="0"/>
      </w:pP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1CF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61CF0" w:rsidRPr="00A61CF0" w:rsidRDefault="00A61CF0" w:rsidP="00A61C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91D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</w:t>
      </w:r>
      <w:r w:rsidR="00304E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0021</w:t>
      </w:r>
    </w:p>
    <w:p w:rsid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04E9C" w:rsidRDefault="00304E9C" w:rsidP="00304E9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04E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FFB18B" wp14:editId="798BD3B9">
            <wp:extent cx="6300470" cy="122110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CF0" w:rsidRPr="00A61CF0" w:rsidRDefault="00A61CF0" w:rsidP="00A61C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1CF0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84234F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234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5F78DD" wp14:editId="66AB8D42">
            <wp:extent cx="3429000" cy="2538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6197" cy="25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0AF" w:rsidRPr="009B30AF">
        <w:t xml:space="preserve"> </w:t>
      </w:r>
      <w:r w:rsidR="009B30AF">
        <w:t xml:space="preserve">Рисунок </w:t>
      </w:r>
      <w:r w:rsidR="009B30AF">
        <w:rPr>
          <w:lang w:val="en-US"/>
        </w:rPr>
        <w:t>1</w:t>
      </w:r>
      <w:r w:rsidR="009B30AF">
        <w:t>: Блок-схема до</w:t>
      </w:r>
      <w:r w:rsidR="009B30AF">
        <w:rPr>
          <w:lang w:val="en-US"/>
        </w:rPr>
        <w:t xml:space="preserve"> </w:t>
      </w:r>
      <w:r w:rsidR="009B30AF">
        <w:t>програми №</w:t>
      </w:r>
      <w:r w:rsidR="009B30AF">
        <w:rPr>
          <w:lang w:val="en-US"/>
        </w:rPr>
        <w:t>1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26A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 w:rsidR="00026A9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Pr="00EF70D5" w:rsidRDefault="00EF70D5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F70D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7EE1091" wp14:editId="671A8E53">
            <wp:extent cx="2794000" cy="4774821"/>
            <wp:effectExtent l="0" t="0" r="635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512" cy="482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0D5">
        <w:t xml:space="preserve"> </w:t>
      </w:r>
      <w:r>
        <w:t xml:space="preserve">Рисунок </w:t>
      </w:r>
      <w:r>
        <w:rPr>
          <w:lang w:val="en-US"/>
        </w:rPr>
        <w:t>2</w:t>
      </w:r>
      <w:r>
        <w:t>: Блок-схема до програми №</w:t>
      </w:r>
      <w:r>
        <w:rPr>
          <w:lang w:val="en-US"/>
        </w:rPr>
        <w:t>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966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971E6B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1E6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C6A2A2D" wp14:editId="25958903">
            <wp:extent cx="1619250" cy="39256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3073" cy="39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E6B">
        <w:t xml:space="preserve"> </w:t>
      </w:r>
      <w:r>
        <w:t xml:space="preserve">Рисунок </w:t>
      </w:r>
      <w:r>
        <w:rPr>
          <w:lang w:val="en-US"/>
        </w:rPr>
        <w:t>3</w:t>
      </w:r>
      <w:r>
        <w:t>: Блок-схема до програми №</w:t>
      </w:r>
      <w:r>
        <w:rPr>
          <w:lang w:val="en-US"/>
        </w:rPr>
        <w:t>3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A60966" w:rsidRPr="00C03DE0" w:rsidRDefault="00A60966" w:rsidP="00A6096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3DE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A5945" w:rsidRDefault="00971E6B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1E6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F12E265" wp14:editId="6372FAB0">
            <wp:extent cx="2889250" cy="4759686"/>
            <wp:effectExtent l="0" t="0" r="635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392" cy="48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E6B">
        <w:t xml:space="preserve"> </w:t>
      </w:r>
      <w:r>
        <w:t xml:space="preserve">Рисунок </w:t>
      </w:r>
      <w:r>
        <w:rPr>
          <w:lang w:val="en-US"/>
        </w:rPr>
        <w:t>4</w:t>
      </w:r>
      <w:r>
        <w:t>: Блок-схема до програми №</w:t>
      </w:r>
      <w:r>
        <w:rPr>
          <w:lang w:val="en-US"/>
        </w:rPr>
        <w:t>4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1 година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A60966" w:rsidRPr="00C03DE0" w:rsidRDefault="00A60966" w:rsidP="00A6096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3DE0"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A5945" w:rsidRDefault="00DD487C" w:rsidP="006A59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487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49F2F7A" wp14:editId="012DC92D">
            <wp:extent cx="3400004" cy="4305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558" cy="43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890" w:rsidRPr="00695890">
        <w:t xml:space="preserve"> </w:t>
      </w:r>
      <w:r w:rsidR="00695890">
        <w:t xml:space="preserve">Рисунок </w:t>
      </w:r>
      <w:r w:rsidR="00695890">
        <w:rPr>
          <w:lang w:val="en-US"/>
        </w:rPr>
        <w:t>5</w:t>
      </w:r>
      <w:r w:rsidR="00695890">
        <w:t>: Блок-схема до програми №</w:t>
      </w:r>
      <w:r w:rsidR="00695890">
        <w:rPr>
          <w:lang w:val="en-US"/>
        </w:rPr>
        <w:t>5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65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15 хвилин</w:t>
      </w:r>
    </w:p>
    <w:p w:rsidR="00A60966" w:rsidRDefault="00A60966" w:rsidP="00A609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CF0E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CF0EB5" w:rsidRDefault="00CD6EC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 додаткових конфігурацій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F0EB5" w:rsidRPr="006A5945" w:rsidRDefault="008D504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D3A38">
        <w:rPr>
          <w:rFonts w:ascii="Times New Roman" w:eastAsia="Times New Roman" w:hAnsi="Times New Roman" w:cs="Times New Roman"/>
          <w:lang w:val="en-US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  <w:r w:rsidR="00221A95">
        <w:rPr>
          <w:rFonts w:ascii="Times New Roman" w:eastAsia="Times New Roman" w:hAnsi="Times New Roman" w:cs="Times New Roman"/>
          <w:lang w:val="en-US"/>
        </w:rPr>
        <w:t>VNS Lab 2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#include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&lt;iostream&gt;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#include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CE9178"/>
          <w:sz w:val="30"/>
          <w:szCs w:val="30"/>
        </w:rPr>
        <w:t>&lt;cmath&gt;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using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namespace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4EC9B0"/>
          <w:sz w:val="30"/>
          <w:szCs w:val="30"/>
        </w:rPr>
        <w:t>std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main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() {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double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0.0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double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0.0001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569CD6"/>
          <w:sz w:val="30"/>
          <w:szCs w:val="30"/>
        </w:rPr>
        <w:t>int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while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e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) {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+=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1.0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/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((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-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)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(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3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));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   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n</w:t>
      </w:r>
      <w:r w:rsidRPr="00221A95">
        <w:rPr>
          <w:rFonts w:ascii="Consolas" w:eastAsia="Times New Roman" w:hAnsi="Consolas" w:cs="Times New Roman"/>
          <w:color w:val="D4D4D4"/>
          <w:sz w:val="30"/>
          <w:szCs w:val="30"/>
        </w:rPr>
        <w:t>++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lastRenderedPageBreak/>
        <w:t>    }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cout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&lt;&lt;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DCDCAA"/>
          <w:sz w:val="30"/>
          <w:szCs w:val="30"/>
        </w:rPr>
        <w:t>endl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221A9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    </w:t>
      </w:r>
      <w:r w:rsidRPr="00221A95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 xml:space="preserve"> </w:t>
      </w:r>
      <w:r w:rsidRPr="00221A95">
        <w:rPr>
          <w:rFonts w:ascii="Consolas" w:eastAsia="Times New Roman" w:hAnsi="Consolas" w:cs="Times New Roman"/>
          <w:color w:val="B5CEA8"/>
          <w:sz w:val="30"/>
          <w:szCs w:val="30"/>
        </w:rPr>
        <w:t>0</w:t>
      </w: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;</w:t>
      </w:r>
    </w:p>
    <w:p w:rsidR="00CF0EB5" w:rsidRPr="00221A95" w:rsidRDefault="00221A95" w:rsidP="00221A9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21A95">
        <w:rPr>
          <w:rFonts w:ascii="Consolas" w:eastAsia="Times New Roman" w:hAnsi="Consolas" w:cs="Times New Roman"/>
          <w:color w:val="CCCCCC"/>
          <w:sz w:val="30"/>
          <w:szCs w:val="30"/>
        </w:rPr>
        <w:t>}</w:t>
      </w:r>
    </w:p>
    <w:p w:rsidR="00CF0EB5" w:rsidRPr="00221A95" w:rsidRDefault="00221A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 основі заданої формули рахує суму ряду з точністю до епсилон</w:t>
      </w:r>
    </w:p>
    <w:p w:rsidR="007D3A38" w:rsidRPr="00412EFC" w:rsidRDefault="007D3A38" w:rsidP="00412E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2</w:t>
      </w:r>
      <w:r>
        <w:rPr>
          <w:rFonts w:ascii="Times New Roman" w:eastAsia="Times New Roman" w:hAnsi="Times New Roman" w:cs="Times New Roman"/>
        </w:rPr>
        <w:t xml:space="preserve"> </w:t>
      </w:r>
      <w:r w:rsidR="00200F8E">
        <w:rPr>
          <w:rFonts w:ascii="Times New Roman" w:eastAsia="Times New Roman" w:hAnsi="Times New Roman" w:cs="Times New Roman"/>
          <w:lang w:val="en-US"/>
        </w:rPr>
        <w:t>VNS Lab 3</w:t>
      </w:r>
    </w:p>
    <w:p w:rsidR="007D3A38" w:rsidRPr="00412EFC" w:rsidRDefault="00291E05" w:rsidP="00412EF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sz w:val="30"/>
          <w:szCs w:val="30"/>
        </w:rPr>
      </w:pPr>
      <w:r w:rsidRPr="00291E05">
        <w:rPr>
          <w:rFonts w:ascii="Consolas" w:eastAsia="Times New Roman" w:hAnsi="Consolas" w:cs="Times New Roman"/>
          <w:noProof/>
          <w:color w:val="CCCCCC"/>
          <w:sz w:val="30"/>
          <w:szCs w:val="30"/>
        </w:rPr>
        <w:drawing>
          <wp:inline distT="0" distB="0" distL="0" distR="0" wp14:anchorId="00EE9DB4" wp14:editId="5B3C78F7">
            <wp:extent cx="6300470" cy="4318000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Default="00412EFC" w:rsidP="00412EF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 основі деталей програми знаходить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параметра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суми для заданого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очне значення функції.</w:t>
      </w:r>
    </w:p>
    <w:p w:rsidR="007D3A38" w:rsidRPr="006A5945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  <w:r w:rsidR="00666E39">
        <w:rPr>
          <w:rFonts w:ascii="Times New Roman" w:eastAsia="Times New Roman" w:hAnsi="Times New Roman" w:cs="Times New Roman"/>
          <w:lang w:val="en-US"/>
        </w:rPr>
        <w:t>VNS Lab 7</w:t>
      </w:r>
    </w:p>
    <w:p w:rsidR="007D3A38" w:rsidRDefault="00080C11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80C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8BA71B3" wp14:editId="791F0B71">
            <wp:extent cx="6300470" cy="70516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5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C11">
        <w:rPr>
          <w:noProof/>
        </w:rPr>
        <w:t xml:space="preserve"> </w:t>
      </w:r>
      <w:r w:rsidRPr="00080C1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18211B6" wp14:editId="0519A880">
            <wp:extent cx="6300470" cy="5179695"/>
            <wp:effectExtent l="0" t="0" r="508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Pr="00A20CCD" w:rsidRDefault="00080C11" w:rsidP="00A20C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Програмка </w:t>
      </w:r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>знаходить</w:t>
      </w:r>
      <w:r w:rsidR="00A20C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20CCD" w:rsidRPr="00A20CCD">
        <w:rPr>
          <w:rFonts w:ascii="Times New Roman" w:eastAsia="Times New Roman" w:hAnsi="Times New Roman" w:cs="Times New Roman"/>
          <w:sz w:val="24"/>
          <w:szCs w:val="24"/>
        </w:rPr>
        <w:t>мінімальне із чисел типу int або із чисел типу double</w:t>
      </w:r>
      <w:r w:rsidR="00A20C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A20CCD">
        <w:rPr>
          <w:rFonts w:ascii="Times New Roman" w:eastAsia="Times New Roman" w:hAnsi="Times New Roman" w:cs="Times New Roman"/>
          <w:sz w:val="24"/>
          <w:szCs w:val="24"/>
        </w:rPr>
        <w:t>а також результат ділення двох цілих чисел та двох комплексних чисел</w:t>
      </w:r>
    </w:p>
    <w:p w:rsidR="007D3A38" w:rsidRPr="006A5945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4</w:t>
      </w:r>
      <w:r>
        <w:rPr>
          <w:rFonts w:ascii="Times New Roman" w:eastAsia="Times New Roman" w:hAnsi="Times New Roman" w:cs="Times New Roman"/>
        </w:rPr>
        <w:t xml:space="preserve"> </w:t>
      </w:r>
      <w:r w:rsidR="00CF203F">
        <w:rPr>
          <w:rFonts w:ascii="Times New Roman" w:eastAsia="Times New Roman" w:hAnsi="Times New Roman" w:cs="Times New Roman"/>
          <w:lang w:val="en-US"/>
        </w:rPr>
        <w:t>Classpractise</w:t>
      </w:r>
    </w:p>
    <w:p w:rsidR="007D3A38" w:rsidRDefault="00CF203F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F203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D49FB18" wp14:editId="4915422D">
            <wp:extent cx="6300470" cy="369697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8158F8" wp14:editId="31938050">
            <wp:extent cx="6300470" cy="43548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noProof/>
        </w:rPr>
        <w:lastRenderedPageBreak/>
        <w:drawing>
          <wp:inline distT="0" distB="0" distL="0" distR="0" wp14:anchorId="65162B53" wp14:editId="53D7E6D9">
            <wp:extent cx="6300470" cy="479679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3F">
        <w:rPr>
          <w:noProof/>
        </w:rPr>
        <w:t xml:space="preserve"> </w:t>
      </w:r>
      <w:r w:rsidRPr="00CF203F">
        <w:rPr>
          <w:noProof/>
        </w:rPr>
        <w:drawing>
          <wp:inline distT="0" distB="0" distL="0" distR="0" wp14:anchorId="30786B02" wp14:editId="1072640C">
            <wp:extent cx="6300470" cy="4038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Default="00B30ACB" w:rsidP="007D3A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вміє перераховувати всі книги, має функцію позичання та приймання книги</w:t>
      </w:r>
    </w:p>
    <w:p w:rsidR="007D3A38" w:rsidRPr="006A5945" w:rsidRDefault="007D3A38" w:rsidP="007D3A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 5</w:t>
      </w:r>
      <w:r>
        <w:rPr>
          <w:rFonts w:ascii="Times New Roman" w:eastAsia="Times New Roman" w:hAnsi="Times New Roman" w:cs="Times New Roman"/>
        </w:rPr>
        <w:t xml:space="preserve"> </w:t>
      </w:r>
      <w:r w:rsidR="006A2E28">
        <w:rPr>
          <w:rFonts w:ascii="Times New Roman" w:eastAsia="Times New Roman" w:hAnsi="Times New Roman" w:cs="Times New Roman"/>
          <w:lang w:val="en-US"/>
        </w:rPr>
        <w:t xml:space="preserve">Selfpractise </w:t>
      </w:r>
    </w:p>
    <w:p w:rsidR="007D3A38" w:rsidRDefault="006A2E28" w:rsidP="007D3A3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A2E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E511613" wp14:editId="237D88A4">
            <wp:extent cx="6271260" cy="42550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7558" cy="42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38" w:rsidRPr="006A2E28" w:rsidRDefault="006A2E28" w:rsidP="007D3A38">
      <w:pPr>
        <w:rPr>
          <w:rFonts w:ascii="Times New Roman" w:eastAsia="Times New Roman" w:hAnsi="Times New Roman" w:cs="Times New Roman"/>
          <w:sz w:val="24"/>
          <w:szCs w:val="24"/>
        </w:rPr>
      </w:pPr>
      <w:r w:rsidRPr="006A2E28">
        <w:rPr>
          <w:rFonts w:ascii="Times New Roman" w:eastAsia="Times New Roman" w:hAnsi="Times New Roman" w:cs="Times New Roman"/>
          <w:sz w:val="24"/>
          <w:szCs w:val="24"/>
        </w:rPr>
        <w:t xml:space="preserve">Програма на основі вхідних даних повинна обчислювати </w:t>
      </w:r>
      <w:r w:rsidRPr="006A2E2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мінімальну кількість купюр, що необхідна для покупки подарунка</w:t>
      </w:r>
    </w:p>
    <w:p w:rsidR="007D3A38" w:rsidRDefault="007D3A3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F52A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BC4E9F" w:rsidRPr="00F21B81" w:rsidRDefault="00BC4E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CF0EB5" w:rsidRPr="00BC4E9F" w:rsidRDefault="00BC4E9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B289AD" wp14:editId="24767044">
            <wp:extent cx="14312503" cy="306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45225" cy="3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суму ряду з точністю до епсилон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40 хвилин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4E9F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2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F2E2B7" wp14:editId="44E419A9">
            <wp:extent cx="5836920" cy="15860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2766" cy="15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виводить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параметра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 суми для заданого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412EFC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412EFC">
        <w:rPr>
          <w:rFonts w:ascii="Times New Roman" w:eastAsia="Times New Roman" w:hAnsi="Times New Roman" w:cs="Times New Roman"/>
          <w:sz w:val="24"/>
          <w:szCs w:val="24"/>
        </w:rPr>
        <w:t>очне значення функції.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VNS Lab 7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 1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5A1054A" wp14:editId="599570FD">
            <wp:extent cx="3810532" cy="3429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C4E9F">
        <w:rPr>
          <w:rFonts w:ascii="Times New Roman" w:eastAsia="Times New Roman" w:hAnsi="Times New Roman" w:cs="Times New Roman"/>
          <w:sz w:val="24"/>
          <w:szCs w:val="24"/>
        </w:rPr>
        <w:t xml:space="preserve">рограма виводить найменше значення </w:t>
      </w:r>
      <w:r w:rsidR="00BC4E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 </w:t>
      </w:r>
      <w:r w:rsidR="00BC4E9F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BC4E9F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 AND OUTPUT 2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4E9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896BB6" wp14:editId="7C5E53BA">
            <wp:extent cx="5682049" cy="472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5699" cy="4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результат ділення двох цілих чисел</w:t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 3</w:t>
      </w:r>
    </w:p>
    <w:p w:rsid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 w:rsidRPr="00BC4E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56F36" wp14:editId="783335E7">
            <wp:extent cx="6094547" cy="28956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0955" cy="2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9F" w:rsidRPr="00BC4E9F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результат ділення двох комплексних чисел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1 година 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Classpractise</w:t>
      </w:r>
    </w:p>
    <w:p w:rsidR="00BC4E9F" w:rsidRPr="00F21B81" w:rsidRDefault="00BC4E9F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 AND OUTPUT </w:t>
      </w:r>
    </w:p>
    <w:p w:rsidR="005F52AD" w:rsidRDefault="00BC4E9F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4E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F666333" wp14:editId="51879E63">
            <wp:extent cx="4344006" cy="269595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Default="00BC4E9F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виконує роботу менеджера бібліотеки і на основі вибраного варіанту здійснює наступні дії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40 хвилин</w:t>
      </w:r>
    </w:p>
    <w:p w:rsidR="005F52AD" w:rsidRDefault="005F52AD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r w:rsidR="00F21B8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Selfpractise</w:t>
      </w:r>
    </w:p>
    <w:p w:rsidR="002E29F6" w:rsidRPr="002E29F6" w:rsidRDefault="002E29F6" w:rsidP="005F52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 AND OUTPUT</w:t>
      </w:r>
    </w:p>
    <w:p w:rsidR="005F52AD" w:rsidRDefault="002E29F6" w:rsidP="005F52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E29F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6F1501" wp14:editId="11FB0AE0">
            <wp:extent cx="3343742" cy="40963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AD" w:rsidRPr="002E29F6" w:rsidRDefault="002E29F6" w:rsidP="005F52AD">
      <w:pPr>
        <w:rPr>
          <w:rFonts w:ascii="Times New Roman" w:eastAsia="Times New Roman" w:hAnsi="Times New Roman" w:cs="Times New Roman"/>
          <w:sz w:val="24"/>
          <w:szCs w:val="24"/>
        </w:rPr>
      </w:pPr>
      <w:r w:rsidRPr="002E29F6">
        <w:rPr>
          <w:rFonts w:ascii="Times New Roman" w:eastAsia="Times New Roman" w:hAnsi="Times New Roman" w:cs="Times New Roman"/>
          <w:sz w:val="24"/>
          <w:szCs w:val="24"/>
        </w:rPr>
        <w:t xml:space="preserve">Програма запитує вартість подарунку і на основі цього визначає </w:t>
      </w:r>
      <w:r w:rsidRPr="002E29F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яку мінімальну кількість купюр потрібно</w:t>
      </w:r>
    </w:p>
    <w:p w:rsidR="005F52AD" w:rsidRDefault="005F52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40DC5">
        <w:rPr>
          <w:rFonts w:ascii="Times New Roman" w:eastAsia="Times New Roman" w:hAnsi="Times New Roman" w:cs="Times New Roman"/>
          <w:sz w:val="24"/>
          <w:szCs w:val="24"/>
        </w:rPr>
        <w:t xml:space="preserve"> 10 хвилин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F0EB5" w:rsidRPr="009F72CF" w:rsidRDefault="009F72C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лаболаторній роботі я навчився використовувати цикли та функції, перезавантажувати їх, а також освоїв нові поняття роботи у середовищі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CODE.</w:t>
      </w:r>
    </w:p>
    <w:p w:rsidR="00CF0EB5" w:rsidRDefault="00CF0EB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F0EB5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5555" w:rsidRDefault="00645555">
      <w:pPr>
        <w:spacing w:after="0" w:line="240" w:lineRule="auto"/>
      </w:pPr>
      <w:r>
        <w:separator/>
      </w:r>
    </w:p>
  </w:endnote>
  <w:endnote w:type="continuationSeparator" w:id="0">
    <w:p w:rsidR="00645555" w:rsidRDefault="0064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C6C8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F0EB5" w:rsidRDefault="00CF0E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5555" w:rsidRDefault="00645555">
      <w:pPr>
        <w:spacing w:after="0" w:line="240" w:lineRule="auto"/>
      </w:pPr>
      <w:r>
        <w:separator/>
      </w:r>
    </w:p>
  </w:footnote>
  <w:footnote w:type="continuationSeparator" w:id="0">
    <w:p w:rsidR="00645555" w:rsidRDefault="00645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42D"/>
    <w:multiLevelType w:val="multilevel"/>
    <w:tmpl w:val="862A9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39BC"/>
    <w:multiLevelType w:val="multilevel"/>
    <w:tmpl w:val="1E0CF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A50DF1"/>
    <w:multiLevelType w:val="multilevel"/>
    <w:tmpl w:val="117412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EB5"/>
    <w:rsid w:val="00026A92"/>
    <w:rsid w:val="00080C11"/>
    <w:rsid w:val="000A17F1"/>
    <w:rsid w:val="000C48D9"/>
    <w:rsid w:val="001021FE"/>
    <w:rsid w:val="00140DC5"/>
    <w:rsid w:val="00200F8E"/>
    <w:rsid w:val="00221A95"/>
    <w:rsid w:val="00291E05"/>
    <w:rsid w:val="002E29F6"/>
    <w:rsid w:val="002F3D49"/>
    <w:rsid w:val="00304E9C"/>
    <w:rsid w:val="00306AF0"/>
    <w:rsid w:val="00333D13"/>
    <w:rsid w:val="00372AF2"/>
    <w:rsid w:val="003B7384"/>
    <w:rsid w:val="00412EFC"/>
    <w:rsid w:val="004654C5"/>
    <w:rsid w:val="004846B7"/>
    <w:rsid w:val="00507B9E"/>
    <w:rsid w:val="00564972"/>
    <w:rsid w:val="00594D2E"/>
    <w:rsid w:val="005F52AD"/>
    <w:rsid w:val="00645555"/>
    <w:rsid w:val="006619E6"/>
    <w:rsid w:val="00664660"/>
    <w:rsid w:val="00666E39"/>
    <w:rsid w:val="00695890"/>
    <w:rsid w:val="006A2E28"/>
    <w:rsid w:val="006A5945"/>
    <w:rsid w:val="00755F00"/>
    <w:rsid w:val="007C6C8C"/>
    <w:rsid w:val="007D3A38"/>
    <w:rsid w:val="0083749C"/>
    <w:rsid w:val="0084234F"/>
    <w:rsid w:val="008A03C4"/>
    <w:rsid w:val="008D5045"/>
    <w:rsid w:val="00922A74"/>
    <w:rsid w:val="00971E6B"/>
    <w:rsid w:val="009B30AF"/>
    <w:rsid w:val="009F72CF"/>
    <w:rsid w:val="00A20CCD"/>
    <w:rsid w:val="00A60966"/>
    <w:rsid w:val="00A61CF0"/>
    <w:rsid w:val="00AC624E"/>
    <w:rsid w:val="00B218D2"/>
    <w:rsid w:val="00B30ACB"/>
    <w:rsid w:val="00B91D67"/>
    <w:rsid w:val="00BB4EDE"/>
    <w:rsid w:val="00BC4E9F"/>
    <w:rsid w:val="00C03DE0"/>
    <w:rsid w:val="00C42D58"/>
    <w:rsid w:val="00C526C2"/>
    <w:rsid w:val="00C56967"/>
    <w:rsid w:val="00CD6ECF"/>
    <w:rsid w:val="00CF0EB5"/>
    <w:rsid w:val="00CF203F"/>
    <w:rsid w:val="00D86E12"/>
    <w:rsid w:val="00DD29C6"/>
    <w:rsid w:val="00DD487C"/>
    <w:rsid w:val="00DD4A54"/>
    <w:rsid w:val="00EF70D5"/>
    <w:rsid w:val="00F10498"/>
    <w:rsid w:val="00F2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D9FB5"/>
  <w15:docId w15:val="{3A0D167F-FF3B-43D6-8E11-3271B7F0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096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B4ED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B4EDE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372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DD29C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7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mBPHKQx21e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youtube.com/watch?v=ckJtOMcIxyU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BtcqNdiRf4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studfile.net/preview/5252553/page:3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15</Pages>
  <Words>4015</Words>
  <Characters>2289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125</cp:revision>
  <dcterms:created xsi:type="dcterms:W3CDTF">2021-09-13T13:52:00Z</dcterms:created>
  <dcterms:modified xsi:type="dcterms:W3CDTF">2023-11-28T09:59:00Z</dcterms:modified>
</cp:coreProperties>
</file>