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788" w:rsidRDefault="00820788" w:rsidP="00820788">
      <w:pPr>
        <w:rPr>
          <w:b/>
          <w:sz w:val="28"/>
        </w:rPr>
      </w:pPr>
      <w:r w:rsidRPr="0007771E">
        <w:rPr>
          <w:b/>
          <w:sz w:val="28"/>
        </w:rPr>
        <w:t xml:space="preserve">Pharmacist Inventory  </w:t>
      </w:r>
    </w:p>
    <w:p w:rsidR="0007771E" w:rsidRPr="0007771E" w:rsidRDefault="0007771E" w:rsidP="00820788">
      <w:pPr>
        <w:rPr>
          <w:b/>
          <w:sz w:val="28"/>
        </w:rPr>
      </w:pPr>
    </w:p>
    <w:p w:rsidR="00820788" w:rsidRDefault="00820788" w:rsidP="0007771E">
      <w:pPr>
        <w:spacing w:line="240" w:lineRule="auto"/>
      </w:pPr>
      <w:r>
        <w:t xml:space="preserve">1. Resource: Pharmacist </w:t>
      </w:r>
    </w:p>
    <w:p w:rsidR="00820788" w:rsidRDefault="00820788" w:rsidP="0007771E">
      <w:pPr>
        <w:spacing w:line="240" w:lineRule="auto"/>
      </w:pPr>
      <w:r>
        <w:t>Request: POST &lt;Site URL&gt;/</w:t>
      </w:r>
      <w:proofErr w:type="spellStart"/>
      <w:r>
        <w:t>AddItem</w:t>
      </w:r>
      <w:proofErr w:type="spellEnd"/>
      <w:r>
        <w:t xml:space="preserve"> </w:t>
      </w:r>
    </w:p>
    <w:p w:rsidR="00820788" w:rsidRDefault="00820788" w:rsidP="0007771E">
      <w:pPr>
        <w:spacing w:line="240" w:lineRule="auto"/>
      </w:pPr>
      <w:r>
        <w:t xml:space="preserve">Media: From Data  </w:t>
      </w:r>
    </w:p>
    <w:p w:rsidR="00820788" w:rsidRDefault="00820788" w:rsidP="0007771E">
      <w:pPr>
        <w:spacing w:line="240" w:lineRule="auto"/>
      </w:pPr>
      <w:r>
        <w:t xml:space="preserve">Data: Item Code, Item Name, Item Price, Quantity, Item Description Response: String status message “Inserted Successfully.”/ “Error!”  </w:t>
      </w:r>
    </w:p>
    <w:p w:rsidR="00820788" w:rsidRDefault="00820788" w:rsidP="00820788"/>
    <w:p w:rsidR="00820788" w:rsidRDefault="00820788" w:rsidP="0007771E">
      <w:pPr>
        <w:spacing w:line="240" w:lineRule="auto"/>
      </w:pPr>
      <w:r>
        <w:t xml:space="preserve">2. Resource: Pharmacist </w:t>
      </w:r>
    </w:p>
    <w:p w:rsidR="00820788" w:rsidRDefault="00820788" w:rsidP="0007771E">
      <w:pPr>
        <w:spacing w:line="240" w:lineRule="auto"/>
      </w:pPr>
      <w:r>
        <w:t>Request: GET &lt;Site URL&gt;/Item/{</w:t>
      </w:r>
      <w:proofErr w:type="spellStart"/>
      <w:r>
        <w:t>ItemCode</w:t>
      </w:r>
      <w:proofErr w:type="spellEnd"/>
      <w:r>
        <w:t xml:space="preserve">} </w:t>
      </w:r>
    </w:p>
    <w:p w:rsidR="00820788" w:rsidRDefault="00820788" w:rsidP="0007771E">
      <w:pPr>
        <w:spacing w:line="240" w:lineRule="auto"/>
      </w:pPr>
      <w:r>
        <w:t>Response: JSON dataset</w:t>
      </w:r>
    </w:p>
    <w:p w:rsidR="00820788" w:rsidRDefault="00820788" w:rsidP="0007771E">
      <w:pPr>
        <w:spacing w:line="240" w:lineRule="auto"/>
      </w:pPr>
      <w:r>
        <w:t xml:space="preserve">{   </w:t>
      </w:r>
    </w:p>
    <w:p w:rsidR="00820788" w:rsidRDefault="00820788" w:rsidP="0007771E">
      <w:pPr>
        <w:spacing w:line="240" w:lineRule="auto"/>
      </w:pPr>
      <w:r>
        <w:tab/>
      </w:r>
      <w:r>
        <w:t xml:space="preserve"> “</w:t>
      </w:r>
      <w:proofErr w:type="spellStart"/>
      <w:r>
        <w:t>ItemCode</w:t>
      </w:r>
      <w:proofErr w:type="spellEnd"/>
      <w:r>
        <w:t xml:space="preserve">”: “&lt; </w:t>
      </w:r>
      <w:proofErr w:type="spellStart"/>
      <w:r>
        <w:t>ItemCode</w:t>
      </w:r>
      <w:proofErr w:type="spellEnd"/>
      <w:r>
        <w:t xml:space="preserve">&gt;”,    </w:t>
      </w:r>
    </w:p>
    <w:p w:rsidR="00820788" w:rsidRDefault="00820788" w:rsidP="0007771E">
      <w:pPr>
        <w:spacing w:line="240" w:lineRule="auto"/>
      </w:pPr>
      <w:r>
        <w:tab/>
      </w:r>
      <w:r>
        <w:t xml:space="preserve">“ItemName”: “&lt;ItemName&gt;”,    </w:t>
      </w:r>
    </w:p>
    <w:p w:rsidR="00820788" w:rsidRDefault="00820788" w:rsidP="0007771E">
      <w:pPr>
        <w:spacing w:line="240" w:lineRule="auto"/>
      </w:pPr>
      <w:r>
        <w:tab/>
      </w:r>
      <w:r>
        <w:t>“</w:t>
      </w:r>
      <w:proofErr w:type="spellStart"/>
      <w:r>
        <w:t>ItemPrice</w:t>
      </w:r>
      <w:proofErr w:type="spellEnd"/>
      <w:r>
        <w:t xml:space="preserve">”: “&lt; </w:t>
      </w:r>
      <w:proofErr w:type="spellStart"/>
      <w:r>
        <w:t>ItemPrice</w:t>
      </w:r>
      <w:proofErr w:type="spellEnd"/>
      <w:r>
        <w:t xml:space="preserve">&gt;”,   </w:t>
      </w:r>
    </w:p>
    <w:p w:rsidR="00820788" w:rsidRDefault="00820788" w:rsidP="0007771E">
      <w:pPr>
        <w:spacing w:line="240" w:lineRule="auto"/>
      </w:pPr>
      <w:r>
        <w:tab/>
      </w:r>
      <w:r>
        <w:t>“</w:t>
      </w:r>
      <w:proofErr w:type="spellStart"/>
      <w:r>
        <w:t>ItemDesc</w:t>
      </w:r>
      <w:proofErr w:type="spellEnd"/>
      <w:r>
        <w:t xml:space="preserve">”: “&lt; </w:t>
      </w:r>
      <w:proofErr w:type="spellStart"/>
      <w:r>
        <w:t>ItemDesc</w:t>
      </w:r>
      <w:proofErr w:type="spellEnd"/>
      <w:r>
        <w:t xml:space="preserve">&gt;”   </w:t>
      </w:r>
    </w:p>
    <w:p w:rsidR="00820788" w:rsidRDefault="00820788" w:rsidP="0007771E">
      <w:pPr>
        <w:spacing w:line="240" w:lineRule="auto"/>
      </w:pPr>
      <w:r>
        <w:t xml:space="preserve">}  </w:t>
      </w:r>
    </w:p>
    <w:p w:rsidR="00820788" w:rsidRDefault="00820788" w:rsidP="00820788"/>
    <w:p w:rsidR="00820788" w:rsidRDefault="00820788" w:rsidP="00820788">
      <w:r>
        <w:t xml:space="preserve">3. Resource: Pharmacist </w:t>
      </w:r>
    </w:p>
    <w:p w:rsidR="00820788" w:rsidRDefault="00820788" w:rsidP="00820788">
      <w:r>
        <w:t>Request: PUT &lt;Site URL&gt;/update/{</w:t>
      </w:r>
      <w:proofErr w:type="spellStart"/>
      <w:r>
        <w:t>ItemCode</w:t>
      </w:r>
      <w:proofErr w:type="spellEnd"/>
      <w:r>
        <w:t xml:space="preserve">}  </w:t>
      </w:r>
    </w:p>
    <w:p w:rsidR="0007771E" w:rsidRDefault="0007771E" w:rsidP="00820788">
      <w:r>
        <w:t xml:space="preserve">Data: </w:t>
      </w:r>
    </w:p>
    <w:p w:rsidR="0007771E" w:rsidRDefault="00820788" w:rsidP="00820788">
      <w:r>
        <w:t xml:space="preserve">{    </w:t>
      </w:r>
    </w:p>
    <w:p w:rsidR="0007771E" w:rsidRDefault="0007771E" w:rsidP="0007771E">
      <w:pPr>
        <w:spacing w:line="240" w:lineRule="auto"/>
      </w:pPr>
      <w:r>
        <w:tab/>
      </w:r>
      <w:r w:rsidR="00820788">
        <w:t>“</w:t>
      </w:r>
      <w:proofErr w:type="spellStart"/>
      <w:r w:rsidR="00820788">
        <w:t>ItemCode</w:t>
      </w:r>
      <w:proofErr w:type="spellEnd"/>
      <w:r w:rsidR="00820788">
        <w:t xml:space="preserve">”: “&lt; </w:t>
      </w:r>
      <w:proofErr w:type="spellStart"/>
      <w:r w:rsidR="00820788">
        <w:t>ItemCode</w:t>
      </w:r>
      <w:proofErr w:type="spellEnd"/>
      <w:r w:rsidR="00820788">
        <w:t xml:space="preserve">&gt;”,    </w:t>
      </w:r>
    </w:p>
    <w:p w:rsidR="0007771E" w:rsidRDefault="0007771E" w:rsidP="0007771E">
      <w:pPr>
        <w:spacing w:line="240" w:lineRule="auto"/>
      </w:pPr>
      <w:r>
        <w:tab/>
      </w:r>
      <w:r w:rsidR="00820788">
        <w:t xml:space="preserve">“ItemName”: “&lt;ItemName&gt;”,   </w:t>
      </w:r>
    </w:p>
    <w:p w:rsidR="0007771E" w:rsidRDefault="0007771E" w:rsidP="0007771E">
      <w:pPr>
        <w:spacing w:line="240" w:lineRule="auto"/>
      </w:pPr>
      <w:r>
        <w:tab/>
      </w:r>
      <w:r w:rsidR="00820788">
        <w:t>“</w:t>
      </w:r>
      <w:proofErr w:type="spellStart"/>
      <w:r w:rsidR="00820788">
        <w:t>ItemPrice</w:t>
      </w:r>
      <w:proofErr w:type="spellEnd"/>
      <w:r w:rsidR="00820788">
        <w:t xml:space="preserve">”: “&lt; </w:t>
      </w:r>
      <w:proofErr w:type="spellStart"/>
      <w:r w:rsidR="00820788">
        <w:t>ItemPrice</w:t>
      </w:r>
      <w:proofErr w:type="spellEnd"/>
      <w:r w:rsidR="00820788">
        <w:t xml:space="preserve">&gt;”,    </w:t>
      </w:r>
    </w:p>
    <w:p w:rsidR="0007771E" w:rsidRDefault="0007771E" w:rsidP="0007771E">
      <w:pPr>
        <w:spacing w:line="240" w:lineRule="auto"/>
      </w:pPr>
      <w:r>
        <w:tab/>
      </w:r>
      <w:r w:rsidR="00820788">
        <w:t>“</w:t>
      </w:r>
      <w:proofErr w:type="spellStart"/>
      <w:r w:rsidR="00820788">
        <w:t>ItemDesc</w:t>
      </w:r>
      <w:proofErr w:type="spellEnd"/>
      <w:r w:rsidR="00820788">
        <w:t xml:space="preserve">”: “&lt; </w:t>
      </w:r>
      <w:proofErr w:type="spellStart"/>
      <w:r w:rsidR="00820788">
        <w:t>ItemDesc</w:t>
      </w:r>
      <w:proofErr w:type="spellEnd"/>
      <w:r w:rsidR="00820788">
        <w:t xml:space="preserve">&gt;”   </w:t>
      </w:r>
    </w:p>
    <w:p w:rsidR="0007771E" w:rsidRDefault="00820788" w:rsidP="00820788">
      <w:r>
        <w:t>}</w:t>
      </w:r>
    </w:p>
    <w:p w:rsidR="00820788" w:rsidRDefault="00820788" w:rsidP="00820788">
      <w:r>
        <w:t xml:space="preserve">Response: String status message “Updated Successfully.”/ “Error!”  </w:t>
      </w:r>
    </w:p>
    <w:p w:rsidR="00820788" w:rsidRDefault="00820788" w:rsidP="00820788"/>
    <w:p w:rsidR="0007771E" w:rsidRDefault="0007771E" w:rsidP="00820788"/>
    <w:p w:rsidR="00820788" w:rsidRDefault="00820788" w:rsidP="0007771E">
      <w:pPr>
        <w:spacing w:line="240" w:lineRule="auto"/>
      </w:pPr>
      <w:r>
        <w:lastRenderedPageBreak/>
        <w:t xml:space="preserve">4. Resource: </w:t>
      </w:r>
    </w:p>
    <w:p w:rsidR="00820788" w:rsidRDefault="00820788" w:rsidP="0007771E">
      <w:pPr>
        <w:spacing w:line="240" w:lineRule="auto"/>
      </w:pPr>
      <w:r>
        <w:t>Pharmacist Request: DELETE &lt;Site URL&gt;/Item/{</w:t>
      </w:r>
      <w:proofErr w:type="spellStart"/>
      <w:r>
        <w:t>ItemCode</w:t>
      </w:r>
      <w:proofErr w:type="spellEnd"/>
      <w:r>
        <w:t xml:space="preserve">}  </w:t>
      </w:r>
    </w:p>
    <w:p w:rsidR="0007771E" w:rsidRDefault="0007771E" w:rsidP="0007771E">
      <w:pPr>
        <w:spacing w:line="240" w:lineRule="auto"/>
      </w:pPr>
      <w:r>
        <w:t xml:space="preserve">Data: </w:t>
      </w:r>
    </w:p>
    <w:p w:rsidR="0007771E" w:rsidRDefault="0007771E" w:rsidP="0007771E">
      <w:pPr>
        <w:spacing w:line="240" w:lineRule="auto"/>
      </w:pPr>
      <w:r>
        <w:t xml:space="preserve">{ </w:t>
      </w:r>
    </w:p>
    <w:p w:rsidR="0007771E" w:rsidRDefault="00820788" w:rsidP="0007771E">
      <w:pPr>
        <w:spacing w:line="240" w:lineRule="auto"/>
      </w:pPr>
      <w:r>
        <w:t>&lt;</w:t>
      </w:r>
      <w:proofErr w:type="spellStart"/>
      <w:r>
        <w:t>ItemCode</w:t>
      </w:r>
      <w:proofErr w:type="spellEnd"/>
      <w:r>
        <w:t>&gt;” &lt;</w:t>
      </w:r>
      <w:proofErr w:type="spellStart"/>
      <w:r>
        <w:t>ItemCode</w:t>
      </w:r>
      <w:proofErr w:type="spellEnd"/>
      <w:r>
        <w:t>&gt;” &lt;/</w:t>
      </w:r>
      <w:proofErr w:type="spellStart"/>
      <w:r>
        <w:t>ItemCode</w:t>
      </w:r>
      <w:proofErr w:type="spellEnd"/>
      <w:r>
        <w:t xml:space="preserve">&gt;   </w:t>
      </w:r>
    </w:p>
    <w:p w:rsidR="0007771E" w:rsidRDefault="00820788" w:rsidP="0007771E">
      <w:pPr>
        <w:spacing w:line="240" w:lineRule="auto"/>
      </w:pPr>
      <w:r>
        <w:t xml:space="preserve">} </w:t>
      </w:r>
    </w:p>
    <w:p w:rsidR="00374B3E" w:rsidRDefault="00820788" w:rsidP="0007771E">
      <w:pPr>
        <w:spacing w:line="240" w:lineRule="auto"/>
      </w:pPr>
      <w:bookmarkStart w:id="0" w:name="_GoBack"/>
      <w:bookmarkEnd w:id="0"/>
      <w:r>
        <w:t>Response: String status message “Deleted Successfully.”/ “Error!”</w:t>
      </w:r>
    </w:p>
    <w:sectPr w:rsidR="00374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2A4"/>
    <w:rsid w:val="0007771E"/>
    <w:rsid w:val="00374B3E"/>
    <w:rsid w:val="007312A4"/>
    <w:rsid w:val="0082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C2948"/>
  <w15:chartTrackingRefBased/>
  <w15:docId w15:val="{722DF1C9-1E08-4458-BF8D-429FF1C94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Thilina Warnakulasuriya</dc:creator>
  <cp:keywords/>
  <dc:description/>
  <cp:lastModifiedBy>Thilina Warnakulasuriya</cp:lastModifiedBy>
  <cp:revision>3</cp:revision>
  <dcterms:created xsi:type="dcterms:W3CDTF">2020-04-18T05:31:00Z</dcterms:created>
  <dcterms:modified xsi:type="dcterms:W3CDTF">2020-04-18T05:36:00Z</dcterms:modified>
</cp:coreProperties>
</file>