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29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545"/>
      </w:tblGrid>
      <w:tr w:rsidR="00D60ABA" w:rsidRPr="00EC504F" w14:paraId="0320F64A" w14:textId="77777777" w:rsidTr="009E1C7D">
        <w:trPr>
          <w:trHeight w:hRule="exact" w:val="577"/>
          <w:jc w:val="center"/>
        </w:trPr>
        <w:tc>
          <w:tcPr>
            <w:tcW w:w="4745" w:type="dxa"/>
          </w:tcPr>
          <w:p w14:paraId="6549C656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545" w:type="dxa"/>
          </w:tcPr>
          <w:p w14:paraId="5A4AD02B" w14:textId="4D4E37E6" w:rsidR="00D60ABA" w:rsidRPr="00EC504F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DE4E4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>
              <w:rPr>
                <w:rFonts w:ascii="Calibri" w:hAnsi="Calibri" w:cs="Calibri"/>
                <w:color w:val="auto"/>
                <w:sz w:val="20"/>
                <w:szCs w:val="20"/>
              </w:rPr>
              <w:t>Fundamentos de Cultura, Língua e Comunicação</w:t>
            </w:r>
          </w:p>
        </w:tc>
      </w:tr>
      <w:tr w:rsidR="00D60ABA" w:rsidRPr="00EC504F" w14:paraId="183FF480" w14:textId="77777777" w:rsidTr="009E1C7D">
        <w:trPr>
          <w:trHeight w:hRule="exact" w:val="429"/>
          <w:jc w:val="center"/>
        </w:trPr>
        <w:tc>
          <w:tcPr>
            <w:tcW w:w="4745" w:type="dxa"/>
            <w:tcBorders>
              <w:bottom w:val="single" w:sz="4" w:space="0" w:color="auto"/>
            </w:tcBorders>
          </w:tcPr>
          <w:p w14:paraId="2295213E" w14:textId="72184616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D74587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</w:t>
            </w:r>
            <w:r w:rsidR="00D74587" w:rsidRPr="00D74587">
              <w:rPr>
                <w:rFonts w:ascii="Calibri" w:hAnsi="Calibri" w:cs="Calibri"/>
                <w:bCs/>
                <w:i/>
              </w:rPr>
              <w:t>Daniel Abreu</w:t>
            </w:r>
          </w:p>
        </w:tc>
        <w:tc>
          <w:tcPr>
            <w:tcW w:w="4545" w:type="dxa"/>
            <w:tcBorders>
              <w:bottom w:val="single" w:sz="4" w:space="0" w:color="auto"/>
            </w:tcBorders>
          </w:tcPr>
          <w:p w14:paraId="4E290F62" w14:textId="276F1537" w:rsidR="00D60ABA" w:rsidRPr="00EC504F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31026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22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9160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65593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4D1B0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68939A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4523A90E" w14:textId="33570671" w:rsidR="00146E6C" w:rsidRPr="003628CC" w:rsidRDefault="007F3312" w:rsidP="003C77BA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r w:rsidRPr="003628CC">
        <w:rPr>
          <w:rFonts w:ascii="Arial Narrow" w:hAnsi="Arial Narrow" w:cs="Arial"/>
          <w:b/>
        </w:rPr>
        <w:t xml:space="preserve">Objetivo 1: </w:t>
      </w:r>
      <w:r w:rsidR="005A2EC1" w:rsidRPr="003628CC">
        <w:rPr>
          <w:rFonts w:ascii="Arial" w:eastAsia="Calibri" w:hAnsi="Arial" w:cs="Arial"/>
        </w:rPr>
        <w:t>Intervém de forma pertinente, convocando recursos diversificados das dimensões</w:t>
      </w:r>
      <w:r w:rsidR="003C77BA" w:rsidRPr="003628CC">
        <w:rPr>
          <w:rFonts w:ascii="Arial" w:eastAsia="Calibri" w:hAnsi="Arial" w:cs="Arial"/>
        </w:rPr>
        <w:t xml:space="preserve"> </w:t>
      </w:r>
      <w:r w:rsidR="005A2EC1" w:rsidRPr="003628CC">
        <w:rPr>
          <w:rFonts w:ascii="Arial" w:eastAsia="Calibri" w:hAnsi="Arial" w:cs="Arial"/>
        </w:rPr>
        <w:t>cultural, linguística e comunicacional.</w:t>
      </w:r>
    </w:p>
    <w:p w14:paraId="0419681D" w14:textId="77777777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5DBBD4D5" w14:textId="381B8485" w:rsidR="00146E6C" w:rsidRDefault="00146E6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12B7B80A" w14:textId="77777777" w:rsidR="007B5027" w:rsidRPr="00146E6C" w:rsidRDefault="007B5027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4BC2DB35" w14:textId="77777777" w:rsidR="00441EC9" w:rsidRPr="00146E6C" w:rsidRDefault="00441EC9" w:rsidP="00BB0E3E">
      <w:pPr>
        <w:rPr>
          <w:rFonts w:ascii="Calibri" w:hAnsi="Calibri" w:cs="Calibri"/>
        </w:rPr>
      </w:pPr>
    </w:p>
    <w:p w14:paraId="0D604FE8" w14:textId="320FFA7A" w:rsidR="00441EC9" w:rsidRDefault="00441EC9" w:rsidP="00441EC9">
      <w:pPr>
        <w:jc w:val="center"/>
        <w:rPr>
          <w:rFonts w:ascii="Arial" w:hAnsi="Arial" w:cs="Arial"/>
          <w:b/>
          <w:u w:val="single"/>
        </w:rPr>
      </w:pPr>
      <w:r w:rsidRPr="00DA3D50">
        <w:rPr>
          <w:rFonts w:ascii="Arial" w:hAnsi="Arial" w:cs="Arial"/>
          <w:b/>
          <w:u w:val="single"/>
        </w:rPr>
        <w:t>Proposta de trabalho</w:t>
      </w:r>
      <w:r w:rsidR="00E51601" w:rsidRPr="00DA3D50">
        <w:rPr>
          <w:rFonts w:ascii="Arial" w:hAnsi="Arial" w:cs="Arial"/>
          <w:b/>
          <w:u w:val="single"/>
        </w:rPr>
        <w:t xml:space="preserve"> </w:t>
      </w:r>
      <w:r w:rsidR="00310264">
        <w:rPr>
          <w:rFonts w:ascii="Arial" w:hAnsi="Arial" w:cs="Arial"/>
          <w:b/>
          <w:u w:val="single"/>
        </w:rPr>
        <w:t>4</w:t>
      </w:r>
    </w:p>
    <w:p w14:paraId="75CB3C82" w14:textId="77777777" w:rsidR="001807F8" w:rsidRPr="00DA3D50" w:rsidRDefault="001807F8" w:rsidP="00441EC9">
      <w:pPr>
        <w:jc w:val="center"/>
        <w:rPr>
          <w:rFonts w:ascii="Arial" w:hAnsi="Arial" w:cs="Arial"/>
          <w:b/>
          <w:u w:val="single"/>
        </w:rPr>
      </w:pPr>
    </w:p>
    <w:p w14:paraId="621A2466" w14:textId="1FF356D1" w:rsidR="00E05C1F" w:rsidRDefault="00E05C1F" w:rsidP="00441EC9">
      <w:pPr>
        <w:jc w:val="center"/>
        <w:rPr>
          <w:rFonts w:ascii="Arial" w:hAnsi="Arial" w:cs="Arial"/>
          <w:b/>
        </w:rPr>
      </w:pPr>
    </w:p>
    <w:p w14:paraId="555649C5" w14:textId="04A9211A" w:rsidR="00E05C1F" w:rsidRDefault="00E05C1F" w:rsidP="00441EC9">
      <w:pPr>
        <w:jc w:val="center"/>
        <w:rPr>
          <w:rFonts w:ascii="Arial" w:hAnsi="Arial" w:cs="Arial"/>
          <w:b/>
        </w:rPr>
      </w:pPr>
    </w:p>
    <w:p w14:paraId="6767A4D4" w14:textId="0E2B56AC" w:rsidR="00310264" w:rsidRDefault="00310264" w:rsidP="00441EC9">
      <w:pPr>
        <w:jc w:val="center"/>
        <w:rPr>
          <w:rFonts w:ascii="Arial" w:hAnsi="Arial" w:cs="Arial"/>
          <w:b/>
        </w:rPr>
      </w:pPr>
    </w:p>
    <w:p w14:paraId="2FA8CF6A" w14:textId="535A66E3" w:rsidR="00310264" w:rsidRDefault="00310264" w:rsidP="00310264">
      <w:pPr>
        <w:rPr>
          <w:rFonts w:ascii="Arial" w:hAnsi="Arial" w:cs="Arial"/>
        </w:rPr>
      </w:pPr>
      <w:r>
        <w:rPr>
          <w:rFonts w:ascii="Arial" w:hAnsi="Arial" w:cs="Arial"/>
        </w:rPr>
        <w:t>Após a a</w:t>
      </w:r>
      <w:r w:rsidRPr="00310264">
        <w:rPr>
          <w:rFonts w:ascii="Arial" w:hAnsi="Arial" w:cs="Arial"/>
        </w:rPr>
        <w:t>presentação</w:t>
      </w:r>
      <w:r>
        <w:rPr>
          <w:rFonts w:ascii="Arial" w:hAnsi="Arial" w:cs="Arial"/>
        </w:rPr>
        <w:t xml:space="preserve"> de cada</w:t>
      </w:r>
      <w:r w:rsidRPr="00310264">
        <w:rPr>
          <w:rFonts w:ascii="Arial" w:hAnsi="Arial" w:cs="Arial"/>
        </w:rPr>
        <w:t xml:space="preserve"> vídeo, image</w:t>
      </w:r>
      <w:r>
        <w:rPr>
          <w:rFonts w:ascii="Arial" w:hAnsi="Arial" w:cs="Arial"/>
        </w:rPr>
        <w:t>m ou</w:t>
      </w:r>
      <w:r w:rsidRPr="00310264">
        <w:rPr>
          <w:rFonts w:ascii="Arial" w:hAnsi="Arial" w:cs="Arial"/>
        </w:rPr>
        <w:t xml:space="preserve"> notícia</w:t>
      </w:r>
      <w:r>
        <w:rPr>
          <w:rFonts w:ascii="Arial" w:hAnsi="Arial" w:cs="Arial"/>
        </w:rPr>
        <w:t>, responda:</w:t>
      </w:r>
    </w:p>
    <w:p w14:paraId="4E29E2B6" w14:textId="77777777" w:rsidR="00310264" w:rsidRPr="00310264" w:rsidRDefault="00310264" w:rsidP="00310264">
      <w:pPr>
        <w:rPr>
          <w:rFonts w:ascii="Arial" w:hAnsi="Arial" w:cs="Arial"/>
          <w:b/>
        </w:rPr>
      </w:pPr>
    </w:p>
    <w:p w14:paraId="33BF12CD" w14:textId="77777777" w:rsidR="00310264" w:rsidRDefault="00310264" w:rsidP="00441EC9">
      <w:pPr>
        <w:jc w:val="center"/>
        <w:rPr>
          <w:rFonts w:ascii="Arial" w:hAnsi="Arial" w:cs="Arial"/>
          <w:b/>
        </w:rPr>
      </w:pPr>
    </w:p>
    <w:p w14:paraId="7593AE7A" w14:textId="1F3FB90C" w:rsidR="00310264" w:rsidRPr="00B105F0" w:rsidRDefault="00310264" w:rsidP="00164CB5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B105F0">
        <w:rPr>
          <w:rFonts w:ascii="Arial" w:hAnsi="Arial" w:cs="Arial"/>
        </w:rPr>
        <w:t>– Identificação.</w:t>
      </w:r>
    </w:p>
    <w:p w14:paraId="3D9971DC" w14:textId="77777777" w:rsidR="00310264" w:rsidRPr="00B105F0" w:rsidRDefault="00310264" w:rsidP="00310264">
      <w:pPr>
        <w:pStyle w:val="PargrafodaLista"/>
        <w:spacing w:line="360" w:lineRule="auto"/>
        <w:ind w:left="405"/>
        <w:jc w:val="both"/>
        <w:rPr>
          <w:rFonts w:ascii="Arial" w:hAnsi="Arial" w:cs="Arial"/>
        </w:rPr>
      </w:pPr>
    </w:p>
    <w:p w14:paraId="42B1E25C" w14:textId="75C0033E" w:rsidR="00310264" w:rsidRDefault="00310264" w:rsidP="00310264">
      <w:pPr>
        <w:pStyle w:val="PargrafodaLista"/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5E4DBB">
        <w:rPr>
          <w:rFonts w:ascii="Arial" w:hAnsi="Arial" w:cs="Arial"/>
        </w:rPr>
        <w:t xml:space="preserve">– Que </w:t>
      </w:r>
      <w:r>
        <w:rPr>
          <w:rFonts w:ascii="Arial" w:hAnsi="Arial" w:cs="Arial"/>
        </w:rPr>
        <w:t xml:space="preserve">ideia / </w:t>
      </w:r>
      <w:r w:rsidRPr="005E4DBB">
        <w:rPr>
          <w:rFonts w:ascii="Arial" w:hAnsi="Arial" w:cs="Arial"/>
        </w:rPr>
        <w:t>objetivo / sonho / desejo / projeto</w:t>
      </w:r>
      <w:r>
        <w:rPr>
          <w:rFonts w:ascii="Arial" w:hAnsi="Arial" w:cs="Arial"/>
        </w:rPr>
        <w:t>,</w:t>
      </w:r>
      <w:r w:rsidRPr="005E4DBB">
        <w:rPr>
          <w:rFonts w:ascii="Arial" w:hAnsi="Arial" w:cs="Arial"/>
        </w:rPr>
        <w:t xml:space="preserve"> est</w:t>
      </w:r>
      <w:r>
        <w:rPr>
          <w:rFonts w:ascii="Arial" w:hAnsi="Arial" w:cs="Arial"/>
        </w:rPr>
        <w:t>á</w:t>
      </w:r>
      <w:r w:rsidRPr="005E4DBB">
        <w:rPr>
          <w:rFonts w:ascii="Arial" w:hAnsi="Arial" w:cs="Arial"/>
        </w:rPr>
        <w:t xml:space="preserve"> aqui representado?</w:t>
      </w:r>
    </w:p>
    <w:p w14:paraId="3D45AA4E" w14:textId="5413C230" w:rsidR="00310264" w:rsidRDefault="00310264" w:rsidP="00310264">
      <w:pPr>
        <w:pStyle w:val="PargrafodaLista"/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Que caraterísticas ou alertas apresentados por essa pessoa / projeto / </w:t>
      </w:r>
      <w:r w:rsidR="00164CB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image</w:t>
      </w:r>
      <w:r w:rsidR="00164CB5">
        <w:rPr>
          <w:rFonts w:ascii="Arial" w:hAnsi="Arial" w:cs="Arial"/>
        </w:rPr>
        <w:t>m/ notícia,</w:t>
      </w:r>
      <w:r>
        <w:rPr>
          <w:rFonts w:ascii="Arial" w:hAnsi="Arial" w:cs="Arial"/>
        </w:rPr>
        <w:t xml:space="preserve"> eu gostaria de ter também na minha vida?</w:t>
      </w:r>
    </w:p>
    <w:p w14:paraId="34A345BB" w14:textId="58E73702" w:rsidR="00310264" w:rsidRDefault="00310264" w:rsidP="00310264">
      <w:pPr>
        <w:pStyle w:val="PargrafodaLista"/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– Se fosse um filme, que título dava a esta apresentação?</w:t>
      </w:r>
    </w:p>
    <w:p w14:paraId="3936362C" w14:textId="6FC905C8" w:rsidR="00905429" w:rsidRDefault="00905429" w:rsidP="00905429">
      <w:pPr>
        <w:pStyle w:val="PargrafodaLista"/>
        <w:spacing w:line="360" w:lineRule="auto"/>
        <w:ind w:left="547"/>
        <w:jc w:val="both"/>
        <w:rPr>
          <w:rFonts w:ascii="Arial" w:hAnsi="Arial" w:cs="Arial"/>
        </w:rPr>
      </w:pPr>
    </w:p>
    <w:p w14:paraId="0DEFB4A8" w14:textId="77777777" w:rsidR="00905429" w:rsidRPr="00D36E63" w:rsidRDefault="00905429" w:rsidP="00905429">
      <w:pPr>
        <w:pStyle w:val="PargrafodaLista"/>
        <w:spacing w:line="360" w:lineRule="auto"/>
        <w:ind w:left="547"/>
        <w:jc w:val="both"/>
        <w:rPr>
          <w:rFonts w:ascii="Arial" w:hAnsi="Arial" w:cs="Arial"/>
          <w:color w:val="4F81BD" w:themeColor="accent1"/>
        </w:rPr>
      </w:pPr>
    </w:p>
    <w:p w14:paraId="25AD2604" w14:textId="18A959BE" w:rsidR="00905429" w:rsidRPr="00D36E63" w:rsidRDefault="00905429" w:rsidP="002471CC">
      <w:pPr>
        <w:spacing w:after="304" w:line="360" w:lineRule="auto"/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>1</w:t>
      </w:r>
      <w:r w:rsidR="00996B3C" w:rsidRPr="00D36E63">
        <w:rPr>
          <w:rFonts w:ascii="Arial" w:hAnsi="Arial" w:cs="Arial"/>
          <w:color w:val="4F81BD" w:themeColor="accent1"/>
        </w:rPr>
        <w:t xml:space="preserve"> –</w:t>
      </w:r>
      <w:r w:rsidR="009E1C7D" w:rsidRPr="00D36E63">
        <w:rPr>
          <w:rFonts w:ascii="Arial" w:hAnsi="Arial" w:cs="Arial"/>
          <w:color w:val="4F81BD" w:themeColor="accent1"/>
        </w:rPr>
        <w:t xml:space="preserve"> </w:t>
      </w:r>
      <w:r w:rsidR="00B10BD8" w:rsidRPr="00D36E63">
        <w:rPr>
          <w:rFonts w:ascii="Arial" w:hAnsi="Arial" w:cs="Arial"/>
          <w:color w:val="4F81BD" w:themeColor="accent1"/>
        </w:rPr>
        <w:t xml:space="preserve">Uma </w:t>
      </w:r>
      <w:r w:rsidR="00996B3C" w:rsidRPr="00D36E63">
        <w:rPr>
          <w:rFonts w:ascii="Arial" w:hAnsi="Arial" w:cs="Arial"/>
          <w:color w:val="4F81BD" w:themeColor="accent1"/>
        </w:rPr>
        <w:t>musica de um filme</w:t>
      </w:r>
    </w:p>
    <w:p w14:paraId="3F5EB711" w14:textId="476E5A14" w:rsidR="00905429" w:rsidRPr="00D36E63" w:rsidRDefault="00905429" w:rsidP="00905429">
      <w:pPr>
        <w:pStyle w:val="PargrafodaLista"/>
        <w:numPr>
          <w:ilvl w:val="1"/>
          <w:numId w:val="28"/>
        </w:numPr>
        <w:spacing w:after="304" w:line="360" w:lineRule="auto"/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– </w:t>
      </w:r>
      <w:r w:rsidR="00996B3C" w:rsidRPr="00D36E63">
        <w:rPr>
          <w:rFonts w:ascii="Arial" w:hAnsi="Arial" w:cs="Arial"/>
          <w:color w:val="4F81BD" w:themeColor="accent1"/>
        </w:rPr>
        <w:t>O sonho de ter um circo</w:t>
      </w:r>
    </w:p>
    <w:p w14:paraId="015354A3" w14:textId="77777777" w:rsidR="00905429" w:rsidRPr="00D36E63" w:rsidRDefault="00905429" w:rsidP="002471CC">
      <w:pPr>
        <w:spacing w:after="304" w:line="360" w:lineRule="auto"/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>1.2 – O empreendedorismo</w:t>
      </w:r>
    </w:p>
    <w:p w14:paraId="6BB520E3" w14:textId="55282D01" w:rsidR="00905429" w:rsidRPr="00D36E63" w:rsidRDefault="00905429" w:rsidP="002471CC">
      <w:pPr>
        <w:spacing w:after="304" w:line="360" w:lineRule="auto"/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>1.3 – Um milhão de sonhos</w:t>
      </w:r>
    </w:p>
    <w:p w14:paraId="11123229" w14:textId="611CE959" w:rsidR="00905429" w:rsidRDefault="00905429" w:rsidP="00FA1F7D">
      <w:pPr>
        <w:pStyle w:val="PargrafodaLista"/>
        <w:jc w:val="both"/>
        <w:rPr>
          <w:rFonts w:ascii="Arial" w:hAnsi="Arial" w:cs="Arial"/>
        </w:rPr>
      </w:pPr>
    </w:p>
    <w:p w14:paraId="6649C8B0" w14:textId="77777777" w:rsidR="00905429" w:rsidRDefault="00905429" w:rsidP="00905429">
      <w:pPr>
        <w:jc w:val="both"/>
        <w:rPr>
          <w:rFonts w:ascii="Arial" w:hAnsi="Arial" w:cs="Arial"/>
        </w:rPr>
      </w:pPr>
    </w:p>
    <w:p w14:paraId="61805D3B" w14:textId="08ECF844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>2</w:t>
      </w:r>
      <w:r w:rsidR="00C13109" w:rsidRPr="00D36E63">
        <w:rPr>
          <w:rFonts w:ascii="Arial" w:hAnsi="Arial" w:cs="Arial"/>
          <w:color w:val="4F81BD" w:themeColor="accent1"/>
        </w:rPr>
        <w:t xml:space="preserve"> - </w:t>
      </w:r>
      <w:r w:rsidR="00B10BD8" w:rsidRPr="00D36E63">
        <w:rPr>
          <w:rFonts w:ascii="Arial" w:hAnsi="Arial" w:cs="Arial"/>
          <w:color w:val="4F81BD" w:themeColor="accent1"/>
        </w:rPr>
        <w:t xml:space="preserve"> O vídeo de um recluso</w:t>
      </w:r>
    </w:p>
    <w:p w14:paraId="270F57FC" w14:textId="77777777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</w:p>
    <w:p w14:paraId="5BC1DA1A" w14:textId="3750B6C0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2.1 </w:t>
      </w:r>
      <w:r w:rsidR="00B10BD8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B10BD8" w:rsidRPr="00D36E63">
        <w:rPr>
          <w:rFonts w:ascii="Arial" w:hAnsi="Arial" w:cs="Arial"/>
          <w:color w:val="4F81BD" w:themeColor="accent1"/>
        </w:rPr>
        <w:t>O desejo de aprender o que é o amor</w:t>
      </w:r>
    </w:p>
    <w:p w14:paraId="180F7BCC" w14:textId="77777777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</w:p>
    <w:p w14:paraId="020ABE7E" w14:textId="4B60447E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2.2 - </w:t>
      </w:r>
      <w:r w:rsidR="00B10BD8" w:rsidRPr="00D36E63">
        <w:rPr>
          <w:rFonts w:ascii="Arial" w:hAnsi="Arial" w:cs="Arial"/>
          <w:color w:val="4F81BD" w:themeColor="accent1"/>
        </w:rPr>
        <w:t xml:space="preserve"> A coragem</w:t>
      </w:r>
    </w:p>
    <w:p w14:paraId="66065C3A" w14:textId="77777777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</w:p>
    <w:p w14:paraId="1E2CCA6A" w14:textId="6CE999D6" w:rsidR="00905429" w:rsidRPr="00D36E63" w:rsidRDefault="00905429" w:rsidP="0090542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2.3 </w:t>
      </w:r>
      <w:r w:rsidR="00C13109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B10BD8" w:rsidRPr="00D36E63">
        <w:rPr>
          <w:rFonts w:ascii="Arial" w:hAnsi="Arial" w:cs="Arial"/>
          <w:color w:val="4F81BD" w:themeColor="accent1"/>
        </w:rPr>
        <w:t>O outro lado do amor</w:t>
      </w:r>
    </w:p>
    <w:p w14:paraId="1CE9B649" w14:textId="1E2CB608" w:rsidR="00C13109" w:rsidRDefault="00C13109" w:rsidP="00905429">
      <w:pPr>
        <w:jc w:val="both"/>
        <w:rPr>
          <w:rFonts w:ascii="Arial" w:hAnsi="Arial" w:cs="Arial"/>
        </w:rPr>
      </w:pPr>
    </w:p>
    <w:p w14:paraId="34500356" w14:textId="716D9EEE" w:rsidR="00C13109" w:rsidRDefault="00C13109" w:rsidP="00905429">
      <w:pPr>
        <w:jc w:val="both"/>
        <w:rPr>
          <w:rFonts w:ascii="Arial" w:hAnsi="Arial" w:cs="Arial"/>
        </w:rPr>
      </w:pPr>
    </w:p>
    <w:p w14:paraId="157709C6" w14:textId="12BEA768" w:rsidR="009E1C7D" w:rsidRDefault="009E1C7D" w:rsidP="00905429">
      <w:pPr>
        <w:jc w:val="both"/>
        <w:rPr>
          <w:rFonts w:ascii="Arial" w:hAnsi="Arial" w:cs="Arial"/>
        </w:rPr>
      </w:pPr>
    </w:p>
    <w:p w14:paraId="3728F648" w14:textId="77777777" w:rsidR="009E1C7D" w:rsidRDefault="009E1C7D" w:rsidP="00905429">
      <w:pPr>
        <w:jc w:val="both"/>
        <w:rPr>
          <w:rFonts w:ascii="Arial" w:hAnsi="Arial" w:cs="Arial"/>
        </w:rPr>
      </w:pPr>
    </w:p>
    <w:p w14:paraId="72CF4B52" w14:textId="4ED09BC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3 </w:t>
      </w:r>
      <w:r w:rsidR="009E1C7D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9E1C7D" w:rsidRPr="00D36E63">
        <w:rPr>
          <w:rFonts w:ascii="Arial" w:hAnsi="Arial" w:cs="Arial"/>
          <w:color w:val="4F81BD" w:themeColor="accent1"/>
        </w:rPr>
        <w:t xml:space="preserve">Noticia sobre combate </w:t>
      </w:r>
      <w:r w:rsidR="00BC52FE" w:rsidRPr="00D36E63">
        <w:rPr>
          <w:rFonts w:ascii="Arial" w:hAnsi="Arial" w:cs="Arial"/>
          <w:color w:val="4F81BD" w:themeColor="accent1"/>
        </w:rPr>
        <w:t>á fome</w:t>
      </w:r>
    </w:p>
    <w:p w14:paraId="67337FA1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66117D4E" w14:textId="3F274476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3.1 </w:t>
      </w:r>
      <w:r w:rsidR="00BC52FE" w:rsidRPr="00D36E63">
        <w:rPr>
          <w:rFonts w:ascii="Arial" w:hAnsi="Arial" w:cs="Arial"/>
          <w:color w:val="4F81BD" w:themeColor="accent1"/>
        </w:rPr>
        <w:t>–</w:t>
      </w:r>
      <w:r w:rsidR="009E1C7D" w:rsidRPr="00D36E63">
        <w:rPr>
          <w:rFonts w:ascii="Arial" w:hAnsi="Arial" w:cs="Arial"/>
          <w:color w:val="4F81BD" w:themeColor="accent1"/>
        </w:rPr>
        <w:t xml:space="preserve"> </w:t>
      </w:r>
      <w:r w:rsidR="00BC52FE" w:rsidRPr="00D36E63">
        <w:rPr>
          <w:rFonts w:ascii="Arial" w:hAnsi="Arial" w:cs="Arial"/>
          <w:color w:val="4F81BD" w:themeColor="accent1"/>
        </w:rPr>
        <w:t>Um jogador de futebol que deixou o relvado para se dedicar a apoiar famílias carenciadas</w:t>
      </w:r>
    </w:p>
    <w:p w14:paraId="437C7E2D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0B2532FE" w14:textId="51B2AB55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3.2 </w:t>
      </w:r>
      <w:r w:rsidR="00BC52FE" w:rsidRPr="00D36E63">
        <w:rPr>
          <w:rFonts w:ascii="Arial" w:hAnsi="Arial" w:cs="Arial"/>
          <w:color w:val="4F81BD" w:themeColor="accent1"/>
        </w:rPr>
        <w:t>–</w:t>
      </w:r>
      <w:r w:rsidR="009E1C7D" w:rsidRPr="00D36E63">
        <w:rPr>
          <w:rFonts w:ascii="Arial" w:hAnsi="Arial" w:cs="Arial"/>
          <w:color w:val="4F81BD" w:themeColor="accent1"/>
        </w:rPr>
        <w:t xml:space="preserve"> </w:t>
      </w:r>
      <w:r w:rsidR="00BC52FE" w:rsidRPr="00D36E63">
        <w:rPr>
          <w:rFonts w:ascii="Arial" w:hAnsi="Arial" w:cs="Arial"/>
          <w:color w:val="4F81BD" w:themeColor="accent1"/>
        </w:rPr>
        <w:t>Gostaria de ter a possibilidade financeira para apoiar quem necessita</w:t>
      </w:r>
    </w:p>
    <w:p w14:paraId="42A97C0C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714736C7" w14:textId="1CA4456F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>3.3 –</w:t>
      </w:r>
      <w:r w:rsidR="009E1C7D" w:rsidRPr="00D36E63">
        <w:rPr>
          <w:rFonts w:ascii="Arial" w:hAnsi="Arial" w:cs="Arial"/>
          <w:color w:val="4F81BD" w:themeColor="accent1"/>
        </w:rPr>
        <w:t xml:space="preserve"> </w:t>
      </w:r>
      <w:r w:rsidR="00BC52FE" w:rsidRPr="00D36E63">
        <w:rPr>
          <w:rFonts w:ascii="Arial" w:hAnsi="Arial" w:cs="Arial"/>
          <w:color w:val="4F81BD" w:themeColor="accent1"/>
        </w:rPr>
        <w:t>Do relvado ao apoio comunitário</w:t>
      </w:r>
    </w:p>
    <w:p w14:paraId="7EE980C6" w14:textId="5C81EE98" w:rsidR="00C13109" w:rsidRDefault="00C13109" w:rsidP="00C13109">
      <w:pPr>
        <w:jc w:val="both"/>
        <w:rPr>
          <w:rFonts w:ascii="Arial" w:hAnsi="Arial" w:cs="Arial"/>
        </w:rPr>
      </w:pPr>
    </w:p>
    <w:p w14:paraId="7FAB376C" w14:textId="397CF628" w:rsidR="00C13109" w:rsidRDefault="00C13109" w:rsidP="00C13109">
      <w:pPr>
        <w:jc w:val="both"/>
        <w:rPr>
          <w:rFonts w:ascii="Arial" w:hAnsi="Arial" w:cs="Arial"/>
        </w:rPr>
      </w:pPr>
    </w:p>
    <w:p w14:paraId="09FC39BF" w14:textId="2C40065E" w:rsidR="009E1C7D" w:rsidRDefault="009E1C7D" w:rsidP="00C13109">
      <w:pPr>
        <w:jc w:val="both"/>
        <w:rPr>
          <w:rFonts w:ascii="Arial" w:hAnsi="Arial" w:cs="Arial"/>
        </w:rPr>
      </w:pPr>
    </w:p>
    <w:p w14:paraId="2F40FD8B" w14:textId="77777777" w:rsidR="009E1C7D" w:rsidRPr="00D36E63" w:rsidRDefault="009E1C7D" w:rsidP="00C13109">
      <w:pPr>
        <w:jc w:val="both"/>
        <w:rPr>
          <w:rFonts w:ascii="Arial" w:hAnsi="Arial" w:cs="Arial"/>
          <w:color w:val="4F81BD" w:themeColor="accent1"/>
        </w:rPr>
      </w:pPr>
    </w:p>
    <w:p w14:paraId="79336B90" w14:textId="2293DECE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4 </w:t>
      </w:r>
      <w:r w:rsidR="00715DE5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9E760E" w:rsidRPr="00D36E63">
        <w:rPr>
          <w:rFonts w:ascii="Arial" w:hAnsi="Arial" w:cs="Arial"/>
          <w:color w:val="4F81BD" w:themeColor="accent1"/>
        </w:rPr>
        <w:t>Vídeo</w:t>
      </w:r>
      <w:r w:rsidR="00715DE5" w:rsidRPr="00D36E63">
        <w:rPr>
          <w:rFonts w:ascii="Arial" w:hAnsi="Arial" w:cs="Arial"/>
          <w:color w:val="4F81BD" w:themeColor="accent1"/>
        </w:rPr>
        <w:t xml:space="preserve"> sobre um concurso de talentos (</w:t>
      </w:r>
      <w:proofErr w:type="spellStart"/>
      <w:r w:rsidR="00715DE5" w:rsidRPr="00D36E63">
        <w:rPr>
          <w:rFonts w:ascii="Arial" w:hAnsi="Arial" w:cs="Arial"/>
          <w:color w:val="4F81BD" w:themeColor="accent1"/>
        </w:rPr>
        <w:t>Got</w:t>
      </w:r>
      <w:proofErr w:type="spellEnd"/>
      <w:r w:rsidR="00715DE5" w:rsidRPr="00D36E63">
        <w:rPr>
          <w:rFonts w:ascii="Arial" w:hAnsi="Arial" w:cs="Arial"/>
          <w:color w:val="4F81BD" w:themeColor="accent1"/>
        </w:rPr>
        <w:t xml:space="preserve"> </w:t>
      </w:r>
      <w:proofErr w:type="spellStart"/>
      <w:r w:rsidR="00715DE5" w:rsidRPr="00D36E63">
        <w:rPr>
          <w:rFonts w:ascii="Arial" w:hAnsi="Arial" w:cs="Arial"/>
          <w:color w:val="4F81BD" w:themeColor="accent1"/>
        </w:rPr>
        <w:t>Talent</w:t>
      </w:r>
      <w:proofErr w:type="spellEnd"/>
      <w:r w:rsidR="00715DE5" w:rsidRPr="00D36E63">
        <w:rPr>
          <w:rFonts w:ascii="Arial" w:hAnsi="Arial" w:cs="Arial"/>
          <w:color w:val="4F81BD" w:themeColor="accent1"/>
        </w:rPr>
        <w:t>)</w:t>
      </w:r>
    </w:p>
    <w:p w14:paraId="1E1163B8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6210999E" w14:textId="7998A743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4.1 </w:t>
      </w:r>
      <w:r w:rsidR="00715DE5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715DE5" w:rsidRPr="00D36E63">
        <w:rPr>
          <w:rFonts w:ascii="Arial" w:hAnsi="Arial" w:cs="Arial"/>
          <w:color w:val="4F81BD" w:themeColor="accent1"/>
        </w:rPr>
        <w:t xml:space="preserve">Um menino que apesar de ter lutado contra o cancro, foi vitima de </w:t>
      </w:r>
      <w:proofErr w:type="spellStart"/>
      <w:r w:rsidR="00715DE5" w:rsidRPr="00D36E63">
        <w:rPr>
          <w:rFonts w:ascii="Arial" w:hAnsi="Arial" w:cs="Arial"/>
          <w:color w:val="4F81BD" w:themeColor="accent1"/>
        </w:rPr>
        <w:t>bullying</w:t>
      </w:r>
      <w:proofErr w:type="spellEnd"/>
      <w:r w:rsidR="00715DE5" w:rsidRPr="00D36E63">
        <w:rPr>
          <w:rFonts w:ascii="Arial" w:hAnsi="Arial" w:cs="Arial"/>
          <w:color w:val="4F81BD" w:themeColor="accent1"/>
        </w:rPr>
        <w:t>, e agora esta a correr atras de um sonho.</w:t>
      </w:r>
    </w:p>
    <w:p w14:paraId="44A52463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58247B8C" w14:textId="561ABE5C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4.2 </w:t>
      </w:r>
      <w:r w:rsidR="00715DE5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715DE5" w:rsidRPr="00D36E63">
        <w:rPr>
          <w:rFonts w:ascii="Arial" w:hAnsi="Arial" w:cs="Arial"/>
          <w:color w:val="4F81BD" w:themeColor="accent1"/>
        </w:rPr>
        <w:t>A força de vontade</w:t>
      </w:r>
    </w:p>
    <w:p w14:paraId="3F71307D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4C06C465" w14:textId="020478C6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4.3 </w:t>
      </w:r>
      <w:r w:rsidR="00715DE5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715DE5" w:rsidRPr="00D36E63">
        <w:rPr>
          <w:rFonts w:ascii="Arial" w:hAnsi="Arial" w:cs="Arial"/>
          <w:color w:val="4F81BD" w:themeColor="accent1"/>
        </w:rPr>
        <w:t>De mão dadas com o violino</w:t>
      </w:r>
    </w:p>
    <w:p w14:paraId="00F82858" w14:textId="4B307124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5538C2B7" w14:textId="6B4B9C94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4EC2C6DC" w14:textId="2153D1BF" w:rsidR="009E1C7D" w:rsidRPr="00D36E63" w:rsidRDefault="009E1C7D" w:rsidP="00C13109">
      <w:pPr>
        <w:jc w:val="both"/>
        <w:rPr>
          <w:rFonts w:ascii="Arial" w:hAnsi="Arial" w:cs="Arial"/>
          <w:color w:val="4F81BD" w:themeColor="accent1"/>
        </w:rPr>
      </w:pPr>
    </w:p>
    <w:p w14:paraId="27A24E7A" w14:textId="77777777" w:rsidR="009E1C7D" w:rsidRPr="00D36E63" w:rsidRDefault="009E1C7D" w:rsidP="00C13109">
      <w:pPr>
        <w:jc w:val="both"/>
        <w:rPr>
          <w:rFonts w:ascii="Arial" w:hAnsi="Arial" w:cs="Arial"/>
          <w:color w:val="4F81BD" w:themeColor="accent1"/>
        </w:rPr>
      </w:pPr>
    </w:p>
    <w:p w14:paraId="1C713C43" w14:textId="22910FCB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5 </w:t>
      </w:r>
      <w:r w:rsidR="009E760E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9E760E" w:rsidRPr="00D36E63">
        <w:rPr>
          <w:rFonts w:ascii="Arial" w:hAnsi="Arial" w:cs="Arial"/>
          <w:color w:val="4F81BD" w:themeColor="accent1"/>
        </w:rPr>
        <w:t>Noticia sobre atleta que nadou 15 km</w:t>
      </w:r>
    </w:p>
    <w:p w14:paraId="039DC7CF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352C1E16" w14:textId="5BD9F209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5.1 </w:t>
      </w:r>
      <w:r w:rsidR="009E760E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9E760E" w:rsidRPr="00D36E63">
        <w:rPr>
          <w:rFonts w:ascii="Arial" w:hAnsi="Arial" w:cs="Arial"/>
          <w:color w:val="4F81BD" w:themeColor="accent1"/>
        </w:rPr>
        <w:t>Uma atleta que nadou 15km sem parar, da Ponta do Pargo ate ao Porto Moniz</w:t>
      </w:r>
    </w:p>
    <w:p w14:paraId="41366BC4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18205CA4" w14:textId="1CD4974F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5.2 </w:t>
      </w:r>
      <w:r w:rsidR="009E760E" w:rsidRPr="00D36E63">
        <w:rPr>
          <w:rFonts w:ascii="Arial" w:hAnsi="Arial" w:cs="Arial"/>
          <w:color w:val="4F81BD" w:themeColor="accent1"/>
        </w:rPr>
        <w:t>–</w:t>
      </w:r>
      <w:r w:rsidRPr="00D36E63">
        <w:rPr>
          <w:rFonts w:ascii="Arial" w:hAnsi="Arial" w:cs="Arial"/>
          <w:color w:val="4F81BD" w:themeColor="accent1"/>
        </w:rPr>
        <w:t xml:space="preserve"> </w:t>
      </w:r>
      <w:r w:rsidR="009E760E" w:rsidRPr="00D36E63">
        <w:rPr>
          <w:rFonts w:ascii="Arial" w:hAnsi="Arial" w:cs="Arial"/>
          <w:color w:val="4F81BD" w:themeColor="accent1"/>
        </w:rPr>
        <w:t>Gostava de ter a resistência que a atleta demonstra ter</w:t>
      </w:r>
    </w:p>
    <w:p w14:paraId="7080931A" w14:textId="77777777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</w:p>
    <w:p w14:paraId="40A34BFF" w14:textId="770CAA74" w:rsidR="00C13109" w:rsidRPr="00D36E63" w:rsidRDefault="00C13109" w:rsidP="00C13109">
      <w:pPr>
        <w:jc w:val="both"/>
        <w:rPr>
          <w:rFonts w:ascii="Arial" w:hAnsi="Arial" w:cs="Arial"/>
          <w:color w:val="4F81BD" w:themeColor="accent1"/>
        </w:rPr>
      </w:pPr>
      <w:r w:rsidRPr="00D36E63">
        <w:rPr>
          <w:rFonts w:ascii="Arial" w:hAnsi="Arial" w:cs="Arial"/>
          <w:color w:val="4F81BD" w:themeColor="accent1"/>
        </w:rPr>
        <w:t xml:space="preserve">5.3 - </w:t>
      </w:r>
      <w:r w:rsidR="009E760E" w:rsidRPr="00D36E63">
        <w:rPr>
          <w:rFonts w:ascii="Arial" w:hAnsi="Arial" w:cs="Arial"/>
          <w:color w:val="4F81BD" w:themeColor="accent1"/>
        </w:rPr>
        <w:t xml:space="preserve"> Um passeio a nadar</w:t>
      </w:r>
    </w:p>
    <w:p w14:paraId="4E61BF57" w14:textId="77777777" w:rsidR="00905429" w:rsidRDefault="00905429" w:rsidP="00B25F62">
      <w:pPr>
        <w:rPr>
          <w:rFonts w:ascii="Arial Narrow" w:hAnsi="Arial Narrow"/>
          <w:b/>
        </w:rPr>
      </w:pPr>
    </w:p>
    <w:p w14:paraId="014F9136" w14:textId="77777777" w:rsidR="00905429" w:rsidRDefault="00905429" w:rsidP="00B25F62">
      <w:pPr>
        <w:rPr>
          <w:rFonts w:ascii="Arial Narrow" w:hAnsi="Arial Narrow"/>
          <w:b/>
        </w:rPr>
      </w:pPr>
    </w:p>
    <w:p w14:paraId="7AED11E8" w14:textId="77777777" w:rsidR="00905429" w:rsidRDefault="00905429" w:rsidP="00B25F62">
      <w:pPr>
        <w:rPr>
          <w:rFonts w:ascii="Arial Narrow" w:hAnsi="Arial Narrow"/>
          <w:b/>
        </w:rPr>
      </w:pPr>
    </w:p>
    <w:p w14:paraId="4C468819" w14:textId="77777777" w:rsidR="00905429" w:rsidRDefault="00905429" w:rsidP="00B25F62">
      <w:pPr>
        <w:rPr>
          <w:rFonts w:ascii="Arial Narrow" w:hAnsi="Arial Narrow"/>
          <w:b/>
        </w:rPr>
      </w:pPr>
    </w:p>
    <w:p w14:paraId="57E30920" w14:textId="77777777" w:rsidR="00905429" w:rsidRDefault="00905429" w:rsidP="00B25F62">
      <w:pPr>
        <w:rPr>
          <w:rFonts w:ascii="Arial Narrow" w:hAnsi="Arial Narrow"/>
          <w:b/>
        </w:rPr>
      </w:pPr>
    </w:p>
    <w:p w14:paraId="0845C102" w14:textId="48E01719" w:rsidR="00B25F62" w:rsidRPr="00131CED" w:rsidRDefault="00B25F62" w:rsidP="00B25F62">
      <w:pPr>
        <w:rPr>
          <w:rFonts w:ascii="Arial Narrow" w:hAnsi="Arial Narrow"/>
          <w:b/>
        </w:rPr>
      </w:pPr>
      <w:r w:rsidRPr="00131CED">
        <w:rPr>
          <w:rFonts w:ascii="Arial Narrow" w:hAnsi="Arial Narrow"/>
          <w:b/>
        </w:rPr>
        <w:t>NOTAS:</w:t>
      </w:r>
    </w:p>
    <w:p w14:paraId="770A1DB9" w14:textId="77777777" w:rsidR="00B25F62" w:rsidRPr="00131CED" w:rsidRDefault="00B25F62" w:rsidP="00B25F62">
      <w:pPr>
        <w:spacing w:line="360" w:lineRule="auto"/>
        <w:jc w:val="both"/>
        <w:rPr>
          <w:rFonts w:ascii="Calibri" w:hAnsi="Calibri" w:cs="Calibri"/>
        </w:rPr>
      </w:pPr>
    </w:p>
    <w:p w14:paraId="2A4E9664" w14:textId="3CF01EF1" w:rsidR="00B25F62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bCs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-O </w:t>
      </w:r>
      <w:r w:rsidRPr="00131CED">
        <w:rPr>
          <w:rFonts w:ascii="Arial Narrow" w:hAnsi="Arial Narrow" w:cs="Arial"/>
          <w:b/>
          <w:bCs/>
          <w:color w:val="000000"/>
        </w:rPr>
        <w:t xml:space="preserve">trabalho será realizado </w:t>
      </w:r>
      <w:r w:rsidR="00D95457">
        <w:rPr>
          <w:rFonts w:ascii="Arial Narrow" w:hAnsi="Arial Narrow" w:cs="Arial"/>
          <w:b/>
          <w:bCs/>
          <w:color w:val="000000"/>
        </w:rPr>
        <w:t>individualmente</w:t>
      </w:r>
      <w:r w:rsidR="0095766B">
        <w:rPr>
          <w:rFonts w:ascii="Arial Narrow" w:hAnsi="Arial Narrow" w:cs="Arial"/>
          <w:b/>
          <w:bCs/>
          <w:color w:val="000000"/>
        </w:rPr>
        <w:t>.</w:t>
      </w:r>
    </w:p>
    <w:p w14:paraId="4ABD8313" w14:textId="1BF64A97" w:rsidR="00880C53" w:rsidRPr="00A96E3E" w:rsidRDefault="00880C53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A96E3E">
        <w:rPr>
          <w:rFonts w:ascii="Arial Narrow" w:hAnsi="Arial Narrow" w:cs="Arial"/>
          <w:color w:val="000000"/>
        </w:rPr>
        <w:t xml:space="preserve">-Tamanho de letra: Título – </w:t>
      </w:r>
      <w:r w:rsidR="00A96E3E" w:rsidRPr="00A96E3E">
        <w:rPr>
          <w:rFonts w:ascii="Arial Narrow" w:hAnsi="Arial Narrow" w:cs="Arial"/>
          <w:color w:val="000000"/>
        </w:rPr>
        <w:t>12.</w:t>
      </w:r>
    </w:p>
    <w:p w14:paraId="1E825FA0" w14:textId="7ED2AD83" w:rsidR="00B25F62" w:rsidRPr="002249D0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-Utilize sempre o mesmo tipo de letra: </w:t>
      </w:r>
      <w:proofErr w:type="spellStart"/>
      <w:r w:rsidRPr="002249D0">
        <w:rPr>
          <w:rFonts w:ascii="Arial Narrow" w:hAnsi="Arial Narrow" w:cs="Arial"/>
          <w:color w:val="000000"/>
        </w:rPr>
        <w:t>calibri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r w:rsidRPr="002249D0">
        <w:rPr>
          <w:rFonts w:ascii="Arial Narrow" w:hAnsi="Arial Narrow" w:cs="Arial"/>
          <w:color w:val="000000"/>
        </w:rPr>
        <w:t xml:space="preserve">times </w:t>
      </w:r>
      <w:proofErr w:type="spellStart"/>
      <w:r w:rsidRPr="002249D0">
        <w:rPr>
          <w:rFonts w:ascii="Arial Narrow" w:hAnsi="Arial Narrow" w:cs="Arial"/>
          <w:color w:val="000000"/>
        </w:rPr>
        <w:t>new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proofErr w:type="spellStart"/>
      <w:r w:rsidRPr="002249D0">
        <w:rPr>
          <w:rFonts w:ascii="Arial Narrow" w:hAnsi="Arial Narrow" w:cs="Arial"/>
          <w:color w:val="000000"/>
        </w:rPr>
        <w:t>roman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proofErr w:type="spellStart"/>
      <w:r w:rsidRPr="002249D0">
        <w:rPr>
          <w:rFonts w:ascii="Arial Narrow" w:hAnsi="Arial Narrow" w:cs="Arial"/>
          <w:color w:val="000000"/>
        </w:rPr>
        <w:t>arial</w:t>
      </w:r>
      <w:proofErr w:type="spellEnd"/>
      <w:r w:rsidRPr="002249D0">
        <w:rPr>
          <w:rFonts w:ascii="Arial Narrow" w:hAnsi="Arial Narrow" w:cs="Arial"/>
          <w:color w:val="000000"/>
        </w:rPr>
        <w:t xml:space="preserve">.  </w:t>
      </w:r>
    </w:p>
    <w:p w14:paraId="73577ED6" w14:textId="2BFECFA3" w:rsidR="002249D0" w:rsidRPr="002249D0" w:rsidRDefault="002249D0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-A resposta é sempre dada </w:t>
      </w:r>
      <w:r>
        <w:rPr>
          <w:rFonts w:ascii="Arial Narrow" w:hAnsi="Arial Narrow" w:cs="Arial"/>
          <w:color w:val="000000"/>
        </w:rPr>
        <w:t>logo a seguir à</w:t>
      </w:r>
      <w:r w:rsidRPr="002249D0">
        <w:rPr>
          <w:rFonts w:ascii="Arial Narrow" w:hAnsi="Arial Narrow" w:cs="Arial"/>
          <w:color w:val="000000"/>
        </w:rPr>
        <w:t xml:space="preserve"> pergunta.</w:t>
      </w:r>
    </w:p>
    <w:p w14:paraId="03C03AC7" w14:textId="77777777" w:rsidR="00B25F62" w:rsidRPr="00131CED" w:rsidRDefault="00B25F62" w:rsidP="00B25F62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131CED">
        <w:rPr>
          <w:rFonts w:ascii="Arial Narrow" w:hAnsi="Arial Narrow" w:cs="Arial"/>
        </w:rPr>
        <w:lastRenderedPageBreak/>
        <w:t>-Qualquer informação extraída da internet deverá ser apresentada no seu trabalho de acordo com o exemplo a seguir indicado.</w:t>
      </w:r>
    </w:p>
    <w:p w14:paraId="009B9C0B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  <w:r w:rsidRPr="00131CED">
        <w:rPr>
          <w:rFonts w:ascii="Arial Narrow" w:hAnsi="Arial Narrow" w:cs="Arial"/>
          <w:b/>
        </w:rPr>
        <w:t>Exemplo:</w:t>
      </w:r>
    </w:p>
    <w:p w14:paraId="6CBE0ADD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</w:p>
    <w:p w14:paraId="643A5220" w14:textId="3E215723" w:rsidR="00146E6C" w:rsidRPr="00A13ECA" w:rsidRDefault="00B25F62" w:rsidP="00A13EC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b/>
          <w:i/>
          <w:color w:val="000000"/>
        </w:rPr>
        <w:t>Homens e mulheres solidários 2013</w:t>
      </w:r>
      <w:r w:rsidRPr="00131CED">
        <w:rPr>
          <w:rFonts w:ascii="Arial Narrow" w:hAnsi="Arial Narrow" w:cs="Arial"/>
          <w:i/>
          <w:color w:val="000000"/>
        </w:rPr>
        <w:t xml:space="preserve"> </w:t>
      </w:r>
      <w:r w:rsidRPr="00131CED">
        <w:rPr>
          <w:rFonts w:ascii="Arial Narrow" w:hAnsi="Arial Narrow" w:cs="Arial"/>
          <w:color w:val="000000"/>
        </w:rPr>
        <w:t>[disponível na Internet via WWW. URL: http://g1.globo.com/minas-gerais/triangulo-mineiro/noticia/2012/11/pm-e-bombeiros-realizam-campanha-natal-solidario-2012.html] Arquivo acedido em 8 de março de 2013</w:t>
      </w: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543EA4C6" w:rsid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2442922" w14:textId="77777777" w:rsidR="00883357" w:rsidRPr="00146E6C" w:rsidRDefault="00883357" w:rsidP="00146E6C">
      <w:pPr>
        <w:rPr>
          <w:rFonts w:ascii="Arial Narrow" w:hAnsi="Arial Narrow"/>
          <w:b/>
        </w:rPr>
      </w:pP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D36E63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6859CF3C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>Objetivo 1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D9545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Intervém de forma 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pertinente,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convocando recursos diversificados das dimensões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cultural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, linguística e comunicacional.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FFBF" w14:textId="77777777" w:rsidR="00C011E1" w:rsidRDefault="00C011E1" w:rsidP="00C93A16">
      <w:r>
        <w:separator/>
      </w:r>
    </w:p>
  </w:endnote>
  <w:endnote w:type="continuationSeparator" w:id="0">
    <w:p w14:paraId="17D3B2FF" w14:textId="77777777" w:rsidR="00C011E1" w:rsidRDefault="00C011E1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6066" w14:textId="77777777" w:rsidR="00C011E1" w:rsidRDefault="00C011E1" w:rsidP="00C93A16">
      <w:r>
        <w:separator/>
      </w:r>
    </w:p>
  </w:footnote>
  <w:footnote w:type="continuationSeparator" w:id="0">
    <w:p w14:paraId="0B39D160" w14:textId="77777777" w:rsidR="00C011E1" w:rsidRDefault="00C011E1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1E70"/>
    <w:multiLevelType w:val="hybridMultilevel"/>
    <w:tmpl w:val="BB3A58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17613"/>
    <w:multiLevelType w:val="multilevel"/>
    <w:tmpl w:val="4D0AD032"/>
    <w:lvl w:ilvl="0">
      <w:start w:val="1"/>
      <w:numFmt w:val="decimal"/>
      <w:lvlText w:val="%1"/>
      <w:lvlJc w:val="left"/>
      <w:pPr>
        <w:ind w:left="547" w:hanging="40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4" w:hanging="1800"/>
      </w:pPr>
      <w:rPr>
        <w:rFonts w:hint="default"/>
      </w:rPr>
    </w:lvl>
  </w:abstractNum>
  <w:abstractNum w:abstractNumId="17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7D6"/>
    <w:multiLevelType w:val="multilevel"/>
    <w:tmpl w:val="883CD2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25"/>
  </w:num>
  <w:num w:numId="3">
    <w:abstractNumId w:val="23"/>
  </w:num>
  <w:num w:numId="4">
    <w:abstractNumId w:val="19"/>
  </w:num>
  <w:num w:numId="5">
    <w:abstractNumId w:val="2"/>
  </w:num>
  <w:num w:numId="6">
    <w:abstractNumId w:val="22"/>
  </w:num>
  <w:num w:numId="7">
    <w:abstractNumId w:val="10"/>
  </w:num>
  <w:num w:numId="8">
    <w:abstractNumId w:val="11"/>
  </w:num>
  <w:num w:numId="9">
    <w:abstractNumId w:val="15"/>
  </w:num>
  <w:num w:numId="10">
    <w:abstractNumId w:val="6"/>
  </w:num>
  <w:num w:numId="11">
    <w:abstractNumId w:val="17"/>
  </w:num>
  <w:num w:numId="12">
    <w:abstractNumId w:val="26"/>
  </w:num>
  <w:num w:numId="13">
    <w:abstractNumId w:val="18"/>
  </w:num>
  <w:num w:numId="14">
    <w:abstractNumId w:val="12"/>
  </w:num>
  <w:num w:numId="15">
    <w:abstractNumId w:val="4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</w:num>
  <w:num w:numId="20">
    <w:abstractNumId w:val="27"/>
  </w:num>
  <w:num w:numId="21">
    <w:abstractNumId w:val="21"/>
  </w:num>
  <w:num w:numId="22">
    <w:abstractNumId w:val="14"/>
  </w:num>
  <w:num w:numId="23">
    <w:abstractNumId w:val="8"/>
  </w:num>
  <w:num w:numId="24">
    <w:abstractNumId w:val="13"/>
  </w:num>
  <w:num w:numId="25">
    <w:abstractNumId w:val="7"/>
  </w:num>
  <w:num w:numId="26">
    <w:abstractNumId w:val="0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21B9"/>
    <w:rsid w:val="00053087"/>
    <w:rsid w:val="00057863"/>
    <w:rsid w:val="00057EC6"/>
    <w:rsid w:val="00060B89"/>
    <w:rsid w:val="0006271A"/>
    <w:rsid w:val="00067378"/>
    <w:rsid w:val="00087872"/>
    <w:rsid w:val="00096593"/>
    <w:rsid w:val="000A14BC"/>
    <w:rsid w:val="000D0C68"/>
    <w:rsid w:val="000D6A03"/>
    <w:rsid w:val="000E6816"/>
    <w:rsid w:val="000E6D8C"/>
    <w:rsid w:val="001039C7"/>
    <w:rsid w:val="001118AD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4CB5"/>
    <w:rsid w:val="00166F0A"/>
    <w:rsid w:val="0016727F"/>
    <w:rsid w:val="00176FA9"/>
    <w:rsid w:val="001807F8"/>
    <w:rsid w:val="00184EC8"/>
    <w:rsid w:val="00197152"/>
    <w:rsid w:val="001B518A"/>
    <w:rsid w:val="001C0533"/>
    <w:rsid w:val="001E7C54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0264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6154"/>
    <w:rsid w:val="004F5396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642B14"/>
    <w:rsid w:val="00651EA8"/>
    <w:rsid w:val="00655937"/>
    <w:rsid w:val="00663744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5DE5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B502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6E90"/>
    <w:rsid w:val="00860A6A"/>
    <w:rsid w:val="008737FB"/>
    <w:rsid w:val="00880C53"/>
    <w:rsid w:val="00883357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61"/>
    <w:rsid w:val="00905429"/>
    <w:rsid w:val="0091569F"/>
    <w:rsid w:val="00923C16"/>
    <w:rsid w:val="00924136"/>
    <w:rsid w:val="0093352A"/>
    <w:rsid w:val="00936144"/>
    <w:rsid w:val="009434DE"/>
    <w:rsid w:val="009467E5"/>
    <w:rsid w:val="0095766B"/>
    <w:rsid w:val="00982D0F"/>
    <w:rsid w:val="009860B1"/>
    <w:rsid w:val="00987FF9"/>
    <w:rsid w:val="009933C9"/>
    <w:rsid w:val="009962DC"/>
    <w:rsid w:val="00996B3C"/>
    <w:rsid w:val="009A4ECC"/>
    <w:rsid w:val="009C2AFD"/>
    <w:rsid w:val="009D1CFE"/>
    <w:rsid w:val="009D50A1"/>
    <w:rsid w:val="009E1C7D"/>
    <w:rsid w:val="009E3DDE"/>
    <w:rsid w:val="009E5C93"/>
    <w:rsid w:val="009E760E"/>
    <w:rsid w:val="009F12BA"/>
    <w:rsid w:val="009F276D"/>
    <w:rsid w:val="00A027D3"/>
    <w:rsid w:val="00A1208A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3467"/>
    <w:rsid w:val="00AD5FA2"/>
    <w:rsid w:val="00AE7686"/>
    <w:rsid w:val="00AF0F39"/>
    <w:rsid w:val="00AF5FD1"/>
    <w:rsid w:val="00B06B95"/>
    <w:rsid w:val="00B10BD8"/>
    <w:rsid w:val="00B25F62"/>
    <w:rsid w:val="00B33EFC"/>
    <w:rsid w:val="00B43801"/>
    <w:rsid w:val="00B45B34"/>
    <w:rsid w:val="00B568D5"/>
    <w:rsid w:val="00B62285"/>
    <w:rsid w:val="00B63B92"/>
    <w:rsid w:val="00B6624B"/>
    <w:rsid w:val="00B7005C"/>
    <w:rsid w:val="00B706D5"/>
    <w:rsid w:val="00B75CDF"/>
    <w:rsid w:val="00BA77E6"/>
    <w:rsid w:val="00BB06FF"/>
    <w:rsid w:val="00BB0E3E"/>
    <w:rsid w:val="00BC52FE"/>
    <w:rsid w:val="00BD726D"/>
    <w:rsid w:val="00BE2C88"/>
    <w:rsid w:val="00BF382C"/>
    <w:rsid w:val="00BF72AC"/>
    <w:rsid w:val="00C011E1"/>
    <w:rsid w:val="00C13109"/>
    <w:rsid w:val="00C15770"/>
    <w:rsid w:val="00C40F92"/>
    <w:rsid w:val="00C44309"/>
    <w:rsid w:val="00C71BC7"/>
    <w:rsid w:val="00C72BA6"/>
    <w:rsid w:val="00C7678E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C09FA"/>
    <w:rsid w:val="00CD5286"/>
    <w:rsid w:val="00CE7200"/>
    <w:rsid w:val="00CF2FDA"/>
    <w:rsid w:val="00D003EC"/>
    <w:rsid w:val="00D17477"/>
    <w:rsid w:val="00D334AE"/>
    <w:rsid w:val="00D36E63"/>
    <w:rsid w:val="00D37420"/>
    <w:rsid w:val="00D60ABA"/>
    <w:rsid w:val="00D65B36"/>
    <w:rsid w:val="00D74587"/>
    <w:rsid w:val="00D776F9"/>
    <w:rsid w:val="00D81411"/>
    <w:rsid w:val="00D87014"/>
    <w:rsid w:val="00D87642"/>
    <w:rsid w:val="00D95457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DF61DD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3471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51</cp:revision>
  <cp:lastPrinted>2010-11-24T18:59:00Z</cp:lastPrinted>
  <dcterms:created xsi:type="dcterms:W3CDTF">2021-05-04T14:53:00Z</dcterms:created>
  <dcterms:modified xsi:type="dcterms:W3CDTF">2022-02-17T12:14:00Z</dcterms:modified>
</cp:coreProperties>
</file>