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CF677A" w14:textId="1320D500" w:rsidR="00F94299" w:rsidRDefault="005A0334">
      <w:r>
        <w:t xml:space="preserve">Copy source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lntsoftdomain</w:t>
      </w:r>
      <w:proofErr w:type="spellEnd"/>
      <w:r>
        <w:t xml:space="preserve"> -&gt; folder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wwwroot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IIS.</w:t>
      </w:r>
    </w:p>
    <w:p w14:paraId="6D982961" w14:textId="2EED58A8" w:rsidR="005A0334" w:rsidRDefault="005A0334">
      <w:r w:rsidRPr="005A0334">
        <w:drawing>
          <wp:inline distT="0" distB="0" distL="0" distR="0" wp14:anchorId="366A8355" wp14:editId="63578099">
            <wp:extent cx="5943600" cy="27152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EE29" w14:textId="2B996848" w:rsidR="005A0334" w:rsidRDefault="005A0334">
      <w:r>
        <w:t xml:space="preserve">Copy full source </w:t>
      </w:r>
      <w:proofErr w:type="spellStart"/>
      <w:r>
        <w:t>trong</w:t>
      </w:r>
      <w:proofErr w:type="spellEnd"/>
      <w:r>
        <w:t xml:space="preserve"> frontend/</w:t>
      </w:r>
      <w:proofErr w:type="spellStart"/>
      <w:r>
        <w:t>dist</w:t>
      </w:r>
      <w:proofErr w:type="spellEnd"/>
      <w:r>
        <w:t xml:space="preserve"> -&gt; folder </w:t>
      </w:r>
      <w:proofErr w:type="spellStart"/>
      <w:r>
        <w:t>mới</w:t>
      </w:r>
      <w:proofErr w:type="spellEnd"/>
      <w:r>
        <w:t>/docs</w:t>
      </w:r>
    </w:p>
    <w:p w14:paraId="374254FE" w14:textId="7C8A3973" w:rsidR="005A0334" w:rsidRDefault="005A0334">
      <w:r w:rsidRPr="005A0334">
        <w:drawing>
          <wp:inline distT="0" distB="0" distL="0" distR="0" wp14:anchorId="7FD9BDE8" wp14:editId="70247B4C">
            <wp:extent cx="5943600" cy="24295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AEEBB" w14:textId="77777777" w:rsidR="005A0334" w:rsidRDefault="005A0334">
      <w:r>
        <w:br w:type="page"/>
      </w:r>
    </w:p>
    <w:p w14:paraId="52756400" w14:textId="60F785D4" w:rsidR="005A0334" w:rsidRDefault="005A0334">
      <w:proofErr w:type="spellStart"/>
      <w:r>
        <w:lastRenderedPageBreak/>
        <w:t>Vào</w:t>
      </w:r>
      <w:proofErr w:type="spellEnd"/>
      <w:r>
        <w:t xml:space="preserve"> IIS, Add web site</w:t>
      </w:r>
    </w:p>
    <w:p w14:paraId="12D5F2EE" w14:textId="68774A9A" w:rsidR="005A0334" w:rsidRDefault="005A0334">
      <w:r w:rsidRPr="005A0334">
        <w:drawing>
          <wp:inline distT="0" distB="0" distL="0" distR="0" wp14:anchorId="63417D15" wp14:editId="7F7FE4BE">
            <wp:extent cx="5943600" cy="32073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5E045" w14:textId="65156646" w:rsidR="005A0334" w:rsidRDefault="005A0334"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 w:rsidR="00241D29">
        <w:t xml:space="preserve"> </w:t>
      </w:r>
      <w:proofErr w:type="spellStart"/>
      <w:r w:rsidR="00241D29">
        <w:t>tên</w:t>
      </w:r>
      <w:proofErr w:type="spellEnd"/>
      <w:r w:rsidR="00241D29">
        <w:t xml:space="preserve"> </w:t>
      </w:r>
      <w:proofErr w:type="spellStart"/>
      <w:r w:rsidR="00241D29">
        <w:t>miền</w:t>
      </w:r>
      <w:proofErr w:type="spellEnd"/>
      <w:r w:rsidR="00241D29">
        <w:t xml:space="preserve"> </w:t>
      </w:r>
      <w:proofErr w:type="spellStart"/>
      <w:r w:rsidR="00241D29">
        <w:t>và</w:t>
      </w:r>
      <w:proofErr w:type="spellEnd"/>
      <w:r w:rsidR="00241D29">
        <w:t xml:space="preserve"> </w:t>
      </w:r>
      <w:proofErr w:type="spellStart"/>
      <w:r w:rsidR="00241D29">
        <w:t>trỏ</w:t>
      </w:r>
      <w:proofErr w:type="spellEnd"/>
      <w:r w:rsidR="00241D29">
        <w:t xml:space="preserve"> </w:t>
      </w:r>
      <w:proofErr w:type="spellStart"/>
      <w:r w:rsidR="00241D29">
        <w:t>tới</w:t>
      </w:r>
      <w:proofErr w:type="spellEnd"/>
      <w:r w:rsidR="00241D29">
        <w:t xml:space="preserve"> folder </w:t>
      </w:r>
      <w:proofErr w:type="spellStart"/>
      <w:r w:rsidR="00241D29">
        <w:t>mới</w:t>
      </w:r>
      <w:proofErr w:type="spellEnd"/>
      <w:r w:rsidR="00241D29">
        <w:t xml:space="preserve"> </w:t>
      </w:r>
      <w:proofErr w:type="spellStart"/>
      <w:r w:rsidR="00241D29">
        <w:t>tạo</w:t>
      </w:r>
      <w:proofErr w:type="spellEnd"/>
      <w:r w:rsidR="00241D29">
        <w:t xml:space="preserve"> </w:t>
      </w:r>
      <w:proofErr w:type="spellStart"/>
      <w:r w:rsidR="00241D29">
        <w:t>trong</w:t>
      </w:r>
      <w:proofErr w:type="spellEnd"/>
      <w:r w:rsidR="00241D29">
        <w:t xml:space="preserve"> </w:t>
      </w:r>
      <w:proofErr w:type="spellStart"/>
      <w:r w:rsidR="00241D29">
        <w:t>wwwroot</w:t>
      </w:r>
      <w:proofErr w:type="spellEnd"/>
      <w:r w:rsidR="00241D29">
        <w:t>.</w:t>
      </w:r>
    </w:p>
    <w:p w14:paraId="010179BA" w14:textId="6D69973D" w:rsidR="00241D29" w:rsidRDefault="00241D29">
      <w:r w:rsidRPr="00241D29">
        <w:drawing>
          <wp:inline distT="0" distB="0" distL="0" distR="0" wp14:anchorId="435CAE18" wp14:editId="53C2A610">
            <wp:extent cx="5943600" cy="28936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C3905" w14:textId="77777777" w:rsidR="00241D29" w:rsidRDefault="00241D29"/>
    <w:p w14:paraId="3780BE88" w14:textId="77777777" w:rsidR="00241D29" w:rsidRDefault="00241D29"/>
    <w:p w14:paraId="4717E1A1" w14:textId="77777777" w:rsidR="00241D29" w:rsidRDefault="00241D29"/>
    <w:p w14:paraId="44D1B696" w14:textId="77777777" w:rsidR="00241D29" w:rsidRDefault="00241D29"/>
    <w:p w14:paraId="5C0271D3" w14:textId="77777777" w:rsidR="00241D29" w:rsidRDefault="00241D29"/>
    <w:p w14:paraId="348202BE" w14:textId="3C56763A" w:rsidR="00241D29" w:rsidRDefault="00241D29">
      <w:proofErr w:type="spellStart"/>
      <w:r>
        <w:lastRenderedPageBreak/>
        <w:t>Lấy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public </w:t>
      </w:r>
      <w:proofErr w:type="spellStart"/>
      <w:r>
        <w:t>của</w:t>
      </w:r>
      <w:proofErr w:type="spellEnd"/>
      <w:r>
        <w:t xml:space="preserve"> server</w:t>
      </w:r>
    </w:p>
    <w:p w14:paraId="3B403BC1" w14:textId="0CDF16A1" w:rsidR="00241D29" w:rsidRDefault="00241D29">
      <w:r w:rsidRPr="00241D29">
        <w:drawing>
          <wp:inline distT="0" distB="0" distL="0" distR="0" wp14:anchorId="72E0959F" wp14:editId="795313B2">
            <wp:extent cx="5943600" cy="27120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DAA7" w14:textId="6E78B992" w:rsidR="00B14769" w:rsidRDefault="00B14769">
      <w:proofErr w:type="spellStart"/>
      <w:r>
        <w:t>Mở</w:t>
      </w:r>
      <w:proofErr w:type="spellEnd"/>
      <w:r>
        <w:t xml:space="preserve"> port </w:t>
      </w:r>
      <w:proofErr w:type="spellStart"/>
      <w:r>
        <w:t>cho</w:t>
      </w:r>
      <w:proofErr w:type="spellEnd"/>
      <w:r>
        <w:t xml:space="preserve"> server: </w:t>
      </w:r>
    </w:p>
    <w:p w14:paraId="2874198A" w14:textId="38183CDA" w:rsidR="00B14769" w:rsidRDefault="00B14769">
      <w:r w:rsidRPr="00B14769">
        <w:drawing>
          <wp:inline distT="0" distB="0" distL="0" distR="0" wp14:anchorId="613199F1" wp14:editId="0B1ECFD8">
            <wp:extent cx="5943600" cy="321627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3578E" w14:textId="61CD4725" w:rsidR="00B14769" w:rsidRDefault="00B14769"/>
    <w:p w14:paraId="1B2F5333" w14:textId="01978F91" w:rsidR="00B14769" w:rsidRDefault="00B14769"/>
    <w:p w14:paraId="2E6B5E75" w14:textId="68136B7F" w:rsidR="00B14769" w:rsidRDefault="00B14769"/>
    <w:p w14:paraId="4C0FC6EF" w14:textId="144F8E40" w:rsidR="00B14769" w:rsidRDefault="00B14769"/>
    <w:p w14:paraId="4B10F568" w14:textId="77777777" w:rsidR="00B14769" w:rsidRDefault="00B14769"/>
    <w:p w14:paraId="1FD42C6B" w14:textId="70EE5E88" w:rsidR="00241D29" w:rsidRDefault="00241D29">
      <w:proofErr w:type="spellStart"/>
      <w:r>
        <w:lastRenderedPageBreak/>
        <w:t>Trỏ</w:t>
      </w:r>
      <w:proofErr w:type="spellEnd"/>
      <w:r>
        <w:t xml:space="preserve"> domain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server:</w:t>
      </w:r>
    </w:p>
    <w:p w14:paraId="03AD6F09" w14:textId="64A36D8C" w:rsidR="00241D29" w:rsidRDefault="00241D29">
      <w:r w:rsidRPr="00241D29">
        <w:drawing>
          <wp:inline distT="0" distB="0" distL="0" distR="0" wp14:anchorId="6DD115B5" wp14:editId="2FDF6A58">
            <wp:extent cx="5943600" cy="30321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E7ABC" w14:textId="7CA76731" w:rsidR="00B14769" w:rsidRDefault="00B14769"/>
    <w:p w14:paraId="3D2ECE65" w14:textId="54E0C318" w:rsidR="00B14769" w:rsidRDefault="00B14769"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URL Rewrite</w:t>
      </w:r>
      <w:r w:rsidR="00974C07">
        <w:t xml:space="preserve"> + Request Router</w:t>
      </w:r>
      <w:r>
        <w:t xml:space="preserve"> </w:t>
      </w:r>
      <w:proofErr w:type="spellStart"/>
      <w:r>
        <w:t>cho</w:t>
      </w:r>
      <w:proofErr w:type="spellEnd"/>
      <w:r>
        <w:t xml:space="preserve"> IIS</w:t>
      </w:r>
    </w:p>
    <w:p w14:paraId="4DA95552" w14:textId="4833B11F" w:rsidR="00B714EE" w:rsidRDefault="00974C07">
      <w:r w:rsidRPr="00974C07">
        <w:drawing>
          <wp:inline distT="0" distB="0" distL="0" distR="0" wp14:anchorId="6D7D1300" wp14:editId="4EED277D">
            <wp:extent cx="5943600" cy="260794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B56B" w14:textId="4D4D1BC9" w:rsidR="00974C07" w:rsidRDefault="00B714EE">
      <w:r>
        <w:br w:type="page"/>
      </w:r>
    </w:p>
    <w:p w14:paraId="1F14CE47" w14:textId="4FB3EDE6" w:rsidR="00B714EE" w:rsidRDefault="00B714EE">
      <w:r>
        <w:lastRenderedPageBreak/>
        <w:t xml:space="preserve">Test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44BA6C91" w14:textId="59F657F8" w:rsidR="00B714EE" w:rsidRDefault="00B714EE">
      <w:r w:rsidRPr="00B714EE">
        <w:drawing>
          <wp:inline distT="0" distB="0" distL="0" distR="0" wp14:anchorId="5A99B9FB" wp14:editId="7CE0ED06">
            <wp:extent cx="5943600" cy="32016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37367" w14:textId="77777777" w:rsidR="00B14769" w:rsidRDefault="00B14769"/>
    <w:p w14:paraId="3CBB3A00" w14:textId="16C8771B" w:rsidR="00E105E7" w:rsidRDefault="00E105E7">
      <w:r>
        <w:br w:type="page"/>
      </w:r>
    </w:p>
    <w:p w14:paraId="634FC28E" w14:textId="1929EC97" w:rsidR="00E105E7" w:rsidRDefault="00E105E7">
      <w:proofErr w:type="spellStart"/>
      <w:r>
        <w:lastRenderedPageBreak/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domain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localhost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domain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get data</w:t>
      </w:r>
    </w:p>
    <w:p w14:paraId="78661CEB" w14:textId="654D6877" w:rsidR="00E105E7" w:rsidRDefault="00E105E7">
      <w:proofErr w:type="spellStart"/>
      <w:r>
        <w:t>Vào</w:t>
      </w:r>
      <w:proofErr w:type="spellEnd"/>
      <w:r>
        <w:t xml:space="preserve"> </w:t>
      </w:r>
      <w:proofErr w:type="spellStart"/>
      <w:r>
        <w:t>webconfig</w:t>
      </w:r>
      <w:proofErr w:type="spellEnd"/>
      <w:r w:rsidR="002C1FB0">
        <w:t xml:space="preserve">, match </w:t>
      </w:r>
      <w:proofErr w:type="spellStart"/>
      <w:r w:rsidR="002C1FB0">
        <w:t>url</w:t>
      </w:r>
      <w:proofErr w:type="spellEnd"/>
      <w:r w:rsidR="002C1FB0">
        <w:t xml:space="preserve"> </w:t>
      </w:r>
      <w:proofErr w:type="spellStart"/>
      <w:r w:rsidR="002C1FB0">
        <w:t>là</w:t>
      </w:r>
      <w:proofErr w:type="spellEnd"/>
      <w:r w:rsidR="002C1FB0">
        <w:t xml:space="preserve"> </w:t>
      </w:r>
      <w:proofErr w:type="spellStart"/>
      <w:r w:rsidR="002C1FB0">
        <w:t>tên</w:t>
      </w:r>
      <w:proofErr w:type="spellEnd"/>
      <w:r w:rsidR="002C1FB0">
        <w:t xml:space="preserve"> </w:t>
      </w:r>
      <w:proofErr w:type="spellStart"/>
      <w:r w:rsidR="002C1FB0">
        <w:t>sau</w:t>
      </w:r>
      <w:proofErr w:type="spellEnd"/>
      <w:r w:rsidR="002C1FB0">
        <w:t xml:space="preserve"> domain </w:t>
      </w:r>
      <w:proofErr w:type="spellStart"/>
      <w:r w:rsidR="002C1FB0">
        <w:t>để</w:t>
      </w:r>
      <w:proofErr w:type="spellEnd"/>
      <w:r w:rsidR="002C1FB0">
        <w:t xml:space="preserve"> </w:t>
      </w:r>
      <w:proofErr w:type="spellStart"/>
      <w:r w:rsidR="002C1FB0">
        <w:t>lấy</w:t>
      </w:r>
      <w:proofErr w:type="spellEnd"/>
      <w:r w:rsidR="002C1FB0">
        <w:t xml:space="preserve"> </w:t>
      </w:r>
      <w:proofErr w:type="spellStart"/>
      <w:r w:rsidR="002C1FB0">
        <w:t>api</w:t>
      </w:r>
      <w:proofErr w:type="spellEnd"/>
      <w:r w:rsidR="002C1FB0">
        <w:t>: lntdocs.dotienluong.id.vn/</w:t>
      </w:r>
      <w:proofErr w:type="spellStart"/>
      <w:r w:rsidR="002C1FB0">
        <w:t>apidocs</w:t>
      </w:r>
      <w:proofErr w:type="spellEnd"/>
    </w:p>
    <w:p w14:paraId="16695A6B" w14:textId="28C4EFAB" w:rsidR="002C1FB0" w:rsidRDefault="002C1FB0">
      <w:proofErr w:type="spellStart"/>
      <w:r>
        <w:t>Trỏ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localhost:5000 (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r w:rsidR="00C14BCC">
        <w:t>data qua localhost:5000/</w:t>
      </w:r>
      <w:proofErr w:type="spellStart"/>
      <w:r w:rsidR="00C14BCC">
        <w:t>api</w:t>
      </w:r>
      <w:proofErr w:type="spellEnd"/>
      <w:r>
        <w:t>)</w:t>
      </w:r>
    </w:p>
    <w:p w14:paraId="2405E67C" w14:textId="33D31C46" w:rsidR="00E105E7" w:rsidRDefault="00C14BCC">
      <w:r w:rsidRPr="00C14BCC">
        <w:drawing>
          <wp:inline distT="0" distB="0" distL="0" distR="0" wp14:anchorId="44F07E06" wp14:editId="60A55933">
            <wp:extent cx="5943600" cy="33432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C588" w14:textId="601CF4E8" w:rsidR="002C1FB0" w:rsidRDefault="002C1FB0">
      <w:r>
        <w:t xml:space="preserve">Quay </w:t>
      </w:r>
      <w:proofErr w:type="spellStart"/>
      <w:r>
        <w:t>lại</w:t>
      </w:r>
      <w:proofErr w:type="spellEnd"/>
      <w:r>
        <w:t xml:space="preserve"> IIS, </w:t>
      </w:r>
      <w:proofErr w:type="spellStart"/>
      <w:r>
        <w:t>bật</w:t>
      </w:r>
      <w:proofErr w:type="spellEnd"/>
      <w:r>
        <w:t xml:space="preserve"> ARR </w:t>
      </w:r>
    </w:p>
    <w:p w14:paraId="07EBB6B0" w14:textId="6D20C37C" w:rsidR="00E105E7" w:rsidRDefault="002C1FB0">
      <w:r w:rsidRPr="002C1FB0">
        <w:drawing>
          <wp:inline distT="0" distB="0" distL="0" distR="0" wp14:anchorId="118F9667" wp14:editId="45D8B979">
            <wp:extent cx="5943600" cy="28225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868CE" w14:textId="2FDE91A6" w:rsidR="002C1FB0" w:rsidRDefault="002C1FB0">
      <w:r w:rsidRPr="002C1FB0">
        <w:lastRenderedPageBreak/>
        <w:drawing>
          <wp:inline distT="0" distB="0" distL="0" distR="0" wp14:anchorId="3A875ED5" wp14:editId="4E9920A2">
            <wp:extent cx="5943600" cy="226250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65A56" w14:textId="4048BC85" w:rsidR="00051E29" w:rsidRDefault="00051E29">
      <w:r w:rsidRPr="00051E29">
        <w:drawing>
          <wp:inline distT="0" distB="0" distL="0" distR="0" wp14:anchorId="715743F6" wp14:editId="132652F2">
            <wp:extent cx="5943600" cy="262191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1368" w14:textId="79622430" w:rsidR="00051E29" w:rsidRDefault="00051E29">
      <w:r w:rsidRPr="00051E29">
        <w:drawing>
          <wp:inline distT="0" distB="0" distL="0" distR="0" wp14:anchorId="2DA4FF6F" wp14:editId="42E57FBC">
            <wp:extent cx="5943600" cy="2925445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33DEC" w14:textId="649E1A38" w:rsidR="00051E29" w:rsidRDefault="00051E29">
      <w:r>
        <w:lastRenderedPageBreak/>
        <w:t>Test:</w:t>
      </w:r>
      <w:r w:rsidR="0057369E">
        <w:t xml:space="preserve"> </w:t>
      </w:r>
      <w:proofErr w:type="spellStart"/>
      <w:r w:rsidR="0057369E">
        <w:t>truy</w:t>
      </w:r>
      <w:proofErr w:type="spellEnd"/>
      <w:r w:rsidR="0057369E">
        <w:t xml:space="preserve"> </w:t>
      </w:r>
      <w:proofErr w:type="spellStart"/>
      <w:r w:rsidR="0057369E">
        <w:t>cập</w:t>
      </w:r>
      <w:proofErr w:type="spellEnd"/>
      <w:r w:rsidR="0057369E">
        <w:t xml:space="preserve"> domain/</w:t>
      </w:r>
      <w:proofErr w:type="spellStart"/>
      <w:r w:rsidR="0057369E">
        <w:t>apidocs</w:t>
      </w:r>
      <w:proofErr w:type="spellEnd"/>
      <w:r w:rsidR="0057369E">
        <w:t>/</w:t>
      </w:r>
      <w:proofErr w:type="spellStart"/>
      <w:r w:rsidR="0057369E">
        <w:t>api</w:t>
      </w:r>
      <w:proofErr w:type="spellEnd"/>
      <w:r w:rsidR="0057369E">
        <w:t xml:space="preserve"> </w:t>
      </w:r>
      <w:proofErr w:type="spellStart"/>
      <w:r w:rsidR="0057369E">
        <w:t>để</w:t>
      </w:r>
      <w:proofErr w:type="spellEnd"/>
      <w:r w:rsidR="0057369E">
        <w:t xml:space="preserve"> test</w:t>
      </w:r>
    </w:p>
    <w:p w14:paraId="6F7CA83E" w14:textId="54915F10" w:rsidR="00051E29" w:rsidRDefault="00C14BCC">
      <w:r w:rsidRPr="00C14BCC">
        <w:drawing>
          <wp:inline distT="0" distB="0" distL="0" distR="0" wp14:anchorId="67F8B982" wp14:editId="4075C705">
            <wp:extent cx="5943600" cy="1343660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22807" w14:textId="5CEA311F" w:rsidR="00051E29" w:rsidRDefault="00C14BCC">
      <w:r w:rsidRPr="00C14BCC">
        <w:drawing>
          <wp:inline distT="0" distB="0" distL="0" distR="0" wp14:anchorId="1F6B6C3F" wp14:editId="0E5A8EF8">
            <wp:extent cx="5943600" cy="3558540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42803" w14:textId="75805389" w:rsidR="0057369E" w:rsidRDefault="00051E29"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data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url</w:t>
      </w:r>
      <w:proofErr w:type="spellEnd"/>
      <w:r>
        <w:t xml:space="preserve"> domain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backend</w:t>
      </w:r>
    </w:p>
    <w:p w14:paraId="5711A228" w14:textId="77777777" w:rsidR="0057369E" w:rsidRDefault="0057369E">
      <w:r>
        <w:br w:type="page"/>
      </w:r>
    </w:p>
    <w:p w14:paraId="0CC86C33" w14:textId="5014A05F" w:rsidR="00C14BCC" w:rsidRDefault="00C14BCC">
      <w:proofErr w:type="spellStart"/>
      <w:r>
        <w:lastRenderedPageBreak/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frontend </w:t>
      </w:r>
      <w:proofErr w:type="spellStart"/>
      <w:r>
        <w:t>lấy</w:t>
      </w:r>
      <w:proofErr w:type="spellEnd"/>
      <w:r>
        <w:t xml:space="preserve"> data </w:t>
      </w:r>
      <w:proofErr w:type="spellStart"/>
      <w:r>
        <w:t>từ</w:t>
      </w:r>
      <w:proofErr w:type="spellEnd"/>
      <w:r>
        <w:t xml:space="preserve"> domain</w:t>
      </w:r>
      <w:r w:rsidR="0057369E">
        <w:t xml:space="preserve">, </w:t>
      </w:r>
      <w:proofErr w:type="spellStart"/>
      <w:r w:rsidR="0057369E">
        <w:t>sau</w:t>
      </w:r>
      <w:proofErr w:type="spellEnd"/>
      <w:r w:rsidR="0057369E">
        <w:t xml:space="preserve"> </w:t>
      </w:r>
      <w:proofErr w:type="spellStart"/>
      <w:r w:rsidR="0057369E">
        <w:t>đó</w:t>
      </w:r>
      <w:proofErr w:type="spellEnd"/>
      <w:r w:rsidR="0057369E">
        <w:t xml:space="preserve"> build </w:t>
      </w:r>
      <w:proofErr w:type="spellStart"/>
      <w:r w:rsidR="0057369E">
        <w:t>lại</w:t>
      </w:r>
      <w:proofErr w:type="spellEnd"/>
      <w:r w:rsidR="0057369E">
        <w:t xml:space="preserve">, </w:t>
      </w:r>
      <w:proofErr w:type="spellStart"/>
      <w:r w:rsidR="0057369E">
        <w:t>lấy</w:t>
      </w:r>
      <w:proofErr w:type="spellEnd"/>
      <w:r w:rsidR="0057369E">
        <w:t xml:space="preserve"> source </w:t>
      </w:r>
      <w:proofErr w:type="spellStart"/>
      <w:r w:rsidR="0057369E">
        <w:t>trong</w:t>
      </w:r>
      <w:proofErr w:type="spellEnd"/>
      <w:r w:rsidR="0057369E">
        <w:t xml:space="preserve"> file </w:t>
      </w:r>
      <w:proofErr w:type="spellStart"/>
      <w:r w:rsidR="0057369E">
        <w:t>dist</w:t>
      </w:r>
      <w:proofErr w:type="spellEnd"/>
      <w:r w:rsidR="0057369E">
        <w:t xml:space="preserve">, copy </w:t>
      </w:r>
      <w:proofErr w:type="spellStart"/>
      <w:r w:rsidR="0057369E">
        <w:t>vào</w:t>
      </w:r>
      <w:proofErr w:type="spellEnd"/>
      <w:r w:rsidR="0057369E">
        <w:t xml:space="preserve"> </w:t>
      </w:r>
      <w:proofErr w:type="spellStart"/>
      <w:r w:rsidR="0057369E">
        <w:t>webapp</w:t>
      </w:r>
      <w:proofErr w:type="spellEnd"/>
      <w:r w:rsidR="0057369E">
        <w:t xml:space="preserve">/docs </w:t>
      </w:r>
      <w:proofErr w:type="spellStart"/>
      <w:r w:rsidR="0057369E">
        <w:t>trong</w:t>
      </w:r>
      <w:proofErr w:type="spellEnd"/>
      <w:r w:rsidR="0057369E">
        <w:t xml:space="preserve"> </w:t>
      </w:r>
      <w:proofErr w:type="spellStart"/>
      <w:r w:rsidR="0057369E">
        <w:t>wwwroot</w:t>
      </w:r>
      <w:proofErr w:type="spellEnd"/>
    </w:p>
    <w:p w14:paraId="1468687B" w14:textId="141BC7E3" w:rsidR="00C14BCC" w:rsidRDefault="0057369E">
      <w:r w:rsidRPr="0057369E">
        <w:drawing>
          <wp:inline distT="0" distB="0" distL="0" distR="0" wp14:anchorId="24935494" wp14:editId="3975AACA">
            <wp:extent cx="5943600" cy="33432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01886" w14:textId="0E4E0036" w:rsidR="00D26C54" w:rsidRDefault="00D26C54">
      <w:r w:rsidRPr="00D26C54">
        <w:drawing>
          <wp:inline distT="0" distB="0" distL="0" distR="0" wp14:anchorId="5B9A47C3" wp14:editId="7BEB55F8">
            <wp:extent cx="5943600" cy="3370580"/>
            <wp:effectExtent l="0" t="0" r="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AC77F" w14:textId="11126395" w:rsidR="00D26C54" w:rsidRDefault="00D26C54"/>
    <w:p w14:paraId="09830EB8" w14:textId="03D8562E" w:rsidR="00D26C54" w:rsidRDefault="00D26C54"/>
    <w:p w14:paraId="1D6ED211" w14:textId="3F7DA839" w:rsidR="00D26C54" w:rsidRDefault="00D26C54"/>
    <w:p w14:paraId="52AB6893" w14:textId="2E578F32" w:rsidR="00D26C54" w:rsidRDefault="00D26C54">
      <w:r w:rsidRPr="00D26C54">
        <w:lastRenderedPageBreak/>
        <w:drawing>
          <wp:inline distT="0" distB="0" distL="0" distR="0" wp14:anchorId="68A22E1A" wp14:editId="3ED5E24E">
            <wp:extent cx="5943600" cy="3172460"/>
            <wp:effectExtent l="0" t="0" r="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D483A" w14:textId="23EE0DA6" w:rsidR="00D26C54" w:rsidRDefault="00D26C54"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2C016EAB" w14:textId="3E0B384C" w:rsidR="00D26C54" w:rsidRDefault="00D26C54">
      <w:r w:rsidRPr="00D26C54">
        <w:drawing>
          <wp:inline distT="0" distB="0" distL="0" distR="0" wp14:anchorId="4F7B924D" wp14:editId="56D74116">
            <wp:extent cx="5943600" cy="32194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26C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F28"/>
    <w:rsid w:val="00051E29"/>
    <w:rsid w:val="00241D29"/>
    <w:rsid w:val="002C1FB0"/>
    <w:rsid w:val="0057369E"/>
    <w:rsid w:val="005A0334"/>
    <w:rsid w:val="00964073"/>
    <w:rsid w:val="00974C07"/>
    <w:rsid w:val="00AE6D35"/>
    <w:rsid w:val="00B14769"/>
    <w:rsid w:val="00B714EE"/>
    <w:rsid w:val="00C06F28"/>
    <w:rsid w:val="00C14BCC"/>
    <w:rsid w:val="00D26C54"/>
    <w:rsid w:val="00E10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A81AB"/>
  <w15:chartTrackingRefBased/>
  <w15:docId w15:val="{ED472EFF-03DD-4E93-BDD4-5BA063343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B43D24-0203-4887-A9B1-A555669566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10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PC</dc:creator>
  <cp:keywords/>
  <dc:description/>
  <cp:lastModifiedBy>Dell PC</cp:lastModifiedBy>
  <cp:revision>6</cp:revision>
  <dcterms:created xsi:type="dcterms:W3CDTF">2026-03-11T01:17:00Z</dcterms:created>
  <dcterms:modified xsi:type="dcterms:W3CDTF">2026-03-11T02:54:00Z</dcterms:modified>
</cp:coreProperties>
</file>