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85" w:rsidRDefault="00302A85" w:rsidP="0030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BufferedWriter vie</w:t>
      </w:r>
      <w:r>
        <w:rPr>
          <w:rFonts w:ascii="Courier New" w:hAnsi="Courier New" w:cs="Courier New"/>
        </w:rPr>
        <w:t xml:space="preserve">t      = new BufferedWriter(new </w:t>
      </w:r>
      <w:r>
        <w:rPr>
          <w:rFonts w:ascii="Courier New" w:hAnsi="Courier New" w:cs="Courier New"/>
        </w:rPr>
        <w:t>OutputStreamWriter(fis,"UTF8"));</w:t>
      </w:r>
    </w:p>
    <w:p w:rsidR="00302A85" w:rsidRDefault="00302A85" w:rsidP="0030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Thêm UTF-8 trong input,output</w:t>
      </w:r>
      <w:bookmarkStart w:id="0" w:name="_GoBack"/>
      <w:bookmarkEnd w:id="0"/>
    </w:p>
    <w:p w:rsidR="005F5B9D" w:rsidRDefault="005F5B9D"/>
    <w:sectPr w:rsidR="005F5B9D" w:rsidSect="006924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10"/>
    <w:rsid w:val="00302A85"/>
    <w:rsid w:val="00347A10"/>
    <w:rsid w:val="005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2018-10-14T09:34:00Z</dcterms:created>
  <dcterms:modified xsi:type="dcterms:W3CDTF">2018-10-14T09:35:00Z</dcterms:modified>
</cp:coreProperties>
</file>