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35AB" w14:textId="70778185" w:rsidR="000C3E07" w:rsidRDefault="00340524">
      <w:r>
        <w:t>Chúng tôi là những người vui vẻ</w:t>
      </w:r>
    </w:p>
    <w:p w14:paraId="33B0B797" w14:textId="77777777" w:rsidR="00340524" w:rsidRDefault="00340524"/>
    <w:sectPr w:rsidR="0034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24"/>
    <w:rsid w:val="000C3E07"/>
    <w:rsid w:val="0034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6EC0"/>
  <w15:chartTrackingRefBased/>
  <w15:docId w15:val="{AEE886DB-464E-412E-A34D-A4DB45AE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C940FA6924445BC2AB1C8BD5590DD" ma:contentTypeVersion="3" ma:contentTypeDescription="Create a new document." ma:contentTypeScope="" ma:versionID="805d66e9bb540e04a4f3c30456bcd974">
  <xsd:schema xmlns:xsd="http://www.w3.org/2001/XMLSchema" xmlns:xs="http://www.w3.org/2001/XMLSchema" xmlns:p="http://schemas.microsoft.com/office/2006/metadata/properties" xmlns:ns3="257638d5-0282-4a00-83f0-568c5ed0e737" targetNamespace="http://schemas.microsoft.com/office/2006/metadata/properties" ma:root="true" ma:fieldsID="3725c3abb6648e1d0fb683dfbafc577a" ns3:_="">
    <xsd:import namespace="257638d5-0282-4a00-83f0-568c5ed0e7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38d5-0282-4a00-83f0-568c5ed0e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C006B4-AF72-45CE-8276-5CDA706BE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7638d5-0282-4a00-83f0-568c5ed0e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5BD0F8-78B6-45B7-9C68-438BC0B0F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B8BB4-87AF-47C3-9E92-309C160B768D}">
  <ds:schemaRefs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257638d5-0282-4a00-83f0-568c5ed0e73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Nhu Doan 20229089</dc:creator>
  <cp:keywords/>
  <dc:description/>
  <cp:lastModifiedBy>Nguyen Nhu Doan 20229089</cp:lastModifiedBy>
  <cp:revision>2</cp:revision>
  <dcterms:created xsi:type="dcterms:W3CDTF">2023-07-06T17:13:00Z</dcterms:created>
  <dcterms:modified xsi:type="dcterms:W3CDTF">2023-07-06T17:13:00Z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0x0101008D5C940FA6924445BC2AB1C8BD5590DD</vt:lpwstr>
  </property>
</Properties>
</file>