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r>
        <w:t>{{ contractor }}</w:t>
      </w:r>
    </w:p>
    <w:bookmarkEnd w:id="1"/>
    <w:p w:rsidR="00113B05" w:rsidRPr="00113B05" w:rsidRDefault="00A5227D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>
        <w:t>{% if '自主檢查表' in inspection.name %}{{ inspection.name }}{% elif '工程' in inspection.name %}{{ inspection.name }}自主檢查表{% else %}{{ inspection.name }}工程自主檢查表{% endif %}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r>
        <w:t>編號:{{ inspection.no }}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{{ projectName }}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{{ inspection.name }}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{{ contractor }}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{{ inspection.subContractor }}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{{ inspection.position }}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{{ inspection.inspectedAt }}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532ACB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{{ inspection.inspectionTiming.arbitrary }}查驗停留{{ inspection.inspectionTiming.beforeConstruction }}施工前檢查 {{ inspection.inspectionTiming.constructing }}施工中檢查{{ inspection.inspectionTiming.afterConstruction }}施工完成檢查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  <w:gridSpan w:val="9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t>{%tr for stage in inspection.stages %}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  <w:gridSpan w:val="9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t>{%tr for item in stage.items %}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18"/>
              </w:rPr>
              <w:t>{{ stage.name }}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>
              <w:rPr>
                <w:rFonts w:ascii="標楷體" w:hAnsi="標楷體"/>
                <w:sz w:val="18"/>
              </w:rPr>
              <w:t>{{ item.name }}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hAnsi="標楷體"/>
                <w:sz w:val="18"/>
              </w:rPr>
              <w:t>{{ item.standard }}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hAnsi="標楷體"/>
                <w:sz w:val="18"/>
              </w:rPr>
              <w:t>{{ item.situation }}</w:t>
            </w:r>
          </w:p>
        </w:tc>
        <w:tc>
          <w:tcPr>
            <w:tcW w:w="1275" w:type="dxa"/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hAnsi="標楷體"/>
                <w:sz w:val="18"/>
              </w:rPr>
              <w:t>{{ item.result }}</w:t>
            </w:r>
          </w:p>
        </w:tc>
        <w:tc>
          <w:tcPr>
            <w:tcW w:w="1276" w:type="dxa"/>
            <w:vAlign w:val="center"/>
          </w:tcPr>
          <w:p w:rsidR="00A34A9D" w:rsidRPr="00961F7B" w:rsidRDefault="00A34A9D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hAnsi="標楷體"/>
                <w:sz w:val="18"/>
              </w:rPr>
              <w:t>{{ item.remark }}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  <w:gridSpan w:val="9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t>{%tr endfor %}</w:t>
            </w:r>
          </w:p>
        </w:tc>
      </w:tr>
      <w:tr w:rsidR="00A34A9D" w:rsidTr="00C07C49">
        <w:trPr>
          <w:cantSplit/>
          <w:trHeight w:val="114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  <w:gridSpan w:val="9"/>
          </w:tcPr>
          <w:p w:rsidR="00A34A9D" w:rsidRPr="00961F7B" w:rsidRDefault="00A34A9D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>
              <w:t>{%tr endfor %}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{%tr for mb in inspection.measures %}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{{ mb.title }}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{%tr for m in mb.lines %}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{{ m.no }}.{{ m.text }}　{{ m.passMark }}合格　{{ m.failMark }}不合格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{%tr endfor %}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{%tr endfor %}</w:t>
            </w:r>
          </w:p>
        </w:tc>
      </w:tr>
      <w:tr w:rsidR="0066550A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lastRenderedPageBreak/>
              <w:t>缺失複查結果：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66550A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66550A" w:rsidRDefault="0066550A" w:rsidP="0066550A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r>
        <w:t>{%p for page in inspection.imagePages %}</w:t>
      </w:r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>
        <w:t>工程名稱：{{ projectName }}</w:t>
      </w:r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>
        <w:t>檢查項目：{% if '自主檢查表' in inspection.name %}{{ inspection.name }}{% elif '工程' in inspection.name %}{{ inspection.name }}自主檢查表{% else %}{{ inspection.name }}工程自主檢查表{% endif %}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t>檢查日期：{{ inspection.inspectedAt }}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>
        <w:t>檢查位置：{{ inspection.position }}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>
        <w:tc>
          <w:tcPr>
            <w:tcW w:type="dxa" w:w="8561"/>
          </w:tcPr>
          <w:p>
            <w:pPr>
              <w:jc w:val="center"/>
            </w:pPr>
            <w:r>
              <w:t>{{ page.first.image }}</w:t>
              <w:br/>
              <w:t>拍攝日期：{{ page.first.date }}　說明：{{ page.first.description }}</w:t>
            </w:r>
          </w:p>
        </w:tc>
      </w:tr>
      <w:tr>
        <w:tc>
          <w:tcPr>
            <w:tcW w:type="dxa" w:w="8561"/>
          </w:tcPr>
          <w:p>
            <w:pPr>
              <w:jc w:val="center"/>
            </w:pPr>
            <w:r>
              <w:t>{% if page.second %}{{ page.second.image }}</w:t>
              <w:br/>
              <w:t>拍攝日期：{{ page.second.date }}　說明：{{ page.second.description }}{% endif %}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>
        <w:t>{%p endfor %}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55B4" w:rsidRDefault="007055B4" w:rsidP="00E34475">
      <w:r>
        <w:separator/>
      </w:r>
    </w:p>
  </w:endnote>
  <w:endnote w:type="continuationSeparator" w:id="0">
    <w:p w:rsidR="007055B4" w:rsidRDefault="007055B4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55B4" w:rsidRDefault="007055B4" w:rsidP="00E34475">
      <w:r>
        <w:separator/>
      </w:r>
    </w:p>
  </w:footnote>
  <w:footnote w:type="continuationSeparator" w:id="0">
    <w:p w:rsidR="007055B4" w:rsidRDefault="007055B4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2ACB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55B4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122041-D55F-4A0C-8DA5-F8155779C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25</cp:revision>
  <cp:lastPrinted>2022-01-22T03:17:00Z</cp:lastPrinted>
  <dcterms:created xsi:type="dcterms:W3CDTF">2023-07-17T07:08:00Z</dcterms:created>
  <dcterms:modified xsi:type="dcterms:W3CDTF">2023-11-01T09:21:00Z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