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čki fakultet, Beograd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Cinemaniac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TIM The four of a kind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6"/>
          <w:shd w:fill="auto" w:val="clear"/>
        </w:rPr>
        <w:t xml:space="preserve">izve</w:t>
      </w: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6"/>
          <w:shd w:fill="auto" w:val="clear"/>
        </w:rPr>
        <w:t xml:space="preserve">Štaj o defektima za PROJEKAT “Cinemaniac”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40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tbl>
      <w:tblPr>
        <w:tblInd w:w="102" w:type="dxa"/>
      </w:tblPr>
      <w:tblGrid>
        <w:gridCol w:w="2865"/>
        <w:gridCol w:w="3370"/>
        <w:gridCol w:w="3404"/>
      </w:tblGrid>
      <w:tr>
        <w:trPr>
          <w:trHeight w:val="1" w:hRule="atLeast"/>
          <w:jc w:val="left"/>
        </w:trPr>
        <w:tc>
          <w:tcPr>
            <w:tcW w:w="2865" w:type="dxa"/>
            <w:tcBorders>
              <w:top w:val="single" w:color="00000a" w:sz="4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Datum: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     </w:t>
            </w: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7.4.2019.</w:t>
            </w: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single" w:color="00000a" w:sz="4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Vreme:        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3404" w:type="dxa"/>
            <w:tcBorders>
              <w:top w:val="single" w:color="00000a" w:sz="4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Mesto: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     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Beograd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Kratak opis: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Izve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štaj o defektima za projekat tima Milovi puleni koji je rađen kao deo praktične nastave na Elektrotehničkom fakultetu u Beogradu. Ovaj izveštaj o defektima je deo formalne recenzije (</w:t>
            </w:r>
            <w:r>
              <w:rPr>
                <w:rFonts w:ascii="Times New Roman" w:hAnsi="Times New Roman" w:cs="Times New Roman" w:eastAsia="Times New Roman"/>
                <w:i/>
                <w:color w:val="00000A"/>
                <w:spacing w:val="0"/>
                <w:position w:val="0"/>
                <w:sz w:val="24"/>
                <w:shd w:fill="auto" w:val="clear"/>
              </w:rPr>
              <w:t xml:space="preserve">formal review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) koju je uradio The four of a kind.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a" w:sz="6"/>
              <w:left w:val="single" w:color="00000a" w:sz="6"/>
              <w:bottom w:val="single" w:color="00000a" w:sz="4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Zakljucak: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Nije potrebno raditi ponovnu inspekciju. Ima gre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šaka, ali nisu toliko značajne da bi zahtevale ponovno pisanje SSU-a i projektnog zadatka.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Overa:</w:t>
      </w:r>
    </w:p>
    <w:p>
      <w:pPr>
        <w:tabs>
          <w:tab w:val="left" w:pos="284" w:leader="none"/>
          <w:tab w:val="left" w:pos="3686" w:leader="underscor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3686" w:leader="underscore"/>
          <w:tab w:val="left" w:pos="4820" w:leader="none"/>
          <w:tab w:val="left" w:pos="8222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Aleksandar Cveti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ć</w:t>
        <w:tab/>
        <w:tab/>
        <w:t xml:space="preserve">Nikola Mandić</w:t>
        <w:tab/>
      </w:r>
    </w:p>
    <w:p>
      <w:pPr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Moderator:</w:t>
        <w:tab/>
        <w:tab/>
        <w:t xml:space="preserve">Inspektor 1:</w:t>
      </w:r>
    </w:p>
    <w:p>
      <w:pPr>
        <w:tabs>
          <w:tab w:val="left" w:pos="284" w:leader="none"/>
          <w:tab w:val="left" w:pos="3686" w:leader="underscore"/>
          <w:tab w:val="left" w:pos="4820" w:leader="none"/>
          <w:tab w:val="left" w:pos="8222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3686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3686" w:leader="underscore"/>
          <w:tab w:val="left" w:pos="4820" w:leader="none"/>
          <w:tab w:val="left" w:pos="8222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Bal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ša Knežević</w:t>
        <w:tab/>
        <w:tab/>
        <w:t xml:space="preserve">Miloš Obradović</w:t>
        <w:tab/>
      </w:r>
    </w:p>
    <w:p>
      <w:pPr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Inspektor 2:</w:t>
        <w:tab/>
        <w:tab/>
        <w:t xml:space="preserve">Inspektor 3:</w:t>
      </w:r>
    </w:p>
    <w:p>
      <w:pPr>
        <w:tabs>
          <w:tab w:val="left" w:pos="284" w:leader="none"/>
          <w:tab w:val="left" w:pos="3686" w:leader="underscore"/>
          <w:tab w:val="left" w:pos="4820" w:leader="none"/>
          <w:tab w:val="left" w:pos="8222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3686" w:leader="underscore"/>
          <w:tab w:val="left" w:pos="4820" w:leader="none"/>
          <w:tab w:val="left" w:pos="8222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3686" w:leader="underscore"/>
          <w:tab w:val="left" w:pos="4820" w:leader="none"/>
          <w:tab w:val="left" w:pos="8222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Aleksandar Cveti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ć</w:t>
        <w:tab/>
        <w:tab/>
        <w:t xml:space="preserve">Miloš Obradović</w:t>
        <w:tab/>
      </w:r>
    </w:p>
    <w:p>
      <w:pPr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Inspektor 4:</w:t>
        <w:tab/>
        <w:tab/>
        <w:t xml:space="preserve">Zapisni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čar:</w:t>
      </w:r>
    </w:p>
    <w:p>
      <w:pPr>
        <w:tabs>
          <w:tab w:val="left" w:pos="284" w:leader="none"/>
          <w:tab w:val="left" w:pos="3686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3686" w:leader="underscore"/>
        </w:tabs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>
        <w:trPr>
          <w:trHeight w:val="1" w:hRule="atLeast"/>
          <w:jc w:val="left"/>
        </w:trPr>
        <w:tc>
          <w:tcPr>
            <w:tcW w:w="9782" w:type="dxa"/>
            <w:gridSpan w:val="8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pageBreakBefore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Spisak defekata i otvorenih pitanja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V - veci, M - manji, O - otvorena pitanja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Nap - napomena: O=Opste, S=Specificne </w:t>
            </w:r>
            <w:r>
              <w:rPr>
                <w:rFonts w:ascii="Wingdings" w:hAnsi="Wingdings" w:cs="Wingdings" w:eastAsia="Wingding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</w:t>
            </w:r>
          </w:p>
        </w:tc>
      </w:tr>
      <w:tr>
        <w:trPr>
          <w:trHeight w:val="1" w:hRule="atLeast"/>
          <w:jc w:val="left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Lok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48" w:left="-1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48" w:left="-1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48" w:left="-1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pct12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13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Nap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Login.html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Promeniti ime iz submit u login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HomePageRegularUser.html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Lederboard treba da zauzima ceo box i dati malo vise prostora u okviru za svako ime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HomePageVip.html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U submit question-u nedostaje dugme za search inserta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HomePageVip.html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Modifikovati listu insera, tako da pise ime filma pa onda ime inserta u posebnoj koloni.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HomePageModerator.html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Namestiti i question request i base da izgledaju slicno kao vip submit question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HomePageModerator.html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Ubaciti da u question request mogucnost da se promeni pitanje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HomePageModerator.html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Ubaciti search bar i u question request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HomePageModerator.html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Ubaciti ime inserta kao informaciju i u question request I u question base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HomePageAdmin.html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Onemoguciti dugme promote za osobu koja je vec moderator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N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game.html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Promeniti sliku bioskopa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game.html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Ulepsati prozor za video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F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Question.html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Namestioti da bude uniformno sa ostatkom projekta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Dodati back button gde nedostaje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Staviti granicu za textbox-ove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Dodati prikaz poena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N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Umesto welcome staviti neke citate iz filma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N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Prikazati logo ako ni se ne prikazuje ni jedan prozor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N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Guest.html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Postaviti logo na stranici. Stranica izgleda prazno.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Register.html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Polje za password treba da krije slova koje korisnik unosi.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LogIn.html</w:t>
            </w: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Lozinka nije sakrivena pri unosu.</w:t>
            </w: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18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-108" w:left="-9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