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4419703"/>
        <w:docPartObj>
          <w:docPartGallery w:val="Cover Pages"/>
          <w:docPartUnique/>
        </w:docPartObj>
      </w:sdtPr>
      <w:sdtEndPr/>
      <w:sdtContent>
        <w:p w14:paraId="5C656FBF" w14:textId="3D70CB50" w:rsidR="00800887" w:rsidRPr="00DB2BDE" w:rsidRDefault="00BC52BE" w:rsidP="00DB2BDE">
          <w:pPr>
            <w:rPr>
              <w:noProof/>
            </w:rPr>
          </w:pPr>
          <w:r>
            <w:rPr>
              <w:rFonts w:ascii="源泉圓體 TTF Regular" w:eastAsia="源泉圓體 TTF Regular" w:hAnsi="源泉圓體 TTF Regular" w:hint="eastAsia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D8690FC" wp14:editId="567934E7">
                    <wp:simplePos x="0" y="0"/>
                    <wp:positionH relativeFrom="page">
                      <wp:posOffset>3867150</wp:posOffset>
                    </wp:positionH>
                    <wp:positionV relativeFrom="paragraph">
                      <wp:posOffset>2000250</wp:posOffset>
                    </wp:positionV>
                    <wp:extent cx="6400800" cy="1104900"/>
                    <wp:effectExtent l="0" t="0" r="0" b="0"/>
                    <wp:wrapNone/>
                    <wp:docPr id="2" name="文字方塊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B9E1A8" w14:textId="4D9A2351" w:rsidR="00A40EDF" w:rsidRPr="00A40EDF" w:rsidRDefault="00BC52BE" w:rsidP="00A40EDF">
                                <w:pPr>
                                  <w:rPr>
                                    <w:rFonts w:ascii="源泉圓體 TTF Regular" w:eastAsia="源泉圓體 TTF Regular" w:hAnsi="源泉圓體 TTF Regular"/>
                                    <w:b/>
                                    <w:bCs/>
                                    <w:color w:val="FFFF00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源泉圓體 TTF Regular" w:eastAsia="源泉圓體 TTF Regular" w:hAnsi="源泉圓體 TTF Regular" w:hint="eastAsia"/>
                                    <w:b/>
                                    <w:bCs/>
                                    <w:color w:val="FFFF00"/>
                                    <w:sz w:val="72"/>
                                    <w:szCs w:val="72"/>
                                  </w:rPr>
                                  <w:t>資訊工程學系</w:t>
                                </w:r>
                              </w:p>
                              <w:p w14:paraId="10510A2D" w14:textId="77777777" w:rsidR="00A40EDF" w:rsidRDefault="00A40E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690F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6" type="#_x0000_t202" style="position:absolute;margin-left:304.5pt;margin-top:157.5pt;width:7in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ebQwIAAFYEAAAOAAAAZHJzL2Uyb0RvYy54bWysVEtu2zAQ3RfoHQjua0mukyaC5cBN4KKA&#10;kQRwiqxpirIEkByWpC25FyjQA6TrHqAH6IGSc3RI2Y6RdlV0Q89P83lvxuOLTkmyEdY1oAuaDVJK&#10;hOZQNnpV0E93szdnlDjPdMkkaFHQrXD0YvL61bg1uRhCDbIUlmAS7fLWFLT23uRJ4ngtFHMDMEKj&#10;swKrmEfVrpLSshazK5kM0/Q0acGWxgIXzqH1qnfSScxfVYL7m6pywhNZUOzNx9fGdxneZDJm+coy&#10;Uzd81wb7hy4UazQWPaS6Yp6RtW3+SKUabsFB5QccVAJV1XARZ8BpsvTFNIuaGRFnQXCcOcDk/l9a&#10;fr25taQpCzqkRDOFFD09fH38+f3p4dfjj29kGBBqjcsxcGEw1HfvoUOm93aHxjB4V1kVfnEkgn7E&#10;envAV3SecDSejtL0LEUXR1+WpaNzVDB/8vy5sc5/EKBIEApqkcCIK9vMne9D9yGhmoZZI2UkUWrS&#10;Yom3J2n84ODB5FJjjTBE32yQfLfsdpMtodziYBb65XCGzxosPmfO3zKL24AN44b7G3wqCVgEdhIl&#10;Ndgvf7OHeCQJvZS0uF0FdZ/XzApK5EeN9J1no1FYx6iMTt4NUbHHnuWxR6/VJeACZ3hLhkcxxHu5&#10;FysL6h4PYRqqootpjrUL6vfipe93Hg+Ji+k0BuECGubnemF4SB3gDNDedffMmh3+Hqm7hv0esvwF&#10;DX1sT8R07aFqIkcB4B7VHe64vJHl3aGF6zjWY9Tz38HkNwAAAP//AwBQSwMEFAAGAAgAAAAhACsa&#10;FHXiAAAADAEAAA8AAABkcnMvZG93bnJldi54bWxMj8FOwzAQRO9I/IO1SNyok0JDCNlUVaQKCdFD&#10;Sy/cNrGbRMR2iN028PVsT3Cb1Yxm3+TLyfTipEffOYsQzyIQ2tZOdbZB2L+v71IQPpBV1DurEb61&#10;h2VxfZVTptzZbvVpFxrBJdZnhNCGMGRS+rrVhvzMDdqyd3CjocDn2Eg10pnLTS/nUZRIQ53lDy0N&#10;umx1/bk7GoTXcr2hbTU36U9fvrwdVsPX/mOBeHszrZ5BBD2FvzBc8BkdCmaq3NEqL3qEJHriLQHh&#10;Pl6wuCSS+JFVhfCQsieLXP4fUfwCAAD//wMAUEsBAi0AFAAGAAgAAAAhALaDOJL+AAAA4QEAABMA&#10;AAAAAAAAAAAAAAAAAAAAAFtDb250ZW50X1R5cGVzXS54bWxQSwECLQAUAAYACAAAACEAOP0h/9YA&#10;AACUAQAACwAAAAAAAAAAAAAAAAAvAQAAX3JlbHMvLnJlbHNQSwECLQAUAAYACAAAACEAbzIXm0MC&#10;AABWBAAADgAAAAAAAAAAAAAAAAAuAgAAZHJzL2Uyb0RvYy54bWxQSwECLQAUAAYACAAAACEAKxoU&#10;deIAAAAMAQAADwAAAAAAAAAAAAAAAACdBAAAZHJzL2Rvd25yZXYueG1sUEsFBgAAAAAEAAQA8wAA&#10;AKwFAAAAAA==&#10;" filled="f" stroked="f" strokeweight=".5pt">
                    <v:textbox>
                      <w:txbxContent>
                        <w:p w14:paraId="5CB9E1A8" w14:textId="4D9A2351" w:rsidR="00A40EDF" w:rsidRPr="00A40EDF" w:rsidRDefault="00BC52BE" w:rsidP="00A40EDF">
                          <w:pPr>
                            <w:rPr>
                              <w:rFonts w:ascii="源泉圓體 TTF Regular" w:eastAsia="源泉圓體 TTF Regular" w:hAnsi="源泉圓體 TTF Regular"/>
                              <w:b/>
                              <w:bCs/>
                              <w:color w:val="FFFF00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源泉圓體 TTF Regular" w:eastAsia="源泉圓體 TTF Regular" w:hAnsi="源泉圓體 TTF Regular" w:hint="eastAsia"/>
                              <w:b/>
                              <w:bCs/>
                              <w:color w:val="FFFF00"/>
                              <w:sz w:val="72"/>
                              <w:szCs w:val="72"/>
                            </w:rPr>
                            <w:t>資訊工程學系</w:t>
                          </w:r>
                        </w:p>
                        <w:p w14:paraId="10510A2D" w14:textId="77777777" w:rsidR="00A40EDF" w:rsidRDefault="00A40EDF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919" behindDoc="0" locked="0" layoutInCell="1" allowOverlap="1" wp14:anchorId="3CF9575F" wp14:editId="55191D00">
                <wp:simplePos x="0" y="0"/>
                <wp:positionH relativeFrom="column">
                  <wp:posOffset>-333375</wp:posOffset>
                </wp:positionH>
                <wp:positionV relativeFrom="paragraph">
                  <wp:posOffset>1962150</wp:posOffset>
                </wp:positionV>
                <wp:extent cx="6022975" cy="3581400"/>
                <wp:effectExtent l="0" t="0" r="0" b="0"/>
                <wp:wrapNone/>
                <wp:docPr id="7" name="圖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s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358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源泉圓體 TTF Regular" w:eastAsia="源泉圓體 TTF Regular" w:hAnsi="源泉圓體 TTF Regular" w:hint="eastAsia"/>
              <w:noProof/>
              <w:sz w:val="44"/>
              <w:szCs w:val="44"/>
            </w:rPr>
            <w:drawing>
              <wp:anchor distT="0" distB="0" distL="114300" distR="114300" simplePos="0" relativeHeight="251667456" behindDoc="0" locked="0" layoutInCell="1" allowOverlap="1" wp14:anchorId="2C76853B" wp14:editId="175EA824">
                <wp:simplePos x="0" y="0"/>
                <wp:positionH relativeFrom="column">
                  <wp:posOffset>-352425</wp:posOffset>
                </wp:positionH>
                <wp:positionV relativeFrom="paragraph">
                  <wp:posOffset>200025</wp:posOffset>
                </wp:positionV>
                <wp:extent cx="6048375" cy="1352550"/>
                <wp:effectExtent l="0" t="0" r="0" b="0"/>
                <wp:wrapNone/>
                <wp:docPr id="4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622355296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35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72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614BF7" wp14:editId="134250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6855460</wp:posOffset>
                    </wp:positionV>
                    <wp:extent cx="4967654" cy="1987061"/>
                    <wp:effectExtent l="0" t="0" r="0" b="0"/>
                    <wp:wrapNone/>
                    <wp:docPr id="6" name="文字方塊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7654" cy="1987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3CE6D8" w14:textId="6C4D8FE8" w:rsidR="006D1534" w:rsidRPr="00800887" w:rsidRDefault="006D1534">
                                <w:pPr>
                                  <w:rPr>
                                    <w:rFonts w:ascii="源泉圓體 TTF Regular" w:eastAsia="源泉圓體 TTF Regular" w:hAnsi="源泉圓體 TTF Regular"/>
                                    <w:b/>
                                    <w:bCs/>
                                    <w:color w:val="002060"/>
                                    <w:sz w:val="52"/>
                                    <w:szCs w:val="52"/>
                                  </w:rPr>
                                </w:pPr>
                                <w:r w:rsidRPr="00800887">
                                  <w:rPr>
                                    <w:rFonts w:ascii="源泉圓體 TTF Regular" w:eastAsia="源泉圓體 TTF Regular" w:hAnsi="源泉圓體 TTF Regular" w:hint="eastAsia"/>
                                    <w:b/>
                                    <w:bCs/>
                                    <w:color w:val="002060"/>
                                    <w:sz w:val="52"/>
                                    <w:szCs w:val="52"/>
                                  </w:rPr>
                                  <w:t xml:space="preserve">申請人 </w:t>
                                </w:r>
                                <w:r w:rsidRPr="00800887">
                                  <w:rPr>
                                    <w:rFonts w:ascii="源泉圓體 TTF Regular" w:eastAsia="源泉圓體 TTF Regular" w:hAnsi="源泉圓體 TTF Regular"/>
                                    <w:b/>
                                    <w:bCs/>
                                    <w:color w:val="002060"/>
                                    <w:sz w:val="52"/>
                                    <w:szCs w:val="52"/>
                                  </w:rPr>
                                  <w:t xml:space="preserve">  </w:t>
                                </w:r>
                                <w:r w:rsidRPr="00800887">
                                  <w:rPr>
                                    <w:rFonts w:ascii="源泉圓體 TTF Regular" w:eastAsia="源泉圓體 TTF Regular" w:hAnsi="源泉圓體 TTF Regular" w:hint="eastAsia"/>
                                    <w:b/>
                                    <w:bCs/>
                                    <w:color w:val="002060"/>
                                    <w:sz w:val="52"/>
                                    <w:szCs w:val="52"/>
                                  </w:rPr>
                                  <w:t>： 康皓雄</w:t>
                                </w:r>
                              </w:p>
                              <w:p w14:paraId="18766B1A" w14:textId="5FD978AB" w:rsidR="006D1534" w:rsidRPr="00800887" w:rsidRDefault="006D1534">
                                <w:pPr>
                                  <w:rPr>
                                    <w:rFonts w:ascii="源泉圓體 TTF Regular" w:eastAsia="源泉圓體 TTF Regular" w:hAnsi="源泉圓體 TTF Regular"/>
                                    <w:b/>
                                    <w:bCs/>
                                    <w:color w:val="002060"/>
                                    <w:sz w:val="52"/>
                                    <w:szCs w:val="52"/>
                                  </w:rPr>
                                </w:pPr>
                                <w:r w:rsidRPr="00800887">
                                  <w:rPr>
                                    <w:rFonts w:ascii="源泉圓體 TTF Regular" w:eastAsia="源泉圓體 TTF Regular" w:hAnsi="源泉圓體 TTF Regular" w:hint="eastAsia"/>
                                    <w:b/>
                                    <w:bCs/>
                                    <w:color w:val="002060"/>
                                    <w:sz w:val="52"/>
                                    <w:szCs w:val="52"/>
                                  </w:rPr>
                                  <w:t>就讀學校 ： 桃園市立永豐高中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614BF7" id="文字方塊 6" o:spid="_x0000_s1027" type="#_x0000_t202" style="position:absolute;margin-left:339.95pt;margin-top:539.8pt;width:391.15pt;height:156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T6SQIAAF0EAAAOAAAAZHJzL2Uyb0RvYy54bWysVEFu2zAQvBfoHwjea8murcSC5cBN4KKA&#10;kQRwipxpirIEUFyWpC25HyjQByTnPqAP6IOSd3RJ2Y6R9lT0Qi25y+XOzK4mF20tyVYYW4HKaL8X&#10;UyIUh7xS64x+vpu/O6fEOqZyJkGJjO6EpRfTt28mjU7FAEqQuTAEkyibNjqjpXM6jSLLS1Ez2wMt&#10;FDoLMDVzuDXrKDeswey1jAZxnEQNmFwb4MJaPL3qnHQa8heF4O6mKKxwRGYUa3NhNWFd+TWaTli6&#10;NkyXFd+Xwf6hippVCh89prpijpGNqf5IVVfcgIXC9TjUERRFxUXAgGj68Ss0y5JpEbAgOVYfabL/&#10;Ly2/3t4aUuUZTShRrEaJnh++Pf18fH749fTjO0k8Q422KQYuNYa69gO0qPTh3OKhB94WpvZfhETQ&#10;j1zvjvyK1hGOh8NxcpaMhpRw9PXH52dxEvJEL9e1se6jgJp4I6MGBQy8su3COiwFQw8h/jUF80rK&#10;IKJUpEEU70dxuHD04A2p8KIH0RXrLdeu2gD7CGQF+Q7xGeh6xGo+r7CGBbPulhlsCoSEje5ucCkk&#10;4FuwtygpwXz927mPR63QS0mDTZZR+2XDjKBEflKo4rg/HPquDJvh6GyAG3PqWZ161Ka+BOzjPo6U&#10;5sH08U4ezMJAfY/zMPOvoospjm9n1B3MS9e1Ps4TF7NZCMI+1Mwt1FJzn9qz6hm+a++Z0XsZHCp4&#10;DYd2ZOkrNbrYTo/ZxkFRBak8zx2re/qxh4OC+3nzQ3K6D1Evf4XpbwAAAP//AwBQSwMEFAAGAAgA&#10;AAAhAJjLXd/iAAAACgEAAA8AAABkcnMvZG93bnJldi54bWxMj0FPwkAQhe8m/ofNmHiTLSVAqd0S&#10;0oSYGD2AXLxNu0Pb0N2t3QWqv97xhMd57+XN97L1aDpxocG3ziqYTiIQZCunW1srOHxsnxIQPqDV&#10;2DlLCr7Jwzq/v8sw1e5qd3TZh1pwifUpKmhC6FMpfdWQQT9xPVn2jm4wGPgcaqkHvHK56WQcRQtp&#10;sLX8ocGeioaq0/5sFLwW23fclbFJfrri5e246b8On3OlHh/GzTOIQGO4heEPn9EhZ6bSna32olPA&#10;QwKr0XK1AMH+MolnIEqWZqt4DjLP5P8J+S8AAAD//wMAUEsBAi0AFAAGAAgAAAAhALaDOJL+AAAA&#10;4QEAABMAAAAAAAAAAAAAAAAAAAAAAFtDb250ZW50X1R5cGVzXS54bWxQSwECLQAUAAYACAAAACEA&#10;OP0h/9YAAACUAQAACwAAAAAAAAAAAAAAAAAvAQAAX3JlbHMvLnJlbHNQSwECLQAUAAYACAAAACEA&#10;RAIE+kkCAABdBAAADgAAAAAAAAAAAAAAAAAuAgAAZHJzL2Uyb0RvYy54bWxQSwECLQAUAAYACAAA&#10;ACEAmMtd3+IAAAAKAQAADwAAAAAAAAAAAAAAAACjBAAAZHJzL2Rvd25yZXYueG1sUEsFBgAAAAAE&#10;AAQA8wAAALIFAAAAAA==&#10;" filled="f" stroked="f" strokeweight=".5pt">
                    <v:textbox>
                      <w:txbxContent>
                        <w:p w14:paraId="203CE6D8" w14:textId="6C4D8FE8" w:rsidR="006D1534" w:rsidRPr="00800887" w:rsidRDefault="006D1534">
                          <w:pPr>
                            <w:rPr>
                              <w:rFonts w:ascii="源泉圓體 TTF Regular" w:eastAsia="源泉圓體 TTF Regular" w:hAnsi="源泉圓體 TTF Regular"/>
                              <w:b/>
                              <w:bCs/>
                              <w:color w:val="002060"/>
                              <w:sz w:val="52"/>
                              <w:szCs w:val="52"/>
                            </w:rPr>
                          </w:pPr>
                          <w:r w:rsidRPr="00800887">
                            <w:rPr>
                              <w:rFonts w:ascii="源泉圓體 TTF Regular" w:eastAsia="源泉圓體 TTF Regular" w:hAnsi="源泉圓體 TTF Regular" w:hint="eastAsia"/>
                              <w:b/>
                              <w:bCs/>
                              <w:color w:val="002060"/>
                              <w:sz w:val="52"/>
                              <w:szCs w:val="52"/>
                            </w:rPr>
                            <w:t xml:space="preserve">申請人 </w:t>
                          </w:r>
                          <w:r w:rsidRPr="00800887">
                            <w:rPr>
                              <w:rFonts w:ascii="源泉圓體 TTF Regular" w:eastAsia="源泉圓體 TTF Regular" w:hAnsi="源泉圓體 TTF Regular"/>
                              <w:b/>
                              <w:bCs/>
                              <w:color w:val="002060"/>
                              <w:sz w:val="52"/>
                              <w:szCs w:val="52"/>
                            </w:rPr>
                            <w:t xml:space="preserve">  </w:t>
                          </w:r>
                          <w:r w:rsidRPr="00800887">
                            <w:rPr>
                              <w:rFonts w:ascii="源泉圓體 TTF Regular" w:eastAsia="源泉圓體 TTF Regular" w:hAnsi="源泉圓體 TTF Regular" w:hint="eastAsia"/>
                              <w:b/>
                              <w:bCs/>
                              <w:color w:val="002060"/>
                              <w:sz w:val="52"/>
                              <w:szCs w:val="52"/>
                            </w:rPr>
                            <w:t>： 康皓雄</w:t>
                          </w:r>
                        </w:p>
                        <w:p w14:paraId="18766B1A" w14:textId="5FD978AB" w:rsidR="006D1534" w:rsidRPr="00800887" w:rsidRDefault="006D1534">
                          <w:pPr>
                            <w:rPr>
                              <w:rFonts w:ascii="源泉圓體 TTF Regular" w:eastAsia="源泉圓體 TTF Regular" w:hAnsi="源泉圓體 TTF Regular"/>
                              <w:b/>
                              <w:bCs/>
                              <w:color w:val="002060"/>
                              <w:sz w:val="52"/>
                              <w:szCs w:val="52"/>
                            </w:rPr>
                          </w:pPr>
                          <w:r w:rsidRPr="00800887">
                            <w:rPr>
                              <w:rFonts w:ascii="源泉圓體 TTF Regular" w:eastAsia="源泉圓體 TTF Regular" w:hAnsi="源泉圓體 TTF Regular" w:hint="eastAsia"/>
                              <w:b/>
                              <w:bCs/>
                              <w:color w:val="002060"/>
                              <w:sz w:val="52"/>
                              <w:szCs w:val="52"/>
                            </w:rPr>
                            <w:t>就讀學校 ： 桃園市立永豐高中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bookmarkStart w:id="0" w:name="_GoBack"/>
          <w:r w:rsidR="00A40EDF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C8CF8E4" wp14:editId="37D788A2">
                <wp:simplePos x="0" y="0"/>
                <wp:positionH relativeFrom="page">
                  <wp:posOffset>-114300</wp:posOffset>
                </wp:positionH>
                <wp:positionV relativeFrom="paragraph">
                  <wp:posOffset>-1016000</wp:posOffset>
                </wp:positionV>
                <wp:extent cx="7876802" cy="11510645"/>
                <wp:effectExtent l="0" t="0" r="0" b="0"/>
                <wp:wrapNone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ngtree-blue-watercolor-flower-background-material-image_143083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6802" cy="11510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D220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C2E050" wp14:editId="7C85E3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9483D7" w14:textId="13313929" w:rsidR="00D2200C" w:rsidRDefault="00D2200C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C2E050" id="文字方塊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dRmg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Ji7sDp1dmHKDhjvT&#10;DY63/KRCU06ZD+fMYVLQSEx/eIdDKoPim16iZGnc57/pIx4EhpWSBpNXUP9pxZygRL3VoPZokueJ&#10;ISH94gWXhMn+eD8SZzGo9ao+MmjICCvG8iRGcFCDKJ2pr7Af5vFBmJjmeLagYRCPQrcKsF+4mM8T&#10;CHNpWTjVF5ZH17E/kW2X7RVztqdkAJvPzDCebPqImR02UcfOVwH8TLSNJe4K2pceM53Y3O+fuDQe&#10;/ifU/Zac/QIAAP//AwBQSwMEFAAGAAgAAAAhAMZEQwzbAAAABgEAAA8AAABkcnMvZG93bnJldi54&#10;bWxMj0FLw0AQhe+C/2EZwZvdNBJrYzZFCkJVerD2B0yzYxLMzobspk3/vVMvehnm8YY33ytWk+vU&#10;kYbQejYwnyWgiCtvW64N7D9f7h5BhYhssfNMBs4UYFVeXxWYW3/iDzruYq0khEOOBpoY+1zrUDXk&#10;MMx8Tyzelx8cRpFDre2AJwl3nU6T5EE7bFk+NNjTuqHqezc6A+N+s+nf0rN/r1+3izZb82Jc3htz&#10;ezM9P4GKNMW/Y7jgCzqUwnTwI9ugOgNSJP7OizfPUtEH2bJlAros9H/88gcAAP//AwBQSwECLQAU&#10;AAYACAAAACEAtoM4kv4AAADhAQAAEwAAAAAAAAAAAAAAAAAAAAAAW0NvbnRlbnRfVHlwZXNdLnht&#10;bFBLAQItABQABgAIAAAAIQA4/SH/1gAAAJQBAAALAAAAAAAAAAAAAAAAAC8BAABfcmVscy8ucmVs&#10;c1BLAQItABQABgAIAAAAIQBCuCdRmgIAAG0FAAAOAAAAAAAAAAAAAAAAAC4CAABkcnMvZTJvRG9j&#10;LnhtbFBLAQItABQABgAIAAAAIQDGREMM2wAAAAYBAAAPAAAAAAAAAAAAAAAAAPQ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9483D7" w14:textId="13313929" w:rsidR="00D2200C" w:rsidRDefault="00D2200C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220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ECF8F4" wp14:editId="072FD5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2B36F" w14:textId="638B3CF1" w:rsidR="00D2200C" w:rsidRDefault="008C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200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FA8B7B" w14:textId="2D1A430C" w:rsidR="00D2200C" w:rsidRDefault="00D220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ECF8F4" id="文字方塊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B1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WHQdXYBxRYb7qAZ&#10;HG/5WYlNOWc+XDGHk4KNxOkPl3hIBVh8aCVKVuC+/E0f8UhgvKWkwsnLqf+8Zk5Qot4bpHZ/1Osl&#10;hoT0iy+4JIzGw3EkzqJTm7U+AWxIH1eM5UmM4KA6UTrQN7gfZvFBvGKG47M5XXTiSWhWAe4XLmaz&#10;BMK5tCycm7nl0XXsT2TbdX3DnG0pGZDNF9CNJ5vsMbPBRksDs3UAWSbaxhI3BW1LjzOd2Nzun7g0&#10;nv4n1OOWnP4CAAD//wMAUEsDBBQABgAIAAAAIQDDTVCA2wAAAAYBAAAPAAAAZHJzL2Rvd25yZXYu&#10;eG1sTI/BTsMwEETvSP0Ha5F6o3ZaBVCIU1WROFTqhQLi6sTbJCJeG9tpw9/jcoHLSKNZzbwtt7MZ&#10;2Rl9GCxJyFYCGFJr9UCdhLfX57tHYCEq0mq0hBK+McC2WtyUqtD2Qi94PsaOpRIKhZLQx+gKzkPb&#10;o1FhZR1Syk7WGxWT9R3XXl1SuRn5Woh7btRAaaFXDuse28/jZCRgPTWb9/okJp9/ZM7tDy58HaRc&#10;3s67J2AR5/h3DFf8hA5VYmrsRDqwUUJ6JP7qNcvydfKNhPxhI4BXJf+PX/0AAAD//wMAUEsBAi0A&#10;FAAGAAgAAAAhALaDOJL+AAAA4QEAABMAAAAAAAAAAAAAAAAAAAAAAFtDb250ZW50X1R5cGVzXS54&#10;bWxQSwECLQAUAAYACAAAACEAOP0h/9YAAACUAQAACwAAAAAAAAAAAAAAAAAvAQAAX3JlbHMvLnJl&#10;bHNQSwECLQAUAAYACAAAACEAMunAdZsCAABtBQAADgAAAAAAAAAAAAAAAAAuAgAAZHJzL2Uyb0Rv&#10;Yy54bWxQSwECLQAUAAYACAAAACEAw01QgNsAAAAGAQAADwAAAAAAAAAAAAAAAAD1BAAAZHJzL2Rv&#10;d25yZXYueG1sUEsFBgAAAAAEAAQA8wAAAP0FAAAAAA==&#10;" filled="f" stroked="f" strokeweight=".5pt">
                    <v:textbox inset="126pt,0,54pt,0">
                      <w:txbxContent>
                        <w:p w14:paraId="6192B36F" w14:textId="638B3CF1" w:rsidR="00D2200C" w:rsidRDefault="008C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200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FA8B7B" w14:textId="2D1A430C" w:rsidR="00D2200C" w:rsidRDefault="00D220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800887" w:rsidRPr="00DB2BDE" w:rsidSect="00D2200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571CC" w14:textId="77777777" w:rsidR="008C2476" w:rsidRDefault="008C2476" w:rsidP="00D2200C">
      <w:r>
        <w:separator/>
      </w:r>
    </w:p>
  </w:endnote>
  <w:endnote w:type="continuationSeparator" w:id="0">
    <w:p w14:paraId="043BC98D" w14:textId="77777777" w:rsidR="008C2476" w:rsidRDefault="008C2476" w:rsidP="00D2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源泉圓體 TTF Regular">
    <w:altName w:val="Malgun Gothic Semilight"/>
    <w:panose1 w:val="020B0500000000000000"/>
    <w:charset w:val="88"/>
    <w:family w:val="swiss"/>
    <w:pitch w:val="variable"/>
    <w:sig w:usb0="20000003" w:usb1="2ACF3C1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BEA3" w14:textId="77777777" w:rsidR="008C2476" w:rsidRDefault="008C2476" w:rsidP="00D2200C">
      <w:r>
        <w:separator/>
      </w:r>
    </w:p>
  </w:footnote>
  <w:footnote w:type="continuationSeparator" w:id="0">
    <w:p w14:paraId="61032201" w14:textId="77777777" w:rsidR="008C2476" w:rsidRDefault="008C2476" w:rsidP="00D22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B7"/>
    <w:rsid w:val="001E725C"/>
    <w:rsid w:val="00204AB7"/>
    <w:rsid w:val="00253DF6"/>
    <w:rsid w:val="005A3712"/>
    <w:rsid w:val="006A02E6"/>
    <w:rsid w:val="006D1534"/>
    <w:rsid w:val="006D57A1"/>
    <w:rsid w:val="00800887"/>
    <w:rsid w:val="008A3026"/>
    <w:rsid w:val="008C2476"/>
    <w:rsid w:val="00A073F2"/>
    <w:rsid w:val="00A40EDF"/>
    <w:rsid w:val="00A62F3E"/>
    <w:rsid w:val="00BA7526"/>
    <w:rsid w:val="00BC52BE"/>
    <w:rsid w:val="00D10741"/>
    <w:rsid w:val="00D2200C"/>
    <w:rsid w:val="00D67F3D"/>
    <w:rsid w:val="00D90E1D"/>
    <w:rsid w:val="00DB2BDE"/>
    <w:rsid w:val="00E467D3"/>
    <w:rsid w:val="00E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5839C"/>
  <w15:chartTrackingRefBased/>
  <w15:docId w15:val="{E06AEF03-E1FF-4227-9216-7833A788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20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2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200C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2200C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D2200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D2200C"/>
    <w:pPr>
      <w:widowControl/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a">
    <w:name w:val="副標題 字元"/>
    <w:basedOn w:val="a0"/>
    <w:link w:val="a9"/>
    <w:uiPriority w:val="11"/>
    <w:rsid w:val="00D2200C"/>
    <w:rPr>
      <w:rFonts w:cs="Times New Roman"/>
      <w:color w:val="5A5A5A" w:themeColor="text1" w:themeTint="A5"/>
      <w:spacing w:val="15"/>
      <w:kern w:val="0"/>
      <w:sz w:val="22"/>
    </w:rPr>
  </w:style>
  <w:style w:type="paragraph" w:styleId="ab">
    <w:name w:val="No Spacing"/>
    <w:link w:val="ac"/>
    <w:uiPriority w:val="1"/>
    <w:qFormat/>
    <w:rsid w:val="00D2200C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D2200C"/>
    <w:rPr>
      <w:kern w:val="0"/>
      <w:sz w:val="22"/>
    </w:rPr>
  </w:style>
  <w:style w:type="character" w:styleId="ad">
    <w:name w:val="Placeholder Text"/>
    <w:basedOn w:val="a0"/>
    <w:uiPriority w:val="99"/>
    <w:semiHidden/>
    <w:rsid w:val="00800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8C9A-1D7C-4741-BB31-24E62513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 康</dc:creator>
  <cp:keywords>康皓雄製作</cp:keywords>
  <dc:description/>
  <cp:lastModifiedBy>皓雄 康</cp:lastModifiedBy>
  <cp:revision>12</cp:revision>
  <cp:lastPrinted>2019-11-09T07:05:00Z</cp:lastPrinted>
  <dcterms:created xsi:type="dcterms:W3CDTF">2019-10-22T15:42:00Z</dcterms:created>
  <dcterms:modified xsi:type="dcterms:W3CDTF">2019-11-23T02:38:00Z</dcterms:modified>
</cp:coreProperties>
</file>