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24D07" w14:textId="642D2B85" w:rsidR="009F568D" w:rsidRDefault="009F568D" w:rsidP="009F568D">
      <w:pPr>
        <w:spacing w:after="0"/>
      </w:pPr>
      <w:r w:rsidRPr="009F568D">
        <w:t xml:space="preserve">Instruction for </w:t>
      </w:r>
      <w:r>
        <w:t xml:space="preserve">Capillaries ROI Analysis </w:t>
      </w:r>
      <w:r w:rsidRPr="009F568D">
        <w:t>ImageJ Macro</w:t>
      </w:r>
    </w:p>
    <w:p w14:paraId="3214912D" w14:textId="77777777" w:rsidR="009F568D" w:rsidRPr="009F568D" w:rsidRDefault="009F568D" w:rsidP="009F568D">
      <w:pPr>
        <w:spacing w:after="0"/>
      </w:pPr>
    </w:p>
    <w:p w14:paraId="0115A2B7" w14:textId="5969E149" w:rsidR="007263E1" w:rsidRDefault="009F568D" w:rsidP="009F568D">
      <w:pPr>
        <w:spacing w:after="0"/>
      </w:pPr>
      <w:r w:rsidRPr="009F568D">
        <w:rPr>
          <w:b/>
          <w:bCs/>
        </w:rPr>
        <w:t>Purpose:</w:t>
      </w:r>
      <w:r w:rsidRPr="009F568D">
        <w:br/>
        <w:t xml:space="preserve">This macro processes </w:t>
      </w:r>
      <w:r>
        <w:t>the</w:t>
      </w:r>
      <w:r w:rsidRPr="009F568D">
        <w:t xml:space="preserve"> Z-stacked image in ImageJ, extracting intensity profiles from "Green" and "Red" channels across </w:t>
      </w:r>
      <w:r>
        <w:t xml:space="preserve">all drawn </w:t>
      </w:r>
      <w:r w:rsidRPr="009F568D">
        <w:t>regions of interest (ROIs). It saves the extracted data as a CSV file</w:t>
      </w:r>
      <w:r>
        <w:t xml:space="preserve"> (</w:t>
      </w:r>
      <w:r w:rsidRPr="009F568D">
        <w:t>"NAME_ME_!!.csv"</w:t>
      </w:r>
      <w:r>
        <w:t>)</w:t>
      </w:r>
      <w:r w:rsidRPr="009F568D">
        <w:t>, including distance values for "Green" intensity and corresponding "Red" intensity values.</w:t>
      </w:r>
      <w:r w:rsidR="007263E1">
        <w:t xml:space="preserve"> </w:t>
      </w:r>
      <w:r w:rsidR="007263E1" w:rsidRPr="007263E1">
        <w:t>Due to ImageJ's formatting limitations, the CSV file combines all ROI data longitudinally (in a single set) rather than side by side.</w:t>
      </w:r>
    </w:p>
    <w:p w14:paraId="6DE2C028" w14:textId="77777777" w:rsidR="007263E1" w:rsidRPr="009F568D" w:rsidRDefault="007263E1" w:rsidP="009F568D">
      <w:pPr>
        <w:spacing w:after="0"/>
      </w:pPr>
    </w:p>
    <w:p w14:paraId="32ABA15B" w14:textId="77777777" w:rsidR="009F568D" w:rsidRPr="009F568D" w:rsidRDefault="009F568D" w:rsidP="009F568D">
      <w:pPr>
        <w:spacing w:after="0"/>
      </w:pPr>
      <w:r w:rsidRPr="009F568D">
        <w:rPr>
          <w:b/>
          <w:bCs/>
        </w:rPr>
        <w:t>Running the Macro:</w:t>
      </w:r>
    </w:p>
    <w:p w14:paraId="7D59F94B" w14:textId="309919D7" w:rsidR="009F568D" w:rsidRPr="009F568D" w:rsidRDefault="009F568D" w:rsidP="009F568D">
      <w:pPr>
        <w:pStyle w:val="ListParagraph"/>
        <w:numPr>
          <w:ilvl w:val="0"/>
          <w:numId w:val="1"/>
        </w:numPr>
        <w:spacing w:after="0"/>
      </w:pPr>
      <w:r w:rsidRPr="009F568D">
        <w:t>Set File Paths</w:t>
      </w:r>
      <w:r w:rsidRPr="009F568D">
        <w:rPr>
          <w:b/>
          <w:bCs/>
        </w:rPr>
        <w:t>:</w:t>
      </w:r>
    </w:p>
    <w:p w14:paraId="7FBDBF42" w14:textId="1573E34F" w:rsidR="009F568D" w:rsidRPr="009F568D" w:rsidRDefault="009F568D" w:rsidP="009F568D">
      <w:pPr>
        <w:numPr>
          <w:ilvl w:val="1"/>
          <w:numId w:val="1"/>
        </w:numPr>
        <w:tabs>
          <w:tab w:val="num" w:pos="1440"/>
        </w:tabs>
        <w:spacing w:after="0"/>
      </w:pPr>
      <w:r w:rsidRPr="009F568D">
        <w:t xml:space="preserve">Update the </w:t>
      </w:r>
      <w:r w:rsidRPr="009F568D">
        <w:rPr>
          <w:highlight w:val="yellow"/>
        </w:rPr>
        <w:t>Z_Stack_Image_name</w:t>
      </w:r>
      <w:r w:rsidRPr="009F568D">
        <w:t xml:space="preserve"> variable to the filename of the image you wish to analyze.</w:t>
      </w:r>
    </w:p>
    <w:p w14:paraId="2D5F417C" w14:textId="77777777" w:rsidR="009F568D" w:rsidRPr="009F568D" w:rsidRDefault="009F568D" w:rsidP="009F568D">
      <w:pPr>
        <w:numPr>
          <w:ilvl w:val="1"/>
          <w:numId w:val="1"/>
        </w:numPr>
        <w:tabs>
          <w:tab w:val="num" w:pos="1440"/>
        </w:tabs>
        <w:spacing w:after="0"/>
      </w:pPr>
      <w:r w:rsidRPr="009F568D">
        <w:t xml:space="preserve">Set the </w:t>
      </w:r>
      <w:r w:rsidRPr="009F568D">
        <w:rPr>
          <w:highlight w:val="yellow"/>
          <w:u w:val="single"/>
        </w:rPr>
        <w:t>desktopPath</w:t>
      </w:r>
      <w:r w:rsidRPr="009F568D">
        <w:t xml:space="preserve"> to the location where you want the CSV file to be saved.</w:t>
      </w:r>
    </w:p>
    <w:p w14:paraId="3A600B4A" w14:textId="77777777" w:rsidR="009F568D" w:rsidRPr="009F568D" w:rsidRDefault="009F568D" w:rsidP="009F568D">
      <w:pPr>
        <w:numPr>
          <w:ilvl w:val="1"/>
          <w:numId w:val="1"/>
        </w:numPr>
        <w:tabs>
          <w:tab w:val="num" w:pos="1440"/>
        </w:tabs>
        <w:spacing w:after="0"/>
      </w:pPr>
      <w:r w:rsidRPr="009F568D">
        <w:t xml:space="preserve">Modify the </w:t>
      </w:r>
      <w:r w:rsidRPr="009F568D">
        <w:rPr>
          <w:highlight w:val="yellow"/>
          <w:u w:val="single"/>
        </w:rPr>
        <w:t>csvFilePath</w:t>
      </w:r>
      <w:r w:rsidRPr="009F568D">
        <w:t xml:space="preserve"> to your desired filename for the output.</w:t>
      </w:r>
    </w:p>
    <w:p w14:paraId="119DD62D" w14:textId="75220EF0" w:rsidR="009F568D" w:rsidRPr="009F568D" w:rsidRDefault="009F568D" w:rsidP="009F568D">
      <w:pPr>
        <w:pStyle w:val="ListParagraph"/>
        <w:numPr>
          <w:ilvl w:val="0"/>
          <w:numId w:val="1"/>
        </w:numPr>
        <w:spacing w:after="0"/>
      </w:pPr>
      <w:r w:rsidRPr="009F568D">
        <w:t>Ensure Images are Open</w:t>
      </w:r>
      <w:r w:rsidRPr="009F568D">
        <w:rPr>
          <w:b/>
          <w:bCs/>
        </w:rPr>
        <w:t>:</w:t>
      </w:r>
    </w:p>
    <w:p w14:paraId="6F2E29FA" w14:textId="770CE242" w:rsidR="009F568D" w:rsidRPr="009F568D" w:rsidRDefault="009F568D" w:rsidP="009F568D">
      <w:pPr>
        <w:numPr>
          <w:ilvl w:val="1"/>
          <w:numId w:val="1"/>
        </w:numPr>
        <w:tabs>
          <w:tab w:val="num" w:pos="1440"/>
        </w:tabs>
        <w:spacing w:after="0"/>
      </w:pPr>
      <w:r>
        <w:t>After adjusting intensity and split channel (refer to ImageJ instruction by Medha). Ensure</w:t>
      </w:r>
      <w:r w:rsidRPr="009F568D">
        <w:t xml:space="preserve"> the "Green" and "Red" channel images in ImageJ</w:t>
      </w:r>
      <w:r>
        <w:t xml:space="preserve"> </w:t>
      </w:r>
      <w:proofErr w:type="gramStart"/>
      <w:r>
        <w:t>is</w:t>
      </w:r>
      <w:proofErr w:type="gramEnd"/>
      <w:r>
        <w:t xml:space="preserve"> open</w:t>
      </w:r>
      <w:r w:rsidRPr="009F568D">
        <w:t xml:space="preserve"> before running the macro.</w:t>
      </w:r>
    </w:p>
    <w:p w14:paraId="590D4D69" w14:textId="4133A575" w:rsidR="009F568D" w:rsidRPr="009F568D" w:rsidRDefault="009F568D" w:rsidP="009F568D">
      <w:pPr>
        <w:numPr>
          <w:ilvl w:val="1"/>
          <w:numId w:val="1"/>
        </w:numPr>
        <w:tabs>
          <w:tab w:val="num" w:pos="1440"/>
        </w:tabs>
        <w:spacing w:after="0"/>
      </w:pPr>
      <w:r w:rsidRPr="009F568D">
        <w:t xml:space="preserve">The </w:t>
      </w:r>
      <w:r>
        <w:t xml:space="preserve">Red and Green </w:t>
      </w:r>
      <w:r w:rsidRPr="009F568D">
        <w:t xml:space="preserve">images should be named </w:t>
      </w:r>
      <w:r>
        <w:t xml:space="preserve">automatically with </w:t>
      </w:r>
      <w:r w:rsidRPr="009F568D">
        <w:t>the format "C1-" and "C2</w:t>
      </w:r>
    </w:p>
    <w:p w14:paraId="669F8550" w14:textId="6D05A357" w:rsidR="009F568D" w:rsidRDefault="009F568D" w:rsidP="009F568D">
      <w:pPr>
        <w:numPr>
          <w:ilvl w:val="0"/>
          <w:numId w:val="1"/>
        </w:numPr>
        <w:spacing w:after="0"/>
      </w:pPr>
      <w:r w:rsidRPr="009F568D">
        <w:t>Execute the Macro</w:t>
      </w:r>
      <w:r w:rsidRPr="009F568D">
        <w:rPr>
          <w:b/>
          <w:bCs/>
        </w:rPr>
        <w:t>:</w:t>
      </w:r>
      <w:r>
        <w:t xml:space="preserve"> At the top of the ImageJ tool bar, click “Plugin” |&gt; “Macro” |&gt; “Edit”. Which should allow you to both run and edit the macro </w:t>
      </w:r>
    </w:p>
    <w:p w14:paraId="18E20C01" w14:textId="77777777" w:rsidR="009F568D" w:rsidRDefault="009F568D" w:rsidP="009F568D">
      <w:pPr>
        <w:spacing w:after="0"/>
        <w:rPr>
          <w:b/>
          <w:bCs/>
        </w:rPr>
      </w:pPr>
    </w:p>
    <w:p w14:paraId="6F362F6E" w14:textId="3C8A18B1" w:rsidR="009F568D" w:rsidRPr="009F568D" w:rsidRDefault="009F568D" w:rsidP="009F568D">
      <w:pPr>
        <w:spacing w:after="0"/>
      </w:pPr>
      <w:r w:rsidRPr="009F568D">
        <w:rPr>
          <w:b/>
          <w:bCs/>
        </w:rPr>
        <w:t>Editing the Macro:</w:t>
      </w:r>
    </w:p>
    <w:p w14:paraId="5AA02CD1" w14:textId="21ECDC64" w:rsidR="009F568D" w:rsidRPr="009F568D" w:rsidRDefault="00237F4A" w:rsidP="009F568D">
      <w:pPr>
        <w:numPr>
          <w:ilvl w:val="0"/>
          <w:numId w:val="2"/>
        </w:numPr>
        <w:spacing w:after="0"/>
      </w:pPr>
      <w:r>
        <w:t xml:space="preserve">If </w:t>
      </w:r>
      <w:r w:rsidR="009F568D" w:rsidRPr="009F568D">
        <w:t xml:space="preserve">you need to change the way ROIs are processed or the data saved, adjust the </w:t>
      </w:r>
      <w:proofErr w:type="spellStart"/>
      <w:proofErr w:type="gramStart"/>
      <w:r w:rsidR="009F568D" w:rsidRPr="009F568D">
        <w:rPr>
          <w:highlight w:val="yellow"/>
          <w:u w:val="single"/>
        </w:rPr>
        <w:t>processChannel</w:t>
      </w:r>
      <w:proofErr w:type="spellEnd"/>
      <w:proofErr w:type="gramEnd"/>
      <w:r w:rsidR="009F568D" w:rsidRPr="009F568D">
        <w:rPr>
          <w:highlight w:val="yellow"/>
          <w:u w:val="single"/>
        </w:rPr>
        <w:t>()</w:t>
      </w:r>
      <w:r w:rsidR="009F568D" w:rsidRPr="009F568D">
        <w:t xml:space="preserve"> function. For example, you can add new measurements or change how results are saved to the CSV.</w:t>
      </w:r>
    </w:p>
    <w:p w14:paraId="4DE42C43" w14:textId="5DD7A0E4" w:rsidR="009F568D" w:rsidRPr="009F568D" w:rsidRDefault="009F568D" w:rsidP="009F568D">
      <w:pPr>
        <w:numPr>
          <w:ilvl w:val="0"/>
          <w:numId w:val="2"/>
        </w:numPr>
        <w:spacing w:after="0"/>
      </w:pPr>
      <w:r w:rsidRPr="009F568D">
        <w:rPr>
          <w:b/>
          <w:bCs/>
        </w:rPr>
        <w:t>Edit with ChatGPT:</w:t>
      </w:r>
      <w:r>
        <w:t xml:space="preserve"> </w:t>
      </w:r>
      <w:r w:rsidRPr="009F568D">
        <w:t>Copy the code and specify any changes you need, such as image paths, channel handling, or data processing adjustment</w:t>
      </w:r>
      <w:r>
        <w:t>s</w:t>
      </w:r>
      <w:r w:rsidRPr="009F568D">
        <w:t>.</w:t>
      </w:r>
    </w:p>
    <w:p w14:paraId="57D5ADB7" w14:textId="77777777" w:rsidR="00764AB7" w:rsidRDefault="00764AB7"/>
    <w:p w14:paraId="3166A5CD" w14:textId="77777777" w:rsidR="007263E1" w:rsidRDefault="007263E1"/>
    <w:p w14:paraId="1C8E966B" w14:textId="77777777" w:rsidR="007263E1" w:rsidRDefault="007263E1"/>
    <w:p w14:paraId="5800E201" w14:textId="77777777" w:rsidR="007263E1" w:rsidRDefault="007263E1"/>
    <w:p w14:paraId="3D138F23" w14:textId="77777777" w:rsidR="007263E1" w:rsidRDefault="007263E1"/>
    <w:p w14:paraId="643854CB" w14:textId="33B185CC" w:rsidR="007263E1" w:rsidRPr="007263E1" w:rsidRDefault="007263E1" w:rsidP="007263E1">
      <w:r w:rsidRPr="007263E1">
        <w:lastRenderedPageBreak/>
        <w:t>Instruction for "CSV Processing and Compilation" Python Script</w:t>
      </w:r>
      <w:r>
        <w:t xml:space="preserve"> and Bash Shell </w:t>
      </w:r>
    </w:p>
    <w:p w14:paraId="448749EF" w14:textId="2DE5B344" w:rsidR="007263E1" w:rsidRDefault="007263E1" w:rsidP="007263E1">
      <w:pPr>
        <w:jc w:val="both"/>
      </w:pPr>
      <w:r w:rsidRPr="007263E1">
        <w:rPr>
          <w:b/>
          <w:bCs/>
        </w:rPr>
        <w:t>Purpose:</w:t>
      </w:r>
      <w:r w:rsidRPr="007263E1">
        <w:br/>
      </w:r>
      <w:r>
        <w:t>After running the previous ImageJ analysis, t</w:t>
      </w:r>
      <w:r w:rsidRPr="007263E1">
        <w:t xml:space="preserve">his Python script processes </w:t>
      </w:r>
      <w:r>
        <w:t xml:space="preserve">the </w:t>
      </w:r>
      <w:r w:rsidRPr="007263E1">
        <w:t>CSV files in a specified folder, extracting and re</w:t>
      </w:r>
      <w:r>
        <w:t xml:space="preserve">arranging </w:t>
      </w:r>
      <w:r w:rsidRPr="007263E1">
        <w:t xml:space="preserve">data according to </w:t>
      </w:r>
      <w:r>
        <w:t>the</w:t>
      </w:r>
      <w:r w:rsidRPr="007263E1">
        <w:t xml:space="preserve"> 'ROI' index. It saves the combined data into an Excel file ("Combined &amp; Rename.xlsx"), with each CSV file represented as a separate sheet</w:t>
      </w:r>
      <w:r>
        <w:t xml:space="preserve">. </w:t>
      </w:r>
    </w:p>
    <w:p w14:paraId="5DEED0C2" w14:textId="3238B512" w:rsidR="007263E1" w:rsidRPr="007263E1" w:rsidRDefault="007263E1" w:rsidP="007263E1">
      <w:pPr>
        <w:spacing w:after="0"/>
        <w:jc w:val="both"/>
      </w:pPr>
      <w:r w:rsidRPr="007263E1">
        <w:rPr>
          <w:b/>
          <w:bCs/>
        </w:rPr>
        <w:t>Running the Script:</w:t>
      </w:r>
    </w:p>
    <w:p w14:paraId="75416081" w14:textId="4F2C9EC9" w:rsidR="007263E1" w:rsidRPr="007263E1" w:rsidRDefault="007263E1" w:rsidP="007263E1">
      <w:pPr>
        <w:numPr>
          <w:ilvl w:val="0"/>
          <w:numId w:val="4"/>
        </w:numPr>
        <w:spacing w:after="0"/>
      </w:pPr>
      <w:r w:rsidRPr="007263E1">
        <w:t>Set Up Python Environment</w:t>
      </w:r>
      <w:r>
        <w:t>, e</w:t>
      </w:r>
      <w:r w:rsidRPr="007263E1">
        <w:t>nsure you have Python installed, along with the required packages (</w:t>
      </w:r>
      <w:r w:rsidRPr="007263E1">
        <w:rPr>
          <w:highlight w:val="yellow"/>
          <w:u w:val="single"/>
        </w:rPr>
        <w:t>pandas</w:t>
      </w:r>
      <w:r w:rsidRPr="007263E1">
        <w:t xml:space="preserve"> and </w:t>
      </w:r>
      <w:proofErr w:type="spellStart"/>
      <w:r w:rsidRPr="007263E1">
        <w:rPr>
          <w:highlight w:val="yellow"/>
          <w:u w:val="single"/>
        </w:rPr>
        <w:t>openpyxl</w:t>
      </w:r>
      <w:proofErr w:type="spellEnd"/>
      <w:r w:rsidRPr="007263E1">
        <w:t>).</w:t>
      </w:r>
    </w:p>
    <w:p w14:paraId="728D6F30" w14:textId="4F9F617B" w:rsidR="007263E1" w:rsidRPr="007263E1" w:rsidRDefault="007263E1" w:rsidP="007263E1">
      <w:pPr>
        <w:numPr>
          <w:ilvl w:val="0"/>
          <w:numId w:val="4"/>
        </w:numPr>
        <w:spacing w:after="0"/>
      </w:pPr>
      <w:r>
        <w:t xml:space="preserve">Copy </w:t>
      </w:r>
      <w:r w:rsidRPr="007263E1">
        <w:t xml:space="preserve">the Python </w:t>
      </w:r>
      <w:r>
        <w:t>into a new folder</w:t>
      </w:r>
      <w:r w:rsidRPr="007263E1">
        <w:t>.</w:t>
      </w:r>
    </w:p>
    <w:p w14:paraId="264D6A1B" w14:textId="0320C59D" w:rsidR="007263E1" w:rsidRDefault="007263E1" w:rsidP="007263E1">
      <w:pPr>
        <w:numPr>
          <w:ilvl w:val="0"/>
          <w:numId w:val="4"/>
        </w:numPr>
        <w:spacing w:after="0"/>
      </w:pPr>
      <w:r>
        <w:t xml:space="preserve">Edit the corresponding </w:t>
      </w:r>
      <w:r w:rsidRPr="007263E1">
        <w:rPr>
          <w:highlight w:val="yellow"/>
          <w:u w:val="single"/>
        </w:rPr>
        <w:t>User</w:t>
      </w:r>
      <w:r>
        <w:t xml:space="preserve"> and </w:t>
      </w:r>
      <w:r w:rsidRPr="007263E1">
        <w:rPr>
          <w:highlight w:val="yellow"/>
          <w:u w:val="single"/>
        </w:rPr>
        <w:t>python file folder</w:t>
      </w:r>
      <w:r>
        <w:t>, in the batch file</w:t>
      </w:r>
    </w:p>
    <w:p w14:paraId="28BCE707" w14:textId="76B32051" w:rsidR="007263E1" w:rsidRPr="007263E1" w:rsidRDefault="007263E1" w:rsidP="007263E1">
      <w:pPr>
        <w:numPr>
          <w:ilvl w:val="0"/>
          <w:numId w:val="4"/>
        </w:numPr>
        <w:spacing w:after="0"/>
      </w:pPr>
      <w:r>
        <w:t xml:space="preserve">Left-click the batch file/bash shell, it should: </w:t>
      </w:r>
    </w:p>
    <w:p w14:paraId="7B59DC89" w14:textId="77777777" w:rsidR="007263E1" w:rsidRDefault="007263E1" w:rsidP="007263E1">
      <w:pPr>
        <w:numPr>
          <w:ilvl w:val="1"/>
          <w:numId w:val="4"/>
        </w:numPr>
        <w:tabs>
          <w:tab w:val="num" w:pos="1440"/>
        </w:tabs>
        <w:spacing w:after="0"/>
      </w:pPr>
      <w:r w:rsidRPr="007263E1">
        <w:t>For each file</w:t>
      </w:r>
      <w:r>
        <w:t>,</w:t>
      </w:r>
      <w:r w:rsidRPr="007263E1">
        <w:t xml:space="preserve"> remove the first column and extract data grouped by the 'ROI index' column.</w:t>
      </w:r>
    </w:p>
    <w:p w14:paraId="4BF85E67" w14:textId="5DB747C6" w:rsidR="007263E1" w:rsidRPr="007263E1" w:rsidRDefault="007263E1" w:rsidP="007263E1">
      <w:pPr>
        <w:numPr>
          <w:ilvl w:val="1"/>
          <w:numId w:val="4"/>
        </w:numPr>
        <w:tabs>
          <w:tab w:val="num" w:pos="1440"/>
        </w:tabs>
        <w:spacing w:after="0"/>
      </w:pPr>
      <w:r>
        <w:t>R</w:t>
      </w:r>
      <w:r w:rsidRPr="007263E1">
        <w:t xml:space="preserve">enames the columns, adds an 'ROI' </w:t>
      </w:r>
      <w:r>
        <w:t>cell</w:t>
      </w:r>
      <w:r w:rsidRPr="007263E1">
        <w:t>, and combines the results into a single Excel file.</w:t>
      </w:r>
    </w:p>
    <w:p w14:paraId="124A66CB" w14:textId="3E8A12CF" w:rsidR="007263E1" w:rsidRPr="007263E1" w:rsidRDefault="007263E1" w:rsidP="007263E1">
      <w:pPr>
        <w:numPr>
          <w:ilvl w:val="1"/>
          <w:numId w:val="4"/>
        </w:numPr>
        <w:tabs>
          <w:tab w:val="num" w:pos="1440"/>
        </w:tabs>
        <w:spacing w:after="0"/>
      </w:pPr>
      <w:r w:rsidRPr="007263E1">
        <w:t xml:space="preserve">The output </w:t>
      </w:r>
      <w:r>
        <w:t xml:space="preserve">Excel file </w:t>
      </w:r>
      <w:r w:rsidRPr="007263E1">
        <w:t>is saved as "Combined &amp; Rename.xlsx" in the same folder.</w:t>
      </w:r>
    </w:p>
    <w:p w14:paraId="3FD019D1" w14:textId="77777777" w:rsidR="007263E1" w:rsidRDefault="007263E1" w:rsidP="007263E1">
      <w:pPr>
        <w:spacing w:after="0"/>
        <w:rPr>
          <w:b/>
          <w:bCs/>
        </w:rPr>
      </w:pPr>
    </w:p>
    <w:p w14:paraId="4B563743" w14:textId="02EC56F1" w:rsidR="007263E1" w:rsidRPr="007263E1" w:rsidRDefault="007263E1" w:rsidP="007263E1">
      <w:pPr>
        <w:spacing w:after="0"/>
      </w:pPr>
      <w:r w:rsidRPr="007263E1">
        <w:rPr>
          <w:b/>
          <w:bCs/>
        </w:rPr>
        <w:t>Editing the Script:</w:t>
      </w:r>
    </w:p>
    <w:p w14:paraId="4592E40D" w14:textId="12D574C3" w:rsidR="007263E1" w:rsidRPr="007263E1" w:rsidRDefault="007263E1" w:rsidP="007263E1">
      <w:pPr>
        <w:numPr>
          <w:ilvl w:val="0"/>
          <w:numId w:val="5"/>
        </w:numPr>
        <w:spacing w:after="0"/>
      </w:pPr>
      <w:r>
        <w:t>Remember to m</w:t>
      </w:r>
      <w:r w:rsidRPr="007263E1">
        <w:t xml:space="preserve">odify the </w:t>
      </w:r>
      <w:r w:rsidRPr="007263E1">
        <w:rPr>
          <w:highlight w:val="yellow"/>
          <w:u w:val="single"/>
        </w:rPr>
        <w:t>folder path</w:t>
      </w:r>
      <w:r w:rsidRPr="007263E1">
        <w:t xml:space="preserve"> in the command line </w:t>
      </w:r>
      <w:r>
        <w:t xml:space="preserve">of the bash shell </w:t>
      </w:r>
      <w:r w:rsidRPr="007263E1">
        <w:t>to suit your directory</w:t>
      </w:r>
      <w:r>
        <w:t xml:space="preserve"> </w:t>
      </w:r>
      <w:r w:rsidRPr="007263E1">
        <w:t>structure.</w:t>
      </w:r>
    </w:p>
    <w:p w14:paraId="2F4390FA" w14:textId="7D428CE4" w:rsidR="007263E1" w:rsidRPr="007263E1" w:rsidRDefault="007263E1" w:rsidP="007263E1">
      <w:pPr>
        <w:numPr>
          <w:ilvl w:val="0"/>
          <w:numId w:val="5"/>
        </w:numPr>
        <w:spacing w:after="0"/>
      </w:pPr>
      <w:r w:rsidRPr="007263E1">
        <w:t>If you need to include different columns or adjust data processing logic, modify the column manipulation lines in the script.</w:t>
      </w:r>
    </w:p>
    <w:p w14:paraId="4E1DA0E2" w14:textId="68D2BF60" w:rsidR="007263E1" w:rsidRPr="007263E1" w:rsidRDefault="007263E1" w:rsidP="007263E1">
      <w:pPr>
        <w:numPr>
          <w:ilvl w:val="0"/>
          <w:numId w:val="5"/>
        </w:numPr>
        <w:spacing w:after="0"/>
      </w:pPr>
      <w:r w:rsidRPr="007263E1">
        <w:t>Copy the code and specify any changes needed, such as column adjustments, grouping logic, or output formatting.</w:t>
      </w:r>
    </w:p>
    <w:p w14:paraId="35897FE4" w14:textId="77777777" w:rsidR="007263E1" w:rsidRDefault="007263E1" w:rsidP="007263E1">
      <w:pPr>
        <w:spacing w:after="0"/>
      </w:pPr>
    </w:p>
    <w:sectPr w:rsidR="00726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953CC"/>
    <w:multiLevelType w:val="multilevel"/>
    <w:tmpl w:val="5344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80853"/>
    <w:multiLevelType w:val="multilevel"/>
    <w:tmpl w:val="1E10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3C8A"/>
    <w:multiLevelType w:val="hybridMultilevel"/>
    <w:tmpl w:val="73DAF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75F7D"/>
    <w:multiLevelType w:val="multilevel"/>
    <w:tmpl w:val="3E3C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014C0C"/>
    <w:multiLevelType w:val="multilevel"/>
    <w:tmpl w:val="5584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160416">
    <w:abstractNumId w:val="3"/>
  </w:num>
  <w:num w:numId="2" w16cid:durableId="563027278">
    <w:abstractNumId w:val="4"/>
  </w:num>
  <w:num w:numId="3" w16cid:durableId="119223656">
    <w:abstractNumId w:val="2"/>
  </w:num>
  <w:num w:numId="4" w16cid:durableId="345639754">
    <w:abstractNumId w:val="0"/>
  </w:num>
  <w:num w:numId="5" w16cid:durableId="205796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BE"/>
    <w:rsid w:val="000318D2"/>
    <w:rsid w:val="0012082A"/>
    <w:rsid w:val="001F54AA"/>
    <w:rsid w:val="00237F4A"/>
    <w:rsid w:val="004401E1"/>
    <w:rsid w:val="005A6654"/>
    <w:rsid w:val="007263E1"/>
    <w:rsid w:val="00742B55"/>
    <w:rsid w:val="00753DBE"/>
    <w:rsid w:val="00764AB7"/>
    <w:rsid w:val="009F568D"/>
    <w:rsid w:val="00A7091C"/>
    <w:rsid w:val="00D024CC"/>
    <w:rsid w:val="00D91BEC"/>
    <w:rsid w:val="00F5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8F533E"/>
  <w15:chartTrackingRefBased/>
  <w15:docId w15:val="{43610A16-BA4F-47B5-AAA2-B173707E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E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BE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BE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9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5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0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7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3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4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2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469</Words>
  <Characters>2416</Characters>
  <Application>Microsoft Office Word</Application>
  <DocSecurity>0</DocSecurity>
  <Lines>63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Mao</dc:creator>
  <cp:keywords/>
  <dc:description/>
  <cp:lastModifiedBy>Frank Mao</cp:lastModifiedBy>
  <cp:revision>7</cp:revision>
  <dcterms:created xsi:type="dcterms:W3CDTF">2024-10-22T02:44:00Z</dcterms:created>
  <dcterms:modified xsi:type="dcterms:W3CDTF">2024-10-22T04:22:00Z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8f8fba1671d094bdcb0c0545a6389d617e7a5b085f1ccbbd520e165ca7a94710</vt:lpwstr>
  </property>
</Properties>
</file>