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6FDB" w14:textId="2F9D365D" w:rsidR="00E00610" w:rsidRPr="00E00610" w:rsidRDefault="00E00610">
      <w:pPr>
        <w:rPr>
          <w:b/>
          <w:sz w:val="32"/>
          <w:szCs w:val="32"/>
        </w:rPr>
      </w:pPr>
      <w:r w:rsidRPr="00E00610">
        <w:rPr>
          <w:b/>
          <w:sz w:val="32"/>
          <w:szCs w:val="32"/>
        </w:rPr>
        <w:t>Bài soạn</w:t>
      </w:r>
      <w:r w:rsidR="00DE6EE8">
        <w:rPr>
          <w:b/>
          <w:sz w:val="32"/>
          <w:szCs w:val="32"/>
        </w:rPr>
        <w:t xml:space="preserve"> Cấu trúc vòng lặp</w:t>
      </w:r>
      <w:r w:rsidRPr="00E00610">
        <w:rPr>
          <w:b/>
          <w:sz w:val="32"/>
          <w:szCs w:val="32"/>
        </w:rPr>
        <w:t xml:space="preserve"> </w:t>
      </w:r>
      <w:r>
        <w:rPr>
          <w:b/>
          <w:sz w:val="32"/>
          <w:szCs w:val="32"/>
        </w:rPr>
        <w:t>-</w:t>
      </w:r>
      <w:r w:rsidRPr="00E00610">
        <w:rPr>
          <w:b/>
          <w:sz w:val="32"/>
          <w:szCs w:val="32"/>
        </w:rPr>
        <w:t xml:space="preserve"> </w:t>
      </w:r>
      <w:r w:rsidRPr="00E00610">
        <w:rPr>
          <w:b/>
          <w:i/>
          <w:sz w:val="32"/>
          <w:szCs w:val="32"/>
        </w:rPr>
        <w:t>Đỗ Văn Hoàng CGHN C0624G1</w:t>
      </w:r>
    </w:p>
    <w:tbl>
      <w:tblPr>
        <w:tblStyle w:val="TableGrid"/>
        <w:tblW w:w="0" w:type="auto"/>
        <w:tblLook w:val="04A0" w:firstRow="1" w:lastRow="0" w:firstColumn="1" w:lastColumn="0" w:noHBand="0" w:noVBand="1"/>
      </w:tblPr>
      <w:tblGrid>
        <w:gridCol w:w="1377"/>
        <w:gridCol w:w="7946"/>
      </w:tblGrid>
      <w:tr w:rsidR="00E00610" w14:paraId="1B13AF19" w14:textId="77777777" w:rsidTr="00E00610">
        <w:tc>
          <w:tcPr>
            <w:tcW w:w="1271" w:type="dxa"/>
          </w:tcPr>
          <w:p w14:paraId="1E74F615" w14:textId="77777777" w:rsidR="00E00610" w:rsidRDefault="00E00610" w:rsidP="00E00610">
            <w:pPr>
              <w:jc w:val="center"/>
            </w:pPr>
            <w:r>
              <w:t>Từ khóa</w:t>
            </w:r>
          </w:p>
        </w:tc>
        <w:tc>
          <w:tcPr>
            <w:tcW w:w="8052" w:type="dxa"/>
          </w:tcPr>
          <w:p w14:paraId="08114F16" w14:textId="77777777" w:rsidR="00E00610" w:rsidRDefault="00E00610" w:rsidP="00E00610">
            <w:pPr>
              <w:jc w:val="center"/>
            </w:pPr>
            <w:r>
              <w:t>Ghi chú</w:t>
            </w:r>
          </w:p>
        </w:tc>
      </w:tr>
      <w:tr w:rsidR="00E00610" w14:paraId="2177728E" w14:textId="77777777" w:rsidTr="00E00610">
        <w:tc>
          <w:tcPr>
            <w:tcW w:w="1271" w:type="dxa"/>
          </w:tcPr>
          <w:p w14:paraId="5D311D15" w14:textId="7D0BF7FB" w:rsidR="00E00610" w:rsidRDefault="00E00610"/>
          <w:p w14:paraId="4F3565A6" w14:textId="4E8968BF" w:rsidR="00CC4708" w:rsidRDefault="00CC4708"/>
          <w:p w14:paraId="08844041" w14:textId="77777777" w:rsidR="00CC4708" w:rsidRDefault="00CC4708"/>
          <w:p w14:paraId="4035A803" w14:textId="27259B64" w:rsidR="00E00610" w:rsidRDefault="001D68EA">
            <w:r>
              <w:t>*Khái niệm vòng lặp</w:t>
            </w:r>
          </w:p>
          <w:p w14:paraId="68C7022C" w14:textId="35AB50B0" w:rsidR="001D68EA" w:rsidRDefault="001D68EA"/>
          <w:p w14:paraId="08434FB3" w14:textId="19553EC0" w:rsidR="001D68EA" w:rsidRDefault="001D68EA"/>
          <w:p w14:paraId="7655127B" w14:textId="38B2E482" w:rsidR="001D68EA" w:rsidRDefault="001D68EA"/>
          <w:p w14:paraId="41F51163" w14:textId="71A8EBB6" w:rsidR="001D68EA" w:rsidRDefault="001D68EA"/>
          <w:p w14:paraId="7867A2C5" w14:textId="3ADC50EF" w:rsidR="001D68EA" w:rsidRDefault="001D68EA"/>
          <w:p w14:paraId="3119B3EC" w14:textId="42182912" w:rsidR="001D68EA" w:rsidRDefault="001D68EA"/>
          <w:p w14:paraId="33EC6431" w14:textId="63DFCB5C" w:rsidR="001D68EA" w:rsidRDefault="001D68EA"/>
          <w:p w14:paraId="1B897200" w14:textId="77777777" w:rsidR="00CC4708" w:rsidRDefault="00CC4708"/>
          <w:p w14:paraId="5F2C5FD2" w14:textId="77777777" w:rsidR="001D68EA" w:rsidRDefault="001D68EA"/>
          <w:p w14:paraId="56246247" w14:textId="7306991A" w:rsidR="001D68EA" w:rsidRDefault="001D68EA">
            <w:r>
              <w:t>*Tại sao cần phải sử dụng vòng lặp trong lập trình JavaScript</w:t>
            </w:r>
          </w:p>
          <w:p w14:paraId="4480E6BC" w14:textId="77777777" w:rsidR="00E00610" w:rsidRDefault="00E00610"/>
          <w:p w14:paraId="1F211FB1" w14:textId="77777777" w:rsidR="00E00610" w:rsidRDefault="00E00610"/>
          <w:p w14:paraId="30218804" w14:textId="77777777" w:rsidR="00CC4708" w:rsidRDefault="00CC4708"/>
          <w:p w14:paraId="6E79F4B9" w14:textId="77777777" w:rsidR="001D68EA" w:rsidRDefault="008245B8">
            <w:r>
              <w:t>*Ví dụ</w:t>
            </w:r>
            <w:r w:rsidR="00CC4708">
              <w:t xml:space="preserve"> sử dụng loop</w:t>
            </w:r>
          </w:p>
          <w:p w14:paraId="56FA7A33" w14:textId="77777777" w:rsidR="00EA069C" w:rsidRDefault="00EA069C"/>
          <w:p w14:paraId="3933155D" w14:textId="77777777" w:rsidR="00EA069C" w:rsidRDefault="00EA069C"/>
          <w:p w14:paraId="3804B14A" w14:textId="77777777" w:rsidR="00EA069C" w:rsidRDefault="00EA069C"/>
          <w:p w14:paraId="0135BB20" w14:textId="77777777" w:rsidR="00EA069C" w:rsidRDefault="00EA069C"/>
          <w:p w14:paraId="2C8A6CDC" w14:textId="77777777" w:rsidR="00EA069C" w:rsidRDefault="00EA069C"/>
          <w:p w14:paraId="06AB60A9" w14:textId="77777777" w:rsidR="00EA069C" w:rsidRDefault="00EA069C"/>
          <w:p w14:paraId="7EEC2F35" w14:textId="77777777" w:rsidR="00EA069C" w:rsidRDefault="00EA069C"/>
          <w:p w14:paraId="2333DECE" w14:textId="77777777" w:rsidR="00EA069C" w:rsidRDefault="00EA069C"/>
          <w:p w14:paraId="078209D3" w14:textId="77777777" w:rsidR="00EA069C" w:rsidRDefault="00EA069C"/>
          <w:p w14:paraId="2D5764AB" w14:textId="77777777" w:rsidR="00EA069C" w:rsidRDefault="00EA069C"/>
          <w:p w14:paraId="651AF000" w14:textId="77777777" w:rsidR="00EA069C" w:rsidRDefault="00EA069C"/>
          <w:p w14:paraId="2D6FA2C0" w14:textId="77777777" w:rsidR="00EA069C" w:rsidRDefault="00EA069C"/>
          <w:p w14:paraId="1C1987A9" w14:textId="77777777" w:rsidR="00EA069C" w:rsidRDefault="00EA069C"/>
          <w:p w14:paraId="3F254359" w14:textId="77777777" w:rsidR="00EA069C" w:rsidRDefault="00EA069C"/>
          <w:p w14:paraId="68DA26E4" w14:textId="77777777" w:rsidR="00EA069C" w:rsidRDefault="00EA069C"/>
          <w:p w14:paraId="35388566" w14:textId="77777777" w:rsidR="00EA069C" w:rsidRDefault="00EA069C">
            <w:r>
              <w:t>*Các loại vòng lặp trong JS</w:t>
            </w:r>
          </w:p>
          <w:p w14:paraId="5E361EAF" w14:textId="77777777" w:rsidR="00EA069C" w:rsidRDefault="00EA069C"/>
          <w:p w14:paraId="1564F66E" w14:textId="77777777" w:rsidR="00EA069C" w:rsidRDefault="00EA069C"/>
          <w:p w14:paraId="2BF35813" w14:textId="77777777" w:rsidR="00EA069C" w:rsidRDefault="00EA069C"/>
          <w:p w14:paraId="126B9993" w14:textId="77777777" w:rsidR="00EA069C" w:rsidRDefault="00EA069C"/>
          <w:p w14:paraId="2D5C4AF4" w14:textId="77777777" w:rsidR="00EA069C" w:rsidRDefault="00EA069C"/>
          <w:p w14:paraId="44F2DE5E" w14:textId="77777777" w:rsidR="00EA069C" w:rsidRDefault="00EA069C"/>
          <w:p w14:paraId="6363518D" w14:textId="77777777" w:rsidR="00EA069C" w:rsidRDefault="00EA069C">
            <w:r>
              <w:t>Biểu thức của for?</w:t>
            </w:r>
          </w:p>
          <w:p w14:paraId="4DFDADA3" w14:textId="77777777" w:rsidR="00EA069C" w:rsidRDefault="00EA069C"/>
          <w:p w14:paraId="18FAFFE6" w14:textId="77777777" w:rsidR="00EA069C" w:rsidRDefault="00EA069C"/>
          <w:p w14:paraId="27B41CE8" w14:textId="77777777" w:rsidR="00EA069C" w:rsidRDefault="00EA069C"/>
          <w:p w14:paraId="1574DE1C" w14:textId="77777777" w:rsidR="00EA069C" w:rsidRDefault="00EA069C"/>
          <w:p w14:paraId="3692DE19" w14:textId="77777777" w:rsidR="00EA069C" w:rsidRDefault="00EA069C"/>
          <w:p w14:paraId="4BFE6372" w14:textId="77777777" w:rsidR="00EA069C" w:rsidRDefault="00EA069C"/>
          <w:p w14:paraId="3E964E06" w14:textId="14AF4D30" w:rsidR="00EA069C" w:rsidRDefault="00EA069C"/>
          <w:p w14:paraId="2430F54B" w14:textId="053F0355" w:rsidR="00EA069C" w:rsidRDefault="00EA069C"/>
          <w:p w14:paraId="5D6F997C" w14:textId="1D602070" w:rsidR="00EA069C" w:rsidRDefault="00EA069C"/>
          <w:p w14:paraId="0BC91BDE" w14:textId="3D3EC973" w:rsidR="00EA069C" w:rsidRDefault="00EA069C"/>
          <w:p w14:paraId="2CC3044A" w14:textId="5088579C" w:rsidR="00EA069C" w:rsidRDefault="00EA069C"/>
          <w:p w14:paraId="1995D583" w14:textId="242CD444" w:rsidR="00EA069C" w:rsidRDefault="00EA069C"/>
          <w:p w14:paraId="66D7E7BA" w14:textId="03E1BF2A" w:rsidR="00EA069C" w:rsidRDefault="00EA069C"/>
          <w:p w14:paraId="066F53A7" w14:textId="77E8D347" w:rsidR="00EA069C" w:rsidRDefault="00EA069C"/>
          <w:p w14:paraId="02D786C6" w14:textId="215A0FA8" w:rsidR="00EA069C" w:rsidRDefault="00EA069C"/>
          <w:p w14:paraId="17175C94" w14:textId="76475B40" w:rsidR="00EA069C" w:rsidRDefault="00EA069C"/>
          <w:p w14:paraId="2A849D03" w14:textId="3ECA5FBE" w:rsidR="00EA069C" w:rsidRDefault="00EA069C">
            <w:r>
              <w:t>Luồng thực thi của for?</w:t>
            </w:r>
          </w:p>
          <w:p w14:paraId="48F17ACC" w14:textId="77777777" w:rsidR="00EA069C" w:rsidRDefault="00EA069C"/>
          <w:p w14:paraId="7D5EB223" w14:textId="77777777" w:rsidR="00EA069C" w:rsidRDefault="00EA069C"/>
          <w:p w14:paraId="4C77D4BD" w14:textId="77777777" w:rsidR="00EA069C" w:rsidRDefault="00EA069C"/>
          <w:p w14:paraId="443C0467" w14:textId="77777777" w:rsidR="00EA069C" w:rsidRDefault="00EA069C"/>
          <w:p w14:paraId="067FB08E" w14:textId="77777777" w:rsidR="00EA069C" w:rsidRDefault="00EA069C"/>
          <w:p w14:paraId="3275A3FE" w14:textId="77777777" w:rsidR="00EA069C" w:rsidRDefault="00EA069C"/>
          <w:p w14:paraId="6843F268" w14:textId="11B77F63" w:rsidR="00D936E7" w:rsidRDefault="00D936E7"/>
          <w:p w14:paraId="479EB941" w14:textId="2F35C69C" w:rsidR="00D936E7" w:rsidRDefault="00D936E7"/>
          <w:p w14:paraId="3D1119E6" w14:textId="612E9BEA" w:rsidR="00D936E7" w:rsidRDefault="00D936E7">
            <w:r>
              <w:t>*Ví dụ for</w:t>
            </w:r>
          </w:p>
          <w:p w14:paraId="54205D70" w14:textId="78AD6E12" w:rsidR="00D936E7" w:rsidRDefault="00D936E7"/>
          <w:p w14:paraId="3064A752" w14:textId="2073B528" w:rsidR="00D936E7" w:rsidRDefault="00D936E7"/>
          <w:p w14:paraId="11F97422" w14:textId="29E90376" w:rsidR="00D936E7" w:rsidRDefault="00D936E7"/>
          <w:p w14:paraId="6B3687CD" w14:textId="2604BDAF" w:rsidR="00D936E7" w:rsidRDefault="00D936E7"/>
          <w:p w14:paraId="1EED9FF1" w14:textId="1D1DB153" w:rsidR="00D936E7" w:rsidRDefault="00D936E7"/>
          <w:p w14:paraId="17288FA7" w14:textId="0A1BAC9F" w:rsidR="00D936E7" w:rsidRDefault="00D936E7"/>
          <w:p w14:paraId="11D6B375" w14:textId="74AF3C88" w:rsidR="00D936E7" w:rsidRDefault="00D936E7"/>
          <w:p w14:paraId="01B233FB" w14:textId="77777777" w:rsidR="00D936E7" w:rsidRDefault="00D936E7"/>
          <w:p w14:paraId="026553E8" w14:textId="35C48DAD" w:rsidR="00D936E7" w:rsidRDefault="00D936E7">
            <w:r>
              <w:t>Cách dùng while và do-while?</w:t>
            </w:r>
          </w:p>
          <w:p w14:paraId="507C00E3" w14:textId="403AD28A" w:rsidR="00D936E7" w:rsidRDefault="00D936E7"/>
          <w:p w14:paraId="2BABDC50" w14:textId="7B2FBD47" w:rsidR="00D936E7" w:rsidRDefault="00D936E7"/>
          <w:p w14:paraId="717D5349" w14:textId="6FF11984" w:rsidR="00D936E7" w:rsidRDefault="00D936E7"/>
          <w:p w14:paraId="0F6CE2DA" w14:textId="5F478F73" w:rsidR="00D936E7" w:rsidRDefault="00D936E7"/>
          <w:p w14:paraId="357311DB" w14:textId="77777777" w:rsidR="00C41C84" w:rsidRDefault="00C41C84"/>
          <w:p w14:paraId="793C3499" w14:textId="66DDF5AE" w:rsidR="00D936E7" w:rsidRDefault="00D936E7">
            <w:r>
              <w:t>*Ví dụ while</w:t>
            </w:r>
          </w:p>
          <w:p w14:paraId="612940B4" w14:textId="355DC032" w:rsidR="00EA069C" w:rsidRDefault="00EA069C"/>
          <w:p w14:paraId="68A2FC6D" w14:textId="4FBADFA0" w:rsidR="00D936E7" w:rsidRDefault="00D936E7"/>
          <w:p w14:paraId="4F21EAE5" w14:textId="633D3100" w:rsidR="00D936E7" w:rsidRDefault="00D936E7"/>
          <w:p w14:paraId="3D8DB6B9" w14:textId="00A7BC5D" w:rsidR="00D936E7" w:rsidRDefault="00D936E7"/>
          <w:p w14:paraId="3DF1F781" w14:textId="06B0E0CA" w:rsidR="00D936E7" w:rsidRDefault="00D936E7"/>
          <w:p w14:paraId="4AAC6AEA" w14:textId="538E826D" w:rsidR="00D936E7" w:rsidRDefault="00D936E7"/>
          <w:p w14:paraId="1D2E6D43" w14:textId="192258C4" w:rsidR="00D936E7" w:rsidRDefault="00D936E7"/>
          <w:p w14:paraId="797B44A6" w14:textId="77777777" w:rsidR="00D936E7" w:rsidRDefault="00D936E7"/>
          <w:p w14:paraId="55B41E3C" w14:textId="5F707D14" w:rsidR="00D936E7" w:rsidRDefault="00D936E7">
            <w:r>
              <w:t>*Ví dụ do-while</w:t>
            </w:r>
          </w:p>
          <w:p w14:paraId="4D7F3B78" w14:textId="77777777" w:rsidR="00EA069C" w:rsidRDefault="00EA069C"/>
          <w:p w14:paraId="5529AA95" w14:textId="77777777" w:rsidR="00D936E7" w:rsidRDefault="00D936E7"/>
          <w:p w14:paraId="26A905B7" w14:textId="77777777" w:rsidR="00D936E7" w:rsidRDefault="00D936E7"/>
          <w:p w14:paraId="4E7699A3" w14:textId="77777777" w:rsidR="00D936E7" w:rsidRDefault="00D936E7"/>
          <w:p w14:paraId="5267890C" w14:textId="77777777" w:rsidR="00D936E7" w:rsidRDefault="00D936E7"/>
          <w:p w14:paraId="79EFAD5D" w14:textId="77777777" w:rsidR="00D936E7" w:rsidRDefault="00D936E7"/>
          <w:p w14:paraId="5B714B9C" w14:textId="06AED2EC" w:rsidR="00EB152F" w:rsidRDefault="00EB152F"/>
          <w:p w14:paraId="7BDE5DD4" w14:textId="77777777" w:rsidR="00EB152F" w:rsidRDefault="00EB152F"/>
          <w:p w14:paraId="4B0500B9" w14:textId="77777777" w:rsidR="00D936E7" w:rsidRDefault="00D936E7">
            <w:r>
              <w:t>*Điểm giống nhau giữa for, while và do-while</w:t>
            </w:r>
          </w:p>
          <w:p w14:paraId="162C294D" w14:textId="77777777" w:rsidR="00C41C84" w:rsidRDefault="00C41C84"/>
          <w:p w14:paraId="28FC2425" w14:textId="44A89E3E" w:rsidR="00C41C84" w:rsidRDefault="00C41C84"/>
          <w:p w14:paraId="13CB9AA0" w14:textId="77777777" w:rsidR="00EB152F" w:rsidRDefault="00EB152F"/>
          <w:p w14:paraId="2C179AC3" w14:textId="77777777" w:rsidR="00C41C84" w:rsidRDefault="00C41C84"/>
          <w:p w14:paraId="6C517951" w14:textId="77777777" w:rsidR="00C41C84" w:rsidRDefault="00C41C84">
            <w:r>
              <w:t>*Điểm khác nhau giữa for, while và do-while</w:t>
            </w:r>
          </w:p>
          <w:p w14:paraId="27445022" w14:textId="77777777" w:rsidR="00C41C84" w:rsidRDefault="00C41C84"/>
          <w:p w14:paraId="09893968" w14:textId="77777777" w:rsidR="00C41C84" w:rsidRDefault="00C41C84"/>
          <w:p w14:paraId="78C700FE" w14:textId="77777777" w:rsidR="00C41C84" w:rsidRDefault="00C41C84"/>
          <w:p w14:paraId="51E8D772" w14:textId="77777777" w:rsidR="00C41C84" w:rsidRDefault="00C41C84"/>
          <w:p w14:paraId="04446513" w14:textId="77777777" w:rsidR="00C41C84" w:rsidRDefault="00C41C84"/>
          <w:p w14:paraId="744027B7" w14:textId="77777777" w:rsidR="00C41C84" w:rsidRDefault="00C41C84"/>
          <w:p w14:paraId="328F82C6" w14:textId="77777777" w:rsidR="00C41C84" w:rsidRDefault="00C41C84"/>
          <w:p w14:paraId="6BDF674C" w14:textId="77777777" w:rsidR="00C41C84" w:rsidRDefault="00C41C84"/>
          <w:p w14:paraId="0B3E3DF9" w14:textId="77777777" w:rsidR="00C41C84" w:rsidRDefault="00C41C84"/>
          <w:p w14:paraId="322AA4B4" w14:textId="77777777" w:rsidR="00C41C84" w:rsidRDefault="00C41C84"/>
          <w:p w14:paraId="1D488A47" w14:textId="77777777" w:rsidR="00C41C84" w:rsidRDefault="00C41C84"/>
          <w:p w14:paraId="700F2729" w14:textId="77777777" w:rsidR="00C41C84" w:rsidRDefault="00C41C84"/>
          <w:p w14:paraId="0B39CE86" w14:textId="77777777" w:rsidR="00C41C84" w:rsidRDefault="00C41C84"/>
          <w:p w14:paraId="5AB7CF9F" w14:textId="1CC293C4" w:rsidR="00C41C84" w:rsidRDefault="00C41C84"/>
          <w:p w14:paraId="6FAB8285" w14:textId="21BB0AA0" w:rsidR="00EB152F" w:rsidRDefault="00EB152F"/>
          <w:p w14:paraId="1F935B97" w14:textId="77777777" w:rsidR="00EB152F" w:rsidRDefault="00EB152F"/>
          <w:p w14:paraId="54F3DB87" w14:textId="77777777" w:rsidR="00C41C84" w:rsidRDefault="00C41C84">
            <w:r>
              <w:t>*Khả năng thay thế lẫn nhau</w:t>
            </w:r>
          </w:p>
          <w:p w14:paraId="037B824F" w14:textId="53F49860" w:rsidR="00C41C84" w:rsidRDefault="00C41C84"/>
          <w:p w14:paraId="698671F1" w14:textId="65CE06EF" w:rsidR="00EB152F" w:rsidRDefault="00EB152F"/>
          <w:p w14:paraId="2BECFD9B" w14:textId="77777777" w:rsidR="00EB152F" w:rsidRDefault="00EB152F"/>
          <w:p w14:paraId="73E3BC4E" w14:textId="732D83EC" w:rsidR="00C41C84" w:rsidRDefault="00C41C84"/>
          <w:p w14:paraId="342AED4C" w14:textId="77777777" w:rsidR="00EB152F" w:rsidRDefault="00EB152F"/>
          <w:p w14:paraId="264CE8E5" w14:textId="4A7A6153" w:rsidR="00C41C84" w:rsidRDefault="00C41C84">
            <w:r>
              <w:t>*</w:t>
            </w:r>
            <w:proofErr w:type="gramStart"/>
            <w:r>
              <w:t>break</w:t>
            </w:r>
            <w:proofErr w:type="gramEnd"/>
          </w:p>
          <w:p w14:paraId="6C0379AC" w14:textId="77777777" w:rsidR="00C41C84" w:rsidRDefault="00C41C84"/>
          <w:p w14:paraId="5DF57499" w14:textId="77777777" w:rsidR="00C41C84" w:rsidRDefault="00C41C84"/>
          <w:p w14:paraId="531B90B4" w14:textId="77777777" w:rsidR="00C41C84" w:rsidRDefault="00C41C84"/>
          <w:p w14:paraId="6A8E8EB8" w14:textId="44AB493A" w:rsidR="00C41C84" w:rsidRDefault="00C41C84"/>
          <w:p w14:paraId="495F5CDD" w14:textId="77777777" w:rsidR="00C41C84" w:rsidRDefault="00C41C84"/>
          <w:p w14:paraId="06F2736E" w14:textId="77777777" w:rsidR="00C41C84" w:rsidRDefault="00C41C84"/>
          <w:p w14:paraId="09A47BFC" w14:textId="77777777" w:rsidR="00C41C84" w:rsidRDefault="00C41C84"/>
          <w:p w14:paraId="78282F61" w14:textId="38AE910D" w:rsidR="00C41C84" w:rsidRDefault="00C41C84"/>
          <w:p w14:paraId="1BFF8075" w14:textId="33EFCF16" w:rsidR="00C41C84" w:rsidRDefault="00C41C84"/>
          <w:p w14:paraId="11E85CE1" w14:textId="1A3FEE12" w:rsidR="00C41C84" w:rsidRDefault="00C41C84"/>
          <w:p w14:paraId="1DCFF585" w14:textId="4460A0C6" w:rsidR="00C41C84" w:rsidRDefault="00C41C84"/>
          <w:p w14:paraId="4A04A0D3" w14:textId="77777777" w:rsidR="00EB152F" w:rsidRDefault="00EB152F"/>
          <w:p w14:paraId="2829B6DA" w14:textId="0295673E" w:rsidR="00EB152F" w:rsidRDefault="00EB152F"/>
          <w:p w14:paraId="38A6627B" w14:textId="621CE1EC" w:rsidR="00EB152F" w:rsidRDefault="00EB152F"/>
          <w:p w14:paraId="09141865" w14:textId="77777777" w:rsidR="00EB152F" w:rsidRDefault="00EB152F"/>
          <w:p w14:paraId="5D286525" w14:textId="7DB51D15" w:rsidR="00C41C84" w:rsidRDefault="00C41C84">
            <w:r>
              <w:t>*</w:t>
            </w:r>
            <w:proofErr w:type="gramStart"/>
            <w:r>
              <w:t>continu</w:t>
            </w:r>
            <w:r w:rsidR="00EB152F">
              <w:t>e</w:t>
            </w:r>
            <w:proofErr w:type="gramEnd"/>
          </w:p>
          <w:p w14:paraId="02200AE3" w14:textId="77777777" w:rsidR="00C41C84" w:rsidRDefault="00C41C84"/>
          <w:p w14:paraId="32D7847C" w14:textId="77777777" w:rsidR="00C41C84" w:rsidRDefault="00C41C84"/>
          <w:p w14:paraId="22761D33" w14:textId="77777777" w:rsidR="00C41C84" w:rsidRDefault="00C41C84"/>
          <w:p w14:paraId="20208514" w14:textId="11025B52" w:rsidR="00C41C84" w:rsidRDefault="00C41C84"/>
        </w:tc>
        <w:tc>
          <w:tcPr>
            <w:tcW w:w="8052" w:type="dxa"/>
          </w:tcPr>
          <w:p w14:paraId="229DF5BF" w14:textId="75E66B59" w:rsidR="001D68EA" w:rsidRDefault="001D68EA" w:rsidP="00CC4708">
            <w:pPr>
              <w:spacing w:before="100" w:beforeAutospacing="1" w:after="100" w:afterAutospacing="1"/>
              <w:ind w:left="360"/>
            </w:pPr>
          </w:p>
          <w:p w14:paraId="23B13BD5" w14:textId="0E3E1DD2" w:rsidR="00CC4708" w:rsidRDefault="00CC4708" w:rsidP="00CC4708">
            <w:pPr>
              <w:pStyle w:val="ListParagraph"/>
              <w:numPr>
                <w:ilvl w:val="0"/>
                <w:numId w:val="14"/>
              </w:numPr>
              <w:spacing w:before="100" w:beforeAutospacing="1" w:after="100" w:afterAutospacing="1"/>
            </w:pPr>
          </w:p>
          <w:p w14:paraId="5D52B70B" w14:textId="1A0E06BF" w:rsidR="001D68EA" w:rsidRDefault="001D68EA" w:rsidP="001D68EA">
            <w:pPr>
              <w:pStyle w:val="ListParagraph"/>
              <w:numPr>
                <w:ilvl w:val="0"/>
                <w:numId w:val="9"/>
              </w:numPr>
              <w:spacing w:before="100" w:beforeAutospacing="1" w:after="100" w:afterAutospacing="1"/>
            </w:pPr>
            <w:r>
              <w:t>Vòng lặp cho phép tự động thực hiện một khối lệnh lặp đi lặp lại nhiều lần dựa vào một điều kiện cho trước.</w:t>
            </w:r>
          </w:p>
          <w:p w14:paraId="07957006" w14:textId="04C5244B" w:rsidR="001D68EA" w:rsidRDefault="001D68EA" w:rsidP="001D68EA">
            <w:pPr>
              <w:pStyle w:val="ListParagraph"/>
              <w:numPr>
                <w:ilvl w:val="0"/>
                <w:numId w:val="9"/>
              </w:numPr>
              <w:spacing w:before="100" w:beforeAutospacing="1" w:after="100" w:afterAutospacing="1"/>
            </w:pPr>
            <w:r>
              <w:t>Vòng lặp giúp cho lập trình viên viết được các mã nguồn ngắn gọn hơn so với việc phải viết lặp lại những dòng mã tương tự nhau.</w:t>
            </w:r>
          </w:p>
          <w:p w14:paraId="0AF74277" w14:textId="71850DB9" w:rsidR="001D68EA" w:rsidRDefault="001D68EA" w:rsidP="001D68EA">
            <w:pPr>
              <w:pStyle w:val="ListParagraph"/>
              <w:numPr>
                <w:ilvl w:val="0"/>
                <w:numId w:val="9"/>
              </w:numPr>
              <w:spacing w:before="100" w:beforeAutospacing="1" w:after="100" w:afterAutospacing="1"/>
            </w:pPr>
            <w:r>
              <w:t>Vòng lặp bao gồm:</w:t>
            </w:r>
          </w:p>
          <w:p w14:paraId="4ABD901E" w14:textId="4DE8BA72" w:rsidR="001D68EA" w:rsidRDefault="001D68EA" w:rsidP="001D68EA">
            <w:pPr>
              <w:pStyle w:val="ListParagraph"/>
              <w:numPr>
                <w:ilvl w:val="0"/>
                <w:numId w:val="13"/>
              </w:numPr>
              <w:spacing w:before="100" w:beforeAutospacing="1" w:after="100" w:afterAutospacing="1"/>
            </w:pPr>
            <w:r>
              <w:t>Một điều kiện để đánh giá (lúc nào thì lặp?)</w:t>
            </w:r>
            <w:r w:rsidR="00CC4708">
              <w:t>.</w:t>
            </w:r>
          </w:p>
          <w:p w14:paraId="654EB446" w14:textId="51C356E0" w:rsidR="001D68EA" w:rsidRDefault="001D68EA" w:rsidP="001D68EA">
            <w:pPr>
              <w:pStyle w:val="ListParagraph"/>
              <w:numPr>
                <w:ilvl w:val="0"/>
                <w:numId w:val="13"/>
              </w:numPr>
              <w:spacing w:before="100" w:beforeAutospacing="1" w:after="100" w:afterAutospacing="1"/>
            </w:pPr>
            <w:r>
              <w:t>Một khối lệnh để thực thi (lặp cái gì?)</w:t>
            </w:r>
            <w:r w:rsidR="00CC4708">
              <w:t>.</w:t>
            </w:r>
          </w:p>
          <w:p w14:paraId="19D20153" w14:textId="2BFF8604" w:rsidR="001D68EA" w:rsidRDefault="001D68EA" w:rsidP="001D68EA">
            <w:pPr>
              <w:pStyle w:val="ListParagraph"/>
              <w:numPr>
                <w:ilvl w:val="0"/>
                <w:numId w:val="9"/>
              </w:numPr>
              <w:spacing w:before="100" w:beforeAutospacing="1" w:after="100" w:afterAutospacing="1"/>
            </w:pPr>
            <w:r>
              <w:t>Các vòng lặp hỗ trợ bởi JavaScript: for, while và do-while.</w:t>
            </w:r>
          </w:p>
          <w:p w14:paraId="6FB23238" w14:textId="77777777" w:rsidR="001D68EA" w:rsidRPr="001D68EA" w:rsidRDefault="001D68EA" w:rsidP="00AC3862">
            <w:pPr>
              <w:spacing w:before="100" w:beforeAutospacing="1" w:after="100" w:afterAutospacing="1"/>
              <w:rPr>
                <w:szCs w:val="28"/>
              </w:rPr>
            </w:pPr>
          </w:p>
          <w:p w14:paraId="30D524E9" w14:textId="4B651DDA" w:rsidR="001D68EA" w:rsidRPr="001D68EA" w:rsidRDefault="001D68EA" w:rsidP="001D68EA">
            <w:pPr>
              <w:pStyle w:val="ListParagraph"/>
              <w:numPr>
                <w:ilvl w:val="0"/>
                <w:numId w:val="9"/>
              </w:numPr>
              <w:rPr>
                <w:rFonts w:eastAsia="Times New Roman" w:cs="Times New Roman"/>
                <w:szCs w:val="28"/>
              </w:rPr>
            </w:pPr>
            <w:r w:rsidRPr="001D68EA">
              <w:rPr>
                <w:rFonts w:eastAsia="Times New Roman" w:cs="Times New Roman"/>
                <w:szCs w:val="28"/>
              </w:rPr>
              <w:t>Thay vì viết mã lệnh lặp lại nhiều lần, sử dụng vòng lặp giúp bạn viết ít mã lệnh hơn và dễ dàng duy trì mã nguồn</w:t>
            </w:r>
            <w:r>
              <w:rPr>
                <w:rFonts w:eastAsia="Times New Roman" w:cs="Times New Roman"/>
                <w:szCs w:val="28"/>
              </w:rPr>
              <w:t>, giúp tiết kiệm thời gian và công sức.</w:t>
            </w:r>
          </w:p>
          <w:p w14:paraId="18CD5C5E" w14:textId="519D19EC" w:rsidR="008245B8" w:rsidRDefault="001D68EA" w:rsidP="008245B8">
            <w:pPr>
              <w:pStyle w:val="ListParagraph"/>
              <w:numPr>
                <w:ilvl w:val="0"/>
                <w:numId w:val="9"/>
              </w:numPr>
              <w:spacing w:before="100" w:beforeAutospacing="1" w:after="100" w:afterAutospacing="1"/>
            </w:pPr>
            <w:r w:rsidRPr="001D68EA">
              <w:rPr>
                <w:rFonts w:eastAsia="Times New Roman" w:cs="Times New Roman"/>
                <w:szCs w:val="28"/>
              </w:rPr>
              <w:t>Tự động hóa những tác vụ yêu cầu thực hiện lặp lại một số hành động, ví dụ như hiển thị danh sách các phần tử trên giao diện người dùng, kiểm tra và xử lý dữ liệu từ cơ sở dữ liệu, v.v….</w:t>
            </w:r>
          </w:p>
          <w:p w14:paraId="3AC1019B" w14:textId="77777777" w:rsidR="00CC4708" w:rsidRDefault="00CC4708" w:rsidP="008245B8">
            <w:pPr>
              <w:spacing w:before="100" w:beforeAutospacing="1" w:after="100" w:afterAutospacing="1"/>
            </w:pPr>
          </w:p>
          <w:p w14:paraId="6E14D7AF" w14:textId="77777777" w:rsidR="008245B8" w:rsidRDefault="008245B8" w:rsidP="008245B8">
            <w:pPr>
              <w:pStyle w:val="ListParagraph"/>
              <w:numPr>
                <w:ilvl w:val="0"/>
                <w:numId w:val="9"/>
              </w:numPr>
              <w:spacing w:before="100" w:beforeAutospacing="1" w:after="100" w:afterAutospacing="1"/>
            </w:pPr>
            <w:r>
              <w:t xml:space="preserve">Dùng loop để liệt kê các ngày trong </w:t>
            </w:r>
            <w:proofErr w:type="gramStart"/>
            <w:r>
              <w:t>tuần :</w:t>
            </w:r>
            <w:proofErr w:type="gramEnd"/>
          </w:p>
          <w:p w14:paraId="30A33D40" w14:textId="77777777" w:rsidR="008245B8" w:rsidRDefault="008245B8" w:rsidP="008245B8">
            <w:pPr>
              <w:pStyle w:val="ListParagraph"/>
            </w:pPr>
          </w:p>
          <w:p w14:paraId="6180A131" w14:textId="77777777" w:rsidR="008245B8" w:rsidRDefault="008245B8" w:rsidP="008245B8">
            <w:pPr>
              <w:pStyle w:val="ListParagraph"/>
              <w:spacing w:before="100" w:beforeAutospacing="1" w:after="100" w:afterAutospacing="1"/>
            </w:pPr>
            <w:r>
              <w:rPr>
                <w:noProof/>
              </w:rPr>
              <w:drawing>
                <wp:inline distT="0" distB="0" distL="0" distR="0" wp14:anchorId="77657A00" wp14:editId="0B065414">
                  <wp:extent cx="366712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125" cy="2552700"/>
                          </a:xfrm>
                          <a:prstGeom prst="rect">
                            <a:avLst/>
                          </a:prstGeom>
                        </pic:spPr>
                      </pic:pic>
                    </a:graphicData>
                  </a:graphic>
                </wp:inline>
              </w:drawing>
            </w:r>
          </w:p>
          <w:p w14:paraId="16FDFFD6" w14:textId="1EF79856" w:rsidR="008245B8" w:rsidRDefault="008245B8" w:rsidP="008245B8">
            <w:pPr>
              <w:pStyle w:val="ListParagraph"/>
              <w:spacing w:before="100" w:beforeAutospacing="1" w:after="100" w:afterAutospacing="1"/>
            </w:pPr>
          </w:p>
          <w:p w14:paraId="1B9BE400" w14:textId="468695C9" w:rsidR="00CC4708" w:rsidRDefault="00CC4708" w:rsidP="008245B8">
            <w:pPr>
              <w:pStyle w:val="ListParagraph"/>
              <w:spacing w:before="100" w:beforeAutospacing="1" w:after="100" w:afterAutospacing="1"/>
            </w:pPr>
          </w:p>
          <w:p w14:paraId="342D2C4B" w14:textId="77777777" w:rsidR="00CC4708" w:rsidRDefault="00CC4708" w:rsidP="008245B8">
            <w:pPr>
              <w:pStyle w:val="ListParagraph"/>
              <w:spacing w:before="100" w:beforeAutospacing="1" w:after="100" w:afterAutospacing="1"/>
            </w:pPr>
          </w:p>
          <w:p w14:paraId="01F49E95" w14:textId="10DC37C9" w:rsidR="00CC4708" w:rsidRDefault="00CC4708" w:rsidP="00CC4708">
            <w:pPr>
              <w:pStyle w:val="ListParagraph"/>
              <w:numPr>
                <w:ilvl w:val="0"/>
                <w:numId w:val="14"/>
              </w:numPr>
              <w:spacing w:before="100" w:beforeAutospacing="1" w:after="100" w:afterAutospacing="1"/>
            </w:pPr>
          </w:p>
          <w:p w14:paraId="25D81299" w14:textId="3A71DB28" w:rsidR="00CC4708" w:rsidRDefault="00EA069C" w:rsidP="00EA069C">
            <w:pPr>
              <w:pStyle w:val="ListParagraph"/>
              <w:numPr>
                <w:ilvl w:val="0"/>
                <w:numId w:val="9"/>
              </w:numPr>
              <w:spacing w:before="100" w:beforeAutospacing="1" w:after="100" w:afterAutospacing="1"/>
            </w:pPr>
            <w:r>
              <w:t>for</w:t>
            </w:r>
          </w:p>
          <w:p w14:paraId="38B1E94B" w14:textId="140BF9B4" w:rsidR="00EA069C" w:rsidRDefault="00EA069C" w:rsidP="00EA069C">
            <w:pPr>
              <w:pStyle w:val="ListParagraph"/>
              <w:numPr>
                <w:ilvl w:val="0"/>
                <w:numId w:val="9"/>
              </w:numPr>
              <w:spacing w:before="100" w:beforeAutospacing="1" w:after="100" w:afterAutospacing="1"/>
            </w:pPr>
            <w:r>
              <w:t>for-in</w:t>
            </w:r>
          </w:p>
          <w:p w14:paraId="2EB289EE" w14:textId="39C237A5" w:rsidR="00EA069C" w:rsidRDefault="00EA069C" w:rsidP="00EA069C">
            <w:pPr>
              <w:pStyle w:val="ListParagraph"/>
              <w:numPr>
                <w:ilvl w:val="0"/>
                <w:numId w:val="9"/>
              </w:numPr>
              <w:spacing w:before="100" w:beforeAutospacing="1" w:after="100" w:afterAutospacing="1"/>
            </w:pPr>
            <w:r>
              <w:t>for-off</w:t>
            </w:r>
          </w:p>
          <w:p w14:paraId="04B24A5F" w14:textId="50BB6054" w:rsidR="00EA069C" w:rsidRDefault="00EA069C" w:rsidP="00EA069C">
            <w:pPr>
              <w:pStyle w:val="ListParagraph"/>
              <w:numPr>
                <w:ilvl w:val="0"/>
                <w:numId w:val="9"/>
              </w:numPr>
              <w:spacing w:before="100" w:beforeAutospacing="1" w:after="100" w:afterAutospacing="1"/>
            </w:pPr>
            <w:r>
              <w:t>for-each</w:t>
            </w:r>
          </w:p>
          <w:p w14:paraId="6F5EF779" w14:textId="5BDCA491" w:rsidR="00EA069C" w:rsidRDefault="00EA069C" w:rsidP="00EA069C">
            <w:pPr>
              <w:pStyle w:val="ListParagraph"/>
              <w:numPr>
                <w:ilvl w:val="0"/>
                <w:numId w:val="9"/>
              </w:numPr>
              <w:spacing w:before="100" w:beforeAutospacing="1" w:after="100" w:afterAutospacing="1"/>
            </w:pPr>
            <w:r>
              <w:t>while</w:t>
            </w:r>
          </w:p>
          <w:p w14:paraId="2C5EC38C" w14:textId="79F9219F" w:rsidR="00EA069C" w:rsidRDefault="00EA069C" w:rsidP="00EA069C">
            <w:pPr>
              <w:pStyle w:val="ListParagraph"/>
              <w:numPr>
                <w:ilvl w:val="0"/>
                <w:numId w:val="9"/>
              </w:numPr>
              <w:spacing w:before="100" w:beforeAutospacing="1" w:after="100" w:afterAutospacing="1"/>
            </w:pPr>
            <w:r>
              <w:t>do-while</w:t>
            </w:r>
          </w:p>
          <w:p w14:paraId="6EC1E2FC" w14:textId="658BD083" w:rsidR="00CC4708" w:rsidRDefault="00CC4708" w:rsidP="008245B8">
            <w:pPr>
              <w:pStyle w:val="ListParagraph"/>
              <w:spacing w:before="100" w:beforeAutospacing="1" w:after="100" w:afterAutospacing="1"/>
            </w:pPr>
          </w:p>
          <w:p w14:paraId="3FCB2641" w14:textId="6F875E55" w:rsidR="00EA069C" w:rsidRDefault="00EA069C" w:rsidP="008245B8">
            <w:pPr>
              <w:pStyle w:val="ListParagraph"/>
              <w:spacing w:before="100" w:beforeAutospacing="1" w:after="100" w:afterAutospacing="1"/>
            </w:pPr>
          </w:p>
          <w:p w14:paraId="29C06FC4" w14:textId="2736CF48" w:rsidR="00EB152F" w:rsidRDefault="00EA069C" w:rsidP="00EB152F">
            <w:pPr>
              <w:pStyle w:val="ListParagraph"/>
              <w:numPr>
                <w:ilvl w:val="0"/>
                <w:numId w:val="9"/>
              </w:numPr>
              <w:spacing w:before="100" w:beforeAutospacing="1" w:after="100" w:afterAutospacing="1"/>
            </w:pPr>
            <w:r>
              <w:t>Biểu thức của vòng lặp for:</w:t>
            </w:r>
          </w:p>
          <w:p w14:paraId="64114B47" w14:textId="09BAF5C6" w:rsidR="00EB152F" w:rsidRDefault="00EB152F" w:rsidP="00EB152F">
            <w:pPr>
              <w:spacing w:before="100" w:beforeAutospacing="1" w:after="100" w:afterAutospacing="1"/>
            </w:pPr>
            <w:r>
              <w:rPr>
                <w:noProof/>
              </w:rPr>
              <w:drawing>
                <wp:inline distT="0" distB="0" distL="0" distR="0" wp14:anchorId="64736220" wp14:editId="3988647B">
                  <wp:extent cx="3914775" cy="685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685800"/>
                          </a:xfrm>
                          <a:prstGeom prst="rect">
                            <a:avLst/>
                          </a:prstGeom>
                        </pic:spPr>
                      </pic:pic>
                    </a:graphicData>
                  </a:graphic>
                </wp:inline>
              </w:drawing>
            </w:r>
          </w:p>
          <w:p w14:paraId="04FE2739" w14:textId="0953222E" w:rsidR="00EA069C" w:rsidRDefault="00EA069C" w:rsidP="00EA069C">
            <w:pPr>
              <w:pStyle w:val="ListParagraph"/>
              <w:numPr>
                <w:ilvl w:val="0"/>
                <w:numId w:val="9"/>
              </w:numPr>
              <w:spacing w:before="100" w:beforeAutospacing="1" w:after="100" w:afterAutospacing="1"/>
            </w:pPr>
            <w:r>
              <w:t xml:space="preserve">Trong </w:t>
            </w:r>
            <w:proofErr w:type="gramStart"/>
            <w:r>
              <w:t>đó :</w:t>
            </w:r>
            <w:proofErr w:type="gramEnd"/>
          </w:p>
          <w:p w14:paraId="1749B75D" w14:textId="74D5901F" w:rsidR="00EA069C" w:rsidRDefault="00EA069C" w:rsidP="00EA069C">
            <w:pPr>
              <w:pStyle w:val="ListParagraph"/>
              <w:numPr>
                <w:ilvl w:val="0"/>
                <w:numId w:val="13"/>
              </w:numPr>
              <w:spacing w:before="100" w:beforeAutospacing="1" w:after="100" w:afterAutospacing="1"/>
            </w:pPr>
            <w:r>
              <w:t>Initialization (Biểu thức khởi tạo</w:t>
            </w:r>
            <w:proofErr w:type="gramStart"/>
            <w:r>
              <w:t>) :</w:t>
            </w:r>
            <w:proofErr w:type="gramEnd"/>
            <w:r>
              <w:t xml:space="preserve"> Khởi tạo biến đếm, được thực hiện một lần duy nhất trước khi vòng lặp bắt đầu.</w:t>
            </w:r>
          </w:p>
          <w:p w14:paraId="020C1E91" w14:textId="748386C1" w:rsidR="00EA069C" w:rsidRDefault="00EA069C" w:rsidP="00EA069C">
            <w:pPr>
              <w:pStyle w:val="ListParagraph"/>
              <w:numPr>
                <w:ilvl w:val="0"/>
                <w:numId w:val="13"/>
              </w:numPr>
              <w:spacing w:before="100" w:beforeAutospacing="1" w:after="100" w:afterAutospacing="1"/>
            </w:pPr>
            <w:r>
              <w:t>Condition (Biểu thức điều kiện</w:t>
            </w:r>
            <w:proofErr w:type="gramStart"/>
            <w:r>
              <w:t>) :</w:t>
            </w:r>
            <w:proofErr w:type="gramEnd"/>
            <w:r>
              <w:t xml:space="preserve"> Kiểm tra điều kiện trước mỗi lần lặp. Nếu điều kiện này là true, vòng lặp tiếp tục; nếu là false, vòng lặp dừng lại.</w:t>
            </w:r>
          </w:p>
          <w:p w14:paraId="5552EA3E" w14:textId="7178BDA1" w:rsidR="00EA069C" w:rsidRDefault="00EA069C" w:rsidP="00EA069C">
            <w:pPr>
              <w:pStyle w:val="ListParagraph"/>
              <w:numPr>
                <w:ilvl w:val="0"/>
                <w:numId w:val="13"/>
              </w:numPr>
              <w:spacing w:before="100" w:beforeAutospacing="1" w:after="100" w:afterAutospacing="1"/>
            </w:pPr>
            <w:r>
              <w:t>Update (Biểu thức cập nhật</w:t>
            </w:r>
            <w:proofErr w:type="gramStart"/>
            <w:r>
              <w:t>) :</w:t>
            </w:r>
            <w:proofErr w:type="gramEnd"/>
            <w:r>
              <w:t xml:space="preserve"> Thực hiện sau mỗi lần lặp, thường là để thay đổi giá trị của biến đếm.</w:t>
            </w:r>
          </w:p>
          <w:p w14:paraId="2CBB26E9" w14:textId="5FA24FF9" w:rsidR="00CC4708" w:rsidRDefault="00CC4708" w:rsidP="00EA069C">
            <w:pPr>
              <w:spacing w:before="100" w:beforeAutospacing="1" w:after="100" w:afterAutospacing="1"/>
            </w:pPr>
          </w:p>
          <w:p w14:paraId="55420BC2" w14:textId="0E2F015F" w:rsidR="008245B8" w:rsidRDefault="00EA069C" w:rsidP="00EA069C">
            <w:pPr>
              <w:pStyle w:val="ListParagraph"/>
              <w:numPr>
                <w:ilvl w:val="0"/>
                <w:numId w:val="9"/>
              </w:numPr>
              <w:spacing w:before="100" w:beforeAutospacing="1" w:after="100" w:afterAutospacing="1"/>
            </w:pPr>
            <w:r>
              <w:t>Luồng thực thi của</w:t>
            </w:r>
            <w:r w:rsidR="00D936E7">
              <w:t xml:space="preserve"> vòng lặp</w:t>
            </w:r>
            <w:r>
              <w:t xml:space="preserve"> for:</w:t>
            </w:r>
          </w:p>
          <w:p w14:paraId="7C2830A8" w14:textId="77777777" w:rsidR="00EA069C" w:rsidRDefault="00EA069C" w:rsidP="00EA069C">
            <w:pPr>
              <w:pStyle w:val="ListParagraph"/>
              <w:numPr>
                <w:ilvl w:val="0"/>
                <w:numId w:val="13"/>
              </w:numPr>
              <w:spacing w:before="100" w:beforeAutospacing="1" w:after="100" w:afterAutospacing="1"/>
            </w:pPr>
            <w:r>
              <w:t>Khởi tạo: Thực hiện biểu thức khởi tạo một lần duy nhất.</w:t>
            </w:r>
          </w:p>
          <w:p w14:paraId="2CDFAA0C" w14:textId="77777777" w:rsidR="00EA069C" w:rsidRDefault="00EA069C" w:rsidP="00EA069C">
            <w:pPr>
              <w:pStyle w:val="ListParagraph"/>
              <w:numPr>
                <w:ilvl w:val="0"/>
                <w:numId w:val="13"/>
              </w:numPr>
              <w:spacing w:before="100" w:beforeAutospacing="1" w:after="100" w:afterAutospacing="1"/>
            </w:pPr>
            <w:r>
              <w:t>Điều kiện: Kiểm tra biểu thức điều kiện. Nếu điều kiện là true, thực hiện bước tiếp theo; nếu là false, thoát khỏi vòng lặp.</w:t>
            </w:r>
          </w:p>
          <w:p w14:paraId="1B8B6282" w14:textId="77777777" w:rsidR="00EA069C" w:rsidRDefault="00EA069C" w:rsidP="00EA069C">
            <w:pPr>
              <w:pStyle w:val="ListParagraph"/>
              <w:numPr>
                <w:ilvl w:val="0"/>
                <w:numId w:val="13"/>
              </w:numPr>
              <w:spacing w:before="100" w:beforeAutospacing="1" w:after="100" w:afterAutospacing="1"/>
            </w:pPr>
            <w:r>
              <w:t>Thực thi khối mã lệnh: Thực hiện khối mã lệnh bên trong vòng lặp.</w:t>
            </w:r>
          </w:p>
          <w:p w14:paraId="4D4EC807" w14:textId="77777777" w:rsidR="00EA069C" w:rsidRDefault="00EA069C" w:rsidP="00EA069C">
            <w:pPr>
              <w:pStyle w:val="ListParagraph"/>
              <w:numPr>
                <w:ilvl w:val="0"/>
                <w:numId w:val="13"/>
              </w:numPr>
              <w:spacing w:before="100" w:beforeAutospacing="1" w:after="100" w:afterAutospacing="1"/>
            </w:pPr>
            <w:r>
              <w:t>Cập nhật: Thực hiện biểu thức cập nhật.</w:t>
            </w:r>
          </w:p>
          <w:p w14:paraId="20CE9861" w14:textId="75465CFE" w:rsidR="00D936E7" w:rsidRDefault="00EA069C" w:rsidP="00EB152F">
            <w:pPr>
              <w:pStyle w:val="ListParagraph"/>
              <w:numPr>
                <w:ilvl w:val="0"/>
                <w:numId w:val="13"/>
              </w:numPr>
              <w:spacing w:before="100" w:beforeAutospacing="1" w:after="100" w:afterAutospacing="1"/>
            </w:pPr>
            <w:r>
              <w:t>Quay lại bước 2 và lặp lại quá trình cho đến khi điều kiện là false.</w:t>
            </w:r>
          </w:p>
          <w:p w14:paraId="6945C3C0" w14:textId="77777777" w:rsidR="00D936E7" w:rsidRDefault="00D936E7" w:rsidP="00D936E7">
            <w:pPr>
              <w:spacing w:before="100" w:beforeAutospacing="1" w:after="100" w:afterAutospacing="1"/>
              <w:ind w:left="720"/>
            </w:pPr>
            <w:r>
              <w:rPr>
                <w:noProof/>
              </w:rPr>
              <w:drawing>
                <wp:inline distT="0" distB="0" distL="0" distR="0" wp14:anchorId="4619599D" wp14:editId="558FC875">
                  <wp:extent cx="40481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752475"/>
                          </a:xfrm>
                          <a:prstGeom prst="rect">
                            <a:avLst/>
                          </a:prstGeom>
                        </pic:spPr>
                      </pic:pic>
                    </a:graphicData>
                  </a:graphic>
                </wp:inline>
              </w:drawing>
            </w:r>
          </w:p>
          <w:p w14:paraId="51423ADB" w14:textId="77777777" w:rsidR="00D936E7" w:rsidRDefault="00D936E7" w:rsidP="00EB152F">
            <w:pPr>
              <w:spacing w:before="100" w:beforeAutospacing="1" w:after="100" w:afterAutospacing="1"/>
            </w:pPr>
          </w:p>
          <w:p w14:paraId="4887523C" w14:textId="77777777" w:rsidR="00D936E7" w:rsidRDefault="00D936E7" w:rsidP="00D936E7">
            <w:pPr>
              <w:pStyle w:val="ListParagraph"/>
              <w:numPr>
                <w:ilvl w:val="0"/>
                <w:numId w:val="14"/>
              </w:numPr>
              <w:spacing w:before="100" w:beforeAutospacing="1" w:after="100" w:afterAutospacing="1"/>
            </w:pPr>
            <w:r>
              <w:t xml:space="preserve"> </w:t>
            </w:r>
          </w:p>
          <w:p w14:paraId="057263DC" w14:textId="77777777" w:rsidR="00D936E7" w:rsidRDefault="00D936E7" w:rsidP="00D936E7">
            <w:pPr>
              <w:pStyle w:val="ListParagraph"/>
              <w:spacing w:before="100" w:beforeAutospacing="1" w:after="100" w:afterAutospacing="1"/>
            </w:pPr>
          </w:p>
          <w:p w14:paraId="562A7530" w14:textId="77777777" w:rsidR="00D936E7" w:rsidRDefault="00D936E7" w:rsidP="00D936E7">
            <w:pPr>
              <w:pStyle w:val="ListParagraph"/>
              <w:spacing w:before="100" w:beforeAutospacing="1" w:after="100" w:afterAutospacing="1"/>
            </w:pPr>
          </w:p>
          <w:p w14:paraId="3467EE02" w14:textId="77777777" w:rsidR="00D936E7" w:rsidRDefault="00D936E7" w:rsidP="00D936E7">
            <w:pPr>
              <w:pStyle w:val="ListParagraph"/>
              <w:numPr>
                <w:ilvl w:val="0"/>
                <w:numId w:val="9"/>
              </w:numPr>
              <w:spacing w:before="100" w:beforeAutospacing="1" w:after="100" w:afterAutospacing="1"/>
            </w:pPr>
            <w:r w:rsidRPr="00D936E7">
              <w:t>Vòng lặp while thực hiện một khối mã lệnh liên tục khi điều</w:t>
            </w:r>
            <w:r>
              <w:t xml:space="preserve"> </w:t>
            </w:r>
            <w:r w:rsidRPr="00D936E7">
              <w:t>kiện kiểm tra là true. Điều kiện được kiểm tra trước mỗi lần lặp.</w:t>
            </w:r>
          </w:p>
          <w:p w14:paraId="307DECBE" w14:textId="77777777" w:rsidR="00D936E7" w:rsidRDefault="00D936E7" w:rsidP="00D936E7">
            <w:pPr>
              <w:pStyle w:val="ListParagraph"/>
              <w:numPr>
                <w:ilvl w:val="0"/>
                <w:numId w:val="9"/>
              </w:numPr>
              <w:spacing w:before="100" w:beforeAutospacing="1" w:after="100" w:afterAutospacing="1"/>
            </w:pPr>
            <w:r w:rsidRPr="00D936E7">
              <w:t>Vòng lặp do</w:t>
            </w:r>
            <w:r>
              <w:t>-</w:t>
            </w:r>
            <w:r w:rsidRPr="00D936E7">
              <w:t>while cũng thực hiện một khối mã lệnh liên tục khi điều kiện kiểm tra là true. Tuy nhiên, điều khác biệt là vòng lặp do</w:t>
            </w:r>
            <w:r>
              <w:t>-</w:t>
            </w:r>
            <w:r w:rsidRPr="00D936E7">
              <w:t>while đảm bảo khối mã lệnh được thực hiện ít nhất một lần trước khi kiểm tra điều kiện.</w:t>
            </w:r>
          </w:p>
          <w:p w14:paraId="34141164" w14:textId="77777777" w:rsidR="00D936E7" w:rsidRDefault="00D936E7" w:rsidP="00D936E7">
            <w:pPr>
              <w:spacing w:before="100" w:beforeAutospacing="1" w:after="100" w:afterAutospacing="1"/>
            </w:pPr>
          </w:p>
          <w:p w14:paraId="3D98EE24" w14:textId="38CF01BE" w:rsidR="00D936E7" w:rsidRDefault="00D936E7" w:rsidP="00D936E7">
            <w:pPr>
              <w:spacing w:before="100" w:beforeAutospacing="1" w:after="100" w:afterAutospacing="1"/>
            </w:pPr>
            <w:r>
              <w:rPr>
                <w:noProof/>
              </w:rPr>
              <w:drawing>
                <wp:inline distT="0" distB="0" distL="0" distR="0" wp14:anchorId="36C95592" wp14:editId="64E4949C">
                  <wp:extent cx="272415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1390650"/>
                          </a:xfrm>
                          <a:prstGeom prst="rect">
                            <a:avLst/>
                          </a:prstGeom>
                        </pic:spPr>
                      </pic:pic>
                    </a:graphicData>
                  </a:graphic>
                </wp:inline>
              </w:drawing>
            </w:r>
          </w:p>
          <w:p w14:paraId="7882B5EE" w14:textId="77777777" w:rsidR="00EB152F" w:rsidRDefault="00EB152F" w:rsidP="00D936E7">
            <w:pPr>
              <w:spacing w:before="100" w:beforeAutospacing="1" w:after="100" w:afterAutospacing="1"/>
            </w:pPr>
          </w:p>
          <w:p w14:paraId="35E8735B" w14:textId="597A350E" w:rsidR="00D936E7" w:rsidRDefault="00D936E7" w:rsidP="00D936E7">
            <w:pPr>
              <w:spacing w:before="100" w:beforeAutospacing="1" w:after="100" w:afterAutospacing="1"/>
            </w:pPr>
            <w:r>
              <w:rPr>
                <w:noProof/>
              </w:rPr>
              <w:drawing>
                <wp:inline distT="0" distB="0" distL="0" distR="0" wp14:anchorId="1EEBE8DF" wp14:editId="5B5177DF">
                  <wp:extent cx="248602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025" cy="1381125"/>
                          </a:xfrm>
                          <a:prstGeom prst="rect">
                            <a:avLst/>
                          </a:prstGeom>
                        </pic:spPr>
                      </pic:pic>
                    </a:graphicData>
                  </a:graphic>
                </wp:inline>
              </w:drawing>
            </w:r>
          </w:p>
          <w:p w14:paraId="25B19380" w14:textId="405252B9" w:rsidR="00EB152F" w:rsidRDefault="00D936E7" w:rsidP="00D936E7">
            <w:pPr>
              <w:pStyle w:val="ListParagraph"/>
              <w:numPr>
                <w:ilvl w:val="0"/>
                <w:numId w:val="14"/>
              </w:numPr>
              <w:spacing w:before="100" w:beforeAutospacing="1" w:after="100" w:afterAutospacing="1"/>
            </w:pPr>
            <w:r>
              <w:t xml:space="preserve"> </w:t>
            </w:r>
          </w:p>
          <w:p w14:paraId="313C479E" w14:textId="70944C04" w:rsidR="00EB152F" w:rsidRDefault="00EB152F" w:rsidP="00EB152F">
            <w:pPr>
              <w:pStyle w:val="ListParagraph"/>
              <w:spacing w:before="100" w:beforeAutospacing="1" w:after="100" w:afterAutospacing="1"/>
            </w:pPr>
          </w:p>
          <w:p w14:paraId="04352A92" w14:textId="77777777" w:rsidR="00EB152F" w:rsidRDefault="00EB152F" w:rsidP="00EB152F">
            <w:pPr>
              <w:pStyle w:val="ListParagraph"/>
              <w:spacing w:before="100" w:beforeAutospacing="1" w:after="100" w:afterAutospacing="1"/>
            </w:pPr>
          </w:p>
          <w:p w14:paraId="7BC22589" w14:textId="77777777" w:rsidR="00D936E7" w:rsidRDefault="00D936E7" w:rsidP="00D936E7">
            <w:pPr>
              <w:pStyle w:val="ListParagraph"/>
              <w:numPr>
                <w:ilvl w:val="0"/>
                <w:numId w:val="9"/>
              </w:numPr>
              <w:spacing w:before="100" w:beforeAutospacing="1" w:after="100" w:afterAutospacing="1"/>
            </w:pPr>
            <w:r>
              <w:t>Mục đích: Cả ba vòng lặp đều dùng để lặp lại một khối mã lệnh cho đến khi điều kiện kiểm tra là false.</w:t>
            </w:r>
          </w:p>
          <w:p w14:paraId="622700FD" w14:textId="77777777" w:rsidR="00D936E7" w:rsidRDefault="00D936E7" w:rsidP="00D936E7">
            <w:pPr>
              <w:pStyle w:val="ListParagraph"/>
              <w:numPr>
                <w:ilvl w:val="0"/>
                <w:numId w:val="9"/>
              </w:numPr>
              <w:spacing w:before="100" w:beforeAutospacing="1" w:after="100" w:afterAutospacing="1"/>
            </w:pPr>
            <w:r>
              <w:t>Cấu trúc điều khiển: Cả ba vòng lặp đều sử dụng điều kiện để quyết định khi nào dừng vòng lặp.</w:t>
            </w:r>
          </w:p>
          <w:p w14:paraId="45C858EE" w14:textId="0D5DCC72" w:rsidR="00D936E7" w:rsidRDefault="00D936E7" w:rsidP="00D936E7">
            <w:pPr>
              <w:pStyle w:val="ListParagraph"/>
              <w:numPr>
                <w:ilvl w:val="0"/>
                <w:numId w:val="9"/>
              </w:numPr>
              <w:spacing w:before="100" w:beforeAutospacing="1" w:after="100" w:afterAutospacing="1"/>
            </w:pPr>
            <w:r>
              <w:t>Sử dụng biến đếm: Tất cả các vòng lặp đều có thể sử dụng biến đếm để điều khiển số lần lặp.</w:t>
            </w:r>
          </w:p>
          <w:p w14:paraId="69D5424F" w14:textId="3660D433" w:rsidR="00D936E7" w:rsidRDefault="00D936E7" w:rsidP="00D936E7">
            <w:pPr>
              <w:spacing w:before="100" w:beforeAutospacing="1" w:after="100" w:afterAutospacing="1"/>
            </w:pPr>
          </w:p>
          <w:p w14:paraId="3FAF3E7E" w14:textId="77E36AE8" w:rsidR="00C41C84" w:rsidRDefault="00C41C84" w:rsidP="00C41C84">
            <w:pPr>
              <w:pStyle w:val="ListParagraph"/>
              <w:numPr>
                <w:ilvl w:val="0"/>
                <w:numId w:val="9"/>
              </w:numPr>
              <w:spacing w:before="100" w:beforeAutospacing="1" w:after="100" w:afterAutospacing="1"/>
            </w:pPr>
            <w:r>
              <w:lastRenderedPageBreak/>
              <w:t>Vòng lặp for:</w:t>
            </w:r>
          </w:p>
          <w:p w14:paraId="2204B54B" w14:textId="77777777" w:rsidR="00C41C84" w:rsidRDefault="00C41C84" w:rsidP="00C41C84">
            <w:pPr>
              <w:pStyle w:val="ListParagraph"/>
              <w:numPr>
                <w:ilvl w:val="0"/>
                <w:numId w:val="13"/>
              </w:numPr>
              <w:spacing w:before="100" w:beforeAutospacing="1" w:after="100" w:afterAutospacing="1"/>
            </w:pPr>
            <w:r>
              <w:t>Cách thức hoạt động: Biểu thức khởi tạo chạy một lần, sau đó vòng lặp kiểm tra điều kiện và thực hiện khối mã lệnh nếu điều kiện là true. Sau mỗi lần lặp, biểu thức cập nhật được thực hiện.</w:t>
            </w:r>
          </w:p>
          <w:p w14:paraId="34947DEA" w14:textId="73C4DF38" w:rsidR="00C41C84" w:rsidRDefault="00C41C84" w:rsidP="00C41C84">
            <w:pPr>
              <w:pStyle w:val="ListParagraph"/>
              <w:numPr>
                <w:ilvl w:val="0"/>
                <w:numId w:val="13"/>
              </w:numPr>
              <w:spacing w:before="100" w:beforeAutospacing="1" w:after="100" w:afterAutospacing="1"/>
            </w:pPr>
            <w:r>
              <w:t>Sử dụng: Phù hợp khi bạn biết trước số lần lặp hoặc cần khởi tạo và cập nhật biến đếm trong cùng một câu lệnh.</w:t>
            </w:r>
          </w:p>
          <w:p w14:paraId="62B460F3" w14:textId="3CF842FD" w:rsidR="00C41C84" w:rsidRDefault="00C41C84" w:rsidP="00C41C84">
            <w:pPr>
              <w:pStyle w:val="ListParagraph"/>
              <w:spacing w:before="100" w:beforeAutospacing="1" w:after="100" w:afterAutospacing="1"/>
              <w:ind w:left="1080"/>
            </w:pPr>
          </w:p>
          <w:p w14:paraId="1B2EAF4A" w14:textId="241C4E57" w:rsidR="00C41C84" w:rsidRDefault="00C41C84" w:rsidP="00C41C84">
            <w:pPr>
              <w:pStyle w:val="ListParagraph"/>
              <w:numPr>
                <w:ilvl w:val="0"/>
                <w:numId w:val="9"/>
              </w:numPr>
              <w:spacing w:before="100" w:beforeAutospacing="1" w:after="100" w:afterAutospacing="1"/>
            </w:pPr>
            <w:r>
              <w:t>Vòng lặp while:</w:t>
            </w:r>
          </w:p>
          <w:p w14:paraId="4D16A168" w14:textId="77777777" w:rsidR="00C41C84" w:rsidRDefault="00C41C84" w:rsidP="00C41C84">
            <w:pPr>
              <w:pStyle w:val="ListParagraph"/>
              <w:numPr>
                <w:ilvl w:val="0"/>
                <w:numId w:val="13"/>
              </w:numPr>
              <w:spacing w:before="100" w:beforeAutospacing="1" w:after="100" w:afterAutospacing="1"/>
            </w:pPr>
            <w:r>
              <w:t>Cách thức hoạt động: Kiểm tra điều kiện trước mỗi lần lặp. Nếu điều kiện là true, thực hiện khối mã lệnh.</w:t>
            </w:r>
          </w:p>
          <w:p w14:paraId="6CF62044" w14:textId="097D0B74" w:rsidR="00C41C84" w:rsidRDefault="00C41C84" w:rsidP="00C41C84">
            <w:pPr>
              <w:pStyle w:val="ListParagraph"/>
              <w:numPr>
                <w:ilvl w:val="0"/>
                <w:numId w:val="13"/>
              </w:numPr>
              <w:spacing w:before="100" w:beforeAutospacing="1" w:after="100" w:afterAutospacing="1"/>
            </w:pPr>
            <w:r>
              <w:t>Sử dụng: Phù hợp khi bạn không biết trước số lần lặp và điều kiện kiểm tra có thể thay đổi trong quá trình lặp.</w:t>
            </w:r>
          </w:p>
          <w:p w14:paraId="1D2D0A21" w14:textId="63EA552D" w:rsidR="00C41C84" w:rsidRDefault="00C41C84" w:rsidP="00C41C84">
            <w:pPr>
              <w:pStyle w:val="ListParagraph"/>
              <w:spacing w:before="100" w:beforeAutospacing="1" w:after="100" w:afterAutospacing="1"/>
              <w:ind w:left="1080"/>
            </w:pPr>
          </w:p>
          <w:p w14:paraId="2FD27A3D" w14:textId="59CD29FC" w:rsidR="00C41C84" w:rsidRDefault="00C41C84" w:rsidP="00C41C84">
            <w:pPr>
              <w:pStyle w:val="ListParagraph"/>
              <w:numPr>
                <w:ilvl w:val="0"/>
                <w:numId w:val="9"/>
              </w:numPr>
              <w:spacing w:before="100" w:beforeAutospacing="1" w:after="100" w:afterAutospacing="1"/>
            </w:pPr>
            <w:r>
              <w:t>Vòng lặp do-while:</w:t>
            </w:r>
          </w:p>
          <w:p w14:paraId="6301B8D8" w14:textId="77777777" w:rsidR="00C41C84" w:rsidRDefault="00C41C84" w:rsidP="00C41C84">
            <w:pPr>
              <w:pStyle w:val="ListParagraph"/>
              <w:numPr>
                <w:ilvl w:val="0"/>
                <w:numId w:val="13"/>
              </w:numPr>
              <w:spacing w:before="100" w:beforeAutospacing="1" w:after="100" w:afterAutospacing="1"/>
            </w:pPr>
            <w:r>
              <w:t>Cách thức hoạt động: Thực hiện khối mã lệnh ít nhất một lần trước khi kiểm tra điều kiện. Nếu điều kiện là true, tiếp tục lặp.</w:t>
            </w:r>
          </w:p>
          <w:p w14:paraId="2ED0A142" w14:textId="7C96DAE2" w:rsidR="00C41C84" w:rsidRDefault="00C41C84" w:rsidP="00C41C84">
            <w:pPr>
              <w:pStyle w:val="ListParagraph"/>
              <w:numPr>
                <w:ilvl w:val="0"/>
                <w:numId w:val="13"/>
              </w:numPr>
              <w:spacing w:before="100" w:beforeAutospacing="1" w:after="100" w:afterAutospacing="1"/>
            </w:pPr>
            <w:r>
              <w:t>Sử dụng: Phù hợp khi bạn muốn khối mã lệnh được thực hiện ít nhất một lần bất kể điều kiện ban đầu.</w:t>
            </w:r>
          </w:p>
          <w:p w14:paraId="4257FCF9" w14:textId="4490B373" w:rsidR="00C41C84" w:rsidRDefault="00C41C84" w:rsidP="00C41C84">
            <w:pPr>
              <w:pStyle w:val="ListParagraph"/>
              <w:spacing w:before="100" w:beforeAutospacing="1" w:after="100" w:afterAutospacing="1"/>
              <w:ind w:left="1080"/>
            </w:pPr>
          </w:p>
          <w:p w14:paraId="7E411831" w14:textId="5DCA26F2" w:rsidR="00C41C84" w:rsidRDefault="00C41C84" w:rsidP="00C41C84">
            <w:pPr>
              <w:pStyle w:val="ListParagraph"/>
              <w:numPr>
                <w:ilvl w:val="0"/>
                <w:numId w:val="9"/>
              </w:numPr>
              <w:spacing w:before="100" w:beforeAutospacing="1" w:after="100" w:afterAutospacing="1"/>
            </w:pPr>
            <w:r>
              <w:t>Các vòng lặp trên có thể thay thế lẫn nhau với điều kiện tối thiểu là:</w:t>
            </w:r>
          </w:p>
          <w:p w14:paraId="2F44F2CC" w14:textId="1A5967B9" w:rsidR="00C41C84" w:rsidRDefault="00C41C84" w:rsidP="00C41C84">
            <w:pPr>
              <w:pStyle w:val="ListParagraph"/>
              <w:numPr>
                <w:ilvl w:val="0"/>
                <w:numId w:val="13"/>
              </w:numPr>
              <w:spacing w:before="100" w:beforeAutospacing="1" w:after="100" w:afterAutospacing="1"/>
            </w:pPr>
            <w:r>
              <w:t>Biết trước chính xác số lần lặp và số lần lặp nhỏ nhất là 1.</w:t>
            </w:r>
          </w:p>
          <w:p w14:paraId="72ECF128" w14:textId="26BC4794" w:rsidR="00C41C84" w:rsidRDefault="00C41C84" w:rsidP="00C41C84">
            <w:pPr>
              <w:pStyle w:val="ListParagraph"/>
              <w:numPr>
                <w:ilvl w:val="0"/>
                <w:numId w:val="13"/>
              </w:numPr>
              <w:spacing w:before="100" w:beforeAutospacing="1" w:after="100" w:afterAutospacing="1"/>
            </w:pPr>
            <w:r>
              <w:t>…</w:t>
            </w:r>
          </w:p>
          <w:p w14:paraId="2012D2C2" w14:textId="0D2C15BA" w:rsidR="00C41C84" w:rsidRDefault="00C41C84" w:rsidP="00C41C84">
            <w:pPr>
              <w:pStyle w:val="ListParagraph"/>
              <w:spacing w:before="100" w:beforeAutospacing="1" w:after="100" w:afterAutospacing="1"/>
              <w:ind w:left="1080"/>
            </w:pPr>
          </w:p>
          <w:p w14:paraId="6F4A2B5A" w14:textId="0B6E1109" w:rsidR="00C41C84" w:rsidRDefault="00C41C84" w:rsidP="00C41C84">
            <w:pPr>
              <w:pStyle w:val="ListParagraph"/>
              <w:spacing w:before="100" w:beforeAutospacing="1" w:after="100" w:afterAutospacing="1"/>
              <w:ind w:left="1080"/>
            </w:pPr>
          </w:p>
          <w:p w14:paraId="18904B22" w14:textId="03294FF0" w:rsidR="00C41C84" w:rsidRDefault="00C41C84" w:rsidP="00C41C84">
            <w:pPr>
              <w:pStyle w:val="ListParagraph"/>
              <w:numPr>
                <w:ilvl w:val="0"/>
                <w:numId w:val="14"/>
              </w:numPr>
              <w:spacing w:before="100" w:beforeAutospacing="1" w:after="100" w:afterAutospacing="1"/>
            </w:pPr>
            <w:r>
              <w:t xml:space="preserve"> </w:t>
            </w:r>
          </w:p>
          <w:p w14:paraId="62EC689A" w14:textId="7D67FCCA" w:rsidR="00C41C84" w:rsidRDefault="00C41C84" w:rsidP="00C41C84">
            <w:pPr>
              <w:pStyle w:val="ListParagraph"/>
              <w:spacing w:before="100" w:beforeAutospacing="1" w:after="100" w:afterAutospacing="1"/>
            </w:pPr>
          </w:p>
          <w:p w14:paraId="472F662A" w14:textId="77777777" w:rsidR="00C41C84" w:rsidRDefault="00C41C84" w:rsidP="00C41C84">
            <w:pPr>
              <w:pStyle w:val="ListParagraph"/>
              <w:numPr>
                <w:ilvl w:val="0"/>
                <w:numId w:val="9"/>
              </w:numPr>
              <w:spacing w:before="100" w:beforeAutospacing="1" w:after="100" w:afterAutospacing="1"/>
            </w:pPr>
            <w:r>
              <w:t>break: Lệnh break dùng để thoát khỏi vòng lặp hoàn toàn. Khi break được thực thi, vòng lặp sẽ dừng lại ngay lập tức và điều khiển chương trình sẽ chuyển sang câu lệnh tiếp theo sau vòng lặp.</w:t>
            </w:r>
          </w:p>
          <w:p w14:paraId="006F37E5" w14:textId="284B0126" w:rsidR="00C41C84" w:rsidRDefault="00C41C84" w:rsidP="00C41C84">
            <w:pPr>
              <w:pStyle w:val="ListParagraph"/>
              <w:spacing w:before="100" w:beforeAutospacing="1" w:after="100" w:afterAutospacing="1"/>
            </w:pPr>
          </w:p>
          <w:p w14:paraId="6077DD8D" w14:textId="717B66C0" w:rsidR="00C41C84" w:rsidRDefault="00C41C84" w:rsidP="00C41C84">
            <w:pPr>
              <w:pStyle w:val="ListParagraph"/>
              <w:spacing w:before="100" w:beforeAutospacing="1" w:after="100" w:afterAutospacing="1"/>
            </w:pPr>
          </w:p>
          <w:p w14:paraId="2621CF9C" w14:textId="7EA23EB1" w:rsidR="00C41C84" w:rsidRDefault="00C41C84" w:rsidP="00C41C84">
            <w:pPr>
              <w:pStyle w:val="ListParagraph"/>
              <w:numPr>
                <w:ilvl w:val="0"/>
                <w:numId w:val="13"/>
              </w:numPr>
              <w:spacing w:before="100" w:beforeAutospacing="1" w:after="100" w:afterAutospacing="1"/>
            </w:pPr>
            <w:r>
              <w:t>Ví dụ break:</w:t>
            </w:r>
            <w:r w:rsidR="00EB152F">
              <w:t xml:space="preserve"> </w:t>
            </w:r>
            <w:r w:rsidR="00EB152F" w:rsidRPr="00EB152F">
              <w:t>sử dụng break để thoát khỏi vòng lặp khi gặp số 5:</w:t>
            </w:r>
          </w:p>
          <w:p w14:paraId="54CDB505" w14:textId="6358855C" w:rsidR="00C41C84" w:rsidRDefault="00C41C84" w:rsidP="00EB152F">
            <w:pPr>
              <w:spacing w:before="100" w:beforeAutospacing="1" w:after="100" w:afterAutospacing="1"/>
            </w:pPr>
            <w:r>
              <w:rPr>
                <w:noProof/>
              </w:rPr>
              <w:drawing>
                <wp:inline distT="0" distB="0" distL="0" distR="0" wp14:anchorId="16DE76A6" wp14:editId="2FD0647A">
                  <wp:extent cx="3517900" cy="1005114"/>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6352" cy="1018957"/>
                          </a:xfrm>
                          <a:prstGeom prst="rect">
                            <a:avLst/>
                          </a:prstGeom>
                        </pic:spPr>
                      </pic:pic>
                    </a:graphicData>
                  </a:graphic>
                </wp:inline>
              </w:drawing>
            </w:r>
          </w:p>
          <w:p w14:paraId="56011527" w14:textId="77777777" w:rsidR="00EB152F" w:rsidRDefault="00EB152F" w:rsidP="00EB152F">
            <w:pPr>
              <w:spacing w:before="100" w:beforeAutospacing="1" w:after="100" w:afterAutospacing="1"/>
            </w:pPr>
          </w:p>
          <w:p w14:paraId="1959D9FB" w14:textId="4E0ABB25" w:rsidR="00C41C84" w:rsidRDefault="00C41C84" w:rsidP="00C41C84">
            <w:pPr>
              <w:pStyle w:val="ListParagraph"/>
              <w:numPr>
                <w:ilvl w:val="0"/>
                <w:numId w:val="9"/>
              </w:numPr>
              <w:spacing w:before="100" w:beforeAutospacing="1" w:after="100" w:afterAutospacing="1"/>
            </w:pPr>
            <w:r>
              <w:t>continue: Lệnh continue dùng để bỏ qua phần còn lại của khối mã lệnh trong vòng lặp hiện tại và bắt đầu lần lặp tiếp theo. Khi continue được thực thi, vòng lặp sẽ kiểm tra điều kiện (trong vòng lặp for thì thực hiện phần cập nhật biến đếm) và tiếp tục với lần lặp tiếp theo.</w:t>
            </w:r>
          </w:p>
          <w:p w14:paraId="0CBA4D64" w14:textId="6237ABB9" w:rsidR="00C41C84" w:rsidRDefault="00C41C84" w:rsidP="00C41C84">
            <w:pPr>
              <w:pStyle w:val="ListParagraph"/>
              <w:spacing w:before="100" w:beforeAutospacing="1" w:after="100" w:afterAutospacing="1"/>
            </w:pPr>
          </w:p>
          <w:p w14:paraId="09C0789F" w14:textId="05F3B1C9" w:rsidR="00C41C84" w:rsidRDefault="00C41C84" w:rsidP="00EB152F">
            <w:pPr>
              <w:pStyle w:val="ListParagraph"/>
              <w:numPr>
                <w:ilvl w:val="0"/>
                <w:numId w:val="13"/>
              </w:numPr>
              <w:spacing w:before="100" w:beforeAutospacing="1" w:after="100" w:afterAutospacing="1"/>
            </w:pPr>
            <w:r>
              <w:t>Ví dụ continue:</w:t>
            </w:r>
            <w:r w:rsidR="00EB152F">
              <w:t xml:space="preserve"> </w:t>
            </w:r>
            <w:r w:rsidR="00EB152F" w:rsidRPr="00EB152F">
              <w:t>sử dụng continue để bỏ qua số 5 và tiếp tục với các số còn lại:</w:t>
            </w:r>
          </w:p>
          <w:p w14:paraId="2B2CA391" w14:textId="38C3E4FB" w:rsidR="00C41C84" w:rsidRDefault="00C41C84" w:rsidP="00C41C84">
            <w:pPr>
              <w:spacing w:before="100" w:beforeAutospacing="1" w:after="100" w:afterAutospacing="1"/>
            </w:pPr>
            <w:r>
              <w:rPr>
                <w:noProof/>
              </w:rPr>
              <w:drawing>
                <wp:inline distT="0" distB="0" distL="0" distR="0" wp14:anchorId="4E343D9C" wp14:editId="58D5E62B">
                  <wp:extent cx="4933950" cy="1129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4787" cy="1133932"/>
                          </a:xfrm>
                          <a:prstGeom prst="rect">
                            <a:avLst/>
                          </a:prstGeom>
                        </pic:spPr>
                      </pic:pic>
                    </a:graphicData>
                  </a:graphic>
                </wp:inline>
              </w:drawing>
            </w:r>
          </w:p>
          <w:p w14:paraId="71BAAC78" w14:textId="00EBE9C5" w:rsidR="00D936E7" w:rsidRDefault="00D936E7" w:rsidP="00D936E7">
            <w:pPr>
              <w:spacing w:before="100" w:beforeAutospacing="1" w:after="100" w:afterAutospacing="1"/>
            </w:pPr>
          </w:p>
        </w:tc>
      </w:tr>
      <w:tr w:rsidR="00E00610" w14:paraId="27A66E49" w14:textId="77777777" w:rsidTr="00E00610">
        <w:tc>
          <w:tcPr>
            <w:tcW w:w="1271" w:type="dxa"/>
          </w:tcPr>
          <w:p w14:paraId="7E7267E8" w14:textId="77777777" w:rsidR="00E00610" w:rsidRDefault="00E00610"/>
        </w:tc>
        <w:tc>
          <w:tcPr>
            <w:tcW w:w="8052" w:type="dxa"/>
          </w:tcPr>
          <w:p w14:paraId="06092393" w14:textId="77777777" w:rsidR="00E00610" w:rsidRDefault="00E00610" w:rsidP="00E00610">
            <w:r>
              <w:t>Kết luận</w:t>
            </w:r>
          </w:p>
        </w:tc>
      </w:tr>
    </w:tbl>
    <w:p w14:paraId="36E19C9E" w14:textId="77777777" w:rsidR="00AB7D56" w:rsidRDefault="00AB7D56"/>
    <w:sectPr w:rsidR="00AB7D56" w:rsidSect="00332117">
      <w:pgSz w:w="11907" w:h="16840" w:code="9"/>
      <w:pgMar w:top="1134" w:right="1440" w:bottom="1440"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948"/>
    <w:multiLevelType w:val="hybridMultilevel"/>
    <w:tmpl w:val="DDFCA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309E3"/>
    <w:multiLevelType w:val="hybridMultilevel"/>
    <w:tmpl w:val="1554BF8C"/>
    <w:lvl w:ilvl="0" w:tplc="373C759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B0260C"/>
    <w:multiLevelType w:val="multilevel"/>
    <w:tmpl w:val="BAD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A36B2"/>
    <w:multiLevelType w:val="multilevel"/>
    <w:tmpl w:val="1C9AC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342E3"/>
    <w:multiLevelType w:val="multilevel"/>
    <w:tmpl w:val="C076ED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51CBF"/>
    <w:multiLevelType w:val="multilevel"/>
    <w:tmpl w:val="112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94142"/>
    <w:multiLevelType w:val="hybridMultilevel"/>
    <w:tmpl w:val="06CC3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33779"/>
    <w:multiLevelType w:val="hybridMultilevel"/>
    <w:tmpl w:val="F6500C6E"/>
    <w:lvl w:ilvl="0" w:tplc="1D0CCC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30693"/>
    <w:multiLevelType w:val="hybridMultilevel"/>
    <w:tmpl w:val="F2B00884"/>
    <w:lvl w:ilvl="0" w:tplc="105A95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E1E45"/>
    <w:multiLevelType w:val="multilevel"/>
    <w:tmpl w:val="FA820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E02278"/>
    <w:multiLevelType w:val="multilevel"/>
    <w:tmpl w:val="FF3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E37BC"/>
    <w:multiLevelType w:val="hybridMultilevel"/>
    <w:tmpl w:val="8362EED0"/>
    <w:lvl w:ilvl="0" w:tplc="19CE5D2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C572B"/>
    <w:multiLevelType w:val="hybridMultilevel"/>
    <w:tmpl w:val="02BC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516D4F"/>
    <w:multiLevelType w:val="hybridMultilevel"/>
    <w:tmpl w:val="3CC8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4"/>
  </w:num>
  <w:num w:numId="4">
    <w:abstractNumId w:val="5"/>
  </w:num>
  <w:num w:numId="5">
    <w:abstractNumId w:val="9"/>
  </w:num>
  <w:num w:numId="6">
    <w:abstractNumId w:val="3"/>
  </w:num>
  <w:num w:numId="7">
    <w:abstractNumId w:val="12"/>
  </w:num>
  <w:num w:numId="8">
    <w:abstractNumId w:val="11"/>
  </w:num>
  <w:num w:numId="9">
    <w:abstractNumId w:val="7"/>
  </w:num>
  <w:num w:numId="10">
    <w:abstractNumId w:val="6"/>
  </w:num>
  <w:num w:numId="11">
    <w:abstractNumId w:val="13"/>
  </w:num>
  <w:num w:numId="12">
    <w:abstractNumId w:val="8"/>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610"/>
    <w:rsid w:val="00153213"/>
    <w:rsid w:val="001D68EA"/>
    <w:rsid w:val="00332117"/>
    <w:rsid w:val="005E7AD4"/>
    <w:rsid w:val="008245B8"/>
    <w:rsid w:val="00880B11"/>
    <w:rsid w:val="00AB7D56"/>
    <w:rsid w:val="00AC3862"/>
    <w:rsid w:val="00C41C84"/>
    <w:rsid w:val="00CC4708"/>
    <w:rsid w:val="00D74A15"/>
    <w:rsid w:val="00D936E7"/>
    <w:rsid w:val="00DE6EE8"/>
    <w:rsid w:val="00E00610"/>
    <w:rsid w:val="00EA069C"/>
    <w:rsid w:val="00EB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3342"/>
  <w15:chartTrackingRefBased/>
  <w15:docId w15:val="{940F86AE-02F5-4B92-9385-3B74CF0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00610"/>
    <w:rPr>
      <w:color w:val="0000FF"/>
      <w:u w:val="single"/>
    </w:rPr>
  </w:style>
  <w:style w:type="paragraph" w:styleId="ListParagraph">
    <w:name w:val="List Paragraph"/>
    <w:basedOn w:val="Normal"/>
    <w:uiPriority w:val="34"/>
    <w:qFormat/>
    <w:rsid w:val="00E00610"/>
    <w:pPr>
      <w:ind w:left="720"/>
      <w:contextualSpacing/>
    </w:pPr>
  </w:style>
  <w:style w:type="character" w:styleId="Strong">
    <w:name w:val="Strong"/>
    <w:basedOn w:val="DefaultParagraphFont"/>
    <w:uiPriority w:val="22"/>
    <w:qFormat/>
    <w:rsid w:val="001D68EA"/>
    <w:rPr>
      <w:b/>
      <w:bCs/>
    </w:rPr>
  </w:style>
  <w:style w:type="character" w:styleId="HTMLCode">
    <w:name w:val="HTML Code"/>
    <w:basedOn w:val="DefaultParagraphFont"/>
    <w:uiPriority w:val="99"/>
    <w:semiHidden/>
    <w:unhideWhenUsed/>
    <w:rsid w:val="00EA06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1654">
      <w:bodyDiv w:val="1"/>
      <w:marLeft w:val="0"/>
      <w:marRight w:val="0"/>
      <w:marTop w:val="0"/>
      <w:marBottom w:val="0"/>
      <w:divBdr>
        <w:top w:val="none" w:sz="0" w:space="0" w:color="auto"/>
        <w:left w:val="none" w:sz="0" w:space="0" w:color="auto"/>
        <w:bottom w:val="none" w:sz="0" w:space="0" w:color="auto"/>
        <w:right w:val="none" w:sz="0" w:space="0" w:color="auto"/>
      </w:divBdr>
    </w:div>
    <w:div w:id="1099520446">
      <w:bodyDiv w:val="1"/>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
        <w:div w:id="1023557091">
          <w:marLeft w:val="0"/>
          <w:marRight w:val="0"/>
          <w:marTop w:val="0"/>
          <w:marBottom w:val="0"/>
          <w:divBdr>
            <w:top w:val="none" w:sz="0" w:space="0" w:color="auto"/>
            <w:left w:val="none" w:sz="0" w:space="0" w:color="auto"/>
            <w:bottom w:val="none" w:sz="0" w:space="0" w:color="auto"/>
            <w:right w:val="none" w:sz="0" w:space="0" w:color="auto"/>
          </w:divBdr>
        </w:div>
        <w:div w:id="1151557012">
          <w:marLeft w:val="0"/>
          <w:marRight w:val="0"/>
          <w:marTop w:val="0"/>
          <w:marBottom w:val="0"/>
          <w:divBdr>
            <w:top w:val="none" w:sz="0" w:space="0" w:color="auto"/>
            <w:left w:val="none" w:sz="0" w:space="0" w:color="auto"/>
            <w:bottom w:val="none" w:sz="0" w:space="0" w:color="auto"/>
            <w:right w:val="none" w:sz="0" w:space="0" w:color="auto"/>
          </w:divBdr>
        </w:div>
        <w:div w:id="316542034">
          <w:marLeft w:val="0"/>
          <w:marRight w:val="0"/>
          <w:marTop w:val="0"/>
          <w:marBottom w:val="0"/>
          <w:divBdr>
            <w:top w:val="none" w:sz="0" w:space="0" w:color="auto"/>
            <w:left w:val="none" w:sz="0" w:space="0" w:color="auto"/>
            <w:bottom w:val="none" w:sz="0" w:space="0" w:color="auto"/>
            <w:right w:val="none" w:sz="0" w:space="0" w:color="auto"/>
          </w:divBdr>
        </w:div>
        <w:div w:id="349717583">
          <w:marLeft w:val="0"/>
          <w:marRight w:val="0"/>
          <w:marTop w:val="0"/>
          <w:marBottom w:val="0"/>
          <w:divBdr>
            <w:top w:val="none" w:sz="0" w:space="0" w:color="auto"/>
            <w:left w:val="none" w:sz="0" w:space="0" w:color="auto"/>
            <w:bottom w:val="none" w:sz="0" w:space="0" w:color="auto"/>
            <w:right w:val="none" w:sz="0" w:space="0" w:color="auto"/>
          </w:divBdr>
        </w:div>
        <w:div w:id="70197532">
          <w:marLeft w:val="0"/>
          <w:marRight w:val="0"/>
          <w:marTop w:val="0"/>
          <w:marBottom w:val="0"/>
          <w:divBdr>
            <w:top w:val="none" w:sz="0" w:space="0" w:color="auto"/>
            <w:left w:val="none" w:sz="0" w:space="0" w:color="auto"/>
            <w:bottom w:val="none" w:sz="0" w:space="0" w:color="auto"/>
            <w:right w:val="none" w:sz="0" w:space="0" w:color="auto"/>
          </w:divBdr>
        </w:div>
        <w:div w:id="1069304859">
          <w:marLeft w:val="0"/>
          <w:marRight w:val="0"/>
          <w:marTop w:val="0"/>
          <w:marBottom w:val="0"/>
          <w:divBdr>
            <w:top w:val="none" w:sz="0" w:space="0" w:color="auto"/>
            <w:left w:val="none" w:sz="0" w:space="0" w:color="auto"/>
            <w:bottom w:val="none" w:sz="0" w:space="0" w:color="auto"/>
            <w:right w:val="none" w:sz="0" w:space="0" w:color="auto"/>
          </w:divBdr>
        </w:div>
        <w:div w:id="1373580549">
          <w:marLeft w:val="0"/>
          <w:marRight w:val="0"/>
          <w:marTop w:val="0"/>
          <w:marBottom w:val="0"/>
          <w:divBdr>
            <w:top w:val="none" w:sz="0" w:space="0" w:color="auto"/>
            <w:left w:val="none" w:sz="0" w:space="0" w:color="auto"/>
            <w:bottom w:val="none" w:sz="0" w:space="0" w:color="auto"/>
            <w:right w:val="none" w:sz="0" w:space="0" w:color="auto"/>
          </w:divBdr>
        </w:div>
        <w:div w:id="712731417">
          <w:marLeft w:val="0"/>
          <w:marRight w:val="0"/>
          <w:marTop w:val="0"/>
          <w:marBottom w:val="0"/>
          <w:divBdr>
            <w:top w:val="none" w:sz="0" w:space="0" w:color="auto"/>
            <w:left w:val="none" w:sz="0" w:space="0" w:color="auto"/>
            <w:bottom w:val="none" w:sz="0" w:space="0" w:color="auto"/>
            <w:right w:val="none" w:sz="0" w:space="0" w:color="auto"/>
          </w:divBdr>
        </w:div>
        <w:div w:id="1400901020">
          <w:marLeft w:val="0"/>
          <w:marRight w:val="0"/>
          <w:marTop w:val="0"/>
          <w:marBottom w:val="0"/>
          <w:divBdr>
            <w:top w:val="none" w:sz="0" w:space="0" w:color="auto"/>
            <w:left w:val="none" w:sz="0" w:space="0" w:color="auto"/>
            <w:bottom w:val="none" w:sz="0" w:space="0" w:color="auto"/>
            <w:right w:val="none" w:sz="0" w:space="0" w:color="auto"/>
          </w:divBdr>
        </w:div>
        <w:div w:id="751049067">
          <w:marLeft w:val="0"/>
          <w:marRight w:val="0"/>
          <w:marTop w:val="0"/>
          <w:marBottom w:val="0"/>
          <w:divBdr>
            <w:top w:val="none" w:sz="0" w:space="0" w:color="auto"/>
            <w:left w:val="none" w:sz="0" w:space="0" w:color="auto"/>
            <w:bottom w:val="none" w:sz="0" w:space="0" w:color="auto"/>
            <w:right w:val="none" w:sz="0" w:space="0" w:color="auto"/>
          </w:divBdr>
        </w:div>
        <w:div w:id="1793017398">
          <w:marLeft w:val="0"/>
          <w:marRight w:val="0"/>
          <w:marTop w:val="0"/>
          <w:marBottom w:val="0"/>
          <w:divBdr>
            <w:top w:val="none" w:sz="0" w:space="0" w:color="auto"/>
            <w:left w:val="none" w:sz="0" w:space="0" w:color="auto"/>
            <w:bottom w:val="none" w:sz="0" w:space="0" w:color="auto"/>
            <w:right w:val="none" w:sz="0" w:space="0" w:color="auto"/>
          </w:divBdr>
        </w:div>
        <w:div w:id="553735905">
          <w:marLeft w:val="0"/>
          <w:marRight w:val="0"/>
          <w:marTop w:val="0"/>
          <w:marBottom w:val="0"/>
          <w:divBdr>
            <w:top w:val="none" w:sz="0" w:space="0" w:color="auto"/>
            <w:left w:val="none" w:sz="0" w:space="0" w:color="auto"/>
            <w:bottom w:val="none" w:sz="0" w:space="0" w:color="auto"/>
            <w:right w:val="none" w:sz="0" w:space="0" w:color="auto"/>
          </w:divBdr>
        </w:div>
        <w:div w:id="652683001">
          <w:marLeft w:val="0"/>
          <w:marRight w:val="0"/>
          <w:marTop w:val="0"/>
          <w:marBottom w:val="0"/>
          <w:divBdr>
            <w:top w:val="none" w:sz="0" w:space="0" w:color="auto"/>
            <w:left w:val="none" w:sz="0" w:space="0" w:color="auto"/>
            <w:bottom w:val="none" w:sz="0" w:space="0" w:color="auto"/>
            <w:right w:val="none" w:sz="0" w:space="0" w:color="auto"/>
          </w:divBdr>
        </w:div>
        <w:div w:id="683870323">
          <w:marLeft w:val="0"/>
          <w:marRight w:val="0"/>
          <w:marTop w:val="0"/>
          <w:marBottom w:val="0"/>
          <w:divBdr>
            <w:top w:val="none" w:sz="0" w:space="0" w:color="auto"/>
            <w:left w:val="none" w:sz="0" w:space="0" w:color="auto"/>
            <w:bottom w:val="none" w:sz="0" w:space="0" w:color="auto"/>
            <w:right w:val="none" w:sz="0" w:space="0" w:color="auto"/>
          </w:divBdr>
        </w:div>
        <w:div w:id="1021932556">
          <w:marLeft w:val="0"/>
          <w:marRight w:val="0"/>
          <w:marTop w:val="0"/>
          <w:marBottom w:val="0"/>
          <w:divBdr>
            <w:top w:val="none" w:sz="0" w:space="0" w:color="auto"/>
            <w:left w:val="none" w:sz="0" w:space="0" w:color="auto"/>
            <w:bottom w:val="none" w:sz="0" w:space="0" w:color="auto"/>
            <w:right w:val="none" w:sz="0" w:space="0" w:color="auto"/>
          </w:divBdr>
        </w:div>
        <w:div w:id="372274352">
          <w:marLeft w:val="0"/>
          <w:marRight w:val="0"/>
          <w:marTop w:val="0"/>
          <w:marBottom w:val="0"/>
          <w:divBdr>
            <w:top w:val="none" w:sz="0" w:space="0" w:color="auto"/>
            <w:left w:val="none" w:sz="0" w:space="0" w:color="auto"/>
            <w:bottom w:val="none" w:sz="0" w:space="0" w:color="auto"/>
            <w:right w:val="none" w:sz="0" w:space="0" w:color="auto"/>
          </w:divBdr>
        </w:div>
        <w:div w:id="644428462">
          <w:marLeft w:val="0"/>
          <w:marRight w:val="0"/>
          <w:marTop w:val="0"/>
          <w:marBottom w:val="0"/>
          <w:divBdr>
            <w:top w:val="none" w:sz="0" w:space="0" w:color="auto"/>
            <w:left w:val="none" w:sz="0" w:space="0" w:color="auto"/>
            <w:bottom w:val="none" w:sz="0" w:space="0" w:color="auto"/>
            <w:right w:val="none" w:sz="0" w:space="0" w:color="auto"/>
          </w:divBdr>
        </w:div>
        <w:div w:id="1635602271">
          <w:marLeft w:val="0"/>
          <w:marRight w:val="0"/>
          <w:marTop w:val="0"/>
          <w:marBottom w:val="0"/>
          <w:divBdr>
            <w:top w:val="none" w:sz="0" w:space="0" w:color="auto"/>
            <w:left w:val="none" w:sz="0" w:space="0" w:color="auto"/>
            <w:bottom w:val="none" w:sz="0" w:space="0" w:color="auto"/>
            <w:right w:val="none" w:sz="0" w:space="0" w:color="auto"/>
          </w:divBdr>
        </w:div>
      </w:divsChild>
    </w:div>
    <w:div w:id="184655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PC</cp:lastModifiedBy>
  <cp:revision>3</cp:revision>
  <dcterms:created xsi:type="dcterms:W3CDTF">2024-07-11T13:15:00Z</dcterms:created>
  <dcterms:modified xsi:type="dcterms:W3CDTF">2024-07-11T13:16:00Z</dcterms:modified>
</cp:coreProperties>
</file>