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</w:t>
            </w:r>
            <w:proofErr w:type="spellEnd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9374E4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9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Aug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4. Sep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8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19</w:t>
            </w:r>
            <w:r w:rsid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29. Sep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1. Okt 14</w:t>
            </w:r>
          </w:p>
          <w:p w:rsidR="009374E4" w:rsidRPr="000C3C73" w:rsidRDefault="002F6429" w:rsidP="002F64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  <w:r w:rsid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3.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2F6429" w:rsidRPr="009374E4" w:rsidRDefault="002F6429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(Pause)</w:t>
            </w:r>
          </w:p>
          <w:p w:rsidR="000C3C73" w:rsidRPr="009374E4" w:rsidRDefault="002F6429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Bedingungen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9374E4" w:rsidRDefault="009374E4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2F6429" w:rsidRDefault="000C3C73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24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27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F0613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bookmarkStart w:id="0" w:name="_GoBack"/>
            <w:bookmarkEnd w:id="0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FD641F" w:rsidRDefault="00FD641F"/>
    <w:sectPr w:rsidR="00FD6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17197"/>
    <w:multiLevelType w:val="hybridMultilevel"/>
    <w:tmpl w:val="86A4B240"/>
    <w:lvl w:ilvl="0" w:tplc="C4E29EF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73"/>
    <w:rsid w:val="000C3C73"/>
    <w:rsid w:val="000F0613"/>
    <w:rsid w:val="002F6429"/>
    <w:rsid w:val="009374E4"/>
    <w:rsid w:val="00947C5F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8402-28CE-49A7-A852-51CE4F3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Bachmann</dc:creator>
  <cp:keywords/>
  <dc:description/>
  <cp:lastModifiedBy>Barbara Bachmann</cp:lastModifiedBy>
  <cp:revision>3</cp:revision>
  <dcterms:created xsi:type="dcterms:W3CDTF">2014-08-18T12:30:00Z</dcterms:created>
  <dcterms:modified xsi:type="dcterms:W3CDTF">2014-08-21T07:41:00Z</dcterms:modified>
</cp:coreProperties>
</file>