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2026-09-15T12:30:49.001Z</dcterms:created>
  <dcterms:modified xsi:type="dcterms:W3CDTF">2026-09-15T12:30:49.001Z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