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6862DD14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933100">
        <w:t>Dobbs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54A7E1DB" w:rsidR="007E12E6" w:rsidRPr="00895C86" w:rsidRDefault="001B7561" w:rsidP="0005783A">
      <w:pPr>
        <w:suppressAutoHyphens/>
        <w:spacing w:after="0" w:line="240" w:lineRule="auto"/>
        <w:rPr>
          <w:rFonts w:ascii="Calibri" w:hAnsi="Calibri" w:cs="Calibri"/>
        </w:rPr>
      </w:pPr>
      <w:r w:rsidRPr="001B7561">
        <w:rPr>
          <w:rFonts w:ascii="Calibri" w:hAnsi="Calibri" w:cs="Calibri"/>
          <w:i/>
        </w:rPr>
        <w:drawing>
          <wp:inline distT="0" distB="0" distL="0" distR="0" wp14:anchorId="479076B5" wp14:editId="4B6B06F9">
            <wp:extent cx="3908873" cy="6647290"/>
            <wp:effectExtent l="0" t="0" r="0" b="1270"/>
            <wp:docPr id="534205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058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449" cy="66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A4F" w14:textId="77777777" w:rsidR="00C44CD4" w:rsidRDefault="00C44CD4">
      <w:r>
        <w:br w:type="page"/>
      </w:r>
    </w:p>
    <w:p w14:paraId="1D043DC8" w14:textId="63F75A04" w:rsidR="007E12E6" w:rsidRPr="00895C86" w:rsidRDefault="00895C86" w:rsidP="00C44CD4">
      <w:r w:rsidRPr="00895C86">
        <w:lastRenderedPageBreak/>
        <w:t>UML Activity Diagrams</w:t>
      </w:r>
    </w:p>
    <w:p w14:paraId="46C2D26F" w14:textId="72D5EA11" w:rsidR="007E12E6" w:rsidRPr="00895C86" w:rsidRDefault="001B756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/>
      </w:r>
      <w:r w:rsidRPr="001B7561">
        <w:rPr>
          <w:rFonts w:ascii="Calibri" w:hAnsi="Calibri" w:cs="Calibri"/>
          <w:i/>
        </w:rPr>
        <w:drawing>
          <wp:inline distT="0" distB="0" distL="0" distR="0" wp14:anchorId="035F4CE0" wp14:editId="4CA316DA">
            <wp:extent cx="3600610" cy="2981281"/>
            <wp:effectExtent l="0" t="0" r="0" b="0"/>
            <wp:docPr id="1432037130" name="Picture 1" descr="A diagram of a register for cour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37130" name="Picture 1" descr="A diagram of a register for cours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824" cy="29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561">
        <w:rPr>
          <w:rFonts w:ascii="Calibri" w:hAnsi="Calibri" w:cs="Calibri"/>
          <w:i/>
        </w:rPr>
        <w:drawing>
          <wp:inline distT="0" distB="0" distL="0" distR="0" wp14:anchorId="553E8A48" wp14:editId="7187690C">
            <wp:extent cx="3603159" cy="4405154"/>
            <wp:effectExtent l="0" t="0" r="0" b="0"/>
            <wp:docPr id="2124820604" name="Picture 1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0604" name="Picture 1" descr="A diagram of a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604" cy="44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4E90978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76023AA4" w:rsidR="007E12E6" w:rsidRPr="00895C86" w:rsidRDefault="001B756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B7561">
        <w:rPr>
          <w:rFonts w:ascii="Calibri" w:hAnsi="Calibri" w:cs="Calibri"/>
          <w:i/>
        </w:rPr>
        <w:drawing>
          <wp:inline distT="0" distB="0" distL="0" distR="0" wp14:anchorId="1666A21F" wp14:editId="0E19CAA1">
            <wp:extent cx="5943600" cy="4618355"/>
            <wp:effectExtent l="0" t="0" r="0" b="0"/>
            <wp:docPr id="1452149197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9197" name="Picture 1" descr="A diagram of a cours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064E99" w14:textId="77777777" w:rsidR="00C44CD4" w:rsidRDefault="00C44CD4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4FAD4D9" w14:textId="2CCAD97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C308D8E" w14:textId="5AB49648" w:rsidR="001B7561" w:rsidRPr="00895C86" w:rsidRDefault="001B756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B7561">
        <w:rPr>
          <w:rFonts w:ascii="Calibri" w:hAnsi="Calibri" w:cs="Calibri"/>
          <w:i/>
        </w:rPr>
        <w:drawing>
          <wp:inline distT="0" distB="0" distL="0" distR="0" wp14:anchorId="5CF62CF0" wp14:editId="2243F47C">
            <wp:extent cx="5943600" cy="5540375"/>
            <wp:effectExtent l="0" t="0" r="0" b="3175"/>
            <wp:docPr id="221310552" name="Picture 1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10552" name="Picture 1" descr="A diagram of a cla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91FD73" w14:textId="77777777" w:rsidR="00A6568E" w:rsidRDefault="00A6568E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1C292E16" w14:textId="6F25F0C1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3A0A45F4" w14:textId="77777777" w:rsidR="001B7561" w:rsidRDefault="001B756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AA34CB2" w14:textId="77777777" w:rsidR="001B7561" w:rsidRPr="00A6568E" w:rsidRDefault="001B7561" w:rsidP="001B7561">
      <w:pPr>
        <w:suppressAutoHyphens/>
        <w:spacing w:after="0" w:line="240" w:lineRule="auto"/>
        <w:jc w:val="center"/>
        <w:rPr>
          <w:rFonts w:ascii="Calibri" w:hAnsi="Calibri" w:cs="Calibri"/>
          <w:iCs/>
          <w:u w:val="single"/>
        </w:rPr>
      </w:pPr>
      <w:r w:rsidRPr="00A6568E">
        <w:rPr>
          <w:rFonts w:ascii="Calibri" w:hAnsi="Calibri" w:cs="Calibri"/>
          <w:iCs/>
          <w:u w:val="single"/>
        </w:rPr>
        <w:t>Hardware Requirements</w:t>
      </w:r>
    </w:p>
    <w:p w14:paraId="65C2554D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Servers:</w:t>
      </w:r>
    </w:p>
    <w:p w14:paraId="6B4F68ED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07932E6" w14:textId="77777777" w:rsidR="001B7561" w:rsidRPr="001B7561" w:rsidRDefault="001B7561" w:rsidP="001B756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Web Server: To host the web application and handle user requests.</w:t>
      </w:r>
    </w:p>
    <w:p w14:paraId="24A2837D" w14:textId="77777777" w:rsidR="001B7561" w:rsidRPr="001B7561" w:rsidRDefault="001B7561" w:rsidP="001B756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Database Server: To store user data, course information, test results, and appointment details.</w:t>
      </w:r>
    </w:p>
    <w:p w14:paraId="2E9A4744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99B1566" w14:textId="316FF1C1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Network Equipment:</w:t>
      </w:r>
    </w:p>
    <w:p w14:paraId="1D90AC5E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2316279" w14:textId="77777777" w:rsidR="001B7561" w:rsidRPr="001B7561" w:rsidRDefault="001B7561" w:rsidP="001B75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Routers and Switches: To manage and direct data traffic between servers and users.</w:t>
      </w:r>
    </w:p>
    <w:p w14:paraId="4B9B8B02" w14:textId="77777777" w:rsidR="001B7561" w:rsidRPr="001B7561" w:rsidRDefault="001B7561" w:rsidP="001B75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Firewall: To secure the network and protect against unauthorized access.</w:t>
      </w:r>
    </w:p>
    <w:p w14:paraId="0B8BE9C7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9309768" w14:textId="570F931F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User Devices:</w:t>
      </w:r>
    </w:p>
    <w:p w14:paraId="482D35CA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9756B64" w14:textId="77777777" w:rsidR="001B7561" w:rsidRPr="001B7561" w:rsidRDefault="001B7561" w:rsidP="001B756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Computers, tablets, and smartphones: To allow users (students, instructors, admins, and secretaries) to access the system.</w:t>
      </w:r>
    </w:p>
    <w:p w14:paraId="3D55D304" w14:textId="77777777" w:rsidR="001B7561" w:rsidRDefault="001B7561" w:rsidP="001B7561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78A5891B" w14:textId="40B6BBF7" w:rsidR="001B7561" w:rsidRPr="00A6568E" w:rsidRDefault="001B7561" w:rsidP="001B7561">
      <w:pPr>
        <w:suppressAutoHyphens/>
        <w:spacing w:after="0" w:line="240" w:lineRule="auto"/>
        <w:jc w:val="center"/>
        <w:rPr>
          <w:rFonts w:ascii="Calibri" w:hAnsi="Calibri" w:cs="Calibri"/>
          <w:iCs/>
          <w:u w:val="single"/>
        </w:rPr>
      </w:pPr>
      <w:r w:rsidRPr="00A6568E">
        <w:rPr>
          <w:rFonts w:ascii="Calibri" w:hAnsi="Calibri" w:cs="Calibri"/>
          <w:iCs/>
          <w:u w:val="single"/>
        </w:rPr>
        <w:t>Software Requirements</w:t>
      </w:r>
    </w:p>
    <w:p w14:paraId="0189D057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Operating Systems:</w:t>
      </w:r>
    </w:p>
    <w:p w14:paraId="1F0A5314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A21E5F4" w14:textId="77777777" w:rsidR="001B7561" w:rsidRPr="001B7561" w:rsidRDefault="001B7561" w:rsidP="001B756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Linux or Windows Server: For hosting the web and database servers.</w:t>
      </w:r>
    </w:p>
    <w:p w14:paraId="75A20599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17FB61E" w14:textId="6395671F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Web Server Software:</w:t>
      </w:r>
    </w:p>
    <w:p w14:paraId="0B7A716C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35DEB83" w14:textId="77777777" w:rsidR="001B7561" w:rsidRPr="001B7561" w:rsidRDefault="001B7561" w:rsidP="001B756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Apache or Nginx: To serve the web application.</w:t>
      </w:r>
    </w:p>
    <w:p w14:paraId="7E225B3C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520F207" w14:textId="63BDA9A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Database Management System (DBMS):</w:t>
      </w:r>
    </w:p>
    <w:p w14:paraId="0BF1F70C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C9F4E9D" w14:textId="77777777" w:rsidR="001B7561" w:rsidRPr="001B7561" w:rsidRDefault="001B7561" w:rsidP="001B756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MySQL, PostgreSQL, or MongoDB: To manage and store data efficiently.</w:t>
      </w:r>
    </w:p>
    <w:p w14:paraId="7536A702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697D345" w14:textId="5FEF2A4D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Application Software:</w:t>
      </w:r>
    </w:p>
    <w:p w14:paraId="6990F008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855474F" w14:textId="77777777" w:rsidR="001B7561" w:rsidRPr="001B7561" w:rsidRDefault="001B7561" w:rsidP="001B756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 xml:space="preserve">Web Application Framework: Such as Django (Python), Ruby on Rails (Ruby), or Spring Boot (Java) for developing </w:t>
      </w:r>
      <w:proofErr w:type="gramStart"/>
      <w:r w:rsidRPr="001B7561">
        <w:rPr>
          <w:rFonts w:ascii="Calibri" w:hAnsi="Calibri" w:cs="Calibri"/>
          <w:iCs/>
        </w:rPr>
        <w:t>the web application</w:t>
      </w:r>
      <w:proofErr w:type="gramEnd"/>
      <w:r w:rsidRPr="001B7561">
        <w:rPr>
          <w:rFonts w:ascii="Calibri" w:hAnsi="Calibri" w:cs="Calibri"/>
          <w:iCs/>
        </w:rPr>
        <w:t>.</w:t>
      </w:r>
    </w:p>
    <w:p w14:paraId="7A9D8AD2" w14:textId="77777777" w:rsidR="001B7561" w:rsidRPr="001B7561" w:rsidRDefault="001B7561" w:rsidP="001B756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Frontend Framework: Such as React, Angular, or Vue.js for building the user interface.</w:t>
      </w:r>
    </w:p>
    <w:p w14:paraId="542B1F02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8E39480" w14:textId="4DCD3305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Development Tools:</w:t>
      </w:r>
    </w:p>
    <w:p w14:paraId="1DC4AFDE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D9BA86C" w14:textId="77777777" w:rsidR="001B7561" w:rsidRPr="001B7561" w:rsidRDefault="001B7561" w:rsidP="001B756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Integrated Development Environment (IDE): Such as Visual Studio Code, IntelliJ IDEA, or PyCharm for writing code.</w:t>
      </w:r>
    </w:p>
    <w:p w14:paraId="779909BA" w14:textId="77777777" w:rsidR="001B7561" w:rsidRPr="001B7561" w:rsidRDefault="001B7561" w:rsidP="001B756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Version Control System: Git and platforms like GitHub or GitLab for version control and collaboration.</w:t>
      </w:r>
    </w:p>
    <w:p w14:paraId="191D1CFA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5172440" w14:textId="5C5DE4BD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Security Software:</w:t>
      </w:r>
    </w:p>
    <w:p w14:paraId="23D67282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4F3B519" w14:textId="77777777" w:rsidR="001B7561" w:rsidRPr="001B7561" w:rsidRDefault="001B7561" w:rsidP="001B7561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lastRenderedPageBreak/>
        <w:t>SSL/TLS Certificates: For securing data transmission over the internet.</w:t>
      </w:r>
    </w:p>
    <w:p w14:paraId="4477720C" w14:textId="77777777" w:rsidR="001B7561" w:rsidRPr="001B7561" w:rsidRDefault="001B7561" w:rsidP="001B7561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Antivirus and Anti-malware: For protecting servers and user devices.</w:t>
      </w:r>
    </w:p>
    <w:p w14:paraId="7E1804F0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55F1AD7" w14:textId="1AAD1C01" w:rsidR="001B7561" w:rsidRPr="00A6568E" w:rsidRDefault="001B7561" w:rsidP="001B7561">
      <w:pPr>
        <w:suppressAutoHyphens/>
        <w:spacing w:after="0" w:line="240" w:lineRule="auto"/>
        <w:jc w:val="center"/>
        <w:rPr>
          <w:rFonts w:ascii="Calibri" w:hAnsi="Calibri" w:cs="Calibri"/>
          <w:iCs/>
          <w:u w:val="single"/>
        </w:rPr>
      </w:pPr>
      <w:r w:rsidRPr="00A6568E">
        <w:rPr>
          <w:rFonts w:ascii="Calibri" w:hAnsi="Calibri" w:cs="Calibri"/>
          <w:iCs/>
          <w:u w:val="single"/>
        </w:rPr>
        <w:t>Tools and Infrastructure</w:t>
      </w:r>
    </w:p>
    <w:p w14:paraId="761CE724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C9573D6" w14:textId="7A825C53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Development Tools:</w:t>
      </w:r>
    </w:p>
    <w:p w14:paraId="2C89A864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80DE164" w14:textId="77777777" w:rsidR="001B7561" w:rsidRPr="001B7561" w:rsidRDefault="001B7561" w:rsidP="001B7561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1B7561">
        <w:rPr>
          <w:rFonts w:ascii="Calibri" w:hAnsi="Calibri" w:cs="Calibri"/>
          <w:iCs/>
        </w:rPr>
        <w:t>Lucidchart</w:t>
      </w:r>
      <w:proofErr w:type="spellEnd"/>
      <w:r w:rsidRPr="001B7561">
        <w:rPr>
          <w:rFonts w:ascii="Calibri" w:hAnsi="Calibri" w:cs="Calibri"/>
          <w:iCs/>
        </w:rPr>
        <w:t>: For creating UML diagrams and designing the system architecture.</w:t>
      </w:r>
    </w:p>
    <w:p w14:paraId="078C83BC" w14:textId="77777777" w:rsidR="001B7561" w:rsidRPr="001B7561" w:rsidRDefault="001B7561" w:rsidP="001B7561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JIRA or Trello: For project management and tracking tasks.</w:t>
      </w:r>
    </w:p>
    <w:p w14:paraId="21C1C000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4A684EF" w14:textId="61D0C92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Deployment Tools:</w:t>
      </w:r>
    </w:p>
    <w:p w14:paraId="7346A328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7EE29AB" w14:textId="77777777" w:rsidR="001B7561" w:rsidRPr="001B7561" w:rsidRDefault="001B7561" w:rsidP="001B7561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Docker: For containerizing the application and ensuring consistency across different environments.</w:t>
      </w:r>
    </w:p>
    <w:p w14:paraId="06C173F2" w14:textId="77777777" w:rsidR="001B7561" w:rsidRPr="001B7561" w:rsidRDefault="001B7561" w:rsidP="001B7561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Kubernetes: For orchestrating and managing containerized applications.</w:t>
      </w:r>
    </w:p>
    <w:p w14:paraId="4689B0E7" w14:textId="77777777" w:rsidR="001B7561" w:rsidRPr="001B7561" w:rsidRDefault="001B7561" w:rsidP="001B7561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CI/CD Pipeline: Tools like Jenkins or GitHub Actions for continuous integration and deployment.</w:t>
      </w:r>
    </w:p>
    <w:p w14:paraId="6E52CCB8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B546B48" w14:textId="7DBD9D91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Cloud Services:</w:t>
      </w:r>
    </w:p>
    <w:p w14:paraId="60A46912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E5FAF0F" w14:textId="77777777" w:rsidR="001B7561" w:rsidRPr="001B7561" w:rsidRDefault="001B7561" w:rsidP="001B756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AWS, Azure, or Google Cloud: For scalable and reliable hosting solutions. Services such as EC2 for virtual servers, S3 for storage, RDS for managed databases, and CloudFront for content delivery.</w:t>
      </w:r>
    </w:p>
    <w:p w14:paraId="4BA8FF46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7CB8BEB" w14:textId="406DB441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Backup and Recovery:</w:t>
      </w:r>
    </w:p>
    <w:p w14:paraId="36C39C6D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954C436" w14:textId="77777777" w:rsidR="001B7561" w:rsidRPr="001B7561" w:rsidRDefault="001B7561" w:rsidP="001B756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Regular data backups using cloud storage solutions or on-premises backup systems.</w:t>
      </w:r>
    </w:p>
    <w:p w14:paraId="13F81174" w14:textId="77777777" w:rsidR="001B7561" w:rsidRPr="001B7561" w:rsidRDefault="001B7561" w:rsidP="001B756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Disaster recovery plan to ensure quick restoration of services in case of failures.</w:t>
      </w:r>
    </w:p>
    <w:p w14:paraId="4443C234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EC24DB5" w14:textId="66FAF2DC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Monitoring and Maintenance:</w:t>
      </w:r>
    </w:p>
    <w:p w14:paraId="6F2BE5ED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220B8C0" w14:textId="77777777" w:rsidR="001B7561" w:rsidRPr="001B7561" w:rsidRDefault="001B7561" w:rsidP="001B7561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Monitoring Tools: Such as Prometheus, Grafana, or New Relic for real-time monitoring and alerting.</w:t>
      </w:r>
    </w:p>
    <w:p w14:paraId="3C5C56C5" w14:textId="77777777" w:rsidR="001B7561" w:rsidRPr="001B7561" w:rsidRDefault="001B7561" w:rsidP="001B7561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Log Management: Using tools like ELK Stack (Elasticsearch, Logstash, Kibana) for centralized logging and analysis.</w:t>
      </w:r>
    </w:p>
    <w:p w14:paraId="1FB0C32F" w14:textId="77777777" w:rsid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D79A62D" w14:textId="53452BDE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Security Infrastructure:</w:t>
      </w:r>
    </w:p>
    <w:p w14:paraId="7EE8D852" w14:textId="77777777" w:rsidR="001B7561" w:rsidRPr="001B7561" w:rsidRDefault="001B7561" w:rsidP="001B756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5BFC909" w14:textId="77777777" w:rsidR="001B7561" w:rsidRPr="001B7561" w:rsidRDefault="001B7561" w:rsidP="001B7561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Role-Based Access Control (RBAC): To manage permissions and access levels for different users (students, instructors, admins, secretaries).</w:t>
      </w:r>
    </w:p>
    <w:p w14:paraId="699032DD" w14:textId="77777777" w:rsidR="001B7561" w:rsidRPr="001B7561" w:rsidRDefault="001B7561" w:rsidP="001B7561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Encryption: For securing sensitive data both at rest and in transit.</w:t>
      </w:r>
    </w:p>
    <w:p w14:paraId="2A1EE136" w14:textId="5BFC24E5" w:rsidR="001B7561" w:rsidRPr="001B7561" w:rsidRDefault="001B7561" w:rsidP="001B7561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B7561">
        <w:rPr>
          <w:rFonts w:ascii="Calibri" w:hAnsi="Calibri" w:cs="Calibri"/>
          <w:iCs/>
        </w:rPr>
        <w:t>Regular Security Audits: To identify and mitigate vulnerabilities in the system.</w:t>
      </w:r>
    </w:p>
    <w:sectPr w:rsidR="001B7561" w:rsidRPr="001B756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2C9E4" w14:textId="77777777" w:rsidR="00FA77AF" w:rsidRDefault="00FA77AF">
      <w:pPr>
        <w:spacing w:after="0" w:line="240" w:lineRule="auto"/>
      </w:pPr>
      <w:r>
        <w:separator/>
      </w:r>
    </w:p>
  </w:endnote>
  <w:endnote w:type="continuationSeparator" w:id="0">
    <w:p w14:paraId="2A3B683D" w14:textId="77777777" w:rsidR="00FA77AF" w:rsidRDefault="00FA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4B8A1" w14:textId="77777777" w:rsidR="00FA77AF" w:rsidRDefault="00FA77AF">
      <w:pPr>
        <w:spacing w:after="0" w:line="240" w:lineRule="auto"/>
      </w:pPr>
      <w:r>
        <w:separator/>
      </w:r>
    </w:p>
  </w:footnote>
  <w:footnote w:type="continuationSeparator" w:id="0">
    <w:p w14:paraId="5539264A" w14:textId="77777777" w:rsidR="00FA77AF" w:rsidRDefault="00FA7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E82"/>
    <w:multiLevelType w:val="hybridMultilevel"/>
    <w:tmpl w:val="28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57C7"/>
    <w:multiLevelType w:val="hybridMultilevel"/>
    <w:tmpl w:val="7152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109F"/>
    <w:multiLevelType w:val="hybridMultilevel"/>
    <w:tmpl w:val="055A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3F5E"/>
    <w:multiLevelType w:val="hybridMultilevel"/>
    <w:tmpl w:val="87A2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165D2"/>
    <w:multiLevelType w:val="hybridMultilevel"/>
    <w:tmpl w:val="D5F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34D8"/>
    <w:multiLevelType w:val="hybridMultilevel"/>
    <w:tmpl w:val="EB3E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66E3A"/>
    <w:multiLevelType w:val="hybridMultilevel"/>
    <w:tmpl w:val="CF86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A0E64"/>
    <w:multiLevelType w:val="hybridMultilevel"/>
    <w:tmpl w:val="4B4A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66536"/>
    <w:multiLevelType w:val="hybridMultilevel"/>
    <w:tmpl w:val="1766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227B6"/>
    <w:multiLevelType w:val="hybridMultilevel"/>
    <w:tmpl w:val="4690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529131">
    <w:abstractNumId w:val="7"/>
  </w:num>
  <w:num w:numId="2" w16cid:durableId="479883824">
    <w:abstractNumId w:val="9"/>
  </w:num>
  <w:num w:numId="3" w16cid:durableId="639383602">
    <w:abstractNumId w:val="2"/>
  </w:num>
  <w:num w:numId="4" w16cid:durableId="1607231589">
    <w:abstractNumId w:val="4"/>
  </w:num>
  <w:num w:numId="5" w16cid:durableId="1341078139">
    <w:abstractNumId w:val="5"/>
  </w:num>
  <w:num w:numId="6" w16cid:durableId="1764841034">
    <w:abstractNumId w:val="1"/>
  </w:num>
  <w:num w:numId="7" w16cid:durableId="495340083">
    <w:abstractNumId w:val="6"/>
  </w:num>
  <w:num w:numId="8" w16cid:durableId="1343122563">
    <w:abstractNumId w:val="3"/>
  </w:num>
  <w:num w:numId="9" w16cid:durableId="842283810">
    <w:abstractNumId w:val="8"/>
  </w:num>
  <w:num w:numId="10" w16cid:durableId="87584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B7561"/>
    <w:rsid w:val="00274D86"/>
    <w:rsid w:val="003B54A4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33100"/>
    <w:rsid w:val="009C0C32"/>
    <w:rsid w:val="00A6568E"/>
    <w:rsid w:val="00AE52D4"/>
    <w:rsid w:val="00C44CD4"/>
    <w:rsid w:val="00E0362B"/>
    <w:rsid w:val="00FA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Domenick Dobbs</cp:lastModifiedBy>
  <cp:revision>6</cp:revision>
  <dcterms:created xsi:type="dcterms:W3CDTF">2020-01-15T13:21:00Z</dcterms:created>
  <dcterms:modified xsi:type="dcterms:W3CDTF">2024-05-25T17:30:00Z</dcterms:modified>
</cp:coreProperties>
</file>