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D83F" w14:textId="77777777" w:rsidR="00A342BC" w:rsidRDefault="005354F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VR Game:</w:t>
      </w:r>
    </w:p>
    <w:p w14:paraId="302ED682" w14:textId="77777777" w:rsidR="00A342BC" w:rsidRDefault="005354F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Congratulations! You've just been hired by Faucet Games to create the next big VR experience. Unfortunately, they've brought you </w:t>
      </w:r>
      <w:proofErr w:type="gramStart"/>
      <w:r>
        <w:rPr>
          <w:rFonts w:ascii="Calibri" w:eastAsia="Calibri" w:hAnsi="Calibri" w:cs="Calibri"/>
        </w:rPr>
        <w:t>in to</w:t>
      </w:r>
      <w:proofErr w:type="gramEnd"/>
      <w:r>
        <w:rPr>
          <w:rFonts w:ascii="Calibri" w:eastAsia="Calibri" w:hAnsi="Calibri" w:cs="Calibri"/>
        </w:rPr>
        <w:t xml:space="preserve"> a bit of a mess. The old development team quit and left you with nothing to work with except a scarily close release date. You need to create a new game in a short period of time that meets the following requirements:</w:t>
      </w:r>
    </w:p>
    <w:p w14:paraId="0FE8091A" w14:textId="77777777" w:rsidR="00A342BC" w:rsidRDefault="005354F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Game must be 3D</w:t>
      </w:r>
    </w:p>
    <w:p w14:paraId="53B1F60C" w14:textId="77777777" w:rsidR="00A342BC" w:rsidRDefault="005354F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Game must utilize t</w:t>
      </w:r>
      <w:r w:rsidR="006D0781">
        <w:rPr>
          <w:rFonts w:ascii="Calibri" w:eastAsia="Calibri" w:hAnsi="Calibri" w:cs="Calibri"/>
        </w:rPr>
        <w:t>he Oculus VR headset and Oculus Touch™</w:t>
      </w:r>
    </w:p>
    <w:p w14:paraId="6D390EC3" w14:textId="6D043610" w:rsidR="00A342BC" w:rsidRDefault="005354F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Your game must have the ability to pick up objects in the scene using the </w:t>
      </w:r>
      <w:r w:rsidR="006D0781">
        <w:rPr>
          <w:rFonts w:ascii="Calibri" w:eastAsia="Calibri" w:hAnsi="Calibri" w:cs="Calibri"/>
        </w:rPr>
        <w:t>Oculus Touch™</w:t>
      </w:r>
      <w:r>
        <w:rPr>
          <w:rFonts w:ascii="Calibri" w:eastAsia="Calibri" w:hAnsi="Calibri" w:cs="Calibri"/>
        </w:rPr>
        <w:t xml:space="preserve"> as your hands </w:t>
      </w:r>
      <w:hyperlink r:id="rId4" w:history="1">
        <w:r w:rsidR="00F3718F" w:rsidRPr="003B017A">
          <w:rPr>
            <w:rStyle w:val="Hyperlink"/>
            <w:rFonts w:ascii="Calibri" w:eastAsia="Calibri" w:hAnsi="Calibri" w:cs="Calibri"/>
          </w:rPr>
          <w:t>https://www.youtube.com/watch?v=tGZgJ5XtOXo</w:t>
        </w:r>
      </w:hyperlink>
      <w:r w:rsidR="00F3718F">
        <w:rPr>
          <w:rFonts w:ascii="Calibri" w:eastAsia="Calibri" w:hAnsi="Calibri" w:cs="Calibri"/>
        </w:rPr>
        <w:t xml:space="preserve"> </w:t>
      </w:r>
    </w:p>
    <w:p w14:paraId="40F837F7" w14:textId="77777777" w:rsidR="00A342BC" w:rsidRDefault="005354F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The theme of your game has already been hinted at in the markets, so you have to stick with it: </w:t>
      </w:r>
      <w:r w:rsidR="001C1DE1">
        <w:rPr>
          <w:rFonts w:ascii="Calibri" w:eastAsia="Calibri" w:hAnsi="Calibri" w:cs="Calibri"/>
        </w:rPr>
        <w:t xml:space="preserve">An </w:t>
      </w:r>
      <w:r>
        <w:rPr>
          <w:rFonts w:ascii="Calibri" w:eastAsia="Calibri" w:hAnsi="Calibri" w:cs="Calibri"/>
        </w:rPr>
        <w:t>escape</w:t>
      </w:r>
      <w:r w:rsidR="001C1DE1">
        <w:rPr>
          <w:rFonts w:ascii="Calibri" w:eastAsia="Calibri" w:hAnsi="Calibri" w:cs="Calibri"/>
        </w:rPr>
        <w:t xml:space="preserve"> room style</w:t>
      </w:r>
      <w:r>
        <w:rPr>
          <w:rFonts w:ascii="Calibri" w:eastAsia="Calibri" w:hAnsi="Calibri" w:cs="Calibri"/>
        </w:rPr>
        <w:t xml:space="preserve"> game with neon/glowing elements (example: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https://www.youtube.com/watch?v=ctmqr_8esT0</w:t>
        </w:r>
      </w:hyperlink>
      <w:r>
        <w:rPr>
          <w:rFonts w:ascii="Calibri" w:eastAsia="Calibri" w:hAnsi="Calibri" w:cs="Calibri"/>
        </w:rPr>
        <w:t xml:space="preserve">) Your </w:t>
      </w:r>
      <w:r w:rsidR="001C1DE1">
        <w:rPr>
          <w:rFonts w:ascii="Calibri" w:eastAsia="Calibri" w:hAnsi="Calibri" w:cs="Calibri"/>
        </w:rPr>
        <w:t>area</w:t>
      </w:r>
      <w:r>
        <w:rPr>
          <w:rFonts w:ascii="Calibri" w:eastAsia="Calibri" w:hAnsi="Calibri" w:cs="Calibri"/>
        </w:rPr>
        <w:t xml:space="preserve"> should be fully enclosed</w:t>
      </w:r>
    </w:p>
    <w:p w14:paraId="0D87D294" w14:textId="77777777" w:rsidR="00A342BC" w:rsidRDefault="005354F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Difficulty modes. From the main menu you should be able to select Easy, Medium, or Hard modes (or equivalents. Naming them is your job)</w:t>
      </w:r>
    </w:p>
    <w:p w14:paraId="2EA6350F" w14:textId="77777777" w:rsidR="00A342BC" w:rsidRDefault="005354F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Game should require a series of at least 4 events be completed </w:t>
      </w:r>
      <w:proofErr w:type="gramStart"/>
      <w:r>
        <w:rPr>
          <w:rFonts w:ascii="Calibri" w:eastAsia="Calibri" w:hAnsi="Calibri" w:cs="Calibri"/>
        </w:rPr>
        <w:t>in order to</w:t>
      </w:r>
      <w:proofErr w:type="gramEnd"/>
      <w:r>
        <w:rPr>
          <w:rFonts w:ascii="Calibri" w:eastAsia="Calibri" w:hAnsi="Calibri" w:cs="Calibri"/>
        </w:rPr>
        <w:t xml:space="preserve"> win. Not just "Collect all 5 stars" but complete task 1, move to task 2, etc. </w:t>
      </w:r>
    </w:p>
    <w:p w14:paraId="394E4A41" w14:textId="77777777" w:rsidR="00A342BC" w:rsidRDefault="005354F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 Game should be shared with teammates and </w:t>
      </w:r>
      <w:proofErr w:type="spellStart"/>
      <w:r>
        <w:rPr>
          <w:rFonts w:ascii="Calibri" w:eastAsia="Calibri" w:hAnsi="Calibri" w:cs="Calibri"/>
        </w:rPr>
        <w:t>Mr</w:t>
      </w:r>
      <w:proofErr w:type="spellEnd"/>
      <w:r>
        <w:rPr>
          <w:rFonts w:ascii="Calibri" w:eastAsia="Calibri" w:hAnsi="Calibri" w:cs="Calibri"/>
        </w:rPr>
        <w:t xml:space="preserve"> A on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MrAdelmund</w:t>
      </w:r>
      <w:proofErr w:type="spellEnd"/>
      <w:r>
        <w:rPr>
          <w:rFonts w:ascii="Calibri" w:eastAsia="Calibri" w:hAnsi="Calibri" w:cs="Calibri"/>
        </w:rPr>
        <w:t xml:space="preserve"> is my username)</w:t>
      </w:r>
    </w:p>
    <w:p w14:paraId="0B83763C" w14:textId="77777777" w:rsidR="00A342BC" w:rsidRDefault="005354F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Unfortunately, your company is very strapped for cash and therefore can't afford to purchase a ton of VR headsets. As such, you will need to schedule when you would like to use the headset at least 1 day in</w:t>
      </w:r>
      <w:r w:rsidR="006D078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advance to test your game. </w:t>
      </w:r>
    </w:p>
    <w:p w14:paraId="4D5B8E5F" w14:textId="77777777" w:rsidR="00A342BC" w:rsidRDefault="005354F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you are confused about any element described above, save your questions and bring them up when I'm back in the classroom. You should have plenty to work on until I get back, then we can resolve any issues. </w:t>
      </w:r>
    </w:p>
    <w:p w14:paraId="1803F589" w14:textId="77777777" w:rsidR="00A342BC" w:rsidRDefault="00A342BC">
      <w:pPr>
        <w:spacing w:after="200" w:line="276" w:lineRule="auto"/>
        <w:rPr>
          <w:rFonts w:ascii="Calibri" w:eastAsia="Calibri" w:hAnsi="Calibri" w:cs="Calibri"/>
        </w:rPr>
      </w:pPr>
    </w:p>
    <w:p w14:paraId="6AEF586A" w14:textId="77777777" w:rsidR="00A342BC" w:rsidRDefault="00A342BC">
      <w:pPr>
        <w:spacing w:after="200" w:line="276" w:lineRule="auto"/>
        <w:rPr>
          <w:rFonts w:ascii="Calibri" w:eastAsia="Calibri" w:hAnsi="Calibri" w:cs="Calibri"/>
        </w:rPr>
      </w:pPr>
    </w:p>
    <w:sectPr w:rsidR="00A3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2BC"/>
    <w:rsid w:val="0007700E"/>
    <w:rsid w:val="001C1DE1"/>
    <w:rsid w:val="003D146E"/>
    <w:rsid w:val="005354F3"/>
    <w:rsid w:val="006D0781"/>
    <w:rsid w:val="00A342BC"/>
    <w:rsid w:val="00B977DC"/>
    <w:rsid w:val="00F3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E462"/>
  <w15:docId w15:val="{5F659C25-6542-4EDE-B329-8A15B80F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4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1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1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tmqr_8esT0" TargetMode="External"/><Relationship Id="rId4" Type="http://schemas.openxmlformats.org/officeDocument/2006/relationships/hyperlink" Target="https://www.youtube.com/watch?v=tGZgJ5XtO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Adelmund</dc:creator>
  <cp:lastModifiedBy>Dominic Pescasio</cp:lastModifiedBy>
  <cp:revision>2</cp:revision>
  <dcterms:created xsi:type="dcterms:W3CDTF">2023-11-08T19:40:00Z</dcterms:created>
  <dcterms:modified xsi:type="dcterms:W3CDTF">2023-11-08T19:40:00Z</dcterms:modified>
</cp:coreProperties>
</file>