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2524FB4" w14:textId="2961CA45" w:rsidR="003E1C9C" w:rsidRPr="003B1627" w:rsidRDefault="003B1627" w:rsidP="003B1627">
      <w:pPr>
        <w:jc w:val="center"/>
        <w:rPr>
          <w:sz w:val="36"/>
          <w:szCs w:val="36"/>
        </w:rPr>
      </w:pPr>
      <w:r w:rsidRPr="003B1627">
        <w:rPr>
          <w:sz w:val="36"/>
          <w:szCs w:val="36"/>
        </w:rPr>
        <w:t>BRIEF PROJEKTOWY</w:t>
      </w:r>
    </w:p>
    <w:p w14:paraId="10551D6E" w14:textId="3F4565CB" w:rsidR="003B1627" w:rsidRDefault="003B1627" w:rsidP="003B1627">
      <w:pPr>
        <w:jc w:val="center"/>
        <w:rPr>
          <w:sz w:val="32"/>
          <w:szCs w:val="32"/>
        </w:rPr>
      </w:pPr>
      <w:r w:rsidRPr="003B1627">
        <w:rPr>
          <w:sz w:val="32"/>
          <w:szCs w:val="32"/>
        </w:rPr>
        <w:t>Profil firmy</w:t>
      </w:r>
    </w:p>
    <w:p w14:paraId="645EE713" w14:textId="78D93F68" w:rsidR="003B1627" w:rsidRDefault="007815B3" w:rsidP="008B41EC">
      <w:pPr>
        <w:jc w:val="right"/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0A729C9B" wp14:editId="2BB4E2D1">
            <wp:extent cx="1869743" cy="4955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650" cy="50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1EC">
        <w:rPr>
          <w:sz w:val="28"/>
          <w:szCs w:val="28"/>
        </w:rPr>
        <w:t xml:space="preserve">          </w:t>
      </w:r>
      <w:r w:rsidR="008B41EC">
        <w:rPr>
          <w:noProof/>
          <w:sz w:val="28"/>
          <w:szCs w:val="28"/>
        </w:rPr>
        <w:drawing>
          <wp:inline distT="0" distB="0" distL="0" distR="0" wp14:anchorId="0E37BA44" wp14:editId="46F20681">
            <wp:extent cx="2517785" cy="50143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53" cy="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25ED" w14:textId="700558A4" w:rsidR="003B1627" w:rsidRDefault="003B1627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Firma zajmuje się wypożyczaniem samochodów osobowych, ciężarowych i użytkowych. Oferujemy wypożyczanie samochodów na określony czas, oferowane lokalnie.</w:t>
      </w:r>
    </w:p>
    <w:p w14:paraId="598A47AB" w14:textId="77777777" w:rsidR="003B1627" w:rsidRDefault="003B1627" w:rsidP="003B1627">
      <w:pPr>
        <w:jc w:val="center"/>
        <w:rPr>
          <w:sz w:val="28"/>
          <w:szCs w:val="28"/>
        </w:rPr>
      </w:pPr>
    </w:p>
    <w:p w14:paraId="1746983F" w14:textId="10BF091F" w:rsidR="003B1627" w:rsidRDefault="003B1627" w:rsidP="003B1627"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Konkurencja </w:t>
      </w:r>
      <w:r>
        <w:rPr>
          <w:sz w:val="28"/>
          <w:szCs w:val="28"/>
        </w:rPr>
        <w:br/>
        <w:t>Na terenie Jastrzębia-Zdroju istnieją 2 firmy</w:t>
      </w:r>
    </w:p>
    <w:p w14:paraId="0BCD9CB1" w14:textId="37982863" w:rsidR="003B1627" w:rsidRDefault="003B1627" w:rsidP="003B1627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Wypozyczalnia24.net </w:t>
      </w:r>
      <w:r w:rsidR="000B4C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5ECA61A3" w14:textId="63EE24CF" w:rsidR="000B4CAF" w:rsidRDefault="000B4CAF" w:rsidP="003B1627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Rentcars.pl</w:t>
      </w:r>
      <w:r w:rsidR="00D8117B">
        <w:rPr>
          <w:sz w:val="28"/>
          <w:szCs w:val="28"/>
        </w:rPr>
        <w:t xml:space="preserve"> – </w:t>
      </w:r>
    </w:p>
    <w:p w14:paraId="349831C1" w14:textId="0E0FB4F7" w:rsidR="00D8117B" w:rsidRDefault="00D8117B" w:rsidP="00D8117B">
      <w:pPr>
        <w:jc w:val="center"/>
        <w:rPr>
          <w:sz w:val="28"/>
          <w:szCs w:val="28"/>
        </w:rPr>
      </w:pPr>
    </w:p>
    <w:p w14:paraId="0B9E2028" w14:textId="6CCF8C2F" w:rsidR="00D8117B" w:rsidRDefault="00D8117B" w:rsidP="00D8117B">
      <w:pPr>
        <w:jc w:val="center"/>
        <w:rPr>
          <w:sz w:val="32"/>
          <w:szCs w:val="32"/>
        </w:rPr>
      </w:pPr>
      <w:r>
        <w:rPr>
          <w:sz w:val="32"/>
          <w:szCs w:val="32"/>
        </w:rPr>
        <w:t>Cel nowego serwisu</w:t>
      </w:r>
    </w:p>
    <w:p w14:paraId="40B5657F" w14:textId="0801F25F" w:rsidR="00D8117B" w:rsidRDefault="00D8117B" w:rsidP="00D8117B">
      <w:pPr>
        <w:jc w:val="center"/>
        <w:rPr>
          <w:sz w:val="28"/>
          <w:szCs w:val="28"/>
        </w:rPr>
      </w:pPr>
      <w:r>
        <w:rPr>
          <w:sz w:val="28"/>
          <w:szCs w:val="28"/>
        </w:rPr>
        <w:t>Celem nowej witryny jest promocja naszych usług, prezentacji naszej floty samochodów osobowych i ciężarowych i zachęcenie klienta do skorzystania z naszych usług.</w:t>
      </w:r>
    </w:p>
    <w:p w14:paraId="4DBBCEBF" w14:textId="0161CE37" w:rsidR="00D8117B" w:rsidRDefault="00D8117B" w:rsidP="00D8117B">
      <w:pPr>
        <w:jc w:val="center"/>
        <w:rPr>
          <w:sz w:val="32"/>
          <w:szCs w:val="32"/>
        </w:rPr>
      </w:pPr>
      <w:r>
        <w:rPr>
          <w:sz w:val="32"/>
          <w:szCs w:val="32"/>
        </w:rPr>
        <w:t>Późniejszy rozwój strony internetowej</w:t>
      </w:r>
    </w:p>
    <w:p w14:paraId="2030B434" w14:textId="311E124B" w:rsidR="00D8117B" w:rsidRDefault="00D8117B" w:rsidP="00D8117B">
      <w:pPr>
        <w:jc w:val="center"/>
        <w:rPr>
          <w:sz w:val="28"/>
          <w:szCs w:val="28"/>
        </w:rPr>
      </w:pPr>
      <w:r>
        <w:rPr>
          <w:sz w:val="28"/>
          <w:szCs w:val="28"/>
        </w:rPr>
        <w:t>Strona ma szansę na późniejszy rozwój poprzez aktualizacji witryny, wprowadzanie nowych funkcjonalności:</w:t>
      </w:r>
    </w:p>
    <w:p w14:paraId="35F4B8B8" w14:textId="55F58D8E" w:rsidR="00D8117B" w:rsidRDefault="00D8117B" w:rsidP="00D8117B">
      <w:pPr>
        <w:pStyle w:val="Akapitzlist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Możliwość rezerwacji samochodów poprzez wbudowany formularz z kalendarzem, połączony z kontem użytkownika.</w:t>
      </w:r>
    </w:p>
    <w:p w14:paraId="48446703" w14:textId="558C3677" w:rsidR="00D8117B" w:rsidRDefault="00D8117B" w:rsidP="00D8117B">
      <w:pPr>
        <w:pStyle w:val="Akapitzlist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Przetwarzanie opłat za wypożyczanie i opłat za szkody zdalnie poprzez konto bankowe/blik/kartą kredytową</w:t>
      </w:r>
    </w:p>
    <w:p w14:paraId="7F125BC0" w14:textId="6043F53B" w:rsidR="00D8117B" w:rsidRDefault="00D8117B" w:rsidP="00D8117B">
      <w:pPr>
        <w:pStyle w:val="Akapitzlist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Wypożyczanie samochodów jako subskrypcję. Klient pobiera aplikację na telefon, opłaty są przetwarzane poprzez kartę kredytową.</w:t>
      </w:r>
    </w:p>
    <w:p w14:paraId="2A23C741" w14:textId="5DE30613" w:rsidR="00D8117B" w:rsidRDefault="00D8117B" w:rsidP="00D8117B">
      <w:pPr>
        <w:pStyle w:val="Akapitzlist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Aktualizowanie floty samochodów osobowych i ciężarowych</w:t>
      </w:r>
    </w:p>
    <w:p w14:paraId="696CDFC4" w14:textId="38A721B1" w:rsidR="00D8117B" w:rsidRDefault="00D8117B" w:rsidP="00D8117B">
      <w:pPr>
        <w:pStyle w:val="Akapitzlist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Usługi </w:t>
      </w:r>
      <w:proofErr w:type="spellStart"/>
      <w:r>
        <w:rPr>
          <w:sz w:val="28"/>
          <w:szCs w:val="28"/>
        </w:rPr>
        <w:t>carsharingowe</w:t>
      </w:r>
      <w:proofErr w:type="spellEnd"/>
      <w:r>
        <w:rPr>
          <w:sz w:val="28"/>
          <w:szCs w:val="28"/>
        </w:rPr>
        <w:t xml:space="preserve"> poprzez aplikację / stronę internetową</w:t>
      </w:r>
    </w:p>
    <w:p w14:paraId="7EC45B7D" w14:textId="1898DD5E" w:rsidR="00041CCC" w:rsidRDefault="00041CCC" w:rsidP="00041CCC">
      <w:pPr>
        <w:jc w:val="center"/>
        <w:rPr>
          <w:sz w:val="28"/>
          <w:szCs w:val="28"/>
        </w:rPr>
      </w:pPr>
    </w:p>
    <w:p w14:paraId="3B71110D" w14:textId="7BA7F882" w:rsidR="00041CCC" w:rsidRDefault="00041CCC" w:rsidP="00041CCC">
      <w:pPr>
        <w:jc w:val="center"/>
        <w:rPr>
          <w:sz w:val="28"/>
          <w:szCs w:val="28"/>
        </w:rPr>
      </w:pPr>
    </w:p>
    <w:p w14:paraId="75F59CCB" w14:textId="77777777" w:rsidR="00041CCC" w:rsidRPr="00041CCC" w:rsidRDefault="00041CCC" w:rsidP="00041CCC">
      <w:pPr>
        <w:jc w:val="center"/>
        <w:rPr>
          <w:sz w:val="28"/>
          <w:szCs w:val="28"/>
        </w:rPr>
      </w:pPr>
    </w:p>
    <w:p w14:paraId="504F47ED" w14:textId="05875FB6" w:rsidR="00D8117B" w:rsidRDefault="00D8117B" w:rsidP="00D8117B">
      <w:pPr>
        <w:jc w:val="center"/>
        <w:rPr>
          <w:sz w:val="32"/>
          <w:szCs w:val="32"/>
        </w:rPr>
      </w:pPr>
      <w:r>
        <w:rPr>
          <w:sz w:val="32"/>
          <w:szCs w:val="32"/>
        </w:rPr>
        <w:t>Jaka jest grupa docelowa strony</w:t>
      </w:r>
    </w:p>
    <w:p w14:paraId="356F855C" w14:textId="6BF44974" w:rsidR="00D8117B" w:rsidRPr="00D8117B" w:rsidRDefault="00D8117B" w:rsidP="00D8117B">
      <w:pPr>
        <w:jc w:val="center"/>
        <w:rPr>
          <w:sz w:val="28"/>
          <w:szCs w:val="28"/>
        </w:rPr>
      </w:pPr>
      <w:r w:rsidRPr="00D8117B">
        <w:rPr>
          <w:sz w:val="28"/>
          <w:szCs w:val="28"/>
        </w:rPr>
        <w:t>Samochody osobowe</w:t>
      </w:r>
    </w:p>
    <w:p w14:paraId="48EAB4B7" w14:textId="034463E0" w:rsidR="00D8117B" w:rsidRDefault="00D8117B" w:rsidP="00D811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Klientem firmy są </w:t>
      </w:r>
      <w:r w:rsidR="00041CCC">
        <w:rPr>
          <w:sz w:val="28"/>
          <w:szCs w:val="28"/>
        </w:rPr>
        <w:t xml:space="preserve">osoby / firmy które </w:t>
      </w:r>
      <w:r>
        <w:rPr>
          <w:sz w:val="28"/>
          <w:szCs w:val="28"/>
        </w:rPr>
        <w:t>posiada</w:t>
      </w:r>
      <w:r w:rsidR="00041CCC">
        <w:rPr>
          <w:sz w:val="28"/>
          <w:szCs w:val="28"/>
        </w:rPr>
        <w:t>ją</w:t>
      </w:r>
      <w:r>
        <w:rPr>
          <w:sz w:val="28"/>
          <w:szCs w:val="28"/>
        </w:rPr>
        <w:t xml:space="preserve"> prawo jazd. Klient posiadający swój własny samochód oraz </w:t>
      </w:r>
      <w:r w:rsidR="00041CCC">
        <w:rPr>
          <w:sz w:val="28"/>
          <w:szCs w:val="28"/>
        </w:rPr>
        <w:t xml:space="preserve">Ci którzy go </w:t>
      </w:r>
      <w:r>
        <w:rPr>
          <w:sz w:val="28"/>
          <w:szCs w:val="28"/>
        </w:rPr>
        <w:t>nie posiadają.</w:t>
      </w:r>
    </w:p>
    <w:p w14:paraId="561F2BA7" w14:textId="77777777" w:rsidR="00D8117B" w:rsidRDefault="00D8117B" w:rsidP="00041CCC">
      <w:pPr>
        <w:jc w:val="center"/>
        <w:rPr>
          <w:sz w:val="28"/>
          <w:szCs w:val="28"/>
        </w:rPr>
      </w:pPr>
      <w:r>
        <w:rPr>
          <w:sz w:val="28"/>
          <w:szCs w:val="28"/>
        </w:rPr>
        <w:t>Klienci mogą wypożyczyć:</w:t>
      </w:r>
    </w:p>
    <w:p w14:paraId="3926FA13" w14:textId="3209611D" w:rsidR="00D8117B" w:rsidRDefault="00D8117B" w:rsidP="00D8117B">
      <w:pPr>
        <w:pStyle w:val="Akapitzlist"/>
        <w:numPr>
          <w:ilvl w:val="0"/>
          <w:numId w:val="3"/>
        </w:numPr>
        <w:jc w:val="center"/>
        <w:rPr>
          <w:sz w:val="28"/>
          <w:szCs w:val="28"/>
        </w:rPr>
      </w:pPr>
      <w:r w:rsidRPr="00D8117B">
        <w:rPr>
          <w:sz w:val="28"/>
          <w:szCs w:val="28"/>
        </w:rPr>
        <w:t>mały samochód kompaktowy</w:t>
      </w:r>
      <w:r w:rsidR="00041CCC">
        <w:rPr>
          <w:sz w:val="28"/>
          <w:szCs w:val="28"/>
        </w:rPr>
        <w:t xml:space="preserve"> -</w:t>
      </w:r>
      <w:r w:rsidRPr="00D8117B">
        <w:rPr>
          <w:sz w:val="28"/>
          <w:szCs w:val="28"/>
        </w:rPr>
        <w:t xml:space="preserve"> jeśli potrzebują poruszać się po mieście małym kosztem</w:t>
      </w:r>
      <w:r w:rsidR="00041CCC">
        <w:rPr>
          <w:sz w:val="28"/>
          <w:szCs w:val="28"/>
        </w:rPr>
        <w:t xml:space="preserve"> (np. Toyota </w:t>
      </w:r>
      <w:proofErr w:type="spellStart"/>
      <w:r w:rsidR="00041CCC">
        <w:rPr>
          <w:sz w:val="28"/>
          <w:szCs w:val="28"/>
        </w:rPr>
        <w:t>aygo</w:t>
      </w:r>
      <w:proofErr w:type="spellEnd"/>
      <w:r w:rsidR="00041CCC">
        <w:rPr>
          <w:sz w:val="28"/>
          <w:szCs w:val="28"/>
        </w:rPr>
        <w:t>)</w:t>
      </w:r>
    </w:p>
    <w:p w14:paraId="2CDF51EE" w14:textId="77777777" w:rsidR="00041CCC" w:rsidRDefault="00041CCC" w:rsidP="00041CCC">
      <w:pPr>
        <w:pStyle w:val="Akapitzlist"/>
        <w:ind w:left="935"/>
        <w:rPr>
          <w:sz w:val="28"/>
          <w:szCs w:val="28"/>
        </w:rPr>
      </w:pPr>
    </w:p>
    <w:p w14:paraId="24F04B05" w14:textId="051F4E7D" w:rsidR="00041CCC" w:rsidRDefault="00D8117B" w:rsidP="00D8117B">
      <w:pPr>
        <w:pStyle w:val="Akapitzlist"/>
        <w:numPr>
          <w:ilvl w:val="0"/>
          <w:numId w:val="3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Większy samochód (minivan, pickup)</w:t>
      </w:r>
      <w:r w:rsidR="00041CC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jeśli </w:t>
      </w:r>
      <w:r w:rsidR="00041CCC">
        <w:rPr>
          <w:sz w:val="28"/>
          <w:szCs w:val="28"/>
        </w:rPr>
        <w:t>potrzebują</w:t>
      </w:r>
      <w:r>
        <w:rPr>
          <w:sz w:val="28"/>
          <w:szCs w:val="28"/>
        </w:rPr>
        <w:t xml:space="preserve"> </w:t>
      </w:r>
      <w:r w:rsidR="00041CCC">
        <w:rPr>
          <w:sz w:val="28"/>
          <w:szCs w:val="28"/>
        </w:rPr>
        <w:t>pojemny</w:t>
      </w:r>
      <w:r>
        <w:rPr>
          <w:sz w:val="28"/>
          <w:szCs w:val="28"/>
        </w:rPr>
        <w:t xml:space="preserve"> samochód </w:t>
      </w:r>
      <w:r w:rsidR="00041CCC">
        <w:rPr>
          <w:sz w:val="28"/>
          <w:szCs w:val="28"/>
        </w:rPr>
        <w:t>którym będą mogli przewieść średnie rzeczy</w:t>
      </w:r>
      <w:r w:rsidR="00041CCC">
        <w:rPr>
          <w:sz w:val="28"/>
          <w:szCs w:val="28"/>
        </w:rPr>
        <w:br/>
        <w:t>(np. Ford F150)</w:t>
      </w:r>
    </w:p>
    <w:p w14:paraId="018648CB" w14:textId="77777777" w:rsidR="00041CCC" w:rsidRPr="00041CCC" w:rsidRDefault="00041CCC" w:rsidP="00041CCC">
      <w:pPr>
        <w:pStyle w:val="Akapitzlist"/>
        <w:rPr>
          <w:sz w:val="28"/>
          <w:szCs w:val="28"/>
        </w:rPr>
      </w:pPr>
    </w:p>
    <w:p w14:paraId="35045038" w14:textId="77777777" w:rsidR="00041CCC" w:rsidRDefault="00041CCC" w:rsidP="00041CCC">
      <w:pPr>
        <w:pStyle w:val="Akapitzlist"/>
        <w:ind w:left="935"/>
        <w:rPr>
          <w:sz w:val="28"/>
          <w:szCs w:val="28"/>
        </w:rPr>
      </w:pPr>
    </w:p>
    <w:p w14:paraId="3898CABB" w14:textId="071CB4C4" w:rsidR="00041CCC" w:rsidRDefault="00041CCC" w:rsidP="00D8117B">
      <w:pPr>
        <w:pStyle w:val="Akapitzlist"/>
        <w:numPr>
          <w:ilvl w:val="0"/>
          <w:numId w:val="3"/>
        </w:num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Supersamochód</w:t>
      </w:r>
      <w:proofErr w:type="spellEnd"/>
      <w:r>
        <w:rPr>
          <w:sz w:val="28"/>
          <w:szCs w:val="28"/>
        </w:rPr>
        <w:t xml:space="preserve"> / samochód sportowy - gdy klient chcę wypożyczyć ciekawy i szybszy samochód na weekend (np. BMW M3)</w:t>
      </w:r>
    </w:p>
    <w:p w14:paraId="734F7148" w14:textId="77777777" w:rsidR="00041CCC" w:rsidRDefault="00041CCC" w:rsidP="00041CCC">
      <w:pPr>
        <w:pStyle w:val="Akapitzlist"/>
        <w:ind w:left="935"/>
        <w:rPr>
          <w:sz w:val="28"/>
          <w:szCs w:val="28"/>
        </w:rPr>
      </w:pPr>
    </w:p>
    <w:p w14:paraId="6E131A58" w14:textId="7326415B" w:rsidR="00041CCC" w:rsidRDefault="00041CCC" w:rsidP="00D8117B">
      <w:pPr>
        <w:pStyle w:val="Akapitzlist"/>
        <w:numPr>
          <w:ilvl w:val="0"/>
          <w:numId w:val="3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Kempingi i przyczepy kempingowy – jeśli klient zamierza wyjechać na kemping</w:t>
      </w:r>
    </w:p>
    <w:p w14:paraId="376BAE24" w14:textId="77777777" w:rsidR="00041CCC" w:rsidRPr="00041CCC" w:rsidRDefault="00041CCC" w:rsidP="00041CCC">
      <w:pPr>
        <w:pStyle w:val="Akapitzlist"/>
        <w:rPr>
          <w:sz w:val="28"/>
          <w:szCs w:val="28"/>
        </w:rPr>
      </w:pPr>
    </w:p>
    <w:p w14:paraId="77DB6983" w14:textId="77777777" w:rsidR="00041CCC" w:rsidRDefault="00041CCC" w:rsidP="00041CCC">
      <w:pPr>
        <w:pStyle w:val="Akapitzlist"/>
        <w:ind w:left="935"/>
        <w:rPr>
          <w:sz w:val="28"/>
          <w:szCs w:val="28"/>
        </w:rPr>
      </w:pPr>
    </w:p>
    <w:p w14:paraId="3EF138A6" w14:textId="2563BFC4" w:rsidR="00041CCC" w:rsidRDefault="00041CCC" w:rsidP="00D8117B">
      <w:pPr>
        <w:pStyle w:val="Akapitzlist"/>
        <w:numPr>
          <w:ilvl w:val="0"/>
          <w:numId w:val="3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Limuzynę / samochód biznesowy – jeśli klient potrzebuję samochodu w celach biznesowych (np. BMW Serii 7, Audi A8L)</w:t>
      </w:r>
    </w:p>
    <w:p w14:paraId="4A2D25BC" w14:textId="77777777" w:rsidR="00041CCC" w:rsidRDefault="00041CCC" w:rsidP="00041CCC">
      <w:pPr>
        <w:rPr>
          <w:sz w:val="28"/>
          <w:szCs w:val="28"/>
        </w:rPr>
      </w:pPr>
    </w:p>
    <w:p w14:paraId="235262F8" w14:textId="3588ACD5" w:rsidR="00D8117B" w:rsidRDefault="00041CCC" w:rsidP="00041C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Przedziałem wiekowym jest klient posiadający prawo jazdy, każda osoba znajdzie </w:t>
      </w:r>
      <w:r w:rsidR="00B51BCF">
        <w:rPr>
          <w:sz w:val="28"/>
          <w:szCs w:val="28"/>
        </w:rPr>
        <w:t>samochód odpowiedni do swoich potrzeb</w:t>
      </w:r>
      <w:r w:rsidR="00D8117B" w:rsidRPr="00041CCC">
        <w:rPr>
          <w:sz w:val="28"/>
          <w:szCs w:val="28"/>
        </w:rPr>
        <w:br/>
      </w:r>
    </w:p>
    <w:p w14:paraId="575B280A" w14:textId="5F1BFE78" w:rsidR="00634714" w:rsidRDefault="00634714" w:rsidP="00041CCC">
      <w:pPr>
        <w:jc w:val="center"/>
        <w:rPr>
          <w:sz w:val="28"/>
          <w:szCs w:val="28"/>
        </w:rPr>
      </w:pPr>
    </w:p>
    <w:p w14:paraId="4FFE1E94" w14:textId="62E7FD90" w:rsidR="00634714" w:rsidRDefault="00634714" w:rsidP="00041CCC">
      <w:pPr>
        <w:jc w:val="center"/>
        <w:rPr>
          <w:sz w:val="28"/>
          <w:szCs w:val="28"/>
        </w:rPr>
      </w:pPr>
    </w:p>
    <w:p w14:paraId="78F7696E" w14:textId="4694A549" w:rsidR="00634714" w:rsidRDefault="00634714" w:rsidP="00041CCC">
      <w:pPr>
        <w:jc w:val="center"/>
        <w:rPr>
          <w:sz w:val="28"/>
          <w:szCs w:val="28"/>
        </w:rPr>
      </w:pPr>
    </w:p>
    <w:p w14:paraId="4F95B2F7" w14:textId="3CFF9894" w:rsidR="00634714" w:rsidRDefault="00634714" w:rsidP="00041CCC">
      <w:pPr>
        <w:jc w:val="center"/>
        <w:rPr>
          <w:sz w:val="28"/>
          <w:szCs w:val="28"/>
        </w:rPr>
      </w:pPr>
    </w:p>
    <w:p w14:paraId="348D405B" w14:textId="29EAADB0" w:rsidR="00634714" w:rsidRDefault="00634714" w:rsidP="00041CCC">
      <w:pPr>
        <w:jc w:val="center"/>
        <w:rPr>
          <w:sz w:val="28"/>
          <w:szCs w:val="28"/>
        </w:rPr>
      </w:pPr>
    </w:p>
    <w:p w14:paraId="2B160F7B" w14:textId="77777777" w:rsidR="00634714" w:rsidRDefault="00634714" w:rsidP="00041CCC">
      <w:pPr>
        <w:jc w:val="center"/>
        <w:rPr>
          <w:sz w:val="28"/>
          <w:szCs w:val="28"/>
        </w:rPr>
      </w:pPr>
    </w:p>
    <w:p w14:paraId="1D9E4E8E" w14:textId="1257B0BB" w:rsidR="00634714" w:rsidRPr="00634714" w:rsidRDefault="00634714" w:rsidP="00041CCC">
      <w:pPr>
        <w:jc w:val="center"/>
        <w:rPr>
          <w:sz w:val="32"/>
          <w:szCs w:val="32"/>
        </w:rPr>
      </w:pPr>
      <w:r w:rsidRPr="00634714">
        <w:rPr>
          <w:sz w:val="32"/>
          <w:szCs w:val="32"/>
        </w:rPr>
        <w:t>Lista funkcjonalności:</w:t>
      </w:r>
    </w:p>
    <w:p w14:paraId="4923AAC2" w14:textId="5E68C60B" w:rsidR="00634714" w:rsidRPr="00634714" w:rsidRDefault="00634714" w:rsidP="00634714">
      <w:pPr>
        <w:pStyle w:val="Akapitzlist"/>
        <w:numPr>
          <w:ilvl w:val="0"/>
          <w:numId w:val="4"/>
        </w:numPr>
        <w:jc w:val="center"/>
        <w:rPr>
          <w:sz w:val="28"/>
          <w:szCs w:val="28"/>
        </w:rPr>
      </w:pPr>
      <w:r w:rsidRPr="00634714">
        <w:rPr>
          <w:sz w:val="28"/>
          <w:szCs w:val="28"/>
        </w:rPr>
        <w:t>Zapis do newsletter,</w:t>
      </w:r>
    </w:p>
    <w:p w14:paraId="74827939" w14:textId="12ECA213" w:rsidR="00634714" w:rsidRPr="00634714" w:rsidRDefault="00634714" w:rsidP="00634714">
      <w:pPr>
        <w:pStyle w:val="Akapitzlist"/>
        <w:numPr>
          <w:ilvl w:val="0"/>
          <w:numId w:val="4"/>
        </w:numPr>
        <w:jc w:val="center"/>
        <w:rPr>
          <w:sz w:val="28"/>
          <w:szCs w:val="28"/>
        </w:rPr>
      </w:pPr>
      <w:r w:rsidRPr="00634714">
        <w:rPr>
          <w:sz w:val="28"/>
          <w:szCs w:val="28"/>
        </w:rPr>
        <w:t xml:space="preserve">Mapa dojazdu (Google </w:t>
      </w:r>
      <w:proofErr w:type="spellStart"/>
      <w:r w:rsidRPr="00634714">
        <w:rPr>
          <w:sz w:val="28"/>
          <w:szCs w:val="28"/>
        </w:rPr>
        <w:t>Maps</w:t>
      </w:r>
      <w:proofErr w:type="spellEnd"/>
      <w:r w:rsidRPr="00634714">
        <w:rPr>
          <w:sz w:val="28"/>
          <w:szCs w:val="28"/>
        </w:rPr>
        <w:t xml:space="preserve"> API)</w:t>
      </w:r>
    </w:p>
    <w:p w14:paraId="1DAB56C1" w14:textId="1B1271C5" w:rsidR="00634714" w:rsidRPr="00634714" w:rsidRDefault="00634714" w:rsidP="00634714">
      <w:pPr>
        <w:pStyle w:val="Akapitzlist"/>
        <w:numPr>
          <w:ilvl w:val="0"/>
          <w:numId w:val="4"/>
        </w:numPr>
        <w:jc w:val="center"/>
        <w:rPr>
          <w:sz w:val="28"/>
          <w:szCs w:val="28"/>
        </w:rPr>
      </w:pPr>
      <w:r w:rsidRPr="00634714">
        <w:rPr>
          <w:sz w:val="28"/>
          <w:szCs w:val="28"/>
        </w:rPr>
        <w:t xml:space="preserve">Mapa oddziałów (Google </w:t>
      </w:r>
      <w:proofErr w:type="spellStart"/>
      <w:r w:rsidRPr="00634714">
        <w:rPr>
          <w:sz w:val="28"/>
          <w:szCs w:val="28"/>
        </w:rPr>
        <w:t>Maps</w:t>
      </w:r>
      <w:proofErr w:type="spellEnd"/>
      <w:r w:rsidRPr="00634714">
        <w:rPr>
          <w:sz w:val="28"/>
          <w:szCs w:val="28"/>
        </w:rPr>
        <w:t xml:space="preserve"> API)</w:t>
      </w:r>
    </w:p>
    <w:p w14:paraId="2DA35541" w14:textId="69A3EDF1" w:rsidR="00634714" w:rsidRPr="00634714" w:rsidRDefault="00634714" w:rsidP="00634714">
      <w:pPr>
        <w:pStyle w:val="Akapitzlist"/>
        <w:numPr>
          <w:ilvl w:val="0"/>
          <w:numId w:val="4"/>
        </w:numPr>
        <w:jc w:val="center"/>
        <w:rPr>
          <w:sz w:val="28"/>
          <w:szCs w:val="28"/>
        </w:rPr>
      </w:pPr>
      <w:r w:rsidRPr="00634714">
        <w:rPr>
          <w:sz w:val="28"/>
          <w:szCs w:val="28"/>
        </w:rPr>
        <w:t>Formularz kontaktowy</w:t>
      </w:r>
    </w:p>
    <w:p w14:paraId="50EC1350" w14:textId="3D17F234" w:rsidR="00634714" w:rsidRPr="00634714" w:rsidRDefault="00634714" w:rsidP="00634714">
      <w:pPr>
        <w:pStyle w:val="Akapitzlist"/>
        <w:numPr>
          <w:ilvl w:val="0"/>
          <w:numId w:val="4"/>
        </w:numPr>
        <w:jc w:val="center"/>
        <w:rPr>
          <w:sz w:val="28"/>
          <w:szCs w:val="28"/>
        </w:rPr>
      </w:pPr>
      <w:r w:rsidRPr="00634714">
        <w:rPr>
          <w:sz w:val="28"/>
          <w:szCs w:val="28"/>
        </w:rPr>
        <w:t>Filtrowanie listy samochodów</w:t>
      </w:r>
    </w:p>
    <w:p w14:paraId="7CFE1AEB" w14:textId="58BB10A5" w:rsidR="00634714" w:rsidRPr="00634714" w:rsidRDefault="00634714" w:rsidP="00634714">
      <w:pPr>
        <w:pStyle w:val="Akapitzlist"/>
        <w:numPr>
          <w:ilvl w:val="0"/>
          <w:numId w:val="4"/>
        </w:numPr>
        <w:jc w:val="center"/>
        <w:rPr>
          <w:sz w:val="32"/>
          <w:szCs w:val="32"/>
        </w:rPr>
      </w:pPr>
      <w:r>
        <w:rPr>
          <w:sz w:val="28"/>
          <w:szCs w:val="28"/>
        </w:rPr>
        <w:t>Kalkulator kosztów wypożyczenia</w:t>
      </w:r>
    </w:p>
    <w:p w14:paraId="1B7A7E28" w14:textId="454693CE" w:rsidR="00634714" w:rsidRDefault="00634714" w:rsidP="00634714">
      <w:pPr>
        <w:pStyle w:val="Akapitzlist"/>
        <w:rPr>
          <w:sz w:val="28"/>
          <w:szCs w:val="28"/>
        </w:rPr>
      </w:pPr>
    </w:p>
    <w:p w14:paraId="3FA1266B" w14:textId="244BB5E2" w:rsidR="00634714" w:rsidRDefault="00634714" w:rsidP="00634714">
      <w:pPr>
        <w:pStyle w:val="Akapitzlist"/>
        <w:rPr>
          <w:sz w:val="28"/>
          <w:szCs w:val="28"/>
        </w:rPr>
      </w:pPr>
    </w:p>
    <w:p w14:paraId="5191D2B4" w14:textId="2DEC107B" w:rsidR="00A63FFC" w:rsidRDefault="00634714" w:rsidP="00A63FFC">
      <w:pPr>
        <w:pStyle w:val="Akapitzlist"/>
        <w:jc w:val="center"/>
        <w:rPr>
          <w:sz w:val="32"/>
          <w:szCs w:val="32"/>
        </w:rPr>
      </w:pPr>
      <w:r>
        <w:rPr>
          <w:sz w:val="32"/>
          <w:szCs w:val="32"/>
        </w:rPr>
        <w:t>Przewidywalna struktura strony</w:t>
      </w:r>
    </w:p>
    <w:p w14:paraId="5441118E" w14:textId="77777777" w:rsidR="00A63FFC" w:rsidRDefault="00A63FFC" w:rsidP="00A63FFC">
      <w:pPr>
        <w:pStyle w:val="Akapitzlist"/>
        <w:rPr>
          <w:sz w:val="32"/>
          <w:szCs w:val="32"/>
        </w:rPr>
      </w:pPr>
    </w:p>
    <w:p w14:paraId="1A546C2A" w14:textId="798A3C16" w:rsidR="00A63FFC" w:rsidRDefault="00A63FFC" w:rsidP="00A63FFC">
      <w:pPr>
        <w:pStyle w:val="Akapitzlist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Menu:</w:t>
      </w:r>
      <w:r>
        <w:rPr>
          <w:sz w:val="32"/>
          <w:szCs w:val="32"/>
        </w:rPr>
        <w:br/>
        <w:t>1) Samochody osobowe:</w:t>
      </w:r>
    </w:p>
    <w:p w14:paraId="4730175F" w14:textId="4C68891B" w:rsidR="00A63FFC" w:rsidRPr="00A63FFC" w:rsidRDefault="00A63FFC" w:rsidP="00A63FFC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Menu filtrów</w:t>
      </w:r>
    </w:p>
    <w:p w14:paraId="7B994B35" w14:textId="12F8CCB7" w:rsidR="00A63FFC" w:rsidRDefault="00A63FFC" w:rsidP="00A63FFC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Blok z samochodem</w:t>
      </w:r>
    </w:p>
    <w:p w14:paraId="72626DC0" w14:textId="249056B8" w:rsidR="00A63FFC" w:rsidRDefault="00A63FFC" w:rsidP="00A63FFC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Zdjęcie z samochodem:</w:t>
      </w:r>
      <w:r>
        <w:rPr>
          <w:sz w:val="32"/>
          <w:szCs w:val="32"/>
        </w:rPr>
        <w:br/>
        <w:t xml:space="preserve">    Po kliknięciu zmiana zdjęcia</w:t>
      </w:r>
    </w:p>
    <w:p w14:paraId="5AF2C80D" w14:textId="306D1313" w:rsidR="000E3F11" w:rsidRDefault="00A63FFC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Informacje o samochodzie</w:t>
      </w:r>
      <w:r>
        <w:rPr>
          <w:sz w:val="32"/>
          <w:szCs w:val="32"/>
        </w:rPr>
        <w:br/>
        <w:t xml:space="preserve">    Cena wynajmu</w:t>
      </w:r>
      <w:r>
        <w:rPr>
          <w:sz w:val="32"/>
          <w:szCs w:val="32"/>
        </w:rPr>
        <w:br/>
        <w:t xml:space="preserve">    Informacje o paliwie</w:t>
      </w:r>
      <w:r>
        <w:rPr>
          <w:sz w:val="32"/>
          <w:szCs w:val="32"/>
        </w:rPr>
        <w:br/>
        <w:t xml:space="preserve">    Informacje o koniach mechanicznych</w:t>
      </w:r>
      <w:r>
        <w:rPr>
          <w:sz w:val="32"/>
          <w:szCs w:val="32"/>
        </w:rPr>
        <w:br/>
        <w:t xml:space="preserve">    Informacje o miejscach</w:t>
      </w:r>
      <w:r>
        <w:rPr>
          <w:sz w:val="32"/>
          <w:szCs w:val="32"/>
        </w:rPr>
        <w:br/>
        <w:t xml:space="preserve">    Rocznik</w:t>
      </w:r>
      <w:r w:rsidR="000E3F11">
        <w:rPr>
          <w:sz w:val="32"/>
          <w:szCs w:val="32"/>
        </w:rPr>
        <w:br/>
        <w:t xml:space="preserve">    Typ samochodu</w:t>
      </w:r>
    </w:p>
    <w:p w14:paraId="6381952B" w14:textId="406247AB" w:rsidR="000E3F11" w:rsidRDefault="000E3F11" w:rsidP="000E3F11">
      <w:pPr>
        <w:rPr>
          <w:sz w:val="32"/>
          <w:szCs w:val="32"/>
        </w:rPr>
      </w:pPr>
    </w:p>
    <w:p w14:paraId="156434A1" w14:textId="4043BF3B" w:rsidR="000E3F11" w:rsidRDefault="000E3F11" w:rsidP="000E3F11">
      <w:pPr>
        <w:rPr>
          <w:sz w:val="32"/>
          <w:szCs w:val="32"/>
        </w:rPr>
      </w:pPr>
    </w:p>
    <w:p w14:paraId="020C23DD" w14:textId="26C87834" w:rsidR="000E3F11" w:rsidRDefault="000E3F11" w:rsidP="000E3F11">
      <w:pPr>
        <w:rPr>
          <w:sz w:val="32"/>
          <w:szCs w:val="32"/>
        </w:rPr>
      </w:pPr>
    </w:p>
    <w:p w14:paraId="73B82F18" w14:textId="7BF39224" w:rsidR="000E3F11" w:rsidRDefault="000E3F11" w:rsidP="000E3F11">
      <w:pPr>
        <w:rPr>
          <w:sz w:val="32"/>
          <w:szCs w:val="32"/>
        </w:rPr>
      </w:pPr>
    </w:p>
    <w:p w14:paraId="4A3A7AF8" w14:textId="408C5ABA" w:rsidR="000E3F11" w:rsidRDefault="000E3F11" w:rsidP="000E3F11">
      <w:pPr>
        <w:rPr>
          <w:sz w:val="32"/>
          <w:szCs w:val="32"/>
        </w:rPr>
      </w:pPr>
    </w:p>
    <w:p w14:paraId="63817B38" w14:textId="7960F187" w:rsidR="000E3F11" w:rsidRDefault="000E3F11" w:rsidP="000E3F11">
      <w:pPr>
        <w:rPr>
          <w:sz w:val="32"/>
          <w:szCs w:val="32"/>
        </w:rPr>
      </w:pPr>
    </w:p>
    <w:p w14:paraId="171EAE3F" w14:textId="77777777" w:rsidR="000E3F11" w:rsidRPr="000E3F11" w:rsidRDefault="000E3F11" w:rsidP="000E3F11">
      <w:pPr>
        <w:rPr>
          <w:sz w:val="32"/>
          <w:szCs w:val="32"/>
        </w:rPr>
      </w:pPr>
    </w:p>
    <w:p w14:paraId="6874E8CA" w14:textId="12AAA87A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Samochody ciężarowe:</w:t>
      </w:r>
    </w:p>
    <w:p w14:paraId="7D5D5E21" w14:textId="76633616" w:rsidR="000E3F11" w:rsidRPr="00A63FFC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Menu filtrów</w:t>
      </w:r>
    </w:p>
    <w:p w14:paraId="01F10C35" w14:textId="0A9F1B42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Bloki z samochodem</w:t>
      </w:r>
    </w:p>
    <w:p w14:paraId="176DF63E" w14:textId="7853D8EA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Zdjęcie z samochodem:</w:t>
      </w:r>
      <w:r>
        <w:rPr>
          <w:sz w:val="32"/>
          <w:szCs w:val="32"/>
        </w:rPr>
        <w:br/>
        <w:t xml:space="preserve">        Po kliknięciu zmiana zdjęcia</w:t>
      </w:r>
    </w:p>
    <w:p w14:paraId="708C69B6" w14:textId="1C44C076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 Informacje o samochodzie</w:t>
      </w:r>
      <w:r>
        <w:rPr>
          <w:sz w:val="32"/>
          <w:szCs w:val="32"/>
        </w:rPr>
        <w:br/>
        <w:t xml:space="preserve">        Cena wynajmu</w:t>
      </w:r>
      <w:r>
        <w:rPr>
          <w:sz w:val="32"/>
          <w:szCs w:val="32"/>
        </w:rPr>
        <w:br/>
        <w:t xml:space="preserve">        Informacje o paliwie</w:t>
      </w:r>
      <w:r>
        <w:rPr>
          <w:sz w:val="32"/>
          <w:szCs w:val="32"/>
        </w:rPr>
        <w:br/>
        <w:t xml:space="preserve">        Informacje o koniach mechanicznych</w:t>
      </w:r>
      <w:r>
        <w:rPr>
          <w:sz w:val="32"/>
          <w:szCs w:val="32"/>
        </w:rPr>
        <w:br/>
        <w:t xml:space="preserve">        Informacje o liczbie osi</w:t>
      </w:r>
      <w:r>
        <w:rPr>
          <w:sz w:val="32"/>
          <w:szCs w:val="32"/>
        </w:rPr>
        <w:br/>
        <w:t xml:space="preserve">        Rocznik</w:t>
      </w:r>
      <w:r>
        <w:rPr>
          <w:sz w:val="32"/>
          <w:szCs w:val="32"/>
        </w:rPr>
        <w:br/>
        <w:t xml:space="preserve">        Typ samochodu / zastosowane</w:t>
      </w:r>
    </w:p>
    <w:p w14:paraId="33F8EEAC" w14:textId="592CC7FD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Kontakt</w:t>
      </w:r>
    </w:p>
    <w:p w14:paraId="3369DDB3" w14:textId="5481CF23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Formularz kontaktowy</w:t>
      </w:r>
    </w:p>
    <w:p w14:paraId="7507CC9A" w14:textId="0E150B36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Informacje o firmie</w:t>
      </w:r>
    </w:p>
    <w:p w14:paraId="585BC7D8" w14:textId="4ED794A0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Adres</w:t>
      </w:r>
    </w:p>
    <w:p w14:paraId="480EB9F6" w14:textId="249BC4D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Email kontaktowy</w:t>
      </w:r>
    </w:p>
    <w:p w14:paraId="06DB3C35" w14:textId="00EE1FC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Telefon</w:t>
      </w:r>
    </w:p>
    <w:p w14:paraId="4A45BFED" w14:textId="6863452D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Adres firmy</w:t>
      </w:r>
    </w:p>
    <w:p w14:paraId="4361B9F9" w14:textId="02580BB8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 Mapa oddziałów (Google </w:t>
      </w:r>
      <w:proofErr w:type="spellStart"/>
      <w:r>
        <w:rPr>
          <w:sz w:val="32"/>
          <w:szCs w:val="32"/>
        </w:rPr>
        <w:t>Maps</w:t>
      </w:r>
      <w:proofErr w:type="spellEnd"/>
      <w:r>
        <w:rPr>
          <w:sz w:val="32"/>
          <w:szCs w:val="32"/>
        </w:rPr>
        <w:t xml:space="preserve"> API)</w:t>
      </w:r>
    </w:p>
    <w:p w14:paraId="72C17591" w14:textId="1367B60A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Inne dane</w:t>
      </w:r>
    </w:p>
    <w:p w14:paraId="7B677285" w14:textId="1E0437B7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O nas</w:t>
      </w:r>
    </w:p>
    <w:p w14:paraId="15D821AB" w14:textId="77777777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Informacje o firmie</w:t>
      </w:r>
    </w:p>
    <w:p w14:paraId="1F906BA6" w14:textId="7777777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Adres</w:t>
      </w:r>
    </w:p>
    <w:p w14:paraId="027E8092" w14:textId="7777777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Email kontaktowy</w:t>
      </w:r>
    </w:p>
    <w:p w14:paraId="4A171C88" w14:textId="7777777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Telefon</w:t>
      </w:r>
    </w:p>
    <w:p w14:paraId="73AE6FC9" w14:textId="7777777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Adres firmy</w:t>
      </w:r>
    </w:p>
    <w:p w14:paraId="060375D2" w14:textId="77777777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   Mapa oddziałów (Google </w:t>
      </w:r>
      <w:proofErr w:type="spellStart"/>
      <w:r>
        <w:rPr>
          <w:sz w:val="32"/>
          <w:szCs w:val="32"/>
        </w:rPr>
        <w:t>Maps</w:t>
      </w:r>
      <w:proofErr w:type="spellEnd"/>
      <w:r>
        <w:rPr>
          <w:sz w:val="32"/>
          <w:szCs w:val="32"/>
        </w:rPr>
        <w:t xml:space="preserve"> API)</w:t>
      </w:r>
    </w:p>
    <w:p w14:paraId="380E14A8" w14:textId="14F6F2F0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Inne dane</w:t>
      </w:r>
    </w:p>
    <w:p w14:paraId="60D2AB11" w14:textId="6FBA6679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Opis firmy</w:t>
      </w:r>
    </w:p>
    <w:p w14:paraId="035E9A82" w14:textId="40B4C9C9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Historia firmy</w:t>
      </w:r>
    </w:p>
    <w:p w14:paraId="72ADF311" w14:textId="582D434F" w:rsidR="000E3F11" w:rsidRDefault="007815B3" w:rsidP="000E3F11">
      <w:pPr>
        <w:pStyle w:val="Akapitzlist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E3F11">
        <w:rPr>
          <w:sz w:val="32"/>
          <w:szCs w:val="32"/>
        </w:rPr>
        <w:t>Zawartość</w:t>
      </w:r>
    </w:p>
    <w:p w14:paraId="22381112" w14:textId="54A5FFA6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„Orbita” samochodów</w:t>
      </w:r>
    </w:p>
    <w:p w14:paraId="7F4D68D4" w14:textId="32E56881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 4 samochodów które po kliknięciu w guzik kręcą się wokół orbity</w:t>
      </w:r>
    </w:p>
    <w:p w14:paraId="25E6DE5A" w14:textId="552EEC7F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Bloki samochodów osobowych</w:t>
      </w:r>
    </w:p>
    <w:p w14:paraId="0433954A" w14:textId="791910BE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Zdjęcia z samochodem</w:t>
      </w:r>
    </w:p>
    <w:p w14:paraId="51A449E6" w14:textId="75D232CE" w:rsidR="000E3F11" w:rsidRDefault="000E3F11" w:rsidP="000E3F11">
      <w:pPr>
        <w:pStyle w:val="Akapitzlist"/>
        <w:numPr>
          <w:ilvl w:val="5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 kliknięciu zmiana zdjęcia</w:t>
      </w:r>
    </w:p>
    <w:p w14:paraId="1BF40F43" w14:textId="2E6DC550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Informacje o samochodzie</w:t>
      </w:r>
    </w:p>
    <w:p w14:paraId="27F5F707" w14:textId="77777777" w:rsidR="000E3F11" w:rsidRDefault="000E3F11" w:rsidP="000E3F11">
      <w:pPr>
        <w:pStyle w:val="Akapitzlist"/>
        <w:numPr>
          <w:ilvl w:val="6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Cena wynajmu</w:t>
      </w:r>
    </w:p>
    <w:p w14:paraId="485F0820" w14:textId="77777777" w:rsidR="000E3F11" w:rsidRDefault="000E3F11" w:rsidP="000E3F11">
      <w:pPr>
        <w:pStyle w:val="Akapitzlist"/>
        <w:numPr>
          <w:ilvl w:val="6"/>
          <w:numId w:val="10"/>
        </w:numPr>
        <w:rPr>
          <w:sz w:val="32"/>
          <w:szCs w:val="32"/>
        </w:rPr>
      </w:pPr>
      <w:r w:rsidRPr="000E3F11">
        <w:rPr>
          <w:sz w:val="32"/>
          <w:szCs w:val="32"/>
        </w:rPr>
        <w:t xml:space="preserve"> Informacje o paliwi</w:t>
      </w:r>
      <w:r>
        <w:rPr>
          <w:sz w:val="32"/>
          <w:szCs w:val="32"/>
        </w:rPr>
        <w:t>e</w:t>
      </w:r>
    </w:p>
    <w:p w14:paraId="38BCC684" w14:textId="77777777" w:rsidR="000E3F11" w:rsidRDefault="000E3F11" w:rsidP="000E3F11">
      <w:pPr>
        <w:pStyle w:val="Akapitzlist"/>
        <w:numPr>
          <w:ilvl w:val="6"/>
          <w:numId w:val="10"/>
        </w:numPr>
        <w:rPr>
          <w:sz w:val="32"/>
          <w:szCs w:val="32"/>
        </w:rPr>
      </w:pPr>
      <w:r w:rsidRPr="000E3F11">
        <w:rPr>
          <w:sz w:val="32"/>
          <w:szCs w:val="32"/>
        </w:rPr>
        <w:t>Informacje o koniach mechanicznych</w:t>
      </w:r>
    </w:p>
    <w:p w14:paraId="4C6BAC4C" w14:textId="77777777" w:rsidR="000E3F11" w:rsidRDefault="000E3F11" w:rsidP="000E3F11">
      <w:pPr>
        <w:pStyle w:val="Akapitzlist"/>
        <w:numPr>
          <w:ilvl w:val="6"/>
          <w:numId w:val="10"/>
        </w:numPr>
        <w:rPr>
          <w:sz w:val="32"/>
          <w:szCs w:val="32"/>
        </w:rPr>
      </w:pPr>
      <w:r w:rsidRPr="000E3F11">
        <w:rPr>
          <w:sz w:val="32"/>
          <w:szCs w:val="32"/>
        </w:rPr>
        <w:t>Informacje o liczbie miejsc</w:t>
      </w:r>
    </w:p>
    <w:p w14:paraId="6E658B7C" w14:textId="77777777" w:rsidR="000E3F11" w:rsidRDefault="000E3F11" w:rsidP="000E3F11">
      <w:pPr>
        <w:pStyle w:val="Akapitzlist"/>
        <w:numPr>
          <w:ilvl w:val="6"/>
          <w:numId w:val="10"/>
        </w:numPr>
        <w:rPr>
          <w:sz w:val="32"/>
          <w:szCs w:val="32"/>
        </w:rPr>
      </w:pPr>
      <w:r w:rsidRPr="000E3F11">
        <w:rPr>
          <w:sz w:val="32"/>
          <w:szCs w:val="32"/>
        </w:rPr>
        <w:t>Rocznik</w:t>
      </w:r>
    </w:p>
    <w:p w14:paraId="4437541F" w14:textId="1E446FBB" w:rsidR="000E3F11" w:rsidRDefault="000E3F11" w:rsidP="000E3F11">
      <w:pPr>
        <w:pStyle w:val="Akapitzlist"/>
        <w:numPr>
          <w:ilvl w:val="6"/>
          <w:numId w:val="10"/>
        </w:numPr>
        <w:rPr>
          <w:sz w:val="32"/>
          <w:szCs w:val="32"/>
        </w:rPr>
      </w:pPr>
      <w:r w:rsidRPr="000E3F11">
        <w:rPr>
          <w:sz w:val="32"/>
          <w:szCs w:val="32"/>
        </w:rPr>
        <w:t>Typ samochodu</w:t>
      </w:r>
    </w:p>
    <w:p w14:paraId="137C2682" w14:textId="2B137D60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Newsy</w:t>
      </w:r>
    </w:p>
    <w:p w14:paraId="618F421A" w14:textId="77777777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Tytuł</w:t>
      </w:r>
    </w:p>
    <w:p w14:paraId="1E18C543" w14:textId="552E0554" w:rsidR="000E3F11" w:rsidRP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 w:rsidRPr="000E3F11">
        <w:rPr>
          <w:sz w:val="32"/>
          <w:szCs w:val="32"/>
        </w:rPr>
        <w:t>Podtytuł</w:t>
      </w:r>
    </w:p>
    <w:p w14:paraId="297320EE" w14:textId="4FE7D070" w:rsidR="000E3F11" w:rsidRDefault="000E3F11" w:rsidP="000E3F11">
      <w:pPr>
        <w:pStyle w:val="Akapitzlist"/>
        <w:numPr>
          <w:ilvl w:val="4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Tekst</w:t>
      </w:r>
    </w:p>
    <w:p w14:paraId="0B342F3C" w14:textId="633F1A3B" w:rsidR="000E3F11" w:rsidRDefault="000E3F11" w:rsidP="000E3F11">
      <w:pPr>
        <w:pStyle w:val="Akapitzlist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Stopka</w:t>
      </w:r>
    </w:p>
    <w:p w14:paraId="06DE3722" w14:textId="1A8FC7D8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O nas</w:t>
      </w:r>
    </w:p>
    <w:p w14:paraId="18F26E2E" w14:textId="48D01739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Kontakt</w:t>
      </w:r>
    </w:p>
    <w:p w14:paraId="7217C9F5" w14:textId="13B078F1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Regulamin do pobrania</w:t>
      </w:r>
    </w:p>
    <w:p w14:paraId="741C6B0C" w14:textId="256E94A5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Samochody osobowe</w:t>
      </w:r>
    </w:p>
    <w:p w14:paraId="1E493F95" w14:textId="3E5C9444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Samochody ciężarowe</w:t>
      </w:r>
    </w:p>
    <w:p w14:paraId="00B0DD4F" w14:textId="1C13DC3B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Telefon</w:t>
      </w:r>
    </w:p>
    <w:p w14:paraId="40F47F4D" w14:textId="00CF8791" w:rsid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Email</w:t>
      </w:r>
    </w:p>
    <w:p w14:paraId="34906B84" w14:textId="6E39AE39" w:rsidR="000E3F11" w:rsidRPr="000E3F11" w:rsidRDefault="000E3F11" w:rsidP="000E3F11">
      <w:pPr>
        <w:pStyle w:val="Akapitzlist"/>
        <w:numPr>
          <w:ilvl w:val="3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Zobacz na mapie (Google </w:t>
      </w:r>
      <w:proofErr w:type="spellStart"/>
      <w:r>
        <w:rPr>
          <w:sz w:val="32"/>
          <w:szCs w:val="32"/>
        </w:rPr>
        <w:t>Maps</w:t>
      </w:r>
      <w:proofErr w:type="spellEnd"/>
      <w:r>
        <w:rPr>
          <w:sz w:val="32"/>
          <w:szCs w:val="32"/>
        </w:rPr>
        <w:t xml:space="preserve"> API)</w:t>
      </w:r>
    </w:p>
    <w:p w14:paraId="37A24F42" w14:textId="6E77EA98" w:rsidR="000E3F11" w:rsidRPr="000E3F11" w:rsidRDefault="000E3F11" w:rsidP="000E3F11">
      <w:pPr>
        <w:pStyle w:val="Akapitzlist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540EE2B9" w14:textId="40BEAB84" w:rsidR="003B1627" w:rsidRDefault="007815B3" w:rsidP="003B1627"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Lista </w:t>
      </w:r>
      <w:proofErr w:type="spellStart"/>
      <w:r>
        <w:rPr>
          <w:sz w:val="32"/>
          <w:szCs w:val="32"/>
        </w:rPr>
        <w:t>Intergracji</w:t>
      </w:r>
      <w:proofErr w:type="spellEnd"/>
      <w:r>
        <w:rPr>
          <w:sz w:val="32"/>
          <w:szCs w:val="32"/>
        </w:rPr>
        <w:br/>
      </w: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API</w:t>
      </w:r>
    </w:p>
    <w:p w14:paraId="6DC6B34D" w14:textId="7AD994B1" w:rsidR="007815B3" w:rsidRDefault="007815B3" w:rsidP="003B1627">
      <w:pPr>
        <w:jc w:val="center"/>
        <w:rPr>
          <w:sz w:val="28"/>
          <w:szCs w:val="28"/>
        </w:rPr>
      </w:pPr>
    </w:p>
    <w:p w14:paraId="082A5718" w14:textId="75E30554" w:rsidR="007815B3" w:rsidRDefault="007815B3" w:rsidP="003B162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Strony konkurencji</w:t>
      </w:r>
      <w:r>
        <w:rPr>
          <w:sz w:val="32"/>
          <w:szCs w:val="32"/>
        </w:rPr>
        <w:br/>
      </w:r>
    </w:p>
    <w:p w14:paraId="215059C9" w14:textId="229127A6" w:rsidR="007815B3" w:rsidRDefault="007815B3" w:rsidP="003B1627">
      <w:pPr>
        <w:jc w:val="center"/>
        <w:rPr>
          <w:sz w:val="32"/>
          <w:szCs w:val="32"/>
        </w:rPr>
      </w:pPr>
    </w:p>
    <w:p w14:paraId="35AAC48D" w14:textId="0D295959" w:rsidR="007815B3" w:rsidRDefault="007815B3" w:rsidP="003B1627">
      <w:pPr>
        <w:jc w:val="center"/>
        <w:rPr>
          <w:sz w:val="32"/>
          <w:szCs w:val="32"/>
        </w:rPr>
      </w:pPr>
      <w:r>
        <w:rPr>
          <w:sz w:val="32"/>
          <w:szCs w:val="32"/>
        </w:rPr>
        <w:t>Materiały</w:t>
      </w:r>
    </w:p>
    <w:p w14:paraId="06556482" w14:textId="272A8ED3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proofErr w:type="spellStart"/>
      <w:r>
        <w:rPr>
          <w:sz w:val="28"/>
          <w:szCs w:val="28"/>
        </w:rPr>
        <w:t>CaRent</w:t>
      </w:r>
      <w:proofErr w:type="spellEnd"/>
    </w:p>
    <w:p w14:paraId="566B16CD" w14:textId="26B5F3F8" w:rsidR="007815B3" w:rsidRDefault="007815B3" w:rsidP="003B16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449EF" wp14:editId="3C99009C">
            <wp:extent cx="1296329" cy="3435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00" cy="34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373A" w14:textId="6C1C8682" w:rsidR="007815B3" w:rsidRDefault="007815B3" w:rsidP="003B1627">
      <w:pPr>
        <w:jc w:val="center"/>
        <w:rPr>
          <w:sz w:val="28"/>
          <w:szCs w:val="28"/>
        </w:rPr>
      </w:pPr>
    </w:p>
    <w:p w14:paraId="1D610C49" w14:textId="28E3EA64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proofErr w:type="spellStart"/>
      <w:r>
        <w:rPr>
          <w:sz w:val="28"/>
          <w:szCs w:val="28"/>
        </w:rPr>
        <w:t>CaRent</w:t>
      </w:r>
      <w:proofErr w:type="spellEnd"/>
      <w:r>
        <w:rPr>
          <w:sz w:val="28"/>
          <w:szCs w:val="28"/>
        </w:rPr>
        <w:t xml:space="preserve"> </w:t>
      </w:r>
      <w:r w:rsidR="008B41EC">
        <w:rPr>
          <w:sz w:val="28"/>
          <w:szCs w:val="28"/>
        </w:rPr>
        <w:t>H</w:t>
      </w:r>
      <w:r>
        <w:rPr>
          <w:sz w:val="28"/>
          <w:szCs w:val="28"/>
        </w:rPr>
        <w:t>eavy</w:t>
      </w:r>
    </w:p>
    <w:p w14:paraId="1F272063" w14:textId="4AA3C92E" w:rsidR="007815B3" w:rsidRDefault="008B41EC" w:rsidP="003B16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9D8D4" wp14:editId="274F70E6">
            <wp:extent cx="2858978" cy="569382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28" cy="57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D529" w14:textId="77777777" w:rsidR="008B41EC" w:rsidRDefault="008B41EC" w:rsidP="003B1627">
      <w:pPr>
        <w:jc w:val="center"/>
        <w:rPr>
          <w:sz w:val="28"/>
          <w:szCs w:val="28"/>
        </w:rPr>
      </w:pPr>
    </w:p>
    <w:p w14:paraId="43A71BE5" w14:textId="5F5ACF21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Zdjęcia samochodów</w:t>
      </w:r>
      <w:r>
        <w:rPr>
          <w:sz w:val="28"/>
          <w:szCs w:val="28"/>
        </w:rPr>
        <w:br/>
        <w:t>Zdjęcia samochodów zostały wykonane i obrobione</w:t>
      </w:r>
    </w:p>
    <w:p w14:paraId="39C90B31" w14:textId="70BF2759" w:rsidR="007815B3" w:rsidRDefault="007815B3" w:rsidP="003B1627">
      <w:pPr>
        <w:jc w:val="center"/>
        <w:rPr>
          <w:sz w:val="28"/>
          <w:szCs w:val="28"/>
        </w:rPr>
      </w:pPr>
    </w:p>
    <w:p w14:paraId="70556549" w14:textId="4452E0F6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Teksty do strony</w:t>
      </w:r>
      <w:r>
        <w:rPr>
          <w:sz w:val="28"/>
          <w:szCs w:val="28"/>
        </w:rPr>
        <w:br/>
        <w:t>O nas – trzeba napisać</w:t>
      </w:r>
    </w:p>
    <w:p w14:paraId="3A8D1ABA" w14:textId="524737D9" w:rsidR="007815B3" w:rsidRDefault="007815B3" w:rsidP="003B1627">
      <w:pPr>
        <w:jc w:val="center"/>
        <w:rPr>
          <w:sz w:val="28"/>
          <w:szCs w:val="28"/>
        </w:rPr>
      </w:pPr>
    </w:p>
    <w:p w14:paraId="1136575A" w14:textId="24070CE6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Historia firmy – trzeba napisać</w:t>
      </w:r>
    </w:p>
    <w:p w14:paraId="3D869797" w14:textId="6F7252FF" w:rsidR="007815B3" w:rsidRDefault="007815B3" w:rsidP="003B1627">
      <w:pPr>
        <w:jc w:val="center"/>
        <w:rPr>
          <w:sz w:val="28"/>
          <w:szCs w:val="28"/>
        </w:rPr>
      </w:pPr>
    </w:p>
    <w:p w14:paraId="0FE6E3FF" w14:textId="6B180ABC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Informacje o samochodach – trzeba napisać</w:t>
      </w:r>
    </w:p>
    <w:p w14:paraId="1460CFB3" w14:textId="610CD42D" w:rsidR="007815B3" w:rsidRDefault="007815B3" w:rsidP="003B1627">
      <w:pPr>
        <w:jc w:val="center"/>
        <w:rPr>
          <w:sz w:val="28"/>
          <w:szCs w:val="28"/>
        </w:rPr>
      </w:pPr>
    </w:p>
    <w:p w14:paraId="4434AD7F" w14:textId="3AA62761" w:rsidR="007815B3" w:rsidRDefault="007815B3" w:rsidP="003B1627">
      <w:pPr>
        <w:jc w:val="center"/>
        <w:rPr>
          <w:sz w:val="28"/>
          <w:szCs w:val="28"/>
        </w:rPr>
      </w:pPr>
    </w:p>
    <w:p w14:paraId="13417820" w14:textId="51AA2CD4" w:rsidR="007815B3" w:rsidRDefault="007815B3" w:rsidP="003B1627">
      <w:pPr>
        <w:jc w:val="center"/>
        <w:rPr>
          <w:sz w:val="28"/>
          <w:szCs w:val="28"/>
        </w:rPr>
      </w:pPr>
    </w:p>
    <w:p w14:paraId="0886AC9E" w14:textId="6A18E428" w:rsidR="007815B3" w:rsidRDefault="007815B3" w:rsidP="003B1627">
      <w:pPr>
        <w:jc w:val="center"/>
        <w:rPr>
          <w:sz w:val="28"/>
          <w:szCs w:val="28"/>
        </w:rPr>
      </w:pPr>
    </w:p>
    <w:p w14:paraId="57F5CF70" w14:textId="0C23CDAA" w:rsidR="007815B3" w:rsidRDefault="007815B3" w:rsidP="003B1627">
      <w:pPr>
        <w:jc w:val="center"/>
        <w:rPr>
          <w:sz w:val="28"/>
          <w:szCs w:val="28"/>
        </w:rPr>
      </w:pPr>
    </w:p>
    <w:p w14:paraId="54959B4B" w14:textId="0A73705B" w:rsidR="007815B3" w:rsidRDefault="007815B3" w:rsidP="003B1627">
      <w:pPr>
        <w:jc w:val="center"/>
        <w:rPr>
          <w:sz w:val="28"/>
          <w:szCs w:val="28"/>
        </w:rPr>
      </w:pPr>
    </w:p>
    <w:p w14:paraId="09A9F9F3" w14:textId="58E69D2B" w:rsidR="007815B3" w:rsidRDefault="007815B3" w:rsidP="003B1627">
      <w:pPr>
        <w:jc w:val="center"/>
        <w:rPr>
          <w:sz w:val="28"/>
          <w:szCs w:val="28"/>
        </w:rPr>
      </w:pPr>
    </w:p>
    <w:p w14:paraId="0E4BED2E" w14:textId="11D6A7C0" w:rsidR="007815B3" w:rsidRDefault="007815B3" w:rsidP="003B1627">
      <w:pPr>
        <w:jc w:val="center"/>
        <w:rPr>
          <w:sz w:val="28"/>
          <w:szCs w:val="28"/>
        </w:rPr>
      </w:pPr>
    </w:p>
    <w:p w14:paraId="72EE2067" w14:textId="7E6E4E1D" w:rsidR="007815B3" w:rsidRDefault="007815B3" w:rsidP="003B1627">
      <w:pPr>
        <w:jc w:val="center"/>
        <w:rPr>
          <w:sz w:val="28"/>
          <w:szCs w:val="28"/>
          <w:u w:val="single"/>
        </w:rPr>
      </w:pPr>
      <w:r>
        <w:rPr>
          <w:sz w:val="32"/>
          <w:szCs w:val="32"/>
        </w:rPr>
        <w:t>Funkcjonalności</w:t>
      </w:r>
      <w:r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7815B3">
        <w:rPr>
          <w:sz w:val="28"/>
          <w:szCs w:val="28"/>
          <w:u w:val="single"/>
        </w:rPr>
        <w:t>Kalkulator kosztów</w:t>
      </w:r>
    </w:p>
    <w:p w14:paraId="68B7A5E5" w14:textId="7F775509" w:rsidR="007815B3" w:rsidRDefault="007815B3" w:rsidP="003B1627">
      <w:pPr>
        <w:jc w:val="center"/>
        <w:rPr>
          <w:sz w:val="28"/>
          <w:szCs w:val="28"/>
        </w:rPr>
      </w:pPr>
      <w:r w:rsidRPr="007815B3">
        <w:rPr>
          <w:sz w:val="28"/>
          <w:szCs w:val="28"/>
        </w:rPr>
        <w:t>Liczba tygodni pomnożona przez cenę, z uwzględnieniem rabatu przy wypożyczeniu na X czas</w:t>
      </w:r>
    </w:p>
    <w:p w14:paraId="2006396D" w14:textId="701CF4CC" w:rsidR="007815B3" w:rsidRDefault="007815B3" w:rsidP="003B1627">
      <w:pPr>
        <w:jc w:val="center"/>
        <w:rPr>
          <w:sz w:val="28"/>
          <w:szCs w:val="28"/>
          <w:u w:val="single"/>
        </w:rPr>
      </w:pPr>
      <w:r w:rsidRPr="007815B3">
        <w:rPr>
          <w:sz w:val="28"/>
          <w:szCs w:val="28"/>
          <w:u w:val="single"/>
        </w:rPr>
        <w:t>Filtrowanie pojazdów</w:t>
      </w:r>
    </w:p>
    <w:p w14:paraId="447178FF" w14:textId="1CEBD449" w:rsidR="007815B3" w:rsidRDefault="007815B3" w:rsidP="007815B3">
      <w:pPr>
        <w:jc w:val="center"/>
        <w:rPr>
          <w:sz w:val="28"/>
          <w:szCs w:val="28"/>
        </w:rPr>
      </w:pPr>
      <w:r w:rsidRPr="007815B3">
        <w:rPr>
          <w:sz w:val="28"/>
          <w:szCs w:val="28"/>
        </w:rPr>
        <w:t>Opcja wybrania ceny wypożyczenia</w:t>
      </w:r>
    </w:p>
    <w:p w14:paraId="1E3BBF13" w14:textId="6A95E433" w:rsid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>Ilość miejsc</w:t>
      </w:r>
    </w:p>
    <w:p w14:paraId="13605F08" w14:textId="590B4862" w:rsid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>Typu / zastosowania samochodu</w:t>
      </w:r>
    </w:p>
    <w:p w14:paraId="20E4C35A" w14:textId="63B9C66C" w:rsid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>Mocy samochodu</w:t>
      </w:r>
    </w:p>
    <w:p w14:paraId="68FE1412" w14:textId="7C9AEFF3" w:rsid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>Paliwa zasilanego samochodu</w:t>
      </w:r>
    </w:p>
    <w:p w14:paraId="5EF44858" w14:textId="5080B70D" w:rsidR="007815B3" w:rsidRDefault="007815B3" w:rsidP="007815B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Formularz kontaktowy</w:t>
      </w:r>
    </w:p>
    <w:p w14:paraId="74FB478F" w14:textId="6DF2D9BA" w:rsid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Przesłanie </w:t>
      </w:r>
      <w:r w:rsidR="001F01E2">
        <w:rPr>
          <w:sz w:val="28"/>
          <w:szCs w:val="28"/>
        </w:rPr>
        <w:t>email ‘a</w:t>
      </w:r>
      <w:r>
        <w:rPr>
          <w:sz w:val="28"/>
          <w:szCs w:val="28"/>
        </w:rPr>
        <w:t xml:space="preserve"> do firmy</w:t>
      </w:r>
    </w:p>
    <w:p w14:paraId="63ABF4ED" w14:textId="2A93B739" w:rsidR="007815B3" w:rsidRDefault="007815B3" w:rsidP="007815B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Mapa</w:t>
      </w:r>
    </w:p>
    <w:p w14:paraId="7FE8E264" w14:textId="6B5C89F9" w:rsid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>Wyznaczenie trasy do najbliższego oddziału firmy</w:t>
      </w:r>
    </w:p>
    <w:p w14:paraId="5825F92F" w14:textId="2B9EB6E3" w:rsidR="007815B3" w:rsidRPr="007815B3" w:rsidRDefault="007815B3" w:rsidP="007815B3">
      <w:pPr>
        <w:jc w:val="center"/>
        <w:rPr>
          <w:sz w:val="28"/>
          <w:szCs w:val="28"/>
        </w:rPr>
      </w:pPr>
      <w:r>
        <w:rPr>
          <w:sz w:val="28"/>
          <w:szCs w:val="28"/>
        </w:rPr>
        <w:t>Pokazanie wszystkich oddziałów firmy</w:t>
      </w:r>
    </w:p>
    <w:p w14:paraId="4F6CD9E9" w14:textId="0EE9C42B" w:rsidR="007815B3" w:rsidRDefault="007815B3" w:rsidP="003B1627">
      <w:pPr>
        <w:jc w:val="center"/>
        <w:rPr>
          <w:sz w:val="28"/>
          <w:szCs w:val="28"/>
        </w:rPr>
      </w:pPr>
    </w:p>
    <w:p w14:paraId="324E3AF2" w14:textId="7E381693" w:rsidR="007815B3" w:rsidRDefault="007815B3" w:rsidP="003B1627">
      <w:pPr>
        <w:jc w:val="center"/>
        <w:rPr>
          <w:sz w:val="28"/>
          <w:szCs w:val="28"/>
        </w:rPr>
      </w:pPr>
    </w:p>
    <w:p w14:paraId="48C6FC3D" w14:textId="14C78D4D" w:rsidR="007815B3" w:rsidRDefault="007815B3" w:rsidP="003B1627">
      <w:pPr>
        <w:jc w:val="center"/>
        <w:rPr>
          <w:sz w:val="28"/>
          <w:szCs w:val="28"/>
        </w:rPr>
      </w:pPr>
    </w:p>
    <w:p w14:paraId="610236F6" w14:textId="2D0368EA" w:rsidR="007815B3" w:rsidRDefault="007815B3" w:rsidP="003B1627">
      <w:pPr>
        <w:jc w:val="center"/>
        <w:rPr>
          <w:sz w:val="28"/>
          <w:szCs w:val="28"/>
        </w:rPr>
      </w:pPr>
    </w:p>
    <w:p w14:paraId="76DCA1E9" w14:textId="46F6F7F2" w:rsidR="007815B3" w:rsidRDefault="007815B3" w:rsidP="003B1627">
      <w:pPr>
        <w:jc w:val="center"/>
        <w:rPr>
          <w:sz w:val="32"/>
          <w:szCs w:val="32"/>
        </w:rPr>
      </w:pPr>
      <w:r>
        <w:rPr>
          <w:sz w:val="32"/>
          <w:szCs w:val="32"/>
        </w:rPr>
        <w:t>Strona prawna</w:t>
      </w:r>
    </w:p>
    <w:p w14:paraId="0B92E7BE" w14:textId="27BCB146" w:rsid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Regulamin wypożyczalni – do napisania</w:t>
      </w:r>
    </w:p>
    <w:p w14:paraId="0CE98F71" w14:textId="7730A0B0" w:rsidR="007815B3" w:rsidRDefault="007815B3" w:rsidP="003B1627">
      <w:pPr>
        <w:jc w:val="center"/>
        <w:rPr>
          <w:sz w:val="28"/>
          <w:szCs w:val="28"/>
        </w:rPr>
      </w:pPr>
    </w:p>
    <w:p w14:paraId="1F917A73" w14:textId="30C89E53" w:rsidR="007815B3" w:rsidRDefault="007815B3" w:rsidP="003B162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Rodo</w:t>
      </w:r>
      <w:proofErr w:type="spellEnd"/>
      <w:r>
        <w:rPr>
          <w:sz w:val="28"/>
          <w:szCs w:val="28"/>
        </w:rPr>
        <w:t xml:space="preserve"> i inne przetwarzanie danych poprzez formularze – trzeba napisać</w:t>
      </w:r>
    </w:p>
    <w:p w14:paraId="1B6E982B" w14:textId="7CD05E11" w:rsidR="007815B3" w:rsidRDefault="007815B3" w:rsidP="003B1627">
      <w:pPr>
        <w:jc w:val="center"/>
        <w:rPr>
          <w:sz w:val="28"/>
          <w:szCs w:val="28"/>
        </w:rPr>
      </w:pPr>
    </w:p>
    <w:p w14:paraId="60B5B812" w14:textId="4CF8500F" w:rsidR="007815B3" w:rsidRDefault="007815B3" w:rsidP="003B1627">
      <w:pPr>
        <w:jc w:val="center"/>
        <w:rPr>
          <w:sz w:val="28"/>
          <w:szCs w:val="28"/>
        </w:rPr>
      </w:pPr>
      <w:r>
        <w:rPr>
          <w:sz w:val="32"/>
          <w:szCs w:val="32"/>
        </w:rPr>
        <w:lastRenderedPageBreak/>
        <w:t>Środowisko wdrożenia</w:t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Sieć WEB, </w:t>
      </w:r>
    </w:p>
    <w:p w14:paraId="6D24216B" w14:textId="7DFCE638" w:rsidR="007815B3" w:rsidRPr="007815B3" w:rsidRDefault="007815B3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W przyszłości android i IOS</w:t>
      </w:r>
    </w:p>
    <w:sectPr w:rsidR="007815B3" w:rsidRPr="007815B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6431" w14:textId="77777777" w:rsidR="00200433" w:rsidRDefault="00200433" w:rsidP="00041CCC">
      <w:pPr>
        <w:spacing w:after="0" w:line="240" w:lineRule="auto"/>
      </w:pPr>
      <w:r>
        <w:separator/>
      </w:r>
    </w:p>
  </w:endnote>
  <w:endnote w:type="continuationSeparator" w:id="0">
    <w:p w14:paraId="4A069602" w14:textId="77777777" w:rsidR="00200433" w:rsidRDefault="00200433" w:rsidP="0004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6821"/>
      <w:docPartObj>
        <w:docPartGallery w:val="Page Numbers (Bottom of Page)"/>
        <w:docPartUnique/>
      </w:docPartObj>
    </w:sdtPr>
    <w:sdtContent>
      <w:p w14:paraId="279D1DD2" w14:textId="3F961764" w:rsidR="008B41EC" w:rsidRDefault="008B41E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90C74" w14:textId="57954850" w:rsidR="008B41EC" w:rsidRDefault="008B41EC">
    <w:pPr>
      <w:pStyle w:val="Stopka"/>
    </w:pPr>
    <w:proofErr w:type="spellStart"/>
    <w:r>
      <w:t>Brief</w:t>
    </w:r>
    <w:proofErr w:type="spellEnd"/>
    <w:r>
      <w:t xml:space="preserve"> projektowy        </w:t>
    </w:r>
    <w:r>
      <w:rPr>
        <w:noProof/>
      </w:rPr>
      <w:drawing>
        <wp:inline distT="0" distB="0" distL="0" distR="0" wp14:anchorId="03CA7978" wp14:editId="5CDF48FA">
          <wp:extent cx="620973" cy="164573"/>
          <wp:effectExtent l="0" t="0" r="8255" b="698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102" cy="186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FC46" w14:textId="77777777" w:rsidR="00200433" w:rsidRDefault="00200433" w:rsidP="00041CCC">
      <w:pPr>
        <w:spacing w:after="0" w:line="240" w:lineRule="auto"/>
      </w:pPr>
      <w:r>
        <w:separator/>
      </w:r>
    </w:p>
  </w:footnote>
  <w:footnote w:type="continuationSeparator" w:id="0">
    <w:p w14:paraId="7FECAB2C" w14:textId="77777777" w:rsidR="00200433" w:rsidRDefault="00200433" w:rsidP="0004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118"/>
    <w:multiLevelType w:val="multilevel"/>
    <w:tmpl w:val="6EA891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4A6398"/>
    <w:multiLevelType w:val="hybridMultilevel"/>
    <w:tmpl w:val="37983576"/>
    <w:lvl w:ilvl="0" w:tplc="0415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370E42DA"/>
    <w:multiLevelType w:val="hybridMultilevel"/>
    <w:tmpl w:val="08BE9D4C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8C1084"/>
    <w:multiLevelType w:val="hybridMultilevel"/>
    <w:tmpl w:val="832C9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6815"/>
    <w:multiLevelType w:val="hybridMultilevel"/>
    <w:tmpl w:val="2020E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745E2"/>
    <w:multiLevelType w:val="hybridMultilevel"/>
    <w:tmpl w:val="3E4ECBA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C5383B"/>
    <w:multiLevelType w:val="hybridMultilevel"/>
    <w:tmpl w:val="C3F4E58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B462B6"/>
    <w:multiLevelType w:val="multilevel"/>
    <w:tmpl w:val="56A440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EFC086C"/>
    <w:multiLevelType w:val="hybridMultilevel"/>
    <w:tmpl w:val="6E3E9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65ABD"/>
    <w:multiLevelType w:val="hybridMultilevel"/>
    <w:tmpl w:val="A1C8E0EE"/>
    <w:lvl w:ilvl="0" w:tplc="0415000F">
      <w:start w:val="1"/>
      <w:numFmt w:val="decimal"/>
      <w:lvlText w:val="%1."/>
      <w:lvlJc w:val="left"/>
      <w:pPr>
        <w:ind w:left="2139" w:hanging="360"/>
      </w:pPr>
    </w:lvl>
    <w:lvl w:ilvl="1" w:tplc="04150019" w:tentative="1">
      <w:start w:val="1"/>
      <w:numFmt w:val="lowerLetter"/>
      <w:lvlText w:val="%2."/>
      <w:lvlJc w:val="left"/>
      <w:pPr>
        <w:ind w:left="2859" w:hanging="360"/>
      </w:pPr>
    </w:lvl>
    <w:lvl w:ilvl="2" w:tplc="0415001B" w:tentative="1">
      <w:start w:val="1"/>
      <w:numFmt w:val="lowerRoman"/>
      <w:lvlText w:val="%3."/>
      <w:lvlJc w:val="right"/>
      <w:pPr>
        <w:ind w:left="3579" w:hanging="180"/>
      </w:pPr>
    </w:lvl>
    <w:lvl w:ilvl="3" w:tplc="0415000F" w:tentative="1">
      <w:start w:val="1"/>
      <w:numFmt w:val="decimal"/>
      <w:lvlText w:val="%4."/>
      <w:lvlJc w:val="left"/>
      <w:pPr>
        <w:ind w:left="4299" w:hanging="360"/>
      </w:pPr>
    </w:lvl>
    <w:lvl w:ilvl="4" w:tplc="04150019" w:tentative="1">
      <w:start w:val="1"/>
      <w:numFmt w:val="lowerLetter"/>
      <w:lvlText w:val="%5."/>
      <w:lvlJc w:val="left"/>
      <w:pPr>
        <w:ind w:left="5019" w:hanging="360"/>
      </w:pPr>
    </w:lvl>
    <w:lvl w:ilvl="5" w:tplc="0415001B" w:tentative="1">
      <w:start w:val="1"/>
      <w:numFmt w:val="lowerRoman"/>
      <w:lvlText w:val="%6."/>
      <w:lvlJc w:val="right"/>
      <w:pPr>
        <w:ind w:left="5739" w:hanging="180"/>
      </w:pPr>
    </w:lvl>
    <w:lvl w:ilvl="6" w:tplc="0415000F" w:tentative="1">
      <w:start w:val="1"/>
      <w:numFmt w:val="decimal"/>
      <w:lvlText w:val="%7."/>
      <w:lvlJc w:val="left"/>
      <w:pPr>
        <w:ind w:left="6459" w:hanging="360"/>
      </w:pPr>
    </w:lvl>
    <w:lvl w:ilvl="7" w:tplc="04150019" w:tentative="1">
      <w:start w:val="1"/>
      <w:numFmt w:val="lowerLetter"/>
      <w:lvlText w:val="%8."/>
      <w:lvlJc w:val="left"/>
      <w:pPr>
        <w:ind w:left="7179" w:hanging="360"/>
      </w:pPr>
    </w:lvl>
    <w:lvl w:ilvl="8" w:tplc="0415001B" w:tentative="1">
      <w:start w:val="1"/>
      <w:numFmt w:val="lowerRoman"/>
      <w:lvlText w:val="%9."/>
      <w:lvlJc w:val="right"/>
      <w:pPr>
        <w:ind w:left="7899" w:hanging="180"/>
      </w:pPr>
    </w:lvl>
  </w:abstractNum>
  <w:num w:numId="1" w16cid:durableId="1088578822">
    <w:abstractNumId w:val="8"/>
  </w:num>
  <w:num w:numId="2" w16cid:durableId="1455952217">
    <w:abstractNumId w:val="3"/>
  </w:num>
  <w:num w:numId="3" w16cid:durableId="8071848">
    <w:abstractNumId w:val="1"/>
  </w:num>
  <w:num w:numId="4" w16cid:durableId="777986008">
    <w:abstractNumId w:val="4"/>
  </w:num>
  <w:num w:numId="5" w16cid:durableId="70583630">
    <w:abstractNumId w:val="2"/>
  </w:num>
  <w:num w:numId="6" w16cid:durableId="1795097509">
    <w:abstractNumId w:val="9"/>
  </w:num>
  <w:num w:numId="7" w16cid:durableId="325790758">
    <w:abstractNumId w:val="7"/>
  </w:num>
  <w:num w:numId="8" w16cid:durableId="103967139">
    <w:abstractNumId w:val="6"/>
  </w:num>
  <w:num w:numId="9" w16cid:durableId="1757626557">
    <w:abstractNumId w:val="5"/>
  </w:num>
  <w:num w:numId="10" w16cid:durableId="11932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27"/>
    <w:rsid w:val="00041CCC"/>
    <w:rsid w:val="000B4CAF"/>
    <w:rsid w:val="000E3F11"/>
    <w:rsid w:val="001F01E2"/>
    <w:rsid w:val="00200433"/>
    <w:rsid w:val="003B1627"/>
    <w:rsid w:val="003E1C9C"/>
    <w:rsid w:val="00634714"/>
    <w:rsid w:val="007815B3"/>
    <w:rsid w:val="008B41EC"/>
    <w:rsid w:val="00A63FFC"/>
    <w:rsid w:val="00B51BCF"/>
    <w:rsid w:val="00B67FB6"/>
    <w:rsid w:val="00B8571A"/>
    <w:rsid w:val="00CC3CEA"/>
    <w:rsid w:val="00D8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FA2C0"/>
  <w15:chartTrackingRefBased/>
  <w15:docId w15:val="{B011670A-0B29-4AE2-9CAE-9FEF5EB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62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1C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1C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1CC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B4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B41EC"/>
  </w:style>
  <w:style w:type="paragraph" w:styleId="Stopka">
    <w:name w:val="footer"/>
    <w:basedOn w:val="Normalny"/>
    <w:link w:val="StopkaZnak"/>
    <w:uiPriority w:val="99"/>
    <w:unhideWhenUsed/>
    <w:rsid w:val="008B4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B4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640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Buczkowski</dc:creator>
  <cp:keywords/>
  <dc:description/>
  <cp:lastModifiedBy>Dominik Buczkowski</cp:lastModifiedBy>
  <cp:revision>3</cp:revision>
  <dcterms:created xsi:type="dcterms:W3CDTF">2023-02-18T23:39:00Z</dcterms:created>
  <dcterms:modified xsi:type="dcterms:W3CDTF">2023-02-19T17:15:00Z</dcterms:modified>
</cp:coreProperties>
</file>