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D2822" w14:textId="77777777" w:rsidR="00993F67" w:rsidRDefault="00993F67" w:rsidP="00993F67">
      <w:pPr>
        <w:rPr>
          <w:rFonts w:ascii="仓耳今楷01-9128 W03" w:eastAsia="仓耳今楷01-9128 W03" w:hAnsi="仓耳今楷01-9128 W03"/>
          <w:b/>
          <w:bCs/>
          <w:sz w:val="24"/>
          <w:szCs w:val="24"/>
        </w:rPr>
      </w:pPr>
      <w:r>
        <w:rPr>
          <w:rFonts w:ascii="仓耳今楷01-9128 W03" w:eastAsia="仓耳今楷01-9128 W03" w:hAnsi="仓耳今楷01-9128 W03" w:hint="eastAsia"/>
          <w:b/>
          <w:bCs/>
          <w:sz w:val="24"/>
          <w:szCs w:val="24"/>
        </w:rPr>
        <w:t>Do you agree or disagree with the following statement?</w:t>
      </w:r>
    </w:p>
    <w:p w14:paraId="44E978FE" w14:textId="77777777" w:rsidR="00993F67" w:rsidRDefault="00993F67" w:rsidP="00993F67">
      <w:pPr>
        <w:rPr>
          <w:rFonts w:ascii="仓耳今楷01-9128 W03" w:eastAsia="仓耳今楷01-9128 W03" w:hAnsi="仓耳今楷01-9128 W03" w:hint="eastAsia"/>
          <w:b/>
          <w:bCs/>
          <w:sz w:val="24"/>
          <w:szCs w:val="24"/>
        </w:rPr>
      </w:pPr>
      <w:r>
        <w:rPr>
          <w:rFonts w:ascii="仓耳今楷01-9128 W03" w:eastAsia="仓耳今楷01-9128 W03" w:hAnsi="仓耳今楷01-9128 W03" w:hint="eastAsia"/>
          <w:b/>
          <w:bCs/>
          <w:sz w:val="24"/>
          <w:szCs w:val="24"/>
        </w:rPr>
        <w:t>Government should charge congestion tax an amount of fee pard for traveling on busy streets to reduce traffic kas during rush hours.</w:t>
      </w:r>
    </w:p>
    <w:p w14:paraId="4BD37D8B" w14:textId="77777777" w:rsidR="00993F67" w:rsidRDefault="00993F67" w:rsidP="00993F67">
      <w:pPr>
        <w:rPr>
          <w:rFonts w:ascii="仓耳今楷01-9128 W03" w:eastAsia="仓耳今楷01-9128 W03" w:hAnsi="仓耳今楷01-9128 W03" w:hint="eastAsia"/>
          <w:sz w:val="24"/>
          <w:szCs w:val="24"/>
        </w:rPr>
      </w:pPr>
      <w:r>
        <w:rPr>
          <w:rFonts w:ascii="仓耳今楷01-9128 W03" w:eastAsia="仓耳今楷01-9128 W03" w:hAnsi="仓耳今楷01-9128 W03" w:hint="eastAsia"/>
          <w:sz w:val="24"/>
          <w:szCs w:val="24"/>
        </w:rPr>
        <w:t xml:space="preserve"> </w:t>
      </w:r>
    </w:p>
    <w:p w14:paraId="0B840C19" w14:textId="77777777" w:rsidR="00993F67" w:rsidRDefault="00993F67" w:rsidP="00993F67">
      <w:pPr>
        <w:rPr>
          <w:rFonts w:ascii="仓耳今楷01-9128 W03" w:eastAsia="仓耳今楷01-9128 W03" w:hAnsi="仓耳今楷01-9128 W03" w:hint="eastAsia"/>
          <w:sz w:val="24"/>
          <w:szCs w:val="24"/>
        </w:rPr>
      </w:pPr>
      <w:r>
        <w:rPr>
          <w:rFonts w:ascii="仓耳今楷01-9128 W03" w:eastAsia="仓耳今楷01-9128 W03" w:hAnsi="仓耳今楷01-9128 W03" w:hint="eastAsia"/>
          <w:sz w:val="24"/>
          <w:szCs w:val="24"/>
        </w:rPr>
        <w:t>利弊分析</w:t>
      </w:r>
    </w:p>
    <w:p w14:paraId="63D0E350" w14:textId="77777777" w:rsidR="00993F67" w:rsidRDefault="00993F67" w:rsidP="00993F67">
      <w:pPr>
        <w:rPr>
          <w:rFonts w:ascii="仓耳今楷01-9128 W03" w:eastAsia="仓耳今楷01-9128 W03" w:hAnsi="仓耳今楷01-9128 W03" w:hint="eastAsia"/>
          <w:sz w:val="24"/>
          <w:szCs w:val="24"/>
        </w:rPr>
      </w:pPr>
      <w:r>
        <w:rPr>
          <w:rFonts w:ascii="仓耳今楷01-9128 W03" w:eastAsia="仓耳今楷01-9128 W03" w:hAnsi="仓耳今楷01-9128 W03" w:hint="eastAsia"/>
          <w:sz w:val="24"/>
          <w:szCs w:val="24"/>
        </w:rPr>
        <w:t>Citizen</w:t>
      </w:r>
      <w:r>
        <w:rPr>
          <w:rFonts w:ascii="仓耳今楷01-9128 W03" w:eastAsia="仓耳今楷01-9128 W03" w:hAnsi="仓耳今楷01-9128 W03" w:hint="eastAsia"/>
          <w:sz w:val="24"/>
          <w:szCs w:val="24"/>
        </w:rPr>
        <w:tab/>
        <w:t>convenience in transportation and time saving</w:t>
      </w:r>
      <w:r>
        <w:rPr>
          <w:rFonts w:ascii="仓耳今楷01-9128 W03" w:eastAsia="仓耳今楷01-9128 W03" w:hAnsi="仓耳今楷01-9128 W03" w:hint="eastAsia"/>
          <w:sz w:val="24"/>
          <w:szCs w:val="24"/>
        </w:rPr>
        <w:tab/>
        <w:t>|</w:t>
      </w:r>
      <w:r>
        <w:rPr>
          <w:rFonts w:ascii="仓耳今楷01-9128 W03" w:eastAsia="仓耳今楷01-9128 W03" w:hAnsi="仓耳今楷01-9128 W03" w:hint="eastAsia"/>
          <w:sz w:val="24"/>
          <w:szCs w:val="24"/>
        </w:rPr>
        <w:tab/>
        <w:t>reduce quality of life</w:t>
      </w:r>
    </w:p>
    <w:p w14:paraId="5FAD51CC" w14:textId="77777777" w:rsidR="00993F67" w:rsidRDefault="00993F67" w:rsidP="00993F67">
      <w:pPr>
        <w:rPr>
          <w:rFonts w:ascii="仓耳今楷01-9128 W03" w:eastAsia="仓耳今楷01-9128 W03" w:hAnsi="仓耳今楷01-9128 W03" w:hint="eastAsia"/>
          <w:sz w:val="24"/>
          <w:szCs w:val="24"/>
        </w:rPr>
      </w:pPr>
      <w:r>
        <w:rPr>
          <w:rFonts w:ascii="仓耳今楷01-9128 W03" w:eastAsia="仓耳今楷01-9128 W03" w:hAnsi="仓耳今楷01-9128 W03" w:hint="eastAsia"/>
          <w:sz w:val="24"/>
          <w:szCs w:val="24"/>
        </w:rPr>
        <w:t>Society</w:t>
      </w:r>
      <w:r>
        <w:rPr>
          <w:rFonts w:ascii="仓耳今楷01-9128 W03" w:eastAsia="仓耳今楷01-9128 W03" w:hAnsi="仓耳今楷01-9128 W03" w:hint="eastAsia"/>
          <w:sz w:val="24"/>
          <w:szCs w:val="24"/>
        </w:rPr>
        <w:tab/>
        <w:t>缓解交通拥堵现象，更好的城市环境</w:t>
      </w:r>
      <w:r>
        <w:rPr>
          <w:rFonts w:ascii="仓耳今楷01-9128 W03" w:eastAsia="仓耳今楷01-9128 W03" w:hAnsi="仓耳今楷01-9128 W03" w:hint="eastAsia"/>
          <w:sz w:val="24"/>
          <w:szCs w:val="24"/>
        </w:rPr>
        <w:tab/>
      </w:r>
      <w:r>
        <w:rPr>
          <w:rFonts w:ascii="仓耳今楷01-9128 W03" w:eastAsia="仓耳今楷01-9128 W03" w:hAnsi="仓耳今楷01-9128 W03" w:hint="eastAsia"/>
          <w:sz w:val="24"/>
          <w:szCs w:val="24"/>
        </w:rPr>
        <w:tab/>
      </w:r>
      <w:r>
        <w:rPr>
          <w:rFonts w:ascii="仓耳今楷01-9128 W03" w:eastAsia="仓耳今楷01-9128 W03" w:hAnsi="仓耳今楷01-9128 W03" w:hint="eastAsia"/>
          <w:sz w:val="24"/>
          <w:szCs w:val="24"/>
        </w:rPr>
        <w:tab/>
        <w:t>|</w:t>
      </w:r>
      <w:r>
        <w:rPr>
          <w:rFonts w:ascii="仓耳今楷01-9128 W03" w:eastAsia="仓耳今楷01-9128 W03" w:hAnsi="仓耳今楷01-9128 W03" w:hint="eastAsia"/>
          <w:sz w:val="24"/>
          <w:szCs w:val="24"/>
        </w:rPr>
        <w:tab/>
        <w:t>税收过高社会舆论负面</w:t>
      </w:r>
    </w:p>
    <w:p w14:paraId="1727E1DE" w14:textId="77777777" w:rsidR="00993F67" w:rsidRDefault="00993F67" w:rsidP="00993F67">
      <w:pPr>
        <w:rPr>
          <w:rFonts w:ascii="仓耳今楷01-9128 W03" w:eastAsia="仓耳今楷01-9128 W03" w:hAnsi="仓耳今楷01-9128 W03" w:hint="eastAsia"/>
          <w:sz w:val="24"/>
          <w:szCs w:val="24"/>
        </w:rPr>
      </w:pPr>
      <w:r>
        <w:rPr>
          <w:rFonts w:ascii="仓耳今楷01-9128 W03" w:eastAsia="仓耳今楷01-9128 W03" w:hAnsi="仓耳今楷01-9128 W03" w:hint="eastAsia"/>
          <w:sz w:val="24"/>
          <w:szCs w:val="24"/>
        </w:rPr>
        <w:t>Government</w:t>
      </w:r>
      <w:r>
        <w:rPr>
          <w:rFonts w:ascii="仓耳今楷01-9128 W03" w:eastAsia="仓耳今楷01-9128 W03" w:hAnsi="仓耳今楷01-9128 W03" w:hint="eastAsia"/>
          <w:sz w:val="24"/>
          <w:szCs w:val="24"/>
        </w:rPr>
        <w:tab/>
        <w:t>更多的税收来源，可以提升基建</w:t>
      </w:r>
      <w:r>
        <w:rPr>
          <w:rFonts w:ascii="仓耳今楷01-9128 W03" w:eastAsia="仓耳今楷01-9128 W03" w:hAnsi="仓耳今楷01-9128 W03" w:hint="eastAsia"/>
          <w:sz w:val="24"/>
          <w:szCs w:val="24"/>
        </w:rPr>
        <w:tab/>
      </w:r>
      <w:r>
        <w:rPr>
          <w:rFonts w:ascii="仓耳今楷01-9128 W03" w:eastAsia="仓耳今楷01-9128 W03" w:hAnsi="仓耳今楷01-9128 W03" w:hint="eastAsia"/>
          <w:sz w:val="24"/>
          <w:szCs w:val="24"/>
        </w:rPr>
        <w:tab/>
      </w:r>
      <w:r>
        <w:rPr>
          <w:rFonts w:ascii="仓耳今楷01-9128 W03" w:eastAsia="仓耳今楷01-9128 W03" w:hAnsi="仓耳今楷01-9128 W03" w:hint="eastAsia"/>
          <w:sz w:val="24"/>
          <w:szCs w:val="24"/>
        </w:rPr>
        <w:tab/>
        <w:t>|</w:t>
      </w:r>
      <w:r>
        <w:rPr>
          <w:rFonts w:ascii="仓耳今楷01-9128 W03" w:eastAsia="仓耳今楷01-9128 W03" w:hAnsi="仓耳今楷01-9128 W03" w:hint="eastAsia"/>
          <w:sz w:val="24"/>
          <w:szCs w:val="24"/>
        </w:rPr>
        <w:tab/>
        <w:t>民众抗议</w:t>
      </w:r>
    </w:p>
    <w:p w14:paraId="15830112" w14:textId="5CF5EE1B" w:rsidR="00993F67" w:rsidRPr="00993F67" w:rsidRDefault="00993F67" w:rsidP="0004384A">
      <w:pPr>
        <w:rPr>
          <w:rFonts w:ascii="Calibri" w:eastAsia="宋体" w:hAnsi="Calibri" w:hint="eastAsia"/>
          <w:szCs w:val="21"/>
        </w:rPr>
      </w:pPr>
      <w:r>
        <w:t xml:space="preserve"> </w:t>
      </w:r>
    </w:p>
    <w:p w14:paraId="59951694" w14:textId="54F3514E" w:rsidR="00F04C81" w:rsidRDefault="00C52B48" w:rsidP="0004384A">
      <w:pPr>
        <w:rPr>
          <w:rFonts w:ascii="仓耳今楷01-9128 W03" w:eastAsia="仓耳今楷01-9128 W03" w:hAnsi="仓耳今楷01-9128 W03"/>
          <w:sz w:val="24"/>
          <w:szCs w:val="24"/>
        </w:rPr>
      </w:pPr>
      <w:r>
        <w:rPr>
          <w:rFonts w:ascii="仓耳今楷01-9128 W03" w:eastAsia="仓耳今楷01-9128 W03" w:hAnsi="仓耳今楷01-9128 W03"/>
          <w:sz w:val="24"/>
          <w:szCs w:val="24"/>
        </w:rPr>
        <w:t xml:space="preserve">Emboldened by </w:t>
      </w:r>
      <w:r w:rsidR="008044F0">
        <w:rPr>
          <w:rFonts w:ascii="仓耳今楷01-9128 W03" w:eastAsia="仓耳今楷01-9128 W03" w:hAnsi="仓耳今楷01-9128 W03"/>
          <w:sz w:val="24"/>
          <w:szCs w:val="24"/>
        </w:rPr>
        <w:t xml:space="preserve">the </w:t>
      </w:r>
      <w:r w:rsidR="00713D48">
        <w:rPr>
          <w:rFonts w:ascii="仓耳今楷01-9128 W03" w:eastAsia="仓耳今楷01-9128 W03" w:hAnsi="仓耳今楷01-9128 W03"/>
          <w:sz w:val="24"/>
          <w:szCs w:val="24"/>
        </w:rPr>
        <w:t xml:space="preserve">rapid </w:t>
      </w:r>
      <w:r w:rsidR="008044F0">
        <w:rPr>
          <w:rFonts w:ascii="仓耳今楷01-9128 W03" w:eastAsia="仓耳今楷01-9128 W03" w:hAnsi="仓耳今楷01-9128 W03"/>
          <w:sz w:val="24"/>
          <w:szCs w:val="24"/>
        </w:rPr>
        <w:t xml:space="preserve">development of </w:t>
      </w:r>
      <w:r w:rsidR="00B92168">
        <w:rPr>
          <w:rFonts w:ascii="仓耳今楷01-9128 W03" w:eastAsia="仓耳今楷01-9128 W03" w:hAnsi="仓耳今楷01-9128 W03"/>
          <w:sz w:val="24"/>
          <w:szCs w:val="24"/>
        </w:rPr>
        <w:t xml:space="preserve">citizens’ living standards, </w:t>
      </w:r>
      <w:r w:rsidR="00D108EF">
        <w:rPr>
          <w:rFonts w:ascii="仓耳今楷01-9128 W03" w:eastAsia="仓耳今楷01-9128 W03" w:hAnsi="仓耳今楷01-9128 W03"/>
          <w:sz w:val="24"/>
          <w:szCs w:val="24"/>
        </w:rPr>
        <w:t xml:space="preserve">a </w:t>
      </w:r>
      <w:r w:rsidR="006E0DD3">
        <w:rPr>
          <w:rFonts w:ascii="仓耳今楷01-9128 W03" w:eastAsia="仓耳今楷01-9128 W03" w:hAnsi="仓耳今楷01-9128 W03"/>
          <w:sz w:val="24"/>
          <w:szCs w:val="24"/>
        </w:rPr>
        <w:t>pervasive phenomenon</w:t>
      </w:r>
      <w:r w:rsidR="00D108EF">
        <w:rPr>
          <w:rFonts w:ascii="仓耳今楷01-9128 W03" w:eastAsia="仓耳今楷01-9128 W03" w:hAnsi="仓耳今楷01-9128 W03"/>
          <w:sz w:val="24"/>
          <w:szCs w:val="24"/>
        </w:rPr>
        <w:t xml:space="preserve"> </w:t>
      </w:r>
      <w:r w:rsidR="00930651">
        <w:rPr>
          <w:rFonts w:ascii="仓耳今楷01-9128 W03" w:eastAsia="仓耳今楷01-9128 W03" w:hAnsi="仓耳今楷01-9128 W03"/>
          <w:sz w:val="24"/>
          <w:szCs w:val="24"/>
        </w:rPr>
        <w:t>occurs</w:t>
      </w:r>
      <w:r w:rsidR="006D244E">
        <w:rPr>
          <w:rFonts w:ascii="仓耳今楷01-9128 W03" w:eastAsia="仓耳今楷01-9128 W03" w:hAnsi="仓耳今楷01-9128 W03"/>
          <w:sz w:val="24"/>
          <w:szCs w:val="24"/>
        </w:rPr>
        <w:t xml:space="preserve">, </w:t>
      </w:r>
      <w:proofErr w:type="gramStart"/>
      <w:r w:rsidR="00B15EDA">
        <w:rPr>
          <w:rFonts w:ascii="仓耳今楷01-9128 W03" w:eastAsia="仓耳今楷01-9128 W03" w:hAnsi="仓耳今楷01-9128 W03"/>
          <w:sz w:val="24"/>
          <w:szCs w:val="24"/>
        </w:rPr>
        <w:t>in order to</w:t>
      </w:r>
      <w:proofErr w:type="gramEnd"/>
      <w:r w:rsidR="00B15EDA">
        <w:rPr>
          <w:rFonts w:ascii="仓耳今楷01-9128 W03" w:eastAsia="仓耳今楷01-9128 W03" w:hAnsi="仓耳今楷01-9128 W03"/>
          <w:sz w:val="24"/>
          <w:szCs w:val="24"/>
        </w:rPr>
        <w:t xml:space="preserve"> enjoy convenient life</w:t>
      </w:r>
      <w:r w:rsidR="00B15EDA">
        <w:rPr>
          <w:rFonts w:ascii="仓耳今楷01-9128 W03" w:eastAsia="仓耳今楷01-9128 W03" w:hAnsi="仓耳今楷01-9128 W03"/>
          <w:sz w:val="24"/>
          <w:szCs w:val="24"/>
        </w:rPr>
        <w:t xml:space="preserve">, </w:t>
      </w:r>
      <w:r w:rsidR="0076045E">
        <w:rPr>
          <w:rFonts w:ascii="仓耳今楷01-9128 W03" w:eastAsia="仓耳今楷01-9128 W03" w:hAnsi="仓耳今楷01-9128 W03"/>
          <w:sz w:val="24"/>
          <w:szCs w:val="24"/>
        </w:rPr>
        <w:t xml:space="preserve">most people attempt to </w:t>
      </w:r>
      <w:r w:rsidR="00957196">
        <w:rPr>
          <w:rFonts w:ascii="仓耳今楷01-9128 W03" w:eastAsia="仓耳今楷01-9128 W03" w:hAnsi="仓耳今楷01-9128 W03"/>
          <w:sz w:val="24"/>
          <w:szCs w:val="24"/>
        </w:rPr>
        <w:t>buy private cars</w:t>
      </w:r>
      <w:r w:rsidR="00613081">
        <w:rPr>
          <w:rFonts w:ascii="仓耳今楷01-9128 W03" w:eastAsia="仓耳今楷01-9128 W03" w:hAnsi="仓耳今楷01-9128 W03"/>
          <w:sz w:val="24"/>
          <w:szCs w:val="24"/>
        </w:rPr>
        <w:t xml:space="preserve">, </w:t>
      </w:r>
      <w:r w:rsidR="00A27DB3">
        <w:rPr>
          <w:rFonts w:ascii="仓耳今楷01-9128 W03" w:eastAsia="仓耳今楷01-9128 W03" w:hAnsi="仓耳今楷01-9128 W03"/>
          <w:sz w:val="24"/>
          <w:szCs w:val="24"/>
        </w:rPr>
        <w:t xml:space="preserve">causing the magnitude of congestion and </w:t>
      </w:r>
      <w:r w:rsidR="00BE23F1">
        <w:rPr>
          <w:rFonts w:ascii="仓耳今楷01-9128 W03" w:eastAsia="仓耳今楷01-9128 W03" w:hAnsi="仓耳今楷01-9128 W03"/>
          <w:sz w:val="24"/>
          <w:szCs w:val="24"/>
        </w:rPr>
        <w:t xml:space="preserve">deteriorating environment. </w:t>
      </w:r>
      <w:r w:rsidR="00DF236B">
        <w:rPr>
          <w:rFonts w:ascii="仓耳今楷01-9128 W03" w:eastAsia="仓耳今楷01-9128 W03" w:hAnsi="仓耳今楷01-9128 W03"/>
          <w:sz w:val="24"/>
          <w:szCs w:val="24"/>
        </w:rPr>
        <w:t xml:space="preserve">Combating </w:t>
      </w:r>
      <w:r w:rsidR="00C36AEB">
        <w:rPr>
          <w:rFonts w:ascii="仓耳今楷01-9128 W03" w:eastAsia="仓耳今楷01-9128 W03" w:hAnsi="仓耳今楷01-9128 W03"/>
          <w:sz w:val="24"/>
          <w:szCs w:val="24"/>
        </w:rPr>
        <w:t xml:space="preserve">this </w:t>
      </w:r>
      <w:r w:rsidR="000B53CA">
        <w:rPr>
          <w:rFonts w:ascii="仓耳今楷01-9128 W03" w:eastAsia="仓耳今楷01-9128 W03" w:hAnsi="仓耳今楷01-9128 W03"/>
          <w:sz w:val="24"/>
          <w:szCs w:val="24"/>
        </w:rPr>
        <w:t>worldwide</w:t>
      </w:r>
      <w:r w:rsidR="000B53CA">
        <w:rPr>
          <w:rFonts w:ascii="仓耳今楷01-9128 W03" w:eastAsia="仓耳今楷01-9128 W03" w:hAnsi="仓耳今楷01-9128 W03"/>
          <w:sz w:val="24"/>
          <w:szCs w:val="24"/>
        </w:rPr>
        <w:t xml:space="preserve"> </w:t>
      </w:r>
      <w:r w:rsidR="00C36AEB">
        <w:rPr>
          <w:rFonts w:ascii="仓耳今楷01-9128 W03" w:eastAsia="仓耳今楷01-9128 W03" w:hAnsi="仓耳今楷01-9128 W03"/>
          <w:sz w:val="24"/>
          <w:szCs w:val="24"/>
        </w:rPr>
        <w:t>entrenched problem</w:t>
      </w:r>
      <w:r w:rsidR="000B53CA">
        <w:rPr>
          <w:rFonts w:ascii="仓耳今楷01-9128 W03" w:eastAsia="仓耳今楷01-9128 W03" w:hAnsi="仓耳今楷01-9128 W03"/>
          <w:sz w:val="24"/>
          <w:szCs w:val="24"/>
        </w:rPr>
        <w:t xml:space="preserve">, several </w:t>
      </w:r>
      <w:r w:rsidR="007D5442">
        <w:rPr>
          <w:rFonts w:ascii="仓耳今楷01-9128 W03" w:eastAsia="仓耳今楷01-9128 W03" w:hAnsi="仓耳今楷01-9128 W03"/>
          <w:sz w:val="24"/>
          <w:szCs w:val="24"/>
        </w:rPr>
        <w:t>ideas germinated and slowly grew into a</w:t>
      </w:r>
      <w:r w:rsidR="00E53993">
        <w:rPr>
          <w:rFonts w:ascii="仓耳今楷01-9128 W03" w:eastAsia="仓耳今楷01-9128 W03" w:hAnsi="仓耳今楷01-9128 W03"/>
          <w:sz w:val="24"/>
          <w:szCs w:val="24"/>
        </w:rPr>
        <w:t>n</w:t>
      </w:r>
      <w:r w:rsidR="007D5442">
        <w:rPr>
          <w:rFonts w:ascii="仓耳今楷01-9128 W03" w:eastAsia="仓耳今楷01-9128 W03" w:hAnsi="仓耳今楷01-9128 W03"/>
          <w:sz w:val="24"/>
          <w:szCs w:val="24"/>
        </w:rPr>
        <w:t xml:space="preserve"> obsession</w:t>
      </w:r>
      <w:r w:rsidR="00E53993">
        <w:rPr>
          <w:rFonts w:ascii="仓耳今楷01-9128 W03" w:eastAsia="仓耳今楷01-9128 W03" w:hAnsi="仓耳今楷01-9128 W03"/>
          <w:sz w:val="24"/>
          <w:szCs w:val="24"/>
        </w:rPr>
        <w:t xml:space="preserve"> including charging congestion tax and mount of fee. </w:t>
      </w:r>
      <w:r w:rsidR="000438D1">
        <w:rPr>
          <w:rFonts w:ascii="仓耳今楷01-9128 W03" w:eastAsia="仓耳今楷01-9128 W03" w:hAnsi="仓耳今楷01-9128 W03"/>
          <w:sz w:val="24"/>
          <w:szCs w:val="24"/>
        </w:rPr>
        <w:t xml:space="preserve">To some extent, I believe </w:t>
      </w:r>
      <w:r w:rsidR="00803C55">
        <w:rPr>
          <w:rFonts w:ascii="仓耳今楷01-9128 W03" w:eastAsia="仓耳今楷01-9128 W03" w:hAnsi="仓耳今楷01-9128 W03"/>
          <w:sz w:val="24"/>
          <w:szCs w:val="24"/>
        </w:rPr>
        <w:t>the rationale behind th</w:t>
      </w:r>
      <w:r w:rsidR="00815D83">
        <w:rPr>
          <w:rFonts w:ascii="仓耳今楷01-9128 W03" w:eastAsia="仓耳今楷01-9128 W03" w:hAnsi="仓耳今楷01-9128 W03"/>
          <w:sz w:val="24"/>
          <w:szCs w:val="24"/>
        </w:rPr>
        <w:t xml:space="preserve">is strategy </w:t>
      </w:r>
      <w:r w:rsidR="00D76CA4">
        <w:rPr>
          <w:rFonts w:ascii="仓耳今楷01-9128 W03" w:eastAsia="仓耳今楷01-9128 W03" w:hAnsi="仓耳今楷01-9128 W03"/>
          <w:sz w:val="24"/>
          <w:szCs w:val="24"/>
        </w:rPr>
        <w:t>is simple but reasonable</w:t>
      </w:r>
      <w:r w:rsidR="007E47A1">
        <w:rPr>
          <w:rFonts w:ascii="仓耳今楷01-9128 W03" w:eastAsia="仓耳今楷01-9128 W03" w:hAnsi="仓耳今楷01-9128 W03"/>
          <w:sz w:val="24"/>
          <w:szCs w:val="24"/>
        </w:rPr>
        <w:t xml:space="preserve"> since</w:t>
      </w:r>
      <w:r w:rsidR="00B97025">
        <w:rPr>
          <w:rFonts w:ascii="仓耳今楷01-9128 W03" w:eastAsia="仓耳今楷01-9128 W03" w:hAnsi="仓耳今楷01-9128 W03"/>
          <w:sz w:val="24"/>
          <w:szCs w:val="24"/>
        </w:rPr>
        <w:t xml:space="preserve"> </w:t>
      </w:r>
      <w:r w:rsidR="00A35FCB">
        <w:rPr>
          <w:rFonts w:ascii="仓耳今楷01-9128 W03" w:eastAsia="仓耳今楷01-9128 W03" w:hAnsi="仓耳今楷01-9128 W03"/>
          <w:sz w:val="24"/>
          <w:szCs w:val="24"/>
        </w:rPr>
        <w:t>the consequence nowadays showed its paramount importance</w:t>
      </w:r>
      <w:r w:rsidR="008B5C85">
        <w:rPr>
          <w:rFonts w:ascii="仓耳今楷01-9128 W03" w:eastAsia="仓耳今楷01-9128 W03" w:hAnsi="仓耳今楷01-9128 W03"/>
          <w:sz w:val="24"/>
          <w:szCs w:val="24"/>
        </w:rPr>
        <w:t xml:space="preserve"> in improving </w:t>
      </w:r>
      <w:r w:rsidR="000E1EB6">
        <w:rPr>
          <w:rFonts w:ascii="仓耳今楷01-9128 W03" w:eastAsia="仓耳今楷01-9128 W03" w:hAnsi="仓耳今楷01-9128 W03"/>
          <w:sz w:val="24"/>
          <w:szCs w:val="24"/>
        </w:rPr>
        <w:t>quality of life.</w:t>
      </w:r>
    </w:p>
    <w:p w14:paraId="194DE876" w14:textId="77777777" w:rsidR="006E7A15" w:rsidRDefault="006E7A15" w:rsidP="0004384A">
      <w:pPr>
        <w:rPr>
          <w:rFonts w:ascii="仓耳今楷01-9128 W03" w:eastAsia="仓耳今楷01-9128 W03" w:hAnsi="仓耳今楷01-9128 W03"/>
          <w:sz w:val="24"/>
          <w:szCs w:val="24"/>
        </w:rPr>
      </w:pPr>
    </w:p>
    <w:p w14:paraId="7FAE0E30" w14:textId="24F7E355" w:rsidR="002646CB" w:rsidRDefault="000E1EB6" w:rsidP="0004384A">
      <w:pPr>
        <w:rPr>
          <w:rFonts w:ascii="仓耳今楷01-9128 W03" w:eastAsia="仓耳今楷01-9128 W03" w:hAnsi="仓耳今楷01-9128 W03" w:hint="eastAsia"/>
          <w:sz w:val="24"/>
          <w:szCs w:val="24"/>
        </w:rPr>
      </w:pPr>
      <w:r>
        <w:rPr>
          <w:rFonts w:ascii="仓耳今楷01-9128 W03" w:eastAsia="仓耳今楷01-9128 W03" w:hAnsi="仓耳今楷01-9128 W03" w:hint="eastAsia"/>
          <w:sz w:val="24"/>
          <w:szCs w:val="24"/>
        </w:rPr>
        <w:t>A</w:t>
      </w:r>
      <w:r>
        <w:rPr>
          <w:rFonts w:ascii="仓耳今楷01-9128 W03" w:eastAsia="仓耳今楷01-9128 W03" w:hAnsi="仓耳今楷01-9128 W03"/>
          <w:sz w:val="24"/>
          <w:szCs w:val="24"/>
        </w:rPr>
        <w:t xml:space="preserve">dmittedly, </w:t>
      </w:r>
      <w:r w:rsidR="00CC4855">
        <w:rPr>
          <w:rFonts w:ascii="仓耳今楷01-9128 W03" w:eastAsia="仓耳今楷01-9128 W03" w:hAnsi="仓耳今楷01-9128 W03"/>
          <w:sz w:val="24"/>
          <w:szCs w:val="24"/>
        </w:rPr>
        <w:t xml:space="preserve">there do </w:t>
      </w:r>
      <w:r w:rsidR="005406E3">
        <w:rPr>
          <w:rFonts w:ascii="仓耳今楷01-9128 W03" w:eastAsia="仓耳今楷01-9128 W03" w:hAnsi="仓耳今楷01-9128 W03"/>
          <w:sz w:val="24"/>
          <w:szCs w:val="24"/>
        </w:rPr>
        <w:t xml:space="preserve">exist some shortcomings as government </w:t>
      </w:r>
      <w:r w:rsidR="00FB4795">
        <w:rPr>
          <w:rFonts w:ascii="仓耳今楷01-9128 W03" w:eastAsia="仓耳今楷01-9128 W03" w:hAnsi="仓耳今楷01-9128 W03"/>
          <w:sz w:val="24"/>
          <w:szCs w:val="24"/>
        </w:rPr>
        <w:t>intervene</w:t>
      </w:r>
      <w:r w:rsidR="009F4937">
        <w:rPr>
          <w:rFonts w:ascii="仓耳今楷01-9128 W03" w:eastAsia="仓耳今楷01-9128 W03" w:hAnsi="仓耳今楷01-9128 W03"/>
          <w:sz w:val="24"/>
          <w:szCs w:val="24"/>
        </w:rPr>
        <w:t xml:space="preserve">s </w:t>
      </w:r>
      <w:r w:rsidR="00EB1B9D">
        <w:rPr>
          <w:rFonts w:ascii="仓耳今楷01-9128 W03" w:eastAsia="仓耳今楷01-9128 W03" w:hAnsi="仓耳今楷01-9128 W03"/>
          <w:sz w:val="24"/>
          <w:szCs w:val="24"/>
        </w:rPr>
        <w:t>through tariffs</w:t>
      </w:r>
      <w:r w:rsidR="00CC123C">
        <w:rPr>
          <w:rFonts w:ascii="仓耳今楷01-9128 W03" w:eastAsia="仓耳今楷01-9128 W03" w:hAnsi="仓耳今楷01-9128 W03"/>
          <w:sz w:val="24"/>
          <w:szCs w:val="24"/>
        </w:rPr>
        <w:t>.</w:t>
      </w:r>
      <w:r w:rsidR="00F91CB4">
        <w:rPr>
          <w:rFonts w:ascii="仓耳今楷01-9128 W03" w:eastAsia="仓耳今楷01-9128 W03" w:hAnsi="仓耳今楷01-9128 W03"/>
          <w:sz w:val="24"/>
          <w:szCs w:val="24"/>
        </w:rPr>
        <w:t xml:space="preserve"> Through establishing the </w:t>
      </w:r>
      <w:r w:rsidR="00264300">
        <w:rPr>
          <w:rFonts w:ascii="仓耳今楷01-9128 W03" w:eastAsia="仓耳今楷01-9128 W03" w:hAnsi="仓耳今楷01-9128 W03"/>
          <w:sz w:val="24"/>
          <w:szCs w:val="24"/>
        </w:rPr>
        <w:t xml:space="preserve">congestion tax system, prices </w:t>
      </w:r>
      <w:r w:rsidR="00481BD1">
        <w:rPr>
          <w:rFonts w:ascii="仓耳今楷01-9128 W03" w:eastAsia="仓耳今楷01-9128 W03" w:hAnsi="仓耳今楷01-9128 W03"/>
          <w:sz w:val="24"/>
          <w:szCs w:val="24"/>
        </w:rPr>
        <w:t xml:space="preserve">in transportation would therefore be lifted </w:t>
      </w:r>
      <w:r w:rsidR="00E63FF4">
        <w:rPr>
          <w:rFonts w:ascii="仓耳今楷01-9128 W03" w:eastAsia="仓耳今楷01-9128 W03" w:hAnsi="仓耳今楷01-9128 W03"/>
          <w:sz w:val="24"/>
          <w:szCs w:val="24"/>
        </w:rPr>
        <w:t xml:space="preserve">which means that people </w:t>
      </w:r>
      <w:r w:rsidR="000F1F8E">
        <w:rPr>
          <w:rFonts w:ascii="仓耳今楷01-9128 W03" w:eastAsia="仓耳今楷01-9128 W03" w:hAnsi="仓耳今楷01-9128 W03"/>
          <w:sz w:val="24"/>
          <w:szCs w:val="24"/>
        </w:rPr>
        <w:t xml:space="preserve">would extract extra </w:t>
      </w:r>
      <w:r w:rsidR="002F4D15">
        <w:rPr>
          <w:rFonts w:ascii="仓耳今楷01-9128 W03" w:eastAsia="仓耳今楷01-9128 W03" w:hAnsi="仓耳今楷01-9128 W03"/>
          <w:sz w:val="24"/>
          <w:szCs w:val="24"/>
        </w:rPr>
        <w:t xml:space="preserve">money </w:t>
      </w:r>
      <w:r w:rsidR="000F70C4">
        <w:rPr>
          <w:rFonts w:ascii="仓耳今楷01-9128 W03" w:eastAsia="仓耳今楷01-9128 W03" w:hAnsi="仓耳今楷01-9128 W03"/>
          <w:sz w:val="24"/>
          <w:szCs w:val="24"/>
        </w:rPr>
        <w:t xml:space="preserve">apart from </w:t>
      </w:r>
      <w:r w:rsidR="00BA2A8A">
        <w:rPr>
          <w:rFonts w:ascii="仓耳今楷01-9128 W03" w:eastAsia="仓耳今楷01-9128 W03" w:hAnsi="仓耳今楷01-9128 W03"/>
          <w:sz w:val="24"/>
          <w:szCs w:val="24"/>
        </w:rPr>
        <w:t xml:space="preserve">fuel cost. </w:t>
      </w:r>
      <w:r w:rsidR="00333575">
        <w:rPr>
          <w:rFonts w:ascii="仓耳今楷01-9128 W03" w:eastAsia="仓耳今楷01-9128 W03" w:hAnsi="仓耳今楷01-9128 W03"/>
          <w:sz w:val="24"/>
          <w:szCs w:val="24"/>
        </w:rPr>
        <w:t>Obviously</w:t>
      </w:r>
      <w:r w:rsidR="00FC4B81">
        <w:rPr>
          <w:rFonts w:ascii="仓耳今楷01-9128 W03" w:eastAsia="仓耳今楷01-9128 W03" w:hAnsi="仓耳今楷01-9128 W03"/>
          <w:sz w:val="24"/>
          <w:szCs w:val="24"/>
        </w:rPr>
        <w:t xml:space="preserve">, if the extra money </w:t>
      </w:r>
      <w:r w:rsidR="00BB5E32">
        <w:rPr>
          <w:rFonts w:ascii="仓耳今楷01-9128 W03" w:eastAsia="仓耳今楷01-9128 W03" w:hAnsi="仓耳今楷01-9128 W03"/>
          <w:sz w:val="24"/>
          <w:szCs w:val="24"/>
        </w:rPr>
        <w:t xml:space="preserve">is spent on education, travelling and </w:t>
      </w:r>
      <w:r w:rsidR="0008486E">
        <w:rPr>
          <w:rFonts w:ascii="仓耳今楷01-9128 W03" w:eastAsia="仓耳今楷01-9128 W03" w:hAnsi="仓耳今楷01-9128 W03"/>
          <w:sz w:val="24"/>
          <w:szCs w:val="24"/>
        </w:rPr>
        <w:t xml:space="preserve">medical treatment, </w:t>
      </w:r>
      <w:r w:rsidR="00BC1F30">
        <w:rPr>
          <w:rFonts w:ascii="仓耳今楷01-9128 W03" w:eastAsia="仓耳今楷01-9128 W03" w:hAnsi="仓耳今楷01-9128 W03"/>
          <w:sz w:val="24"/>
          <w:szCs w:val="24"/>
        </w:rPr>
        <w:t>people</w:t>
      </w:r>
      <w:r w:rsidR="0011215A">
        <w:rPr>
          <w:rFonts w:ascii="仓耳今楷01-9128 W03" w:eastAsia="仓耳今楷01-9128 W03" w:hAnsi="仓耳今楷01-9128 W03"/>
          <w:sz w:val="24"/>
          <w:szCs w:val="24"/>
        </w:rPr>
        <w:t xml:space="preserve">’s life could be elevated a high level. </w:t>
      </w:r>
      <w:r w:rsidR="0077663E">
        <w:rPr>
          <w:rFonts w:ascii="仓耳今楷01-9128 W03" w:eastAsia="仓耳今楷01-9128 W03" w:hAnsi="仓耳今楷01-9128 W03"/>
          <w:sz w:val="24"/>
          <w:szCs w:val="24"/>
        </w:rPr>
        <w:t xml:space="preserve">In addition, </w:t>
      </w:r>
      <w:r w:rsidR="00585D01">
        <w:rPr>
          <w:rFonts w:ascii="仓耳今楷01-9128 W03" w:eastAsia="仓耳今楷01-9128 W03" w:hAnsi="仓耳今楷01-9128 W03"/>
          <w:sz w:val="24"/>
          <w:szCs w:val="24"/>
        </w:rPr>
        <w:t xml:space="preserve">high </w:t>
      </w:r>
      <w:r w:rsidR="00801A29">
        <w:rPr>
          <w:rFonts w:ascii="仓耳今楷01-9128 W03" w:eastAsia="仓耳今楷01-9128 W03" w:hAnsi="仓耳今楷01-9128 W03"/>
          <w:sz w:val="24"/>
          <w:szCs w:val="24"/>
        </w:rPr>
        <w:t xml:space="preserve">tax on congestion will lead a </w:t>
      </w:r>
      <w:r w:rsidR="00585D01">
        <w:rPr>
          <w:rFonts w:ascii="仓耳今楷01-9128 W03" w:eastAsia="仓耳今楷01-9128 W03" w:hAnsi="仓耳今楷01-9128 W03"/>
          <w:sz w:val="24"/>
          <w:szCs w:val="24"/>
        </w:rPr>
        <w:t xml:space="preserve">negative </w:t>
      </w:r>
      <w:r w:rsidR="005C518B">
        <w:rPr>
          <w:rFonts w:ascii="仓耳今楷01-9128 W03" w:eastAsia="仓耳今楷01-9128 W03" w:hAnsi="仓耳今楷01-9128 W03"/>
          <w:sz w:val="24"/>
          <w:szCs w:val="24"/>
        </w:rPr>
        <w:t>discoursing among public,</w:t>
      </w:r>
      <w:r w:rsidR="00BF57CD">
        <w:rPr>
          <w:rFonts w:ascii="仓耳今楷01-9128 W03" w:eastAsia="仓耳今楷01-9128 W03" w:hAnsi="仓耳今楷01-9128 W03"/>
          <w:sz w:val="24"/>
          <w:szCs w:val="24"/>
        </w:rPr>
        <w:t xml:space="preserve"> </w:t>
      </w:r>
      <w:r w:rsidR="00FF399B">
        <w:rPr>
          <w:rFonts w:ascii="仓耳今楷01-9128 W03" w:eastAsia="仓耳今楷01-9128 W03" w:hAnsi="仓耳今楷01-9128 W03"/>
          <w:sz w:val="24"/>
          <w:szCs w:val="24"/>
        </w:rPr>
        <w:t>then</w:t>
      </w:r>
      <w:r w:rsidR="00BF57CD">
        <w:rPr>
          <w:rFonts w:ascii="仓耳今楷01-9128 W03" w:eastAsia="仓耳今楷01-9128 W03" w:hAnsi="仓耳今楷01-9128 W03"/>
          <w:sz w:val="24"/>
          <w:szCs w:val="24"/>
        </w:rPr>
        <w:t xml:space="preserve"> </w:t>
      </w:r>
      <w:r w:rsidR="006A22E1">
        <w:rPr>
          <w:rFonts w:ascii="仓耳今楷01-9128 W03" w:eastAsia="仓耳今楷01-9128 W03" w:hAnsi="仓耳今楷01-9128 W03"/>
          <w:sz w:val="24"/>
          <w:szCs w:val="24"/>
        </w:rPr>
        <w:t>society</w:t>
      </w:r>
      <w:r w:rsidR="00BF57CD">
        <w:rPr>
          <w:rFonts w:ascii="仓耳今楷01-9128 W03" w:eastAsia="仓耳今楷01-9128 W03" w:hAnsi="仓耳今楷01-9128 W03"/>
          <w:sz w:val="24"/>
          <w:szCs w:val="24"/>
        </w:rPr>
        <w:t xml:space="preserve"> will</w:t>
      </w:r>
      <w:r w:rsidR="00FF399B">
        <w:rPr>
          <w:rFonts w:ascii="仓耳今楷01-9128 W03" w:eastAsia="仓耳今楷01-9128 W03" w:hAnsi="仓耳今楷01-9128 W03"/>
          <w:sz w:val="24"/>
          <w:szCs w:val="24"/>
        </w:rPr>
        <w:t xml:space="preserve"> be divided into two groups</w:t>
      </w:r>
      <w:r w:rsidR="001465EF">
        <w:rPr>
          <w:rFonts w:ascii="仓耳今楷01-9128 W03" w:eastAsia="仓耳今楷01-9128 W03" w:hAnsi="仓耳今楷01-9128 W03"/>
          <w:sz w:val="24"/>
          <w:szCs w:val="24"/>
        </w:rPr>
        <w:t xml:space="preserve"> causing the society instability and </w:t>
      </w:r>
      <w:r w:rsidR="0044770C">
        <w:rPr>
          <w:rFonts w:ascii="仓耳今楷01-9128 W03" w:eastAsia="仓耳今楷01-9128 W03" w:hAnsi="仓耳今楷01-9128 W03"/>
          <w:sz w:val="24"/>
          <w:szCs w:val="24"/>
        </w:rPr>
        <w:t>the conflict between people.</w:t>
      </w:r>
      <w:r w:rsidR="00C4353E">
        <w:rPr>
          <w:rFonts w:ascii="仓耳今楷01-9128 W03" w:eastAsia="仓耳今楷01-9128 W03" w:hAnsi="仓耳今楷01-9128 W03"/>
          <w:sz w:val="24"/>
          <w:szCs w:val="24"/>
        </w:rPr>
        <w:t xml:space="preserve"> As far as I am concerned, </w:t>
      </w:r>
      <w:r w:rsidR="00C41C23">
        <w:rPr>
          <w:rFonts w:ascii="仓耳今楷01-9128 W03" w:eastAsia="仓耳今楷01-9128 W03" w:hAnsi="仓耳今楷01-9128 W03"/>
          <w:sz w:val="24"/>
          <w:szCs w:val="24"/>
        </w:rPr>
        <w:t xml:space="preserve">for the long haul, the negative results are </w:t>
      </w:r>
      <w:r w:rsidR="002646CB">
        <w:rPr>
          <w:rFonts w:ascii="仓耳今楷01-9128 W03" w:eastAsia="仓耳今楷01-9128 W03" w:hAnsi="仓耳今楷01-9128 W03"/>
          <w:sz w:val="24"/>
          <w:szCs w:val="24"/>
        </w:rPr>
        <w:t>ephemeral,</w:t>
      </w:r>
      <w:r w:rsidR="00EC16BA">
        <w:rPr>
          <w:rFonts w:ascii="仓耳今楷01-9128 W03" w:eastAsia="仓耳今楷01-9128 W03" w:hAnsi="仓耳今楷01-9128 W03"/>
          <w:sz w:val="24"/>
          <w:szCs w:val="24"/>
        </w:rPr>
        <w:t xml:space="preserve"> but the </w:t>
      </w:r>
      <w:r w:rsidR="00EA7BFB">
        <w:rPr>
          <w:rFonts w:ascii="仓耳今楷01-9128 W03" w:eastAsia="仓耳今楷01-9128 W03" w:hAnsi="仓耳今楷01-9128 W03"/>
          <w:sz w:val="24"/>
          <w:szCs w:val="24"/>
        </w:rPr>
        <w:t>long-term effect</w:t>
      </w:r>
      <w:r w:rsidR="00BF0489">
        <w:rPr>
          <w:rFonts w:ascii="仓耳今楷01-9128 W03" w:eastAsia="仓耳今楷01-9128 W03" w:hAnsi="仓耳今楷01-9128 W03"/>
          <w:sz w:val="24"/>
          <w:szCs w:val="24"/>
        </w:rPr>
        <w:t xml:space="preserve"> can make a huge</w:t>
      </w:r>
      <w:r w:rsidR="002646CB">
        <w:rPr>
          <w:rFonts w:ascii="仓耳今楷01-9128 W03" w:eastAsia="仓耳今楷01-9128 W03" w:hAnsi="仓耳今楷01-9128 W03"/>
          <w:sz w:val="24"/>
          <w:szCs w:val="24"/>
        </w:rPr>
        <w:t xml:space="preserve"> difference. </w:t>
      </w:r>
    </w:p>
    <w:p w14:paraId="330B075F" w14:textId="77777777" w:rsidR="00A35FCB" w:rsidRDefault="00A35FCB" w:rsidP="0004384A">
      <w:pPr>
        <w:rPr>
          <w:rFonts w:ascii="仓耳今楷01-9128 W03" w:eastAsia="仓耳今楷01-9128 W03" w:hAnsi="仓耳今楷01-9128 W03"/>
          <w:sz w:val="24"/>
          <w:szCs w:val="24"/>
        </w:rPr>
      </w:pPr>
    </w:p>
    <w:p w14:paraId="2304BF24" w14:textId="737C8925" w:rsidR="002646CB" w:rsidRDefault="00E83314" w:rsidP="0004384A">
      <w:pPr>
        <w:rPr>
          <w:rFonts w:ascii="仓耳今楷01-9128 W03" w:eastAsia="仓耳今楷01-9128 W03" w:hAnsi="仓耳今楷01-9128 W03"/>
          <w:sz w:val="24"/>
          <w:szCs w:val="24"/>
        </w:rPr>
      </w:pPr>
      <w:r>
        <w:rPr>
          <w:rFonts w:ascii="仓耳今楷01-9128 W03" w:eastAsia="仓耳今楷01-9128 W03" w:hAnsi="仓耳今楷01-9128 W03" w:hint="eastAsia"/>
          <w:sz w:val="24"/>
          <w:szCs w:val="24"/>
        </w:rPr>
        <w:t>N</w:t>
      </w:r>
      <w:r>
        <w:rPr>
          <w:rFonts w:ascii="仓耳今楷01-9128 W03" w:eastAsia="仓耳今楷01-9128 W03" w:hAnsi="仓耳今楷01-9128 W03"/>
          <w:sz w:val="24"/>
          <w:szCs w:val="24"/>
        </w:rPr>
        <w:t xml:space="preserve">evertheless, the strategy </w:t>
      </w:r>
      <w:r w:rsidR="00FC65CD">
        <w:rPr>
          <w:rFonts w:ascii="仓耳今楷01-9128 W03" w:eastAsia="仓耳今楷01-9128 W03" w:hAnsi="仓耳今楷01-9128 W03"/>
          <w:sz w:val="24"/>
          <w:szCs w:val="24"/>
        </w:rPr>
        <w:t>would lead to further benefits since people were</w:t>
      </w:r>
      <w:r w:rsidR="00004E0A">
        <w:rPr>
          <w:rFonts w:ascii="仓耳今楷01-9128 W03" w:eastAsia="仓耳今楷01-9128 W03" w:hAnsi="仓耳今楷01-9128 W03"/>
          <w:sz w:val="24"/>
          <w:szCs w:val="24"/>
        </w:rPr>
        <w:t xml:space="preserve"> accustomed </w:t>
      </w:r>
      <w:r w:rsidR="00F607FC">
        <w:rPr>
          <w:rFonts w:ascii="仓耳今楷01-9128 W03" w:eastAsia="仓耳今楷01-9128 W03" w:hAnsi="仓耳今楷01-9128 W03"/>
          <w:sz w:val="24"/>
          <w:szCs w:val="24"/>
        </w:rPr>
        <w:t>to the new policy.</w:t>
      </w:r>
      <w:r w:rsidR="00A01673">
        <w:rPr>
          <w:rFonts w:ascii="仓耳今楷01-9128 W03" w:eastAsia="仓耳今楷01-9128 W03" w:hAnsi="仓耳今楷01-9128 W03"/>
          <w:sz w:val="24"/>
          <w:szCs w:val="24"/>
        </w:rPr>
        <w:t xml:space="preserve"> Although </w:t>
      </w:r>
      <w:r w:rsidR="00E4020E">
        <w:rPr>
          <w:rFonts w:ascii="仓耳今楷01-9128 W03" w:eastAsia="仓耳今楷01-9128 W03" w:hAnsi="仓耳今楷01-9128 W03"/>
          <w:sz w:val="24"/>
          <w:szCs w:val="24"/>
        </w:rPr>
        <w:t xml:space="preserve">people would spend more money on transportation, </w:t>
      </w:r>
      <w:r w:rsidR="00786E29">
        <w:rPr>
          <w:rFonts w:ascii="仓耳今楷01-9128 W03" w:eastAsia="仓耳今楷01-9128 W03" w:hAnsi="仓耳今楷01-9128 W03"/>
          <w:sz w:val="24"/>
          <w:szCs w:val="24"/>
        </w:rPr>
        <w:t xml:space="preserve">in exchange, they would </w:t>
      </w:r>
      <w:r w:rsidR="00D07AEF">
        <w:rPr>
          <w:rFonts w:ascii="仓耳今楷01-9128 W03" w:eastAsia="仓耳今楷01-9128 W03" w:hAnsi="仓耳今楷01-9128 W03"/>
          <w:sz w:val="24"/>
          <w:szCs w:val="24"/>
        </w:rPr>
        <w:t xml:space="preserve">enjoy the </w:t>
      </w:r>
      <w:r w:rsidR="00B74BF7">
        <w:rPr>
          <w:rFonts w:ascii="仓耳今楷01-9128 W03" w:eastAsia="仓耳今楷01-9128 W03" w:hAnsi="仓耳今楷01-9128 W03"/>
          <w:sz w:val="24"/>
          <w:szCs w:val="24"/>
        </w:rPr>
        <w:t>light traffic which saves their time on the road</w:t>
      </w:r>
      <w:r w:rsidR="00E209A1">
        <w:rPr>
          <w:rFonts w:ascii="仓耳今楷01-9128 W03" w:eastAsia="仓耳今楷01-9128 W03" w:hAnsi="仓耳今楷01-9128 W03"/>
          <w:sz w:val="24"/>
          <w:szCs w:val="24"/>
        </w:rPr>
        <w:t>. What’s more, a</w:t>
      </w:r>
      <w:r w:rsidR="001927C6">
        <w:rPr>
          <w:rFonts w:ascii="仓耳今楷01-9128 W03" w:eastAsia="仓耳今楷01-9128 W03" w:hAnsi="仓耳今楷01-9128 W03"/>
          <w:sz w:val="24"/>
          <w:szCs w:val="24"/>
        </w:rPr>
        <w:t>n</w:t>
      </w:r>
      <w:r w:rsidR="00E209A1">
        <w:rPr>
          <w:rFonts w:ascii="仓耳今楷01-9128 W03" w:eastAsia="仓耳今楷01-9128 W03" w:hAnsi="仓耳今楷01-9128 W03"/>
          <w:sz w:val="24"/>
          <w:szCs w:val="24"/>
        </w:rPr>
        <w:t xml:space="preserve"> </w:t>
      </w:r>
      <w:r w:rsidR="00824C86">
        <w:rPr>
          <w:rFonts w:ascii="仓耳今楷01-9128 W03" w:eastAsia="仓耳今楷01-9128 W03" w:hAnsi="仓耳今楷01-9128 W03"/>
          <w:sz w:val="24"/>
          <w:szCs w:val="24"/>
        </w:rPr>
        <w:t xml:space="preserve">excellent transportation experience </w:t>
      </w:r>
      <w:r w:rsidR="00175F9A">
        <w:rPr>
          <w:rFonts w:ascii="仓耳今楷01-9128 W03" w:eastAsia="仓耳今楷01-9128 W03" w:hAnsi="仓耳今楷01-9128 W03"/>
          <w:sz w:val="24"/>
          <w:szCs w:val="24"/>
        </w:rPr>
        <w:t xml:space="preserve">in the morning would bring people a </w:t>
      </w:r>
      <w:r w:rsidR="006F1604">
        <w:rPr>
          <w:rFonts w:ascii="仓耳今楷01-9128 W03" w:eastAsia="仓耳今楷01-9128 W03" w:hAnsi="仓耳今楷01-9128 W03"/>
          <w:sz w:val="24"/>
          <w:szCs w:val="24"/>
        </w:rPr>
        <w:t>delight moon,</w:t>
      </w:r>
      <w:r w:rsidR="00F32A0B">
        <w:rPr>
          <w:rFonts w:ascii="仓耳今楷01-9128 W03" w:eastAsia="仓耳今楷01-9128 W03" w:hAnsi="仓耳今楷01-9128 W03"/>
          <w:sz w:val="24"/>
          <w:szCs w:val="24"/>
        </w:rPr>
        <w:t xml:space="preserve"> </w:t>
      </w:r>
      <w:r w:rsidR="004148CA">
        <w:rPr>
          <w:rFonts w:ascii="仓耳今楷01-9128 W03" w:eastAsia="仓耳今楷01-9128 W03" w:hAnsi="仓耳今楷01-9128 W03"/>
          <w:sz w:val="24"/>
          <w:szCs w:val="24"/>
        </w:rPr>
        <w:t xml:space="preserve">invigorating them </w:t>
      </w:r>
      <w:r w:rsidR="001019EA">
        <w:rPr>
          <w:rFonts w:ascii="仓耳今楷01-9128 W03" w:eastAsia="仓耳今楷01-9128 W03" w:hAnsi="仓耳今楷01-9128 W03"/>
          <w:sz w:val="24"/>
          <w:szCs w:val="24"/>
        </w:rPr>
        <w:t xml:space="preserve">to work efficiently. </w:t>
      </w:r>
      <w:r w:rsidR="00B27366">
        <w:rPr>
          <w:rFonts w:ascii="仓耳今楷01-9128 W03" w:eastAsia="仓耳今楷01-9128 W03" w:hAnsi="仓耳今楷01-9128 W03"/>
          <w:sz w:val="24"/>
          <w:szCs w:val="24"/>
        </w:rPr>
        <w:t xml:space="preserve">As more and more complains about the </w:t>
      </w:r>
      <w:r w:rsidR="003C256A">
        <w:rPr>
          <w:rFonts w:ascii="仓耳今楷01-9128 W03" w:eastAsia="仓耳今楷01-9128 W03" w:hAnsi="仓耳今楷01-9128 W03"/>
          <w:sz w:val="24"/>
          <w:szCs w:val="24"/>
        </w:rPr>
        <w:t xml:space="preserve">inclement environment, </w:t>
      </w:r>
      <w:r w:rsidR="00504F5D">
        <w:rPr>
          <w:rFonts w:ascii="仓耳今楷01-9128 W03" w:eastAsia="仓耳今楷01-9128 W03" w:hAnsi="仓耳今楷01-9128 W03"/>
          <w:sz w:val="24"/>
          <w:szCs w:val="24"/>
        </w:rPr>
        <w:t>the</w:t>
      </w:r>
      <w:r w:rsidR="000113B2">
        <w:rPr>
          <w:rFonts w:ascii="仓耳今楷01-9128 W03" w:eastAsia="仓耳今楷01-9128 W03" w:hAnsi="仓耳今楷01-9128 W03"/>
          <w:sz w:val="24"/>
          <w:szCs w:val="24"/>
        </w:rPr>
        <w:t xml:space="preserve"> implementation of congestion tax policy</w:t>
      </w:r>
      <w:r w:rsidR="00351341">
        <w:rPr>
          <w:rFonts w:ascii="仓耳今楷01-9128 W03" w:eastAsia="仓耳今楷01-9128 W03" w:hAnsi="仓耳今楷01-9128 W03"/>
          <w:sz w:val="24"/>
          <w:szCs w:val="24"/>
        </w:rPr>
        <w:t xml:space="preserve"> can solve t</w:t>
      </w:r>
      <w:r w:rsidR="00BF5864">
        <w:rPr>
          <w:rFonts w:ascii="仓耳今楷01-9128 W03" w:eastAsia="仓耳今楷01-9128 W03" w:hAnsi="仓耳今楷01-9128 W03"/>
          <w:sz w:val="24"/>
          <w:szCs w:val="24"/>
        </w:rPr>
        <w:t xml:space="preserve">his situation. For instance, </w:t>
      </w:r>
      <w:r w:rsidR="00CC71C5">
        <w:rPr>
          <w:rFonts w:ascii="仓耳今楷01-9128 W03" w:eastAsia="仓耳今楷01-9128 W03" w:hAnsi="仓耳今楷01-9128 W03"/>
          <w:sz w:val="24"/>
          <w:szCs w:val="24"/>
        </w:rPr>
        <w:t xml:space="preserve">people will </w:t>
      </w:r>
      <w:r w:rsidR="004C7A4E">
        <w:rPr>
          <w:rFonts w:ascii="仓耳今楷01-9128 W03" w:eastAsia="仓耳今楷01-9128 W03" w:hAnsi="仓耳今楷01-9128 W03"/>
          <w:sz w:val="24"/>
          <w:szCs w:val="24"/>
        </w:rPr>
        <w:t xml:space="preserve">try other </w:t>
      </w:r>
      <w:r w:rsidR="006E7E8B">
        <w:rPr>
          <w:rFonts w:ascii="仓耳今楷01-9128 W03" w:eastAsia="仓耳今楷01-9128 W03" w:hAnsi="仓耳今楷01-9128 W03"/>
          <w:sz w:val="24"/>
          <w:szCs w:val="24"/>
        </w:rPr>
        <w:t xml:space="preserve">means of transportation such as subways, </w:t>
      </w:r>
      <w:r w:rsidR="00B855F2">
        <w:rPr>
          <w:rFonts w:ascii="仓耳今楷01-9128 W03" w:eastAsia="仓耳今楷01-9128 W03" w:hAnsi="仓耳今楷01-9128 W03"/>
          <w:sz w:val="24"/>
          <w:szCs w:val="24"/>
        </w:rPr>
        <w:t>buses,</w:t>
      </w:r>
      <w:r w:rsidR="006E7E8B">
        <w:rPr>
          <w:rFonts w:ascii="仓耳今楷01-9128 W03" w:eastAsia="仓耳今楷01-9128 W03" w:hAnsi="仓耳今楷01-9128 W03"/>
          <w:sz w:val="24"/>
          <w:szCs w:val="24"/>
        </w:rPr>
        <w:t xml:space="preserve"> an</w:t>
      </w:r>
      <w:r w:rsidR="00B71179">
        <w:rPr>
          <w:rFonts w:ascii="仓耳今楷01-9128 W03" w:eastAsia="仓耳今楷01-9128 W03" w:hAnsi="仓耳今楷01-9128 W03"/>
          <w:sz w:val="24"/>
          <w:szCs w:val="24"/>
        </w:rPr>
        <w:t>d bicycles instead of private cars</w:t>
      </w:r>
      <w:r w:rsidR="005453E6">
        <w:rPr>
          <w:rFonts w:ascii="仓耳今楷01-9128 W03" w:eastAsia="仓耳今楷01-9128 W03" w:hAnsi="仓耳今楷01-9128 W03"/>
          <w:sz w:val="24"/>
          <w:szCs w:val="24"/>
        </w:rPr>
        <w:t xml:space="preserve">, the major contributor </w:t>
      </w:r>
      <w:r w:rsidR="00720276">
        <w:rPr>
          <w:rFonts w:ascii="仓耳今楷01-9128 W03" w:eastAsia="仓耳今楷01-9128 W03" w:hAnsi="仓耳今楷01-9128 W03"/>
          <w:sz w:val="24"/>
          <w:szCs w:val="24"/>
        </w:rPr>
        <w:t>in destroying environment</w:t>
      </w:r>
      <w:r w:rsidR="0028291B">
        <w:rPr>
          <w:rFonts w:ascii="仓耳今楷01-9128 W03" w:eastAsia="仓耳今楷01-9128 W03" w:hAnsi="仓耳今楷01-9128 W03"/>
          <w:sz w:val="24"/>
          <w:szCs w:val="24"/>
        </w:rPr>
        <w:t xml:space="preserve">, as the government </w:t>
      </w:r>
      <w:r w:rsidR="002A1564">
        <w:rPr>
          <w:rFonts w:ascii="仓耳今楷01-9128 W03" w:eastAsia="仓耳今楷01-9128 W03" w:hAnsi="仓耳今楷01-9128 W03"/>
          <w:sz w:val="24"/>
          <w:szCs w:val="24"/>
        </w:rPr>
        <w:t>advocates congestion tax.</w:t>
      </w:r>
    </w:p>
    <w:p w14:paraId="0F41A736" w14:textId="77777777" w:rsidR="002A1564" w:rsidRDefault="002A1564" w:rsidP="0004384A">
      <w:pPr>
        <w:rPr>
          <w:rFonts w:ascii="仓耳今楷01-9128 W03" w:eastAsia="仓耳今楷01-9128 W03" w:hAnsi="仓耳今楷01-9128 W03"/>
          <w:sz w:val="24"/>
          <w:szCs w:val="24"/>
        </w:rPr>
      </w:pPr>
    </w:p>
    <w:p w14:paraId="42881172" w14:textId="645D5E25" w:rsidR="00781BED" w:rsidRDefault="00F95A5D" w:rsidP="00781BED">
      <w:pPr>
        <w:rPr>
          <w:rFonts w:ascii="仓耳今楷01-9128 W03" w:eastAsia="仓耳今楷01-9128 W03" w:hAnsi="仓耳今楷01-9128 W03"/>
          <w:sz w:val="24"/>
          <w:szCs w:val="24"/>
        </w:rPr>
      </w:pPr>
      <w:r>
        <w:rPr>
          <w:rFonts w:ascii="仓耳今楷01-9128 W03" w:eastAsia="仓耳今楷01-9128 W03" w:hAnsi="仓耳今楷01-9128 W03" w:hint="eastAsia"/>
          <w:sz w:val="24"/>
          <w:szCs w:val="24"/>
        </w:rPr>
        <w:t>A</w:t>
      </w:r>
      <w:r>
        <w:rPr>
          <w:rFonts w:ascii="仓耳今楷01-9128 W03" w:eastAsia="仓耳今楷01-9128 W03" w:hAnsi="仓耳今楷01-9128 W03"/>
          <w:sz w:val="24"/>
          <w:szCs w:val="24"/>
        </w:rPr>
        <w:t xml:space="preserve">s a matter of fact, </w:t>
      </w:r>
      <w:r w:rsidR="000F6A9E">
        <w:rPr>
          <w:rFonts w:ascii="仓耳今楷01-9128 W03" w:eastAsia="仓耳今楷01-9128 W03" w:hAnsi="仓耳今楷01-9128 W03"/>
          <w:sz w:val="24"/>
          <w:szCs w:val="24"/>
        </w:rPr>
        <w:t xml:space="preserve">government acts as a key role </w:t>
      </w:r>
      <w:r w:rsidR="00B855F2">
        <w:rPr>
          <w:rFonts w:ascii="仓耳今楷01-9128 W03" w:eastAsia="仓耳今楷01-9128 W03" w:hAnsi="仓耳今楷01-9128 W03"/>
          <w:sz w:val="24"/>
          <w:szCs w:val="24"/>
        </w:rPr>
        <w:t xml:space="preserve">in the process, and the </w:t>
      </w:r>
      <w:r w:rsidR="007040D8">
        <w:rPr>
          <w:rFonts w:ascii="仓耳今楷01-9128 W03" w:eastAsia="仓耳今楷01-9128 W03" w:hAnsi="仓耳今楷01-9128 W03"/>
          <w:sz w:val="24"/>
          <w:szCs w:val="24"/>
        </w:rPr>
        <w:t xml:space="preserve">tax revenue from people </w:t>
      </w:r>
      <w:r w:rsidR="00EE1E1B">
        <w:rPr>
          <w:rFonts w:ascii="仓耳今楷01-9128 W03" w:eastAsia="仓耳今楷01-9128 W03" w:hAnsi="仓耳今楷01-9128 W03"/>
          <w:sz w:val="24"/>
          <w:szCs w:val="24"/>
        </w:rPr>
        <w:t xml:space="preserve">holds great potential that government can unlock with </w:t>
      </w:r>
      <w:r w:rsidR="00184065">
        <w:rPr>
          <w:rFonts w:ascii="仓耳今楷01-9128 W03" w:eastAsia="仓耳今楷01-9128 W03" w:hAnsi="仓耳今楷01-9128 W03"/>
          <w:sz w:val="24"/>
          <w:szCs w:val="24"/>
        </w:rPr>
        <w:t xml:space="preserve">appropriate </w:t>
      </w:r>
      <w:r w:rsidR="00ED5FB4">
        <w:rPr>
          <w:rFonts w:ascii="仓耳今楷01-9128 W03" w:eastAsia="仓耳今楷01-9128 W03" w:hAnsi="仓耳今楷01-9128 W03"/>
          <w:sz w:val="24"/>
          <w:szCs w:val="24"/>
        </w:rPr>
        <w:t>methods</w:t>
      </w:r>
      <w:r w:rsidR="00184065">
        <w:rPr>
          <w:rFonts w:ascii="仓耳今楷01-9128 W03" w:eastAsia="仓耳今楷01-9128 W03" w:hAnsi="仓耳今楷01-9128 W03"/>
          <w:sz w:val="24"/>
          <w:szCs w:val="24"/>
        </w:rPr>
        <w:t>.</w:t>
      </w:r>
      <w:r w:rsidR="007C6DDD">
        <w:rPr>
          <w:rFonts w:ascii="仓耳今楷01-9128 W03" w:eastAsia="仓耳今楷01-9128 W03" w:hAnsi="仓耳今楷01-9128 W03"/>
          <w:sz w:val="24"/>
          <w:szCs w:val="24"/>
        </w:rPr>
        <w:t xml:space="preserve"> </w:t>
      </w:r>
      <w:r w:rsidR="00F66463">
        <w:rPr>
          <w:rFonts w:ascii="仓耳今楷01-9128 W03" w:eastAsia="仓耳今楷01-9128 W03" w:hAnsi="仓耳今楷01-9128 W03"/>
          <w:sz w:val="24"/>
          <w:szCs w:val="24"/>
        </w:rPr>
        <w:t xml:space="preserve">Since people are ignorant in this field, </w:t>
      </w:r>
      <w:r w:rsidR="00165490">
        <w:rPr>
          <w:rFonts w:ascii="仓耳今楷01-9128 W03" w:eastAsia="仓耳今楷01-9128 W03" w:hAnsi="仓耳今楷01-9128 W03"/>
          <w:sz w:val="24"/>
          <w:szCs w:val="24"/>
        </w:rPr>
        <w:t>the fundamental reason causing traffic dam</w:t>
      </w:r>
      <w:r w:rsidR="00E27CC2">
        <w:rPr>
          <w:rFonts w:ascii="仓耳今楷01-9128 W03" w:eastAsia="仓耳今楷01-9128 W03" w:hAnsi="仓耳今楷01-9128 W03"/>
          <w:sz w:val="24"/>
          <w:szCs w:val="24"/>
        </w:rPr>
        <w:t xml:space="preserve"> is the weak public transportation system.</w:t>
      </w:r>
      <w:r w:rsidR="00754155">
        <w:rPr>
          <w:rFonts w:ascii="仓耳今楷01-9128 W03" w:eastAsia="仓耳今楷01-9128 W03" w:hAnsi="仓耳今楷01-9128 W03"/>
          <w:sz w:val="24"/>
          <w:szCs w:val="24"/>
        </w:rPr>
        <w:t xml:space="preserve"> </w:t>
      </w:r>
      <w:proofErr w:type="gramStart"/>
      <w:r w:rsidR="00754155">
        <w:rPr>
          <w:rFonts w:ascii="仓耳今楷01-9128 W03" w:eastAsia="仓耳今楷01-9128 W03" w:hAnsi="仓耳今楷01-9128 W03"/>
          <w:sz w:val="24"/>
          <w:szCs w:val="24"/>
        </w:rPr>
        <w:t>In order to</w:t>
      </w:r>
      <w:proofErr w:type="gramEnd"/>
      <w:r w:rsidR="00754155">
        <w:rPr>
          <w:rFonts w:ascii="仓耳今楷01-9128 W03" w:eastAsia="仓耳今楷01-9128 W03" w:hAnsi="仓耳今楷01-9128 W03"/>
          <w:sz w:val="24"/>
          <w:szCs w:val="24"/>
        </w:rPr>
        <w:t xml:space="preserve"> settle the problem from the root, </w:t>
      </w:r>
      <w:r w:rsidR="00FE268A">
        <w:rPr>
          <w:rFonts w:ascii="仓耳今楷01-9128 W03" w:eastAsia="仓耳今楷01-9128 W03" w:hAnsi="仓耳今楷01-9128 W03"/>
          <w:sz w:val="24"/>
          <w:szCs w:val="24"/>
        </w:rPr>
        <w:t xml:space="preserve">government should pay a large mount of money </w:t>
      </w:r>
      <w:r w:rsidR="00787C06">
        <w:rPr>
          <w:rFonts w:ascii="仓耳今楷01-9128 W03" w:eastAsia="仓耳今楷01-9128 W03" w:hAnsi="仓耳今楷01-9128 W03"/>
          <w:sz w:val="24"/>
          <w:szCs w:val="24"/>
        </w:rPr>
        <w:t xml:space="preserve">in public transportation construction. Therefore, </w:t>
      </w:r>
      <w:r w:rsidR="00645412">
        <w:rPr>
          <w:rFonts w:ascii="仓耳今楷01-9128 W03" w:eastAsia="仓耳今楷01-9128 W03" w:hAnsi="仓耳今楷01-9128 W03"/>
          <w:sz w:val="24"/>
          <w:szCs w:val="24"/>
        </w:rPr>
        <w:t xml:space="preserve">the congestion tax revenue can not only mitigate the congestion, but also </w:t>
      </w:r>
      <w:r w:rsidR="00EB43E9">
        <w:rPr>
          <w:rFonts w:ascii="仓耳今楷01-9128 W03" w:eastAsia="仓耳今楷01-9128 W03" w:hAnsi="仓耳今楷01-9128 W03"/>
          <w:sz w:val="24"/>
          <w:szCs w:val="24"/>
        </w:rPr>
        <w:t>provide a resource for</w:t>
      </w:r>
      <w:r w:rsidR="00852F25">
        <w:rPr>
          <w:rFonts w:ascii="仓耳今楷01-9128 W03" w:eastAsia="仓耳今楷01-9128 W03" w:hAnsi="仓耳今楷01-9128 W03"/>
          <w:sz w:val="24"/>
          <w:szCs w:val="24"/>
        </w:rPr>
        <w:t xml:space="preserve"> transportation construction. </w:t>
      </w:r>
      <w:r w:rsidR="002449A4">
        <w:rPr>
          <w:rFonts w:ascii="仓耳今楷01-9128 W03" w:eastAsia="仓耳今楷01-9128 W03" w:hAnsi="仓耳今楷01-9128 W03"/>
          <w:sz w:val="24"/>
          <w:szCs w:val="24"/>
        </w:rPr>
        <w:t xml:space="preserve">Take London </w:t>
      </w:r>
      <w:r w:rsidR="002449A4">
        <w:rPr>
          <w:rFonts w:ascii="仓耳今楷01-9128 W03" w:eastAsia="仓耳今楷01-9128 W03" w:hAnsi="仓耳今楷01-9128 W03"/>
          <w:sz w:val="24"/>
          <w:szCs w:val="24"/>
        </w:rPr>
        <w:lastRenderedPageBreak/>
        <w:t xml:space="preserve">as an example, London has charged billions of pounds </w:t>
      </w:r>
      <w:r w:rsidR="00DE1330">
        <w:rPr>
          <w:rFonts w:ascii="仓耳今楷01-9128 W03" w:eastAsia="仓耳今楷01-9128 W03" w:hAnsi="仓耳今楷01-9128 W03"/>
          <w:sz w:val="24"/>
          <w:szCs w:val="24"/>
        </w:rPr>
        <w:t>in congestion tax over a decade.</w:t>
      </w:r>
      <w:r w:rsidR="00AD70EF">
        <w:rPr>
          <w:rFonts w:ascii="仓耳今楷01-9128 W03" w:eastAsia="仓耳今楷01-9128 W03" w:hAnsi="仓耳今楷01-9128 W03"/>
          <w:sz w:val="24"/>
          <w:szCs w:val="24"/>
        </w:rPr>
        <w:t xml:space="preserve"> </w:t>
      </w:r>
      <w:r w:rsidR="006F0469">
        <w:rPr>
          <w:rFonts w:ascii="仓耳今楷01-9128 W03" w:eastAsia="仓耳今楷01-9128 W03" w:hAnsi="仓耳今楷01-9128 W03"/>
          <w:sz w:val="24"/>
          <w:szCs w:val="24"/>
        </w:rPr>
        <w:t xml:space="preserve">According </w:t>
      </w:r>
      <w:r w:rsidR="00DF46E0">
        <w:rPr>
          <w:rFonts w:ascii="仓耳今楷01-9128 W03" w:eastAsia="仓耳今楷01-9128 W03" w:hAnsi="仓耳今楷01-9128 W03"/>
          <w:sz w:val="24"/>
          <w:szCs w:val="24"/>
        </w:rPr>
        <w:t>to data provided to the London Press</w:t>
      </w:r>
      <w:r w:rsidR="00C5222A">
        <w:rPr>
          <w:rFonts w:ascii="仓耳今楷01-9128 W03" w:eastAsia="仓耳今楷01-9128 W03" w:hAnsi="仓耳今楷01-9128 W03"/>
          <w:sz w:val="24"/>
          <w:szCs w:val="24"/>
        </w:rPr>
        <w:t xml:space="preserve">, billion pounds generated by the congestion charge </w:t>
      </w:r>
      <w:r w:rsidR="008352B5">
        <w:rPr>
          <w:rFonts w:ascii="仓耳今楷01-9128 W03" w:eastAsia="仓耳今楷01-9128 W03" w:hAnsi="仓耳今楷01-9128 W03"/>
          <w:sz w:val="24"/>
          <w:szCs w:val="24"/>
        </w:rPr>
        <w:t>goes directly to</w:t>
      </w:r>
      <w:r w:rsidR="0045413E">
        <w:rPr>
          <w:rFonts w:ascii="仓耳今楷01-9128 W03" w:eastAsia="仓耳今楷01-9128 W03" w:hAnsi="仓耳今楷01-9128 W03"/>
          <w:sz w:val="24"/>
          <w:szCs w:val="24"/>
        </w:rPr>
        <w:t xml:space="preserve"> transportation investment, including improving bus network, </w:t>
      </w:r>
      <w:r w:rsidR="000C7FEF">
        <w:rPr>
          <w:rFonts w:ascii="仓耳今楷01-9128 W03" w:eastAsia="仓耳今楷01-9128 W03" w:hAnsi="仓耳今楷01-9128 W03"/>
          <w:sz w:val="24"/>
          <w:szCs w:val="24"/>
        </w:rPr>
        <w:t xml:space="preserve">repairing </w:t>
      </w:r>
      <w:r w:rsidR="00213E56">
        <w:rPr>
          <w:rFonts w:ascii="仓耳今楷01-9128 W03" w:eastAsia="仓耳今楷01-9128 W03" w:hAnsi="仓耳今楷01-9128 W03"/>
          <w:sz w:val="24"/>
          <w:szCs w:val="24"/>
        </w:rPr>
        <w:t>roads and bridges</w:t>
      </w:r>
      <w:r w:rsidR="00AF126E">
        <w:rPr>
          <w:rFonts w:ascii="仓耳今楷01-9128 W03" w:eastAsia="仓耳今楷01-9128 W03" w:hAnsi="仓耳今楷01-9128 W03"/>
          <w:sz w:val="24"/>
          <w:szCs w:val="24"/>
        </w:rPr>
        <w:t xml:space="preserve">, </w:t>
      </w:r>
      <w:r w:rsidR="00781BED">
        <w:rPr>
          <w:rFonts w:ascii="仓耳今楷01-9128 W03" w:eastAsia="仓耳今楷01-9128 W03" w:hAnsi="仓耳今楷01-9128 W03"/>
          <w:sz w:val="24"/>
          <w:szCs w:val="24"/>
        </w:rPr>
        <w:t>construct</w:t>
      </w:r>
      <w:r w:rsidR="00C95A8A">
        <w:rPr>
          <w:rFonts w:ascii="仓耳今楷01-9128 W03" w:eastAsia="仓耳今楷01-9128 W03" w:hAnsi="仓耳今楷01-9128 W03"/>
          <w:sz w:val="24"/>
          <w:szCs w:val="24"/>
        </w:rPr>
        <w:t>ing</w:t>
      </w:r>
      <w:r w:rsidR="00781BED">
        <w:rPr>
          <w:rFonts w:ascii="仓耳今楷01-9128 W03" w:eastAsia="仓耳今楷01-9128 W03" w:hAnsi="仓耳今楷01-9128 W03"/>
          <w:sz w:val="24"/>
          <w:szCs w:val="24"/>
        </w:rPr>
        <w:t xml:space="preserve"> road safety </w:t>
      </w:r>
      <w:r w:rsidR="00781BED">
        <w:rPr>
          <w:rFonts w:ascii="仓耳今楷01-9128 W03" w:eastAsia="仓耳今楷01-9128 W03" w:hAnsi="仓耳今楷01-9128 W03"/>
          <w:sz w:val="24"/>
          <w:szCs w:val="24"/>
        </w:rPr>
        <w:t xml:space="preserve">facilities </w:t>
      </w:r>
      <w:r w:rsidR="00636708">
        <w:rPr>
          <w:rFonts w:ascii="仓耳今楷01-9128 W03" w:eastAsia="仓耳今楷01-9128 W03" w:hAnsi="仓耳今楷01-9128 W03"/>
          <w:sz w:val="24"/>
          <w:szCs w:val="24"/>
        </w:rPr>
        <w:t>and local transport schemes.</w:t>
      </w:r>
      <w:r w:rsidR="00C95A8A">
        <w:rPr>
          <w:rFonts w:ascii="仓耳今楷01-9128 W03" w:eastAsia="仓耳今楷01-9128 W03" w:hAnsi="仓耳今楷01-9128 W03"/>
          <w:sz w:val="24"/>
          <w:szCs w:val="24"/>
        </w:rPr>
        <w:t xml:space="preserve"> Therefore, </w:t>
      </w:r>
      <w:r w:rsidR="00486A99">
        <w:rPr>
          <w:rFonts w:ascii="仓耳今楷01-9128 W03" w:eastAsia="仓耳今楷01-9128 W03" w:hAnsi="仓耳今楷01-9128 W03"/>
          <w:sz w:val="24"/>
          <w:szCs w:val="24"/>
        </w:rPr>
        <w:t xml:space="preserve">implementing the congestion tax would ameliorate </w:t>
      </w:r>
      <w:r w:rsidR="00A62AA6">
        <w:rPr>
          <w:rFonts w:ascii="仓耳今楷01-9128 W03" w:eastAsia="仓耳今楷01-9128 W03" w:hAnsi="仓耳今楷01-9128 W03"/>
          <w:sz w:val="24"/>
          <w:szCs w:val="24"/>
        </w:rPr>
        <w:t xml:space="preserve">people’s living standards, </w:t>
      </w:r>
      <w:r w:rsidR="00E16EB3">
        <w:rPr>
          <w:rFonts w:ascii="仓耳今楷01-9128 W03" w:eastAsia="仓耳今楷01-9128 W03" w:hAnsi="仓耳今楷01-9128 W03"/>
          <w:sz w:val="24"/>
          <w:szCs w:val="24"/>
        </w:rPr>
        <w:t xml:space="preserve">mitigate the overwhelming traffic </w:t>
      </w:r>
      <w:r w:rsidR="00855FED">
        <w:rPr>
          <w:rFonts w:ascii="仓耳今楷01-9128 W03" w:eastAsia="仓耳今楷01-9128 W03" w:hAnsi="仓耳今楷01-9128 W03"/>
          <w:sz w:val="24"/>
          <w:szCs w:val="24"/>
        </w:rPr>
        <w:t>dam,</w:t>
      </w:r>
      <w:r w:rsidR="00E16EB3">
        <w:rPr>
          <w:rFonts w:ascii="仓耳今楷01-9128 W03" w:eastAsia="仓耳今楷01-9128 W03" w:hAnsi="仓耳今楷01-9128 W03"/>
          <w:sz w:val="24"/>
          <w:szCs w:val="24"/>
        </w:rPr>
        <w:t xml:space="preserve"> and protect the environment </w:t>
      </w:r>
      <w:r w:rsidR="00855FED">
        <w:rPr>
          <w:rFonts w:ascii="仓耳今楷01-9128 W03" w:eastAsia="仓耳今楷01-9128 W03" w:hAnsi="仓耳今楷01-9128 W03"/>
          <w:sz w:val="24"/>
          <w:szCs w:val="24"/>
        </w:rPr>
        <w:t>potentially.</w:t>
      </w:r>
    </w:p>
    <w:p w14:paraId="0B26218D" w14:textId="70767ECF" w:rsidR="002A1564" w:rsidRDefault="002A1564" w:rsidP="0004384A">
      <w:pPr>
        <w:rPr>
          <w:rFonts w:ascii="仓耳今楷01-9128 W03" w:eastAsia="仓耳今楷01-9128 W03" w:hAnsi="仓耳今楷01-9128 W03"/>
          <w:sz w:val="24"/>
          <w:szCs w:val="24"/>
        </w:rPr>
      </w:pPr>
    </w:p>
    <w:p w14:paraId="49240B6A" w14:textId="0DC4E0DE" w:rsidR="004C605C" w:rsidRPr="00781BED" w:rsidRDefault="004C605C" w:rsidP="0004384A">
      <w:pPr>
        <w:rPr>
          <w:rFonts w:ascii="仓耳今楷01-9128 W03" w:eastAsia="仓耳今楷01-9128 W03" w:hAnsi="仓耳今楷01-9128 W03" w:hint="eastAsia"/>
          <w:sz w:val="24"/>
          <w:szCs w:val="24"/>
        </w:rPr>
      </w:pPr>
      <w:r>
        <w:rPr>
          <w:rFonts w:ascii="仓耳今楷01-9128 W03" w:eastAsia="仓耳今楷01-9128 W03" w:hAnsi="仓耳今楷01-9128 W03" w:hint="eastAsia"/>
          <w:sz w:val="24"/>
          <w:szCs w:val="24"/>
        </w:rPr>
        <w:t>I</w:t>
      </w:r>
      <w:r>
        <w:rPr>
          <w:rFonts w:ascii="仓耳今楷01-9128 W03" w:eastAsia="仓耳今楷01-9128 W03" w:hAnsi="仓耳今楷01-9128 W03"/>
          <w:sz w:val="24"/>
          <w:szCs w:val="24"/>
        </w:rPr>
        <w:t xml:space="preserve">n a nutshell, imposing or charging a congestion tax </w:t>
      </w:r>
      <w:r w:rsidR="00EA3606">
        <w:rPr>
          <w:rFonts w:ascii="仓耳今楷01-9128 W03" w:eastAsia="仓耳今楷01-9128 W03" w:hAnsi="仓耳今楷01-9128 W03"/>
          <w:sz w:val="24"/>
          <w:szCs w:val="24"/>
        </w:rPr>
        <w:t>might sound like a terrible idea</w:t>
      </w:r>
      <w:r w:rsidR="00673798">
        <w:rPr>
          <w:rFonts w:ascii="仓耳今楷01-9128 W03" w:eastAsia="仓耳今楷01-9128 W03" w:hAnsi="仓耳今楷01-9128 W03"/>
          <w:sz w:val="24"/>
          <w:szCs w:val="24"/>
        </w:rPr>
        <w:t xml:space="preserve"> that reduces people’s quality of life</w:t>
      </w:r>
      <w:r w:rsidR="00843A1A">
        <w:rPr>
          <w:rFonts w:ascii="仓耳今楷01-9128 W03" w:eastAsia="仓耳今楷01-9128 W03" w:hAnsi="仓耳今楷01-9128 W03"/>
          <w:sz w:val="24"/>
          <w:szCs w:val="24"/>
        </w:rPr>
        <w:t xml:space="preserve">, in fact, would create issues that are </w:t>
      </w:r>
      <w:r w:rsidR="00D350BB">
        <w:rPr>
          <w:rFonts w:ascii="仓耳今楷01-9128 W03" w:eastAsia="仓耳今楷01-9128 W03" w:hAnsi="仓耳今楷01-9128 W03"/>
          <w:sz w:val="24"/>
          <w:szCs w:val="24"/>
        </w:rPr>
        <w:t xml:space="preserve">beneficial </w:t>
      </w:r>
      <w:r w:rsidR="002E33DD">
        <w:rPr>
          <w:rFonts w:ascii="仓耳今楷01-9128 W03" w:eastAsia="仓耳今楷01-9128 W03" w:hAnsi="仓耳今楷01-9128 W03"/>
          <w:sz w:val="24"/>
          <w:szCs w:val="24"/>
        </w:rPr>
        <w:t xml:space="preserve">for the society and the environment. </w:t>
      </w:r>
      <w:r w:rsidR="00262703">
        <w:rPr>
          <w:rFonts w:ascii="仓耳今楷01-9128 W03" w:eastAsia="仓耳今楷01-9128 W03" w:hAnsi="仓耳今楷01-9128 W03"/>
          <w:sz w:val="24"/>
          <w:szCs w:val="24"/>
        </w:rPr>
        <w:t xml:space="preserve">Therefore, </w:t>
      </w:r>
      <w:r w:rsidR="00CE3239">
        <w:rPr>
          <w:rFonts w:ascii="仓耳今楷01-9128 W03" w:eastAsia="仓耳今楷01-9128 W03" w:hAnsi="仓耳今楷01-9128 W03"/>
          <w:sz w:val="24"/>
          <w:szCs w:val="24"/>
        </w:rPr>
        <w:t>some countries in the world confronting such congestion problem</w:t>
      </w:r>
      <w:r w:rsidR="005B170B">
        <w:rPr>
          <w:rFonts w:ascii="仓耳今楷01-9128 W03" w:eastAsia="仓耳今楷01-9128 W03" w:hAnsi="仓耳今楷01-9128 W03"/>
          <w:sz w:val="24"/>
          <w:szCs w:val="24"/>
        </w:rPr>
        <w:t>s, should take consideration</w:t>
      </w:r>
      <w:r w:rsidR="00993F67">
        <w:rPr>
          <w:rFonts w:ascii="仓耳今楷01-9128 W03" w:eastAsia="仓耳今楷01-9128 W03" w:hAnsi="仓耳今楷01-9128 W03"/>
          <w:sz w:val="24"/>
          <w:szCs w:val="24"/>
        </w:rPr>
        <w:t>s</w:t>
      </w:r>
      <w:r w:rsidR="005B170B">
        <w:rPr>
          <w:rFonts w:ascii="仓耳今楷01-9128 W03" w:eastAsia="仓耳今楷01-9128 W03" w:hAnsi="仓耳今楷01-9128 W03"/>
          <w:sz w:val="24"/>
          <w:szCs w:val="24"/>
        </w:rPr>
        <w:t xml:space="preserve"> of this congestion tax strategy.</w:t>
      </w:r>
    </w:p>
    <w:sectPr w:rsidR="004C605C" w:rsidRPr="00781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B2736" w14:textId="77777777" w:rsidR="007345C3" w:rsidRDefault="007345C3" w:rsidP="007345C3">
      <w:r>
        <w:separator/>
      </w:r>
    </w:p>
  </w:endnote>
  <w:endnote w:type="continuationSeparator" w:id="0">
    <w:p w14:paraId="1EB9BF95" w14:textId="77777777" w:rsidR="007345C3" w:rsidRDefault="007345C3" w:rsidP="0073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仓耳今楷01-9128 W03">
    <w:panose1 w:val="02020400000000000000"/>
    <w:charset w:val="86"/>
    <w:family w:val="roman"/>
    <w:notTrueType/>
    <w:pitch w:val="variable"/>
    <w:sig w:usb0="80000003" w:usb1="080F2000" w:usb2="00000012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DA845" w14:textId="77777777" w:rsidR="007345C3" w:rsidRDefault="007345C3" w:rsidP="007345C3">
      <w:r>
        <w:separator/>
      </w:r>
    </w:p>
  </w:footnote>
  <w:footnote w:type="continuationSeparator" w:id="0">
    <w:p w14:paraId="2781F88F" w14:textId="77777777" w:rsidR="007345C3" w:rsidRDefault="007345C3" w:rsidP="007345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760F9"/>
    <w:multiLevelType w:val="hybridMultilevel"/>
    <w:tmpl w:val="CA7CB560"/>
    <w:lvl w:ilvl="0" w:tplc="79228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8A"/>
    <w:rsid w:val="00004E0A"/>
    <w:rsid w:val="000113B2"/>
    <w:rsid w:val="0004384A"/>
    <w:rsid w:val="000438D1"/>
    <w:rsid w:val="0008486E"/>
    <w:rsid w:val="000A5180"/>
    <w:rsid w:val="000B53CA"/>
    <w:rsid w:val="000C7FEF"/>
    <w:rsid w:val="000E1EB6"/>
    <w:rsid w:val="000E6A44"/>
    <w:rsid w:val="000F1F8E"/>
    <w:rsid w:val="000F6A9E"/>
    <w:rsid w:val="000F70C4"/>
    <w:rsid w:val="001019EA"/>
    <w:rsid w:val="0011215A"/>
    <w:rsid w:val="001465EF"/>
    <w:rsid w:val="00165490"/>
    <w:rsid w:val="00175F9A"/>
    <w:rsid w:val="00184065"/>
    <w:rsid w:val="001927C6"/>
    <w:rsid w:val="00213E56"/>
    <w:rsid w:val="0022045E"/>
    <w:rsid w:val="002449A4"/>
    <w:rsid w:val="00251DDE"/>
    <w:rsid w:val="00262703"/>
    <w:rsid w:val="00264300"/>
    <w:rsid w:val="002646CB"/>
    <w:rsid w:val="0028291B"/>
    <w:rsid w:val="002A1564"/>
    <w:rsid w:val="002D7CB1"/>
    <w:rsid w:val="002E33DD"/>
    <w:rsid w:val="002F4D15"/>
    <w:rsid w:val="00333575"/>
    <w:rsid w:val="00342319"/>
    <w:rsid w:val="00351341"/>
    <w:rsid w:val="003634EB"/>
    <w:rsid w:val="003B1774"/>
    <w:rsid w:val="003C256A"/>
    <w:rsid w:val="003C54B4"/>
    <w:rsid w:val="004148CA"/>
    <w:rsid w:val="00435725"/>
    <w:rsid w:val="0044770C"/>
    <w:rsid w:val="0045413E"/>
    <w:rsid w:val="00455880"/>
    <w:rsid w:val="00477570"/>
    <w:rsid w:val="00481BD1"/>
    <w:rsid w:val="00486A99"/>
    <w:rsid w:val="00492F44"/>
    <w:rsid w:val="00495A5B"/>
    <w:rsid w:val="004C605C"/>
    <w:rsid w:val="004C7A4E"/>
    <w:rsid w:val="004E43F2"/>
    <w:rsid w:val="00504F5D"/>
    <w:rsid w:val="005406E3"/>
    <w:rsid w:val="005453E6"/>
    <w:rsid w:val="00585D01"/>
    <w:rsid w:val="005B170B"/>
    <w:rsid w:val="005B49D2"/>
    <w:rsid w:val="005C518B"/>
    <w:rsid w:val="005D7359"/>
    <w:rsid w:val="00613081"/>
    <w:rsid w:val="00636708"/>
    <w:rsid w:val="00645412"/>
    <w:rsid w:val="00673798"/>
    <w:rsid w:val="006A22E1"/>
    <w:rsid w:val="006D244E"/>
    <w:rsid w:val="006E0DD3"/>
    <w:rsid w:val="006E2A52"/>
    <w:rsid w:val="006E5213"/>
    <w:rsid w:val="006E7A15"/>
    <w:rsid w:val="006E7E8B"/>
    <w:rsid w:val="006F0469"/>
    <w:rsid w:val="006F1604"/>
    <w:rsid w:val="006F477B"/>
    <w:rsid w:val="007040D8"/>
    <w:rsid w:val="00713D48"/>
    <w:rsid w:val="00720276"/>
    <w:rsid w:val="007345C3"/>
    <w:rsid w:val="00754155"/>
    <w:rsid w:val="0076045E"/>
    <w:rsid w:val="0077663E"/>
    <w:rsid w:val="00781BED"/>
    <w:rsid w:val="00786E29"/>
    <w:rsid w:val="00787C06"/>
    <w:rsid w:val="007C6DDD"/>
    <w:rsid w:val="007D5442"/>
    <w:rsid w:val="007E47A1"/>
    <w:rsid w:val="00801A29"/>
    <w:rsid w:val="00803C55"/>
    <w:rsid w:val="008044F0"/>
    <w:rsid w:val="00815D83"/>
    <w:rsid w:val="00824C86"/>
    <w:rsid w:val="00834425"/>
    <w:rsid w:val="008352B5"/>
    <w:rsid w:val="00843A1A"/>
    <w:rsid w:val="00852F25"/>
    <w:rsid w:val="00855FED"/>
    <w:rsid w:val="00861D24"/>
    <w:rsid w:val="008B5C85"/>
    <w:rsid w:val="008F6BDD"/>
    <w:rsid w:val="00930651"/>
    <w:rsid w:val="00933648"/>
    <w:rsid w:val="00957196"/>
    <w:rsid w:val="00993F67"/>
    <w:rsid w:val="009F4937"/>
    <w:rsid w:val="00A01673"/>
    <w:rsid w:val="00A27DB3"/>
    <w:rsid w:val="00A332BF"/>
    <w:rsid w:val="00A35FCB"/>
    <w:rsid w:val="00A448A3"/>
    <w:rsid w:val="00A62AA6"/>
    <w:rsid w:val="00A80417"/>
    <w:rsid w:val="00A93659"/>
    <w:rsid w:val="00A95B90"/>
    <w:rsid w:val="00AB2019"/>
    <w:rsid w:val="00AD70EF"/>
    <w:rsid w:val="00AF126E"/>
    <w:rsid w:val="00B01AF3"/>
    <w:rsid w:val="00B15EDA"/>
    <w:rsid w:val="00B27366"/>
    <w:rsid w:val="00B71179"/>
    <w:rsid w:val="00B749C1"/>
    <w:rsid w:val="00B74BF7"/>
    <w:rsid w:val="00B855F2"/>
    <w:rsid w:val="00B92168"/>
    <w:rsid w:val="00B97025"/>
    <w:rsid w:val="00BA27DC"/>
    <w:rsid w:val="00BA2A8A"/>
    <w:rsid w:val="00BB5E32"/>
    <w:rsid w:val="00BC1F30"/>
    <w:rsid w:val="00BE23F1"/>
    <w:rsid w:val="00BF0489"/>
    <w:rsid w:val="00BF57CD"/>
    <w:rsid w:val="00BF5864"/>
    <w:rsid w:val="00C36AEB"/>
    <w:rsid w:val="00C41C23"/>
    <w:rsid w:val="00C4353E"/>
    <w:rsid w:val="00C5222A"/>
    <w:rsid w:val="00C52B48"/>
    <w:rsid w:val="00C95A8A"/>
    <w:rsid w:val="00CA6A8A"/>
    <w:rsid w:val="00CC123C"/>
    <w:rsid w:val="00CC47EF"/>
    <w:rsid w:val="00CC4855"/>
    <w:rsid w:val="00CC71C5"/>
    <w:rsid w:val="00CE3239"/>
    <w:rsid w:val="00CE5204"/>
    <w:rsid w:val="00D07AEF"/>
    <w:rsid w:val="00D108EF"/>
    <w:rsid w:val="00D350BB"/>
    <w:rsid w:val="00D55CE1"/>
    <w:rsid w:val="00D76CA4"/>
    <w:rsid w:val="00DE1330"/>
    <w:rsid w:val="00DF236B"/>
    <w:rsid w:val="00DF46E0"/>
    <w:rsid w:val="00E16EB3"/>
    <w:rsid w:val="00E209A1"/>
    <w:rsid w:val="00E27CC2"/>
    <w:rsid w:val="00E4020E"/>
    <w:rsid w:val="00E53993"/>
    <w:rsid w:val="00E63FF4"/>
    <w:rsid w:val="00E83314"/>
    <w:rsid w:val="00E91CD3"/>
    <w:rsid w:val="00EA3606"/>
    <w:rsid w:val="00EA7BFB"/>
    <w:rsid w:val="00EB1B9D"/>
    <w:rsid w:val="00EB43E9"/>
    <w:rsid w:val="00EC16BA"/>
    <w:rsid w:val="00ED5FB4"/>
    <w:rsid w:val="00EE1E1B"/>
    <w:rsid w:val="00F04C81"/>
    <w:rsid w:val="00F32A0B"/>
    <w:rsid w:val="00F607FC"/>
    <w:rsid w:val="00F6187F"/>
    <w:rsid w:val="00F66463"/>
    <w:rsid w:val="00F91CB4"/>
    <w:rsid w:val="00F95A5D"/>
    <w:rsid w:val="00FB4795"/>
    <w:rsid w:val="00FB47CB"/>
    <w:rsid w:val="00FC32EC"/>
    <w:rsid w:val="00FC4B81"/>
    <w:rsid w:val="00FC65CD"/>
    <w:rsid w:val="00FE268A"/>
    <w:rsid w:val="00FF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58D3A"/>
  <w15:docId w15:val="{00D3C3EA-F923-42E9-821B-F1ED84E4B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4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45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4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45C3"/>
    <w:rPr>
      <w:sz w:val="18"/>
      <w:szCs w:val="18"/>
    </w:rPr>
  </w:style>
  <w:style w:type="paragraph" w:styleId="a7">
    <w:name w:val="List Paragraph"/>
    <w:basedOn w:val="a"/>
    <w:uiPriority w:val="34"/>
    <w:qFormat/>
    <w:rsid w:val="000438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昌伟</dc:creator>
  <cp:keywords/>
  <dc:description/>
  <cp:lastModifiedBy>姚 昌伟</cp:lastModifiedBy>
  <cp:revision>2</cp:revision>
  <dcterms:created xsi:type="dcterms:W3CDTF">2021-12-26T07:51:00Z</dcterms:created>
  <dcterms:modified xsi:type="dcterms:W3CDTF">2021-12-26T07:51:00Z</dcterms:modified>
</cp:coreProperties>
</file>