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bks10xvv91jz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Ajouter Vidéo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Résumé par 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Mots-clés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Annotation de l'administrateur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Transcription (Extrait)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Récupérer et Analyser (Simulation Backend)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(de YouTube) : Chaîne (de YouTube) : Résumé par IA (généré) : Mots-clés (générés) 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