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5B72" w14:textId="77777777" w:rsidR="004027DC" w:rsidRDefault="004027DC" w:rsidP="004027D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8405FE" wp14:editId="51E6B4AB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751455" cy="539750"/>
            <wp:effectExtent l="0" t="0" r="0" b="0"/>
            <wp:wrapNone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12571" w14:textId="77777777" w:rsidR="004027DC" w:rsidRDefault="004027DC" w:rsidP="004027D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47631CB" w14:textId="77777777" w:rsidR="004027DC" w:rsidRDefault="004027DC" w:rsidP="004027DC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75613F77" w14:textId="77777777" w:rsidR="004027DC" w:rsidRDefault="004027DC" w:rsidP="004027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Instituto Tecnológico de Costa Rica</w:t>
      </w:r>
    </w:p>
    <w:p w14:paraId="2ECCA8D9" w14:textId="77777777" w:rsidR="004027DC" w:rsidRDefault="004027DC" w:rsidP="004027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Campus Tecnológico Central Cartago</w:t>
      </w:r>
    </w:p>
    <w:p w14:paraId="7C7666F8" w14:textId="77777777" w:rsidR="004027DC" w:rsidRDefault="004027DC" w:rsidP="004027DC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Escuela de Ingeniería en Computación</w:t>
      </w:r>
    </w:p>
    <w:p w14:paraId="655925A3" w14:textId="77777777" w:rsidR="004027DC" w:rsidRDefault="004027DC" w:rsidP="004027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Taller de Programación (IC-1803)</w:t>
      </w:r>
    </w:p>
    <w:p w14:paraId="2805CDA3" w14:textId="77777777" w:rsidR="004027DC" w:rsidRDefault="004027DC" w:rsidP="004027DC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Prof. Ing. William Mata Rodríguez</w:t>
      </w:r>
    </w:p>
    <w:p w14:paraId="01AE9D84" w14:textId="77777777" w:rsidR="004027DC" w:rsidRDefault="004027DC" w:rsidP="004027DC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2DD8661" w14:textId="77777777" w:rsidR="004027DC" w:rsidRDefault="004027DC" w:rsidP="004027DC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778FE46" w14:textId="431362A4" w:rsidR="004027DC" w:rsidRDefault="004027DC" w:rsidP="004027D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MX"/>
        </w:rPr>
        <w:t>Programa #</w:t>
      </w:r>
      <w:r>
        <w:rPr>
          <w:rFonts w:ascii="Times New Roman" w:hAnsi="Times New Roman" w:cs="Times New Roman"/>
          <w:b/>
          <w:bCs/>
          <w:sz w:val="36"/>
          <w:szCs w:val="36"/>
          <w:lang w:val="es-MX"/>
        </w:rPr>
        <w:t>3</w:t>
      </w:r>
    </w:p>
    <w:p w14:paraId="67BF9566" w14:textId="35D6A787" w:rsidR="004027DC" w:rsidRDefault="004027DC" w:rsidP="004027D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MX"/>
        </w:rPr>
        <w:t>Parqueo</w:t>
      </w:r>
    </w:p>
    <w:p w14:paraId="3BD35F51" w14:textId="77777777" w:rsidR="004027DC" w:rsidRDefault="004027DC" w:rsidP="004027DC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6FC8A88" w14:textId="77777777" w:rsidR="004027DC" w:rsidRDefault="004027DC" w:rsidP="004027DC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15B50A9" w14:textId="77777777" w:rsidR="004027DC" w:rsidRDefault="004027DC" w:rsidP="004027DC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Estudiante: Dominic José Casares Aguirre c.2022085016</w:t>
      </w:r>
    </w:p>
    <w:p w14:paraId="77322148" w14:textId="312E98B9" w:rsidR="004027DC" w:rsidRPr="00E25909" w:rsidRDefault="004027DC" w:rsidP="004027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254241">
          <w:rPr>
            <w:rStyle w:val="Hipervnculo"/>
            <w:rFonts w:ascii="Times New Roman" w:hAnsi="Times New Roman" w:cs="Times New Roman"/>
            <w:sz w:val="28"/>
            <w:szCs w:val="28"/>
            <w:lang w:val="en-US"/>
          </w:rPr>
          <w:t>dcasares@estudiantec.cr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933C8B5" w14:textId="53894C40" w:rsidR="004027DC" w:rsidRPr="00F50329" w:rsidRDefault="004027DC" w:rsidP="004027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0329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 w:rsidRPr="00F50329">
        <w:rPr>
          <w:rFonts w:ascii="Times New Roman" w:hAnsi="Times New Roman" w:cs="Times New Roman"/>
          <w:sz w:val="28"/>
          <w:szCs w:val="28"/>
          <w:lang w:val="en-US"/>
        </w:rPr>
        <w:t>Semestre</w:t>
      </w:r>
      <w:proofErr w:type="spellEnd"/>
      <w:r w:rsidRPr="00F503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 w:rsidRPr="00F5032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50329">
        <w:rPr>
          <w:rFonts w:ascii="Times New Roman" w:hAnsi="Times New Roman" w:cs="Times New Roman"/>
          <w:sz w:val="28"/>
          <w:szCs w:val="28"/>
          <w:lang w:val="en-US"/>
        </w:rPr>
        <w:t xml:space="preserve">-2022 </w:t>
      </w:r>
    </w:p>
    <w:p w14:paraId="32A7A3D8" w14:textId="77777777" w:rsidR="004027DC" w:rsidRPr="00F50329" w:rsidRDefault="004027DC" w:rsidP="004027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455202" w14:textId="77777777" w:rsidR="004027DC" w:rsidRPr="00F50329" w:rsidRDefault="004027DC" w:rsidP="004027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80DF0" w14:textId="77777777" w:rsidR="004027DC" w:rsidRDefault="004027DC" w:rsidP="004027D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F5032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Abstract</w:t>
      </w:r>
    </w:p>
    <w:p w14:paraId="730CA0DC" w14:textId="06E5AA4E" w:rsidR="004027DC" w:rsidRDefault="004027DC" w:rsidP="004027DC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E3F1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Keywords:</w:t>
      </w:r>
      <w:r w:rsidRPr="005E3F1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3C92A533" w14:textId="5AA0EE48" w:rsidR="009C1EEF" w:rsidRDefault="009C1E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E2169F" w14:textId="7E8AC320" w:rsidR="004027DC" w:rsidRDefault="004027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6C9C16" w14:textId="5DACBC66" w:rsidR="004027DC" w:rsidRDefault="004027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48F0A" w14:textId="7DB04161" w:rsidR="004027DC" w:rsidRDefault="004027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D2EE4" w14:textId="205CDDA9" w:rsidR="004027DC" w:rsidRDefault="004027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D3FF4F" w14:textId="2F6ACBC6" w:rsidR="004027DC" w:rsidRDefault="004027D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Contenido</w:t>
      </w:r>
      <w:proofErr w:type="spellEnd"/>
    </w:p>
    <w:p w14:paraId="2F183350" w14:textId="77777777" w:rsidR="004027DC" w:rsidRDefault="004027D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CBECFF5" w14:textId="7CDBFB01" w:rsidR="004027DC" w:rsidRPr="001D2C8B" w:rsidRDefault="004027DC" w:rsidP="004027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C8B">
        <w:rPr>
          <w:rFonts w:ascii="Times New Roman" w:hAnsi="Times New Roman" w:cs="Times New Roman"/>
          <w:sz w:val="24"/>
          <w:szCs w:val="24"/>
        </w:rPr>
        <w:t>Enunciado del Proyecto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4F3CCD6F" w14:textId="77777777" w:rsidR="004027DC" w:rsidRPr="001D2C8B" w:rsidRDefault="004027DC" w:rsidP="004027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1F696" w14:textId="16A043EE" w:rsidR="004027DC" w:rsidRPr="001D2C8B" w:rsidRDefault="004027DC" w:rsidP="004027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C8B">
        <w:rPr>
          <w:rFonts w:ascii="Times New Roman" w:hAnsi="Times New Roman" w:cs="Times New Roman"/>
          <w:sz w:val="24"/>
          <w:szCs w:val="24"/>
        </w:rPr>
        <w:t>Temas Investigados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27DBB78" w14:textId="77777777" w:rsidR="004027DC" w:rsidRPr="001D2C8B" w:rsidRDefault="004027DC" w:rsidP="004027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DE8C7" w14:textId="3B10160B" w:rsidR="004027DC" w:rsidRPr="001D2C8B" w:rsidRDefault="004027DC" w:rsidP="004027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C8B">
        <w:rPr>
          <w:rFonts w:ascii="Times New Roman" w:hAnsi="Times New Roman" w:cs="Times New Roman"/>
          <w:sz w:val="24"/>
          <w:szCs w:val="24"/>
        </w:rPr>
        <w:t>Conclusiones del Trabajo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B27C946" w14:textId="77777777" w:rsidR="004027DC" w:rsidRPr="001D2C8B" w:rsidRDefault="004027DC" w:rsidP="004027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15801" w14:textId="3DF405E4" w:rsidR="004027DC" w:rsidRDefault="004027DC" w:rsidP="004027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C8B">
        <w:rPr>
          <w:rFonts w:ascii="Times New Roman" w:hAnsi="Times New Roman" w:cs="Times New Roman"/>
          <w:sz w:val="24"/>
          <w:szCs w:val="24"/>
        </w:rPr>
        <w:t>Estadística de Tiempos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179BC1C" w14:textId="77777777" w:rsidR="004027DC" w:rsidRPr="001D2C8B" w:rsidRDefault="004027DC" w:rsidP="004027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25C49" w14:textId="7DFC08B4" w:rsidR="004027DC" w:rsidRPr="001D2C8B" w:rsidRDefault="004027DC" w:rsidP="004027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C8B">
        <w:rPr>
          <w:rFonts w:ascii="Times New Roman" w:hAnsi="Times New Roman" w:cs="Times New Roman"/>
          <w:sz w:val="24"/>
          <w:szCs w:val="24"/>
        </w:rPr>
        <w:t>Lista de Revisión del Proyecto y Análisis de Resultados</w:t>
      </w:r>
      <w:r>
        <w:rPr>
          <w:rFonts w:ascii="Times New Roman" w:hAnsi="Times New Roman" w:cs="Times New Roman"/>
          <w:sz w:val="24"/>
          <w:szCs w:val="24"/>
        </w:rPr>
        <w:t>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.……...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750B23C6" w14:textId="77777777" w:rsidR="004027DC" w:rsidRPr="001D2C8B" w:rsidRDefault="004027DC" w:rsidP="004027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8592B" w14:textId="29110AF5" w:rsidR="004027DC" w:rsidRDefault="004027DC" w:rsidP="004027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C8B">
        <w:rPr>
          <w:rFonts w:ascii="Times New Roman" w:hAnsi="Times New Roman" w:cs="Times New Roman"/>
          <w:sz w:val="24"/>
          <w:szCs w:val="24"/>
        </w:rPr>
        <w:t>Referencias Bibliográficas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…………………………………………………………...…</w:t>
      </w:r>
      <w:proofErr w:type="gramStart"/>
      <w:r>
        <w:rPr>
          <w:rFonts w:ascii="Times New Roman" w:hAnsi="Times New Roman" w:cs="Times New Roman"/>
          <w:sz w:val="24"/>
          <w:szCs w:val="24"/>
        </w:rPr>
        <w:t>,.…</w:t>
      </w:r>
      <w:proofErr w:type="gramEnd"/>
      <w:r>
        <w:rPr>
          <w:rFonts w:ascii="Times New Roman" w:hAnsi="Times New Roman" w:cs="Times New Roman"/>
          <w:sz w:val="24"/>
          <w:szCs w:val="24"/>
        </w:rPr>
        <w:t>00</w:t>
      </w:r>
    </w:p>
    <w:p w14:paraId="4DC938DA" w14:textId="661C76BB" w:rsidR="004027DC" w:rsidRDefault="004027DC" w:rsidP="004027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3C38A" w14:textId="2F8228FA" w:rsidR="004027DC" w:rsidRDefault="004027DC" w:rsidP="004027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Partes Adicionales Desarrolladas…………………………………………………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.…00</w:t>
      </w:r>
    </w:p>
    <w:p w14:paraId="1A98FD78" w14:textId="7535F4CB" w:rsidR="004027DC" w:rsidRDefault="004027DC" w:rsidP="004027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FD1844" w14:textId="696D9C5C" w:rsidR="004027DC" w:rsidRPr="001D2C8B" w:rsidRDefault="00400F7E" w:rsidP="004027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Referencias Bibliográficas</w:t>
      </w:r>
      <w:r w:rsidR="004027DC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proofErr w:type="gramStart"/>
      <w:r w:rsidR="004027DC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027DC">
        <w:rPr>
          <w:rFonts w:ascii="Times New Roman" w:hAnsi="Times New Roman" w:cs="Times New Roman"/>
          <w:sz w:val="24"/>
          <w:szCs w:val="24"/>
        </w:rPr>
        <w:t>00</w:t>
      </w:r>
    </w:p>
    <w:p w14:paraId="7B25DE60" w14:textId="4A85F137" w:rsidR="004027DC" w:rsidRPr="004027DC" w:rsidRDefault="004027D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Enunciado del Proyecto</w:t>
      </w:r>
    </w:p>
    <w:p w14:paraId="0F83995C" w14:textId="2C450543" w:rsidR="004027DC" w:rsidRPr="004027DC" w:rsidRDefault="004027D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Temas Investigados</w:t>
      </w:r>
    </w:p>
    <w:p w14:paraId="6EE7AC43" w14:textId="6DD4D08E" w:rsidR="004027DC" w:rsidRPr="004027DC" w:rsidRDefault="004027D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Conclusiones del Trabajo</w:t>
      </w:r>
    </w:p>
    <w:p w14:paraId="4ECD8C13" w14:textId="77777777" w:rsidR="004027DC" w:rsidRPr="004027DC" w:rsidRDefault="004027D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Estadística</w:t>
      </w:r>
      <w:proofErr w:type="spellEnd"/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de </w:t>
      </w:r>
      <w:proofErr w:type="spellStart"/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Tiempos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br/>
      </w:r>
    </w:p>
    <w:tbl>
      <w:tblPr>
        <w:tblStyle w:val="TableNormal"/>
        <w:tblW w:w="93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22"/>
        <w:gridCol w:w="2488"/>
      </w:tblGrid>
      <w:tr w:rsidR="004027DC" w14:paraId="62EF4B50" w14:textId="77777777" w:rsidTr="00181DBE">
        <w:trPr>
          <w:trHeight w:val="750"/>
        </w:trPr>
        <w:tc>
          <w:tcPr>
            <w:tcW w:w="6822" w:type="dxa"/>
          </w:tcPr>
          <w:p w14:paraId="3E838706" w14:textId="77777777" w:rsidR="004027DC" w:rsidRDefault="004027DC" w:rsidP="00181DBE">
            <w:pPr>
              <w:pStyle w:val="TableParagraph"/>
              <w:spacing w:line="258" w:lineRule="exact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Realizada</w:t>
            </w:r>
          </w:p>
        </w:tc>
        <w:tc>
          <w:tcPr>
            <w:tcW w:w="2488" w:type="dxa"/>
          </w:tcPr>
          <w:p w14:paraId="56DFCE04" w14:textId="77777777" w:rsidR="004027DC" w:rsidRDefault="004027DC" w:rsidP="00181DBE">
            <w:pPr>
              <w:pStyle w:val="TableParagraph"/>
              <w:spacing w:line="258" w:lineRule="exact"/>
              <w:ind w:left="330"/>
              <w:rPr>
                <w:b/>
                <w:sz w:val="24"/>
              </w:rPr>
            </w:pPr>
            <w:r>
              <w:rPr>
                <w:b/>
                <w:sz w:val="24"/>
              </w:rPr>
              <w:t>Horas</w:t>
            </w:r>
          </w:p>
        </w:tc>
      </w:tr>
      <w:tr w:rsidR="004027DC" w14:paraId="7BF9B789" w14:textId="77777777" w:rsidTr="00181DBE">
        <w:trPr>
          <w:trHeight w:val="742"/>
        </w:trPr>
        <w:tc>
          <w:tcPr>
            <w:tcW w:w="6822" w:type="dxa"/>
          </w:tcPr>
          <w:p w14:paraId="1129306E" w14:textId="77777777" w:rsidR="004027DC" w:rsidRDefault="004027DC" w:rsidP="00181DBE">
            <w:pPr>
              <w:pStyle w:val="TableParagraph"/>
              <w:spacing w:line="254" w:lineRule="exact"/>
              <w:ind w:left="66"/>
              <w:rPr>
                <w:sz w:val="24"/>
              </w:rPr>
            </w:pPr>
            <w:r>
              <w:rPr>
                <w:sz w:val="24"/>
              </w:rPr>
              <w:lastRenderedPageBreak/>
              <w:t>Análisis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problema</w:t>
            </w:r>
          </w:p>
        </w:tc>
        <w:tc>
          <w:tcPr>
            <w:tcW w:w="2488" w:type="dxa"/>
          </w:tcPr>
          <w:p w14:paraId="7433A2CE" w14:textId="77777777" w:rsidR="004027DC" w:rsidRDefault="004027DC" w:rsidP="00181DB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 horas</w:t>
            </w:r>
          </w:p>
        </w:tc>
      </w:tr>
      <w:tr w:rsidR="004027DC" w14:paraId="022EAE81" w14:textId="77777777" w:rsidTr="00181DBE">
        <w:trPr>
          <w:trHeight w:val="755"/>
        </w:trPr>
        <w:tc>
          <w:tcPr>
            <w:tcW w:w="6822" w:type="dxa"/>
          </w:tcPr>
          <w:p w14:paraId="360308F8" w14:textId="77777777" w:rsidR="004027DC" w:rsidRDefault="004027DC" w:rsidP="00181DBE">
            <w:pPr>
              <w:pStyle w:val="TableParagraph"/>
              <w:spacing w:line="259" w:lineRule="exact"/>
              <w:ind w:left="66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algoritmos</w:t>
            </w:r>
          </w:p>
        </w:tc>
        <w:tc>
          <w:tcPr>
            <w:tcW w:w="2488" w:type="dxa"/>
          </w:tcPr>
          <w:p w14:paraId="2D7BD1DC" w14:textId="77777777" w:rsidR="004027DC" w:rsidRDefault="004027DC" w:rsidP="00181DB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 horas</w:t>
            </w:r>
          </w:p>
        </w:tc>
      </w:tr>
      <w:tr w:rsidR="004027DC" w14:paraId="79286869" w14:textId="77777777" w:rsidTr="00181DBE">
        <w:trPr>
          <w:trHeight w:val="740"/>
        </w:trPr>
        <w:tc>
          <w:tcPr>
            <w:tcW w:w="6822" w:type="dxa"/>
          </w:tcPr>
          <w:p w14:paraId="53E94C93" w14:textId="77777777" w:rsidR="004027DC" w:rsidRDefault="004027DC" w:rsidP="00181DBE">
            <w:pPr>
              <w:pStyle w:val="TableParagraph"/>
              <w:spacing w:line="254" w:lineRule="exact"/>
              <w:ind w:left="66"/>
              <w:rPr>
                <w:sz w:val="24"/>
              </w:rPr>
            </w:pPr>
            <w:r>
              <w:rPr>
                <w:sz w:val="24"/>
              </w:rPr>
              <w:t>Investigación</w:t>
            </w:r>
            <w:r>
              <w:rPr>
                <w:spacing w:val="-1"/>
                <w:sz w:val="24"/>
              </w:rPr>
              <w:t xml:space="preserve"> </w:t>
            </w:r>
          </w:p>
        </w:tc>
        <w:tc>
          <w:tcPr>
            <w:tcW w:w="2488" w:type="dxa"/>
          </w:tcPr>
          <w:p w14:paraId="382B88B5" w14:textId="77777777" w:rsidR="004027DC" w:rsidRDefault="004027DC" w:rsidP="00181DB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7 horas</w:t>
            </w:r>
          </w:p>
        </w:tc>
      </w:tr>
      <w:tr w:rsidR="004027DC" w14:paraId="7CA145E3" w14:textId="77777777" w:rsidTr="00181DBE">
        <w:trPr>
          <w:trHeight w:val="750"/>
        </w:trPr>
        <w:tc>
          <w:tcPr>
            <w:tcW w:w="6822" w:type="dxa"/>
          </w:tcPr>
          <w:p w14:paraId="1E3A6A20" w14:textId="77777777" w:rsidR="004027DC" w:rsidRDefault="004027DC" w:rsidP="00181DBE">
            <w:pPr>
              <w:pStyle w:val="TableParagraph"/>
              <w:spacing w:line="258" w:lineRule="exact"/>
              <w:ind w:left="66"/>
              <w:rPr>
                <w:sz w:val="24"/>
              </w:rPr>
            </w:pPr>
            <w:r>
              <w:rPr>
                <w:sz w:val="24"/>
              </w:rPr>
              <w:t>Programación</w:t>
            </w:r>
          </w:p>
        </w:tc>
        <w:tc>
          <w:tcPr>
            <w:tcW w:w="2488" w:type="dxa"/>
          </w:tcPr>
          <w:p w14:paraId="42060958" w14:textId="77777777" w:rsidR="004027DC" w:rsidRDefault="004027DC" w:rsidP="00181DB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26 horas</w:t>
            </w:r>
          </w:p>
        </w:tc>
      </w:tr>
      <w:tr w:rsidR="004027DC" w14:paraId="6B0C1562" w14:textId="77777777" w:rsidTr="00181DBE">
        <w:trPr>
          <w:trHeight w:val="740"/>
        </w:trPr>
        <w:tc>
          <w:tcPr>
            <w:tcW w:w="6822" w:type="dxa"/>
          </w:tcPr>
          <w:p w14:paraId="52031C43" w14:textId="77777777" w:rsidR="004027DC" w:rsidRDefault="004027DC" w:rsidP="00181DBE">
            <w:pPr>
              <w:pStyle w:val="TableParagraph"/>
              <w:spacing w:line="254" w:lineRule="exact"/>
              <w:ind w:left="66"/>
              <w:rPr>
                <w:sz w:val="24"/>
              </w:rPr>
            </w:pPr>
            <w:r>
              <w:rPr>
                <w:sz w:val="24"/>
              </w:rPr>
              <w:t>Documentación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</w:t>
            </w:r>
          </w:p>
        </w:tc>
        <w:tc>
          <w:tcPr>
            <w:tcW w:w="2488" w:type="dxa"/>
          </w:tcPr>
          <w:p w14:paraId="5C60077C" w14:textId="77777777" w:rsidR="004027DC" w:rsidRDefault="004027DC" w:rsidP="00181DB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 horas</w:t>
            </w:r>
          </w:p>
        </w:tc>
      </w:tr>
      <w:tr w:rsidR="004027DC" w14:paraId="1D254F52" w14:textId="77777777" w:rsidTr="00181DBE">
        <w:trPr>
          <w:trHeight w:val="755"/>
        </w:trPr>
        <w:tc>
          <w:tcPr>
            <w:tcW w:w="6822" w:type="dxa"/>
          </w:tcPr>
          <w:p w14:paraId="499D3BAD" w14:textId="77777777" w:rsidR="004027DC" w:rsidRDefault="004027DC" w:rsidP="00181DBE">
            <w:pPr>
              <w:pStyle w:val="TableParagraph"/>
              <w:spacing w:line="258" w:lineRule="exact"/>
              <w:ind w:left="66"/>
              <w:rPr>
                <w:sz w:val="24"/>
              </w:rPr>
            </w:pPr>
            <w:r>
              <w:rPr>
                <w:sz w:val="24"/>
              </w:rPr>
              <w:t>Pruebas</w:t>
            </w:r>
          </w:p>
        </w:tc>
        <w:tc>
          <w:tcPr>
            <w:tcW w:w="2488" w:type="dxa"/>
          </w:tcPr>
          <w:p w14:paraId="3007250E" w14:textId="77777777" w:rsidR="004027DC" w:rsidRDefault="004027DC" w:rsidP="00181DB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 horas</w:t>
            </w:r>
          </w:p>
        </w:tc>
      </w:tr>
      <w:tr w:rsidR="004027DC" w14:paraId="0B562F79" w14:textId="77777777" w:rsidTr="00181DBE">
        <w:trPr>
          <w:trHeight w:val="740"/>
        </w:trPr>
        <w:tc>
          <w:tcPr>
            <w:tcW w:w="6822" w:type="dxa"/>
          </w:tcPr>
          <w:p w14:paraId="3B60D056" w14:textId="77777777" w:rsidR="004027DC" w:rsidRDefault="004027DC" w:rsidP="00181DBE">
            <w:pPr>
              <w:pStyle w:val="TableParagraph"/>
              <w:spacing w:line="254" w:lineRule="exact"/>
              <w:ind w:left="66"/>
              <w:rPr>
                <w:sz w:val="24"/>
              </w:rPr>
            </w:pPr>
            <w:r>
              <w:rPr>
                <w:sz w:val="24"/>
              </w:rPr>
              <w:t>Elaboración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2488" w:type="dxa"/>
          </w:tcPr>
          <w:p w14:paraId="0C253B07" w14:textId="77777777" w:rsidR="004027DC" w:rsidRDefault="004027DC" w:rsidP="00181DB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 hora, 30 minutos</w:t>
            </w:r>
          </w:p>
        </w:tc>
      </w:tr>
      <w:tr w:rsidR="004027DC" w14:paraId="1180C0FF" w14:textId="77777777" w:rsidTr="00181DBE">
        <w:trPr>
          <w:trHeight w:val="1504"/>
        </w:trPr>
        <w:tc>
          <w:tcPr>
            <w:tcW w:w="6822" w:type="dxa"/>
          </w:tcPr>
          <w:p w14:paraId="0467E3B7" w14:textId="77777777" w:rsidR="004027DC" w:rsidRDefault="004027DC" w:rsidP="00181DBE">
            <w:pPr>
              <w:pStyle w:val="TableParagraph"/>
              <w:spacing w:line="268" w:lineRule="exact"/>
              <w:ind w:left="66"/>
              <w:rPr>
                <w:sz w:val="24"/>
              </w:rPr>
            </w:pPr>
            <w:r>
              <w:rPr>
                <w:sz w:val="24"/>
              </w:rPr>
              <w:t>Elaboración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2097A425" w14:textId="77777777" w:rsidR="004027DC" w:rsidRDefault="004027DC" w:rsidP="00181DBE">
            <w:pPr>
              <w:pStyle w:val="TableParagraph"/>
              <w:spacing w:line="266" w:lineRule="exact"/>
              <w:ind w:left="66"/>
              <w:rPr>
                <w:sz w:val="24"/>
              </w:rPr>
            </w:pPr>
            <w:r>
              <w:rPr>
                <w:sz w:val="24"/>
              </w:rPr>
              <w:t>proyecto</w:t>
            </w:r>
          </w:p>
        </w:tc>
        <w:tc>
          <w:tcPr>
            <w:tcW w:w="2488" w:type="dxa"/>
          </w:tcPr>
          <w:p w14:paraId="7480EFE9" w14:textId="77777777" w:rsidR="004027DC" w:rsidRDefault="004027DC" w:rsidP="00181DB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 horas</w:t>
            </w:r>
          </w:p>
        </w:tc>
      </w:tr>
      <w:tr w:rsidR="004027DC" w14:paraId="60A90B3E" w14:textId="77777777" w:rsidTr="00181DBE">
        <w:trPr>
          <w:trHeight w:val="742"/>
        </w:trPr>
        <w:tc>
          <w:tcPr>
            <w:tcW w:w="6822" w:type="dxa"/>
          </w:tcPr>
          <w:p w14:paraId="1378BA26" w14:textId="77777777" w:rsidR="004027DC" w:rsidRDefault="004027DC" w:rsidP="00181DBE">
            <w:pPr>
              <w:pStyle w:val="TableParagraph"/>
              <w:spacing w:line="254" w:lineRule="exact"/>
              <w:ind w:left="66"/>
              <w:rPr>
                <w:sz w:val="24"/>
              </w:rPr>
            </w:pPr>
            <w:r>
              <w:rPr>
                <w:sz w:val="24"/>
              </w:rPr>
              <w:t>Etc.</w:t>
            </w:r>
          </w:p>
        </w:tc>
        <w:tc>
          <w:tcPr>
            <w:tcW w:w="2488" w:type="dxa"/>
          </w:tcPr>
          <w:p w14:paraId="198A1089" w14:textId="77777777" w:rsidR="004027DC" w:rsidRDefault="004027DC" w:rsidP="00181DB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 horas</w:t>
            </w:r>
          </w:p>
        </w:tc>
      </w:tr>
      <w:tr w:rsidR="004027DC" w14:paraId="0330ABD6" w14:textId="77777777" w:rsidTr="00181DBE">
        <w:trPr>
          <w:trHeight w:val="750"/>
        </w:trPr>
        <w:tc>
          <w:tcPr>
            <w:tcW w:w="6822" w:type="dxa"/>
          </w:tcPr>
          <w:p w14:paraId="5021418F" w14:textId="77777777" w:rsidR="004027DC" w:rsidRDefault="004027DC" w:rsidP="00181DBE">
            <w:pPr>
              <w:pStyle w:val="TableParagraph"/>
              <w:spacing w:line="258" w:lineRule="exact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488" w:type="dxa"/>
          </w:tcPr>
          <w:p w14:paraId="26DCE457" w14:textId="77777777" w:rsidR="004027DC" w:rsidRDefault="004027DC" w:rsidP="00181DB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68 horas y 30 minutos</w:t>
            </w:r>
          </w:p>
        </w:tc>
      </w:tr>
    </w:tbl>
    <w:p w14:paraId="1851C91B" w14:textId="0E0959E8" w:rsidR="004027DC" w:rsidRDefault="004027D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7CAC112" w14:textId="585D9452" w:rsidR="00400F7E" w:rsidRDefault="00400F7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9100441" w14:textId="167FEBC3" w:rsidR="00400F7E" w:rsidRDefault="00400F7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4844984" w14:textId="22053734" w:rsidR="00400F7E" w:rsidRDefault="00400F7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D238F19" w14:textId="18357752" w:rsidR="00400F7E" w:rsidRDefault="00400F7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62F31F8" w14:textId="6B9CE53C" w:rsidR="00400F7E" w:rsidRDefault="00400F7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5663A9A" w14:textId="041AE26E" w:rsidR="00400F7E" w:rsidRDefault="00400F7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66D59C6" w14:textId="77777777" w:rsidR="00400F7E" w:rsidRDefault="00400F7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2A4D6F1" w14:textId="77777777" w:rsidR="00400F7E" w:rsidRPr="004027DC" w:rsidRDefault="00400F7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24CBB81" w14:textId="77AC9C6B" w:rsidR="004027DC" w:rsidRDefault="004027D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Lista de </w:t>
      </w:r>
      <w:proofErr w:type="spellStart"/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Revisión</w:t>
      </w:r>
      <w:proofErr w:type="spellEnd"/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del Proyecto</w:t>
      </w:r>
    </w:p>
    <w:tbl>
      <w:tblPr>
        <w:tblStyle w:val="TableNormal"/>
        <w:tblW w:w="10484" w:type="dxa"/>
        <w:tblInd w:w="-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73"/>
        <w:gridCol w:w="1013"/>
        <w:gridCol w:w="873"/>
        <w:gridCol w:w="990"/>
        <w:gridCol w:w="3835"/>
      </w:tblGrid>
      <w:tr w:rsidR="00400F7E" w:rsidRPr="00400F7E" w14:paraId="365EB289" w14:textId="77777777" w:rsidTr="00400F7E">
        <w:trPr>
          <w:trHeight w:val="609"/>
        </w:trPr>
        <w:tc>
          <w:tcPr>
            <w:tcW w:w="3773" w:type="dxa"/>
          </w:tcPr>
          <w:p w14:paraId="0B378796" w14:textId="77777777" w:rsidR="00400F7E" w:rsidRPr="00400F7E" w:rsidRDefault="00400F7E" w:rsidP="00181DBE">
            <w:pPr>
              <w:pStyle w:val="TableParagraph"/>
              <w:spacing w:line="226" w:lineRule="exact"/>
              <w:ind w:left="1411" w:right="1404"/>
              <w:jc w:val="center"/>
              <w:rPr>
                <w:b/>
                <w:sz w:val="24"/>
                <w:szCs w:val="24"/>
              </w:rPr>
            </w:pPr>
            <w:r w:rsidRPr="00400F7E"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1013" w:type="dxa"/>
          </w:tcPr>
          <w:p w14:paraId="6C594747" w14:textId="77777777" w:rsidR="00400F7E" w:rsidRPr="00400F7E" w:rsidRDefault="00400F7E" w:rsidP="00181DBE">
            <w:pPr>
              <w:pStyle w:val="TableParagraph"/>
              <w:spacing w:line="242" w:lineRule="auto"/>
              <w:ind w:left="79" w:right="55" w:firstLine="120"/>
              <w:rPr>
                <w:b/>
                <w:sz w:val="24"/>
                <w:szCs w:val="24"/>
              </w:rPr>
            </w:pPr>
            <w:r w:rsidRPr="00400F7E">
              <w:rPr>
                <w:b/>
                <w:sz w:val="24"/>
                <w:szCs w:val="24"/>
              </w:rPr>
              <w:t>Puntos</w:t>
            </w:r>
            <w:r w:rsidRPr="00400F7E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00F7E">
              <w:rPr>
                <w:b/>
                <w:spacing w:val="-1"/>
                <w:sz w:val="24"/>
                <w:szCs w:val="24"/>
              </w:rPr>
              <w:t>originales</w:t>
            </w:r>
          </w:p>
        </w:tc>
        <w:tc>
          <w:tcPr>
            <w:tcW w:w="873" w:type="dxa"/>
          </w:tcPr>
          <w:p w14:paraId="38105B11" w14:textId="77777777" w:rsidR="00400F7E" w:rsidRPr="00400F7E" w:rsidRDefault="00400F7E" w:rsidP="00181DBE">
            <w:pPr>
              <w:pStyle w:val="TableParagraph"/>
              <w:spacing w:line="242" w:lineRule="auto"/>
              <w:ind w:left="71" w:right="46" w:firstLine="40"/>
              <w:rPr>
                <w:b/>
                <w:sz w:val="24"/>
                <w:szCs w:val="24"/>
              </w:rPr>
            </w:pPr>
            <w:r w:rsidRPr="00400F7E">
              <w:rPr>
                <w:b/>
                <w:sz w:val="24"/>
                <w:szCs w:val="24"/>
              </w:rPr>
              <w:t>Avance</w:t>
            </w:r>
            <w:r w:rsidRPr="00400F7E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400F7E">
              <w:rPr>
                <w:b/>
                <w:spacing w:val="-1"/>
                <w:sz w:val="24"/>
                <w:szCs w:val="24"/>
              </w:rPr>
              <w:t>100/%/0</w:t>
            </w:r>
          </w:p>
        </w:tc>
        <w:tc>
          <w:tcPr>
            <w:tcW w:w="990" w:type="dxa"/>
          </w:tcPr>
          <w:p w14:paraId="668260C8" w14:textId="77777777" w:rsidR="00400F7E" w:rsidRPr="00400F7E" w:rsidRDefault="00400F7E" w:rsidP="00181DBE">
            <w:pPr>
              <w:pStyle w:val="TableParagraph"/>
              <w:spacing w:line="242" w:lineRule="auto"/>
              <w:ind w:left="71" w:right="41" w:firstLine="116"/>
              <w:rPr>
                <w:b/>
                <w:sz w:val="24"/>
                <w:szCs w:val="24"/>
              </w:rPr>
            </w:pPr>
            <w:r w:rsidRPr="00400F7E">
              <w:rPr>
                <w:b/>
                <w:sz w:val="24"/>
                <w:szCs w:val="24"/>
              </w:rPr>
              <w:t>Puntos</w:t>
            </w:r>
            <w:r w:rsidRPr="00400F7E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00F7E">
              <w:rPr>
                <w:b/>
                <w:sz w:val="24"/>
                <w:szCs w:val="24"/>
              </w:rPr>
              <w:t>obtenidos</w:t>
            </w:r>
          </w:p>
        </w:tc>
        <w:tc>
          <w:tcPr>
            <w:tcW w:w="3835" w:type="dxa"/>
          </w:tcPr>
          <w:p w14:paraId="32C7CF0B" w14:textId="77777777" w:rsidR="00400F7E" w:rsidRPr="00400F7E" w:rsidRDefault="00400F7E" w:rsidP="00181DBE">
            <w:pPr>
              <w:pStyle w:val="TableParagraph"/>
              <w:spacing w:line="226" w:lineRule="exact"/>
              <w:ind w:left="938"/>
              <w:rPr>
                <w:b/>
                <w:sz w:val="24"/>
                <w:szCs w:val="24"/>
              </w:rPr>
            </w:pPr>
            <w:r w:rsidRPr="00400F7E">
              <w:rPr>
                <w:b/>
                <w:sz w:val="24"/>
                <w:szCs w:val="24"/>
              </w:rPr>
              <w:t>Análisis</w:t>
            </w:r>
            <w:r w:rsidRPr="00400F7E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400F7E">
              <w:rPr>
                <w:b/>
                <w:sz w:val="24"/>
                <w:szCs w:val="24"/>
              </w:rPr>
              <w:t>de</w:t>
            </w:r>
            <w:r w:rsidRPr="00400F7E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00F7E">
              <w:rPr>
                <w:b/>
                <w:sz w:val="24"/>
                <w:szCs w:val="24"/>
              </w:rPr>
              <w:t>resultados</w:t>
            </w:r>
          </w:p>
        </w:tc>
      </w:tr>
      <w:tr w:rsidR="00400F7E" w:rsidRPr="00400F7E" w14:paraId="713B5E86" w14:textId="77777777" w:rsidTr="00400F7E">
        <w:trPr>
          <w:trHeight w:val="321"/>
        </w:trPr>
        <w:tc>
          <w:tcPr>
            <w:tcW w:w="3773" w:type="dxa"/>
          </w:tcPr>
          <w:p w14:paraId="69F40DEE" w14:textId="77777777" w:rsidR="00400F7E" w:rsidRPr="00400F7E" w:rsidRDefault="00400F7E" w:rsidP="00181DBE">
            <w:pPr>
              <w:pStyle w:val="TableParagraph"/>
              <w:spacing w:before="2" w:line="255" w:lineRule="exact"/>
              <w:ind w:left="70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Menú</w:t>
            </w:r>
            <w:r w:rsidRPr="00400F7E">
              <w:rPr>
                <w:spacing w:val="-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principal</w:t>
            </w:r>
          </w:p>
        </w:tc>
        <w:tc>
          <w:tcPr>
            <w:tcW w:w="1013" w:type="dxa"/>
          </w:tcPr>
          <w:p w14:paraId="52C74D55" w14:textId="77777777" w:rsidR="00400F7E" w:rsidRPr="00400F7E" w:rsidRDefault="00400F7E" w:rsidP="00181DBE">
            <w:pPr>
              <w:pStyle w:val="TableParagraph"/>
              <w:spacing w:before="2" w:line="255" w:lineRule="exact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2</w:t>
            </w:r>
          </w:p>
        </w:tc>
        <w:tc>
          <w:tcPr>
            <w:tcW w:w="873" w:type="dxa"/>
          </w:tcPr>
          <w:p w14:paraId="42EEA8F8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8D50BEE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14:paraId="0037A180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00F7E" w:rsidRPr="00400F7E" w14:paraId="1DD17495" w14:textId="77777777" w:rsidTr="00400F7E">
        <w:trPr>
          <w:trHeight w:val="317"/>
        </w:trPr>
        <w:tc>
          <w:tcPr>
            <w:tcW w:w="3773" w:type="dxa"/>
          </w:tcPr>
          <w:p w14:paraId="0DA62F46" w14:textId="77777777" w:rsidR="00400F7E" w:rsidRPr="00400F7E" w:rsidRDefault="00400F7E" w:rsidP="00181DBE">
            <w:pPr>
              <w:pStyle w:val="TableParagraph"/>
              <w:spacing w:line="255" w:lineRule="exact"/>
              <w:ind w:left="70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Configuración</w:t>
            </w:r>
          </w:p>
        </w:tc>
        <w:tc>
          <w:tcPr>
            <w:tcW w:w="1013" w:type="dxa"/>
          </w:tcPr>
          <w:p w14:paraId="3B704435" w14:textId="77777777" w:rsidR="00400F7E" w:rsidRPr="00400F7E" w:rsidRDefault="00400F7E" w:rsidP="00181DBE">
            <w:pPr>
              <w:pStyle w:val="TableParagraph"/>
              <w:spacing w:line="255" w:lineRule="exact"/>
              <w:ind w:left="290" w:right="287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10</w:t>
            </w:r>
          </w:p>
        </w:tc>
        <w:tc>
          <w:tcPr>
            <w:tcW w:w="873" w:type="dxa"/>
          </w:tcPr>
          <w:p w14:paraId="5CF56C6F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E4DCD98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14:paraId="19D50FF2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00F7E" w:rsidRPr="00400F7E" w14:paraId="14B1C105" w14:textId="77777777" w:rsidTr="00400F7E">
        <w:trPr>
          <w:trHeight w:val="322"/>
        </w:trPr>
        <w:tc>
          <w:tcPr>
            <w:tcW w:w="3773" w:type="dxa"/>
          </w:tcPr>
          <w:p w14:paraId="07723E6A" w14:textId="77777777" w:rsidR="00400F7E" w:rsidRPr="00400F7E" w:rsidRDefault="00400F7E" w:rsidP="00181DBE">
            <w:pPr>
              <w:pStyle w:val="TableParagraph"/>
              <w:spacing w:before="3" w:line="255" w:lineRule="exact"/>
              <w:ind w:left="70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Cargar cajero</w:t>
            </w:r>
          </w:p>
        </w:tc>
        <w:tc>
          <w:tcPr>
            <w:tcW w:w="1013" w:type="dxa"/>
          </w:tcPr>
          <w:p w14:paraId="44D12A85" w14:textId="77777777" w:rsidR="00400F7E" w:rsidRPr="00400F7E" w:rsidRDefault="00400F7E" w:rsidP="00181DBE">
            <w:pPr>
              <w:pStyle w:val="TableParagraph"/>
              <w:spacing w:before="3" w:line="255" w:lineRule="exact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27590B22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E0CD086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14:paraId="6CA86EDB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00F7E" w:rsidRPr="00400F7E" w14:paraId="1158ABBB" w14:textId="77777777" w:rsidTr="00400F7E">
        <w:trPr>
          <w:trHeight w:val="317"/>
        </w:trPr>
        <w:tc>
          <w:tcPr>
            <w:tcW w:w="3773" w:type="dxa"/>
          </w:tcPr>
          <w:p w14:paraId="0246A13B" w14:textId="77777777" w:rsidR="00400F7E" w:rsidRPr="00400F7E" w:rsidRDefault="00400F7E" w:rsidP="00181DBE">
            <w:pPr>
              <w:pStyle w:val="TableParagraph"/>
              <w:spacing w:line="254" w:lineRule="exact"/>
              <w:ind w:left="70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Saldo</w:t>
            </w:r>
            <w:r w:rsidRPr="00400F7E">
              <w:rPr>
                <w:spacing w:val="-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del cajero</w:t>
            </w:r>
          </w:p>
        </w:tc>
        <w:tc>
          <w:tcPr>
            <w:tcW w:w="1013" w:type="dxa"/>
          </w:tcPr>
          <w:p w14:paraId="6AA401B0" w14:textId="77777777" w:rsidR="00400F7E" w:rsidRPr="00400F7E" w:rsidRDefault="00400F7E" w:rsidP="00181DBE">
            <w:pPr>
              <w:pStyle w:val="TableParagraph"/>
              <w:spacing w:line="254" w:lineRule="exact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30E1B20E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D7889E4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14:paraId="744EE29E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00F7E" w:rsidRPr="00400F7E" w14:paraId="2DE5FC68" w14:textId="77777777" w:rsidTr="00400F7E">
        <w:trPr>
          <w:trHeight w:val="963"/>
        </w:trPr>
        <w:tc>
          <w:tcPr>
            <w:tcW w:w="3773" w:type="dxa"/>
          </w:tcPr>
          <w:p w14:paraId="11C0E0CE" w14:textId="77777777" w:rsidR="00400F7E" w:rsidRPr="00400F7E" w:rsidRDefault="00400F7E" w:rsidP="00181DBE">
            <w:pPr>
              <w:pStyle w:val="TableParagraph"/>
              <w:spacing w:line="270" w:lineRule="atLeast"/>
              <w:ind w:left="70" w:right="2577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Ingresos:</w:t>
            </w:r>
            <w:r w:rsidRPr="00400F7E">
              <w:rPr>
                <w:spacing w:val="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Reales</w:t>
            </w:r>
            <w:r w:rsidRPr="00400F7E">
              <w:rPr>
                <w:spacing w:val="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Estimados</w:t>
            </w:r>
          </w:p>
        </w:tc>
        <w:tc>
          <w:tcPr>
            <w:tcW w:w="1013" w:type="dxa"/>
          </w:tcPr>
          <w:p w14:paraId="2F7CF755" w14:textId="77777777" w:rsidR="00400F7E" w:rsidRPr="00400F7E" w:rsidRDefault="00400F7E" w:rsidP="00181DBE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68295011" w14:textId="77777777" w:rsidR="00400F7E" w:rsidRPr="00400F7E" w:rsidRDefault="00400F7E" w:rsidP="00181DBE">
            <w:pPr>
              <w:pStyle w:val="TableParagraph"/>
              <w:spacing w:before="1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8</w:t>
            </w:r>
          </w:p>
          <w:p w14:paraId="13F1945D" w14:textId="77777777" w:rsidR="00400F7E" w:rsidRPr="00400F7E" w:rsidRDefault="00400F7E" w:rsidP="00181DBE">
            <w:pPr>
              <w:pStyle w:val="TableParagraph"/>
              <w:spacing w:line="255" w:lineRule="exact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35D574C0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8ECAFBB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14:paraId="0B1E8BCD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00F7E" w:rsidRPr="00400F7E" w14:paraId="36E6EE5F" w14:textId="77777777" w:rsidTr="00400F7E">
        <w:trPr>
          <w:trHeight w:val="315"/>
        </w:trPr>
        <w:tc>
          <w:tcPr>
            <w:tcW w:w="3773" w:type="dxa"/>
          </w:tcPr>
          <w:p w14:paraId="6B10FFD0" w14:textId="77777777" w:rsidR="00400F7E" w:rsidRPr="00400F7E" w:rsidRDefault="00400F7E" w:rsidP="00181DBE">
            <w:pPr>
              <w:pStyle w:val="TableParagraph"/>
              <w:spacing w:line="254" w:lineRule="exact"/>
              <w:ind w:left="70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Entrada</w:t>
            </w:r>
            <w:r w:rsidRPr="00400F7E">
              <w:rPr>
                <w:spacing w:val="-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de</w:t>
            </w:r>
            <w:r w:rsidRPr="00400F7E">
              <w:rPr>
                <w:spacing w:val="-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vehículo</w:t>
            </w:r>
          </w:p>
        </w:tc>
        <w:tc>
          <w:tcPr>
            <w:tcW w:w="1013" w:type="dxa"/>
          </w:tcPr>
          <w:p w14:paraId="0632CD32" w14:textId="77777777" w:rsidR="00400F7E" w:rsidRPr="00400F7E" w:rsidRDefault="00400F7E" w:rsidP="00181DBE">
            <w:pPr>
              <w:pStyle w:val="TableParagraph"/>
              <w:spacing w:line="254" w:lineRule="exact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5</w:t>
            </w:r>
          </w:p>
        </w:tc>
        <w:tc>
          <w:tcPr>
            <w:tcW w:w="873" w:type="dxa"/>
          </w:tcPr>
          <w:p w14:paraId="65F6A9BD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2DAA8CD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14:paraId="598AA4F3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00F7E" w:rsidRPr="00400F7E" w14:paraId="129F710D" w14:textId="77777777" w:rsidTr="00400F7E">
        <w:trPr>
          <w:trHeight w:val="321"/>
        </w:trPr>
        <w:tc>
          <w:tcPr>
            <w:tcW w:w="3773" w:type="dxa"/>
          </w:tcPr>
          <w:p w14:paraId="54538229" w14:textId="77777777" w:rsidR="00400F7E" w:rsidRPr="00400F7E" w:rsidRDefault="00400F7E" w:rsidP="00181DBE">
            <w:pPr>
              <w:pStyle w:val="TableParagraph"/>
              <w:spacing w:before="3" w:line="255" w:lineRule="exact"/>
              <w:ind w:left="70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Cajero</w:t>
            </w:r>
            <w:r w:rsidRPr="00400F7E">
              <w:rPr>
                <w:spacing w:val="-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del</w:t>
            </w:r>
            <w:r w:rsidRPr="00400F7E">
              <w:rPr>
                <w:spacing w:val="-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parqueo</w:t>
            </w:r>
            <w:r w:rsidRPr="00400F7E">
              <w:rPr>
                <w:spacing w:val="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paso</w:t>
            </w:r>
            <w:r w:rsidRPr="00400F7E">
              <w:rPr>
                <w:spacing w:val="-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1</w:t>
            </w:r>
          </w:p>
        </w:tc>
        <w:tc>
          <w:tcPr>
            <w:tcW w:w="1013" w:type="dxa"/>
          </w:tcPr>
          <w:p w14:paraId="22B53BF5" w14:textId="77777777" w:rsidR="00400F7E" w:rsidRPr="00400F7E" w:rsidRDefault="00400F7E" w:rsidP="00181DBE">
            <w:pPr>
              <w:pStyle w:val="TableParagraph"/>
              <w:spacing w:before="3" w:line="255" w:lineRule="exact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5</w:t>
            </w:r>
          </w:p>
        </w:tc>
        <w:tc>
          <w:tcPr>
            <w:tcW w:w="873" w:type="dxa"/>
          </w:tcPr>
          <w:p w14:paraId="1DC9F069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718ADC8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14:paraId="38CFAFFE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00F7E" w:rsidRPr="00400F7E" w14:paraId="33D0DB77" w14:textId="77777777" w:rsidTr="00400F7E">
        <w:trPr>
          <w:trHeight w:val="1599"/>
        </w:trPr>
        <w:tc>
          <w:tcPr>
            <w:tcW w:w="3773" w:type="dxa"/>
          </w:tcPr>
          <w:p w14:paraId="09C0C808" w14:textId="77777777" w:rsidR="00400F7E" w:rsidRPr="00400F7E" w:rsidRDefault="00400F7E" w:rsidP="00181DBE">
            <w:pPr>
              <w:pStyle w:val="TableParagraph"/>
              <w:ind w:left="70" w:right="1004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Cajero del parqueo paso 2:</w:t>
            </w:r>
            <w:r w:rsidRPr="00400F7E">
              <w:rPr>
                <w:spacing w:val="-57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Registrar pago</w:t>
            </w:r>
          </w:p>
          <w:p w14:paraId="43C6993F" w14:textId="77777777" w:rsidR="00400F7E" w:rsidRPr="00400F7E" w:rsidRDefault="00400F7E" w:rsidP="00181DBE">
            <w:pPr>
              <w:pStyle w:val="TableParagraph"/>
              <w:spacing w:line="270" w:lineRule="atLeast"/>
              <w:ind w:left="70" w:right="1941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Devolver</w:t>
            </w:r>
            <w:r w:rsidRPr="00400F7E">
              <w:rPr>
                <w:spacing w:val="-8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el</w:t>
            </w:r>
            <w:r w:rsidRPr="00400F7E">
              <w:rPr>
                <w:spacing w:val="-9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pago</w:t>
            </w:r>
            <w:r w:rsidRPr="00400F7E">
              <w:rPr>
                <w:spacing w:val="-57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Enviar correos</w:t>
            </w:r>
            <w:r w:rsidRPr="00400F7E">
              <w:rPr>
                <w:spacing w:val="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Recibo</w:t>
            </w:r>
            <w:r w:rsidRPr="00400F7E">
              <w:rPr>
                <w:spacing w:val="-2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del</w:t>
            </w:r>
            <w:r w:rsidRPr="00400F7E">
              <w:rPr>
                <w:spacing w:val="-2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pago</w:t>
            </w:r>
          </w:p>
        </w:tc>
        <w:tc>
          <w:tcPr>
            <w:tcW w:w="1013" w:type="dxa"/>
          </w:tcPr>
          <w:p w14:paraId="34F1E486" w14:textId="77777777" w:rsidR="00400F7E" w:rsidRPr="00400F7E" w:rsidRDefault="00400F7E" w:rsidP="00181DBE">
            <w:pPr>
              <w:pStyle w:val="TableParagraph"/>
              <w:spacing w:before="11"/>
              <w:rPr>
                <w:sz w:val="24"/>
                <w:szCs w:val="24"/>
              </w:rPr>
            </w:pPr>
          </w:p>
          <w:p w14:paraId="3ED8ABF7" w14:textId="77777777" w:rsidR="00400F7E" w:rsidRPr="00400F7E" w:rsidRDefault="00400F7E" w:rsidP="00181DBE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5</w:t>
            </w:r>
          </w:p>
          <w:p w14:paraId="194A00EB" w14:textId="77777777" w:rsidR="00400F7E" w:rsidRPr="00400F7E" w:rsidRDefault="00400F7E" w:rsidP="00181DBE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3</w:t>
            </w:r>
          </w:p>
          <w:p w14:paraId="4711F736" w14:textId="77777777" w:rsidR="00400F7E" w:rsidRPr="00400F7E" w:rsidRDefault="00400F7E" w:rsidP="00181DBE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5</w:t>
            </w:r>
          </w:p>
          <w:p w14:paraId="1745A32B" w14:textId="77777777" w:rsidR="00400F7E" w:rsidRPr="00400F7E" w:rsidRDefault="00400F7E" w:rsidP="00181DBE">
            <w:pPr>
              <w:pStyle w:val="TableParagraph"/>
              <w:spacing w:line="255" w:lineRule="exact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4</w:t>
            </w:r>
          </w:p>
        </w:tc>
        <w:tc>
          <w:tcPr>
            <w:tcW w:w="873" w:type="dxa"/>
          </w:tcPr>
          <w:p w14:paraId="65916636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60B0B4C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14:paraId="40BD28BE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00F7E" w:rsidRPr="00400F7E" w14:paraId="19CF4945" w14:textId="77777777" w:rsidTr="00400F7E">
        <w:trPr>
          <w:trHeight w:val="320"/>
        </w:trPr>
        <w:tc>
          <w:tcPr>
            <w:tcW w:w="3773" w:type="dxa"/>
          </w:tcPr>
          <w:p w14:paraId="6E8020EB" w14:textId="77777777" w:rsidR="00400F7E" w:rsidRPr="00400F7E" w:rsidRDefault="00400F7E" w:rsidP="00181DBE">
            <w:pPr>
              <w:pStyle w:val="TableParagraph"/>
              <w:spacing w:before="1" w:line="255" w:lineRule="exact"/>
              <w:ind w:left="70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Cajero</w:t>
            </w:r>
            <w:r w:rsidRPr="00400F7E">
              <w:rPr>
                <w:spacing w:val="-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del</w:t>
            </w:r>
            <w:r w:rsidRPr="00400F7E">
              <w:rPr>
                <w:spacing w:val="-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parqueo</w:t>
            </w:r>
            <w:r w:rsidRPr="00400F7E">
              <w:rPr>
                <w:spacing w:val="-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paso</w:t>
            </w:r>
            <w:r w:rsidRPr="00400F7E">
              <w:rPr>
                <w:spacing w:val="-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3</w:t>
            </w:r>
          </w:p>
        </w:tc>
        <w:tc>
          <w:tcPr>
            <w:tcW w:w="1013" w:type="dxa"/>
          </w:tcPr>
          <w:p w14:paraId="447BDC85" w14:textId="77777777" w:rsidR="00400F7E" w:rsidRPr="00400F7E" w:rsidRDefault="00400F7E" w:rsidP="00181DBE">
            <w:pPr>
              <w:pStyle w:val="TableParagraph"/>
              <w:spacing w:before="1" w:line="255" w:lineRule="exact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5</w:t>
            </w:r>
          </w:p>
        </w:tc>
        <w:tc>
          <w:tcPr>
            <w:tcW w:w="873" w:type="dxa"/>
          </w:tcPr>
          <w:p w14:paraId="5EC7AB9D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D0F82F3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14:paraId="471F60BF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00F7E" w:rsidRPr="00400F7E" w14:paraId="1717E352" w14:textId="77777777" w:rsidTr="00400F7E">
        <w:trPr>
          <w:trHeight w:val="1599"/>
        </w:trPr>
        <w:tc>
          <w:tcPr>
            <w:tcW w:w="3773" w:type="dxa"/>
          </w:tcPr>
          <w:p w14:paraId="403A934A" w14:textId="77777777" w:rsidR="00400F7E" w:rsidRPr="00400F7E" w:rsidRDefault="00400F7E" w:rsidP="00181DBE">
            <w:pPr>
              <w:pStyle w:val="TableParagraph"/>
              <w:spacing w:line="275" w:lineRule="exact"/>
              <w:ind w:left="70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Salida</w:t>
            </w:r>
            <w:r w:rsidRPr="00400F7E">
              <w:rPr>
                <w:spacing w:val="-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de</w:t>
            </w:r>
            <w:r w:rsidRPr="00400F7E">
              <w:rPr>
                <w:spacing w:val="-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vehículo:</w:t>
            </w:r>
          </w:p>
          <w:p w14:paraId="223152B4" w14:textId="77777777" w:rsidR="00400F7E" w:rsidRPr="00400F7E" w:rsidRDefault="00400F7E" w:rsidP="00181DBE">
            <w:pPr>
              <w:pStyle w:val="TableParagraph"/>
              <w:spacing w:line="270" w:lineRule="atLeast"/>
              <w:ind w:left="70" w:right="185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Eliminar elemento de parqueo</w:t>
            </w:r>
            <w:r w:rsidRPr="00400F7E">
              <w:rPr>
                <w:spacing w:val="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 xml:space="preserve">Agregar elemento a </w:t>
            </w:r>
            <w:proofErr w:type="spellStart"/>
            <w:r w:rsidRPr="00400F7E">
              <w:rPr>
                <w:sz w:val="24"/>
                <w:szCs w:val="24"/>
              </w:rPr>
              <w:t>detalle_de_uso</w:t>
            </w:r>
            <w:proofErr w:type="spellEnd"/>
            <w:r w:rsidRPr="00400F7E">
              <w:rPr>
                <w:spacing w:val="-57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Entrada automática por exceder</w:t>
            </w:r>
            <w:r w:rsidRPr="00400F7E">
              <w:rPr>
                <w:spacing w:val="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tiempo</w:t>
            </w:r>
            <w:r w:rsidRPr="00400F7E">
              <w:rPr>
                <w:spacing w:val="-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de</w:t>
            </w:r>
            <w:r w:rsidRPr="00400F7E">
              <w:rPr>
                <w:spacing w:val="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salida</w:t>
            </w:r>
          </w:p>
        </w:tc>
        <w:tc>
          <w:tcPr>
            <w:tcW w:w="1013" w:type="dxa"/>
          </w:tcPr>
          <w:p w14:paraId="593E8E8B" w14:textId="77777777" w:rsidR="00400F7E" w:rsidRPr="00400F7E" w:rsidRDefault="00400F7E" w:rsidP="00181DBE">
            <w:pPr>
              <w:pStyle w:val="TableParagraph"/>
              <w:spacing w:before="11"/>
              <w:rPr>
                <w:sz w:val="24"/>
                <w:szCs w:val="24"/>
              </w:rPr>
            </w:pPr>
          </w:p>
          <w:p w14:paraId="4FEF4B74" w14:textId="77777777" w:rsidR="00400F7E" w:rsidRPr="00400F7E" w:rsidRDefault="00400F7E" w:rsidP="00181DBE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3</w:t>
            </w:r>
          </w:p>
          <w:p w14:paraId="2A2E7CA1" w14:textId="77777777" w:rsidR="00400F7E" w:rsidRPr="00400F7E" w:rsidRDefault="00400F7E" w:rsidP="00181DBE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3</w:t>
            </w:r>
          </w:p>
          <w:p w14:paraId="546FFE02" w14:textId="77777777" w:rsidR="00400F7E" w:rsidRPr="00400F7E" w:rsidRDefault="00400F7E" w:rsidP="00181DBE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3</w:t>
            </w:r>
          </w:p>
        </w:tc>
        <w:tc>
          <w:tcPr>
            <w:tcW w:w="873" w:type="dxa"/>
          </w:tcPr>
          <w:p w14:paraId="6770848A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2999EF6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14:paraId="3A7434BC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00F7E" w:rsidRPr="00400F7E" w14:paraId="2334079C" w14:textId="77777777" w:rsidTr="00400F7E">
        <w:trPr>
          <w:trHeight w:val="322"/>
        </w:trPr>
        <w:tc>
          <w:tcPr>
            <w:tcW w:w="3773" w:type="dxa"/>
          </w:tcPr>
          <w:p w14:paraId="0A787E29" w14:textId="77777777" w:rsidR="00400F7E" w:rsidRPr="00400F7E" w:rsidRDefault="00400F7E" w:rsidP="00181DBE">
            <w:pPr>
              <w:pStyle w:val="TableParagraph"/>
              <w:spacing w:before="2" w:line="255" w:lineRule="exact"/>
              <w:ind w:left="70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Validación</w:t>
            </w:r>
            <w:r w:rsidRPr="00400F7E">
              <w:rPr>
                <w:spacing w:val="-3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de</w:t>
            </w:r>
            <w:r w:rsidRPr="00400F7E">
              <w:rPr>
                <w:spacing w:val="-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datos</w:t>
            </w:r>
          </w:p>
        </w:tc>
        <w:tc>
          <w:tcPr>
            <w:tcW w:w="1013" w:type="dxa"/>
          </w:tcPr>
          <w:p w14:paraId="4B8C954E" w14:textId="77777777" w:rsidR="00400F7E" w:rsidRPr="00400F7E" w:rsidRDefault="00400F7E" w:rsidP="00181DBE">
            <w:pPr>
              <w:pStyle w:val="TableParagraph"/>
              <w:spacing w:before="2" w:line="255" w:lineRule="exact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8</w:t>
            </w:r>
          </w:p>
        </w:tc>
        <w:tc>
          <w:tcPr>
            <w:tcW w:w="873" w:type="dxa"/>
          </w:tcPr>
          <w:p w14:paraId="6B48A3D4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CC1FBB1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14:paraId="18E1A2EC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00F7E" w:rsidRPr="00400F7E" w14:paraId="3DC75B0F" w14:textId="77777777" w:rsidTr="00400F7E">
        <w:trPr>
          <w:trHeight w:val="637"/>
        </w:trPr>
        <w:tc>
          <w:tcPr>
            <w:tcW w:w="3773" w:type="dxa"/>
          </w:tcPr>
          <w:p w14:paraId="1E14B747" w14:textId="77777777" w:rsidR="00400F7E" w:rsidRPr="00400F7E" w:rsidRDefault="00400F7E" w:rsidP="00181DBE">
            <w:pPr>
              <w:pStyle w:val="TableParagraph"/>
              <w:spacing w:line="276" w:lineRule="exact"/>
              <w:ind w:left="70" w:right="932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Ayuda (manual de usuario</w:t>
            </w:r>
            <w:r w:rsidRPr="00400F7E">
              <w:rPr>
                <w:spacing w:val="1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desplegado</w:t>
            </w:r>
            <w:r w:rsidRPr="00400F7E">
              <w:rPr>
                <w:spacing w:val="-5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en</w:t>
            </w:r>
            <w:r w:rsidRPr="00400F7E">
              <w:rPr>
                <w:spacing w:val="-4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el</w:t>
            </w:r>
            <w:r w:rsidRPr="00400F7E">
              <w:rPr>
                <w:spacing w:val="-5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programa)</w:t>
            </w:r>
          </w:p>
        </w:tc>
        <w:tc>
          <w:tcPr>
            <w:tcW w:w="1013" w:type="dxa"/>
          </w:tcPr>
          <w:p w14:paraId="1BC7DCD6" w14:textId="77777777" w:rsidR="00400F7E" w:rsidRPr="00400F7E" w:rsidRDefault="00400F7E" w:rsidP="00181DBE">
            <w:pPr>
              <w:pStyle w:val="TableParagraph"/>
              <w:spacing w:line="275" w:lineRule="exact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5</w:t>
            </w:r>
          </w:p>
        </w:tc>
        <w:tc>
          <w:tcPr>
            <w:tcW w:w="873" w:type="dxa"/>
          </w:tcPr>
          <w:p w14:paraId="5D6FC080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338E8A3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14:paraId="59416B89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00F7E" w:rsidRPr="00400F7E" w14:paraId="108E74AC" w14:textId="77777777" w:rsidTr="00400F7E">
        <w:trPr>
          <w:trHeight w:val="961"/>
        </w:trPr>
        <w:tc>
          <w:tcPr>
            <w:tcW w:w="3773" w:type="dxa"/>
          </w:tcPr>
          <w:p w14:paraId="23FD24B2" w14:textId="77777777" w:rsidR="00400F7E" w:rsidRPr="00400F7E" w:rsidRDefault="00400F7E" w:rsidP="00181DBE">
            <w:pPr>
              <w:pStyle w:val="TableParagraph"/>
              <w:spacing w:before="1"/>
              <w:ind w:left="70" w:right="2282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Archivos:</w:t>
            </w:r>
            <w:r w:rsidRPr="00400F7E">
              <w:rPr>
                <w:spacing w:val="1"/>
                <w:sz w:val="24"/>
                <w:szCs w:val="24"/>
              </w:rPr>
              <w:t xml:space="preserve"> </w:t>
            </w:r>
            <w:r w:rsidRPr="00400F7E">
              <w:rPr>
                <w:spacing w:val="-1"/>
                <w:sz w:val="24"/>
                <w:szCs w:val="24"/>
              </w:rPr>
              <w:t>Leer</w:t>
            </w:r>
            <w:r w:rsidRPr="00400F7E">
              <w:rPr>
                <w:spacing w:val="-14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archivos</w:t>
            </w:r>
          </w:p>
          <w:p w14:paraId="417576C3" w14:textId="77777777" w:rsidR="00400F7E" w:rsidRPr="00400F7E" w:rsidRDefault="00400F7E" w:rsidP="00181DBE">
            <w:pPr>
              <w:pStyle w:val="TableParagraph"/>
              <w:spacing w:line="255" w:lineRule="exact"/>
              <w:ind w:left="70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Grabar</w:t>
            </w:r>
            <w:r w:rsidRPr="00400F7E">
              <w:rPr>
                <w:spacing w:val="-4"/>
                <w:sz w:val="24"/>
                <w:szCs w:val="24"/>
              </w:rPr>
              <w:t xml:space="preserve"> </w:t>
            </w:r>
            <w:r w:rsidRPr="00400F7E">
              <w:rPr>
                <w:sz w:val="24"/>
                <w:szCs w:val="24"/>
              </w:rPr>
              <w:t>archivos</w:t>
            </w:r>
          </w:p>
        </w:tc>
        <w:tc>
          <w:tcPr>
            <w:tcW w:w="1013" w:type="dxa"/>
          </w:tcPr>
          <w:p w14:paraId="5259F639" w14:textId="77777777" w:rsidR="00400F7E" w:rsidRPr="00400F7E" w:rsidRDefault="00400F7E" w:rsidP="00181DBE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6047CB50" w14:textId="77777777" w:rsidR="00400F7E" w:rsidRPr="00400F7E" w:rsidRDefault="00400F7E" w:rsidP="00181DBE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3</w:t>
            </w:r>
          </w:p>
          <w:p w14:paraId="3D4F9767" w14:textId="77777777" w:rsidR="00400F7E" w:rsidRPr="00400F7E" w:rsidRDefault="00400F7E" w:rsidP="00181DBE">
            <w:pPr>
              <w:pStyle w:val="TableParagraph"/>
              <w:spacing w:line="255" w:lineRule="exact"/>
              <w:ind w:left="3"/>
              <w:jc w:val="center"/>
              <w:rPr>
                <w:sz w:val="24"/>
                <w:szCs w:val="24"/>
              </w:rPr>
            </w:pPr>
            <w:r w:rsidRPr="00400F7E">
              <w:rPr>
                <w:sz w:val="24"/>
                <w:szCs w:val="24"/>
              </w:rPr>
              <w:t>3</w:t>
            </w:r>
          </w:p>
        </w:tc>
        <w:tc>
          <w:tcPr>
            <w:tcW w:w="873" w:type="dxa"/>
          </w:tcPr>
          <w:p w14:paraId="31700E01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2D6100F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14:paraId="5932E52A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00F7E" w:rsidRPr="00400F7E" w14:paraId="3FBCFFB5" w14:textId="77777777" w:rsidTr="00400F7E">
        <w:trPr>
          <w:trHeight w:val="315"/>
        </w:trPr>
        <w:tc>
          <w:tcPr>
            <w:tcW w:w="3773" w:type="dxa"/>
          </w:tcPr>
          <w:p w14:paraId="441E99FD" w14:textId="77777777" w:rsidR="00400F7E" w:rsidRPr="00400F7E" w:rsidRDefault="00400F7E" w:rsidP="00181DBE">
            <w:pPr>
              <w:pStyle w:val="TableParagraph"/>
              <w:spacing w:line="254" w:lineRule="exact"/>
              <w:ind w:left="70"/>
              <w:rPr>
                <w:b/>
                <w:sz w:val="24"/>
                <w:szCs w:val="24"/>
              </w:rPr>
            </w:pPr>
            <w:r w:rsidRPr="00400F7E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13" w:type="dxa"/>
          </w:tcPr>
          <w:p w14:paraId="65065EE4" w14:textId="77777777" w:rsidR="00400F7E" w:rsidRPr="00400F7E" w:rsidRDefault="00400F7E" w:rsidP="00181DBE">
            <w:pPr>
              <w:pStyle w:val="TableParagraph"/>
              <w:spacing w:line="254" w:lineRule="exact"/>
              <w:ind w:left="290" w:right="287"/>
              <w:jc w:val="center"/>
              <w:rPr>
                <w:b/>
                <w:sz w:val="24"/>
                <w:szCs w:val="24"/>
              </w:rPr>
            </w:pPr>
            <w:r w:rsidRPr="00400F7E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873" w:type="dxa"/>
          </w:tcPr>
          <w:p w14:paraId="407344D1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123E6A9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14:paraId="7954A7F9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00F7E" w:rsidRPr="00400F7E" w14:paraId="1B54B700" w14:textId="77777777" w:rsidTr="00400F7E">
        <w:trPr>
          <w:trHeight w:val="637"/>
        </w:trPr>
        <w:tc>
          <w:tcPr>
            <w:tcW w:w="3773" w:type="dxa"/>
          </w:tcPr>
          <w:p w14:paraId="50AA8D28" w14:textId="77777777" w:rsidR="00400F7E" w:rsidRPr="00400F7E" w:rsidRDefault="00400F7E" w:rsidP="00181DBE">
            <w:pPr>
              <w:pStyle w:val="TableParagraph"/>
              <w:spacing w:line="270" w:lineRule="atLeast"/>
              <w:ind w:left="70" w:right="1101"/>
              <w:rPr>
                <w:b/>
                <w:sz w:val="24"/>
                <w:szCs w:val="24"/>
              </w:rPr>
            </w:pPr>
            <w:r w:rsidRPr="00400F7E">
              <w:rPr>
                <w:b/>
                <w:sz w:val="24"/>
                <w:szCs w:val="24"/>
              </w:rPr>
              <w:t>Funciones</w:t>
            </w:r>
            <w:r w:rsidRPr="00400F7E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400F7E">
              <w:rPr>
                <w:b/>
                <w:sz w:val="24"/>
                <w:szCs w:val="24"/>
              </w:rPr>
              <w:t>desarrolladas</w:t>
            </w:r>
            <w:r w:rsidRPr="00400F7E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400F7E">
              <w:rPr>
                <w:b/>
                <w:sz w:val="24"/>
                <w:szCs w:val="24"/>
              </w:rPr>
              <w:t>adicionalmente</w:t>
            </w:r>
          </w:p>
        </w:tc>
        <w:tc>
          <w:tcPr>
            <w:tcW w:w="1013" w:type="dxa"/>
          </w:tcPr>
          <w:p w14:paraId="39F61F88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73" w:type="dxa"/>
          </w:tcPr>
          <w:p w14:paraId="322482BE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DB880CD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35" w:type="dxa"/>
          </w:tcPr>
          <w:p w14:paraId="6A3200C7" w14:textId="77777777" w:rsidR="00400F7E" w:rsidRPr="00400F7E" w:rsidRDefault="00400F7E" w:rsidP="00181DBE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33F9A4E4" w14:textId="77777777" w:rsidR="00400F7E" w:rsidRPr="004027DC" w:rsidRDefault="00400F7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43D9583" w14:textId="0FEC9102" w:rsidR="004027DC" w:rsidRPr="004027DC" w:rsidRDefault="004027D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Partes</w:t>
      </w:r>
      <w:proofErr w:type="spellEnd"/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Adicionales</w:t>
      </w:r>
      <w:proofErr w:type="spellEnd"/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Desarrolladas</w:t>
      </w:r>
      <w:proofErr w:type="spellEnd"/>
    </w:p>
    <w:p w14:paraId="25E2CCE8" w14:textId="6DC59A5C" w:rsidR="004027DC" w:rsidRPr="004027DC" w:rsidRDefault="004027D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Referencias</w:t>
      </w:r>
      <w:proofErr w:type="spellEnd"/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027D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Bibliográficas</w:t>
      </w:r>
      <w:proofErr w:type="spellEnd"/>
    </w:p>
    <w:sectPr w:rsidR="004027DC" w:rsidRPr="00402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DC"/>
    <w:rsid w:val="000C465E"/>
    <w:rsid w:val="002C6B90"/>
    <w:rsid w:val="00400F7E"/>
    <w:rsid w:val="004027DC"/>
    <w:rsid w:val="009C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B6B1"/>
  <w15:chartTrackingRefBased/>
  <w15:docId w15:val="{1FA8BE1A-8647-4913-A4CD-91C436DF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7D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27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27DC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4027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27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casares@estudiantec.c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JOSE CASARES AGUIRRE</dc:creator>
  <cp:keywords/>
  <dc:description/>
  <cp:lastModifiedBy>DOMINIC JOSE CASARES AGUIRRE</cp:lastModifiedBy>
  <cp:revision>1</cp:revision>
  <dcterms:created xsi:type="dcterms:W3CDTF">2022-05-29T01:51:00Z</dcterms:created>
  <dcterms:modified xsi:type="dcterms:W3CDTF">2022-05-29T02:01:00Z</dcterms:modified>
</cp:coreProperties>
</file>