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4130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0D4C072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E783CB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8B7ED4B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3173B52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D4BBA44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D3597BF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C0B5A72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A999C01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202D557" w14:textId="77777777" w:rsidR="0024174D" w:rsidRDefault="0024174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1BF3190" w14:textId="77777777" w:rsidR="0024174D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14:paraId="7EDD3BAC" w14:textId="77777777" w:rsidR="0024174D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color w:val="000000"/>
          <w:sz w:val="48"/>
          <w:szCs w:val="48"/>
        </w:rPr>
        <w:t xml:space="preserve"> </w:t>
      </w:r>
      <w:r>
        <w:rPr>
          <w:b/>
          <w:i/>
          <w:color w:val="00B050"/>
          <w:sz w:val="36"/>
          <w:szCs w:val="36"/>
        </w:rPr>
        <w:t>[OSPOS]</w:t>
      </w:r>
    </w:p>
    <w:p w14:paraId="084737F0" w14:textId="77777777" w:rsidR="0024174D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>
        <w:rPr>
          <w:b/>
          <w:i/>
          <w:color w:val="00B050"/>
          <w:sz w:val="36"/>
          <w:szCs w:val="36"/>
        </w:rPr>
        <w:t>10/09/2023]</w:t>
      </w:r>
    </w:p>
    <w:p w14:paraId="2F39AECE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52F3ECA7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72CA9802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613680A8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02F297A9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2FB0CDB7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2CD0BC7A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5EDB5A60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20270EB6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156C1CEF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6F9EB4DE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368DA3C2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72D00DBC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32ABD158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048AF41D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61C3B986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2CB14457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27977E58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79D6CD68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40930E03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648D4D0C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1BD1BBE6" w14:textId="77777777" w:rsidR="0024174D" w:rsidRDefault="0024174D">
      <w:pPr>
        <w:spacing w:after="0" w:line="240" w:lineRule="auto"/>
        <w:rPr>
          <w:b/>
          <w:color w:val="365F91"/>
        </w:rPr>
      </w:pPr>
    </w:p>
    <w:p w14:paraId="582227AB" w14:textId="77777777" w:rsidR="0024174D" w:rsidRDefault="00000000">
      <w:pPr>
        <w:rPr>
          <w:b/>
          <w:color w:val="365F91"/>
          <w:sz w:val="32"/>
          <w:szCs w:val="32"/>
        </w:rPr>
      </w:pPr>
      <w:r>
        <w:br w:type="page"/>
      </w:r>
    </w:p>
    <w:p w14:paraId="31589F0B" w14:textId="77777777" w:rsidR="0024174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14:paraId="2FDA2D42" w14:textId="77777777" w:rsidR="0024174D" w:rsidRDefault="0024174D">
      <w:pPr>
        <w:rPr>
          <w:sz w:val="24"/>
          <w:szCs w:val="24"/>
        </w:rPr>
      </w:pPr>
    </w:p>
    <w:tbl>
      <w:tblPr>
        <w:tblStyle w:val="ac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7388"/>
      </w:tblGrid>
      <w:tr w:rsidR="0024174D" w14:paraId="322F7F62" w14:textId="77777777">
        <w:trPr>
          <w:trHeight w:val="50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02A9" w14:textId="77777777" w:rsidR="0024174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Sección</w:t>
            </w:r>
          </w:p>
        </w:tc>
        <w:tc>
          <w:tcPr>
            <w:tcW w:w="73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E464" w14:textId="77777777" w:rsidR="0024174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Contenido</w:t>
            </w:r>
          </w:p>
        </w:tc>
      </w:tr>
      <w:tr w:rsidR="0024174D" w14:paraId="784742A8" w14:textId="77777777">
        <w:trPr>
          <w:trHeight w:val="77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AF23" w14:textId="77777777" w:rsidR="0024174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Histórico de revisiones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B811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Versión, fecha, descripción/cambio, autor</w:t>
            </w:r>
          </w:p>
        </w:tc>
      </w:tr>
      <w:tr w:rsidR="0024174D" w14:paraId="71CBFE3F" w14:textId="77777777">
        <w:trPr>
          <w:trHeight w:val="77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291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del proyecto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D73C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Organización, sección, proyecto (nombre), fecha de inicio, fecha de finalización, patrocinador principal, integrantes</w:t>
            </w:r>
          </w:p>
        </w:tc>
      </w:tr>
      <w:tr w:rsidR="0024174D" w14:paraId="60D593DD" w14:textId="77777777">
        <w:trPr>
          <w:trHeight w:val="77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B4FE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42B9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general del sistema y características clave, requerimientos funcionales, requerimientos no funcionales</w:t>
            </w:r>
          </w:p>
        </w:tc>
      </w:tr>
      <w:tr w:rsidR="0024174D" w14:paraId="0D8EDF4A" w14:textId="77777777">
        <w:trPr>
          <w:trHeight w:val="77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6B42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 de las pruebas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B59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de requisitos de S.W., módulos de Software a probar y documentación, etc.</w:t>
            </w:r>
          </w:p>
        </w:tc>
      </w:tr>
      <w:tr w:rsidR="0024174D" w14:paraId="3AE3DC79" w14:textId="77777777">
        <w:trPr>
          <w:trHeight w:val="1565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D813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Resumen de las pruebas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2199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Módulos del sistema a probar, objetivos de las pruebas, detalle del orden de ejecución de los módulos, tipos de pruebas a realizar, técnicas de pruebas a utilizar, roles y responsabilidades, entorno y configuración de las pruebas, calendarización de las actividades de pruebas, resumen de riesgos, definición de artefactos, condiciones de aceptación para cierre del proceso de pruebas</w:t>
            </w:r>
          </w:p>
        </w:tc>
      </w:tr>
      <w:tr w:rsidR="0024174D" w14:paraId="05C902CD" w14:textId="77777777">
        <w:trPr>
          <w:trHeight w:val="50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EB64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Glosario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4893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de términos técnicos</w:t>
            </w:r>
          </w:p>
        </w:tc>
      </w:tr>
      <w:tr w:rsidR="0024174D" w14:paraId="6CC9E85F" w14:textId="77777777">
        <w:trPr>
          <w:trHeight w:val="770"/>
        </w:trPr>
        <w:tc>
          <w:tcPr>
            <w:tcW w:w="1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C52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prueba</w:t>
            </w:r>
          </w:p>
        </w:tc>
        <w:tc>
          <w:tcPr>
            <w:tcW w:w="7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01F5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caso, descripción, datos, resultado esperado, resultado obtenido</w:t>
            </w:r>
          </w:p>
        </w:tc>
      </w:tr>
    </w:tbl>
    <w:p w14:paraId="18E47296" w14:textId="77777777" w:rsidR="0024174D" w:rsidRDefault="0024174D">
      <w:pPr>
        <w:rPr>
          <w:sz w:val="24"/>
          <w:szCs w:val="24"/>
        </w:rPr>
      </w:pPr>
    </w:p>
    <w:p w14:paraId="0F0C9187" w14:textId="77777777" w:rsidR="0024174D" w:rsidRDefault="0024174D">
      <w:pPr>
        <w:rPr>
          <w:sz w:val="24"/>
          <w:szCs w:val="24"/>
        </w:rPr>
      </w:pPr>
    </w:p>
    <w:p w14:paraId="7037A1E3" w14:textId="77777777" w:rsidR="0024174D" w:rsidRDefault="0024174D">
      <w:pPr>
        <w:rPr>
          <w:sz w:val="24"/>
          <w:szCs w:val="24"/>
        </w:rPr>
      </w:pPr>
    </w:p>
    <w:p w14:paraId="214A63FF" w14:textId="77777777" w:rsidR="0024174D" w:rsidRDefault="0024174D">
      <w:pPr>
        <w:rPr>
          <w:sz w:val="24"/>
          <w:szCs w:val="24"/>
        </w:rPr>
      </w:pPr>
    </w:p>
    <w:p w14:paraId="3DEB0215" w14:textId="77777777" w:rsidR="0024174D" w:rsidRDefault="0024174D">
      <w:pPr>
        <w:rPr>
          <w:sz w:val="24"/>
          <w:szCs w:val="24"/>
        </w:rPr>
      </w:pPr>
    </w:p>
    <w:p w14:paraId="7BBBAE4D" w14:textId="77777777" w:rsidR="0024174D" w:rsidRDefault="0024174D">
      <w:pPr>
        <w:rPr>
          <w:sz w:val="24"/>
          <w:szCs w:val="24"/>
        </w:rPr>
      </w:pPr>
    </w:p>
    <w:p w14:paraId="6A1AB588" w14:textId="77777777" w:rsidR="0024174D" w:rsidRDefault="0024174D">
      <w:pPr>
        <w:spacing w:after="0" w:line="240" w:lineRule="auto"/>
        <w:rPr>
          <w:color w:val="000000"/>
          <w:sz w:val="24"/>
          <w:szCs w:val="24"/>
        </w:rPr>
      </w:pPr>
    </w:p>
    <w:p w14:paraId="1DB32276" w14:textId="77777777" w:rsidR="0024174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d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24174D" w14:paraId="691F7381" w14:textId="77777777">
        <w:tc>
          <w:tcPr>
            <w:tcW w:w="1826" w:type="dxa"/>
          </w:tcPr>
          <w:p w14:paraId="7C3DCC99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69DF1193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2DB22851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26C18531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24174D" w14:paraId="1085F5A0" w14:textId="77777777">
        <w:tc>
          <w:tcPr>
            <w:tcW w:w="1826" w:type="dxa"/>
          </w:tcPr>
          <w:p w14:paraId="769EF95F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v0.1</w:t>
            </w:r>
          </w:p>
        </w:tc>
        <w:tc>
          <w:tcPr>
            <w:tcW w:w="1826" w:type="dxa"/>
          </w:tcPr>
          <w:p w14:paraId="4BD1A5BA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07-09-2023</w:t>
            </w:r>
          </w:p>
        </w:tc>
        <w:tc>
          <w:tcPr>
            <w:tcW w:w="3081" w:type="dxa"/>
          </w:tcPr>
          <w:p w14:paraId="44CF9FEB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Informe</w:t>
            </w:r>
          </w:p>
        </w:tc>
        <w:tc>
          <w:tcPr>
            <w:tcW w:w="2245" w:type="dxa"/>
          </w:tcPr>
          <w:p w14:paraId="6C36E1EB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Baity Corp.</w:t>
            </w:r>
          </w:p>
        </w:tc>
      </w:tr>
      <w:tr w:rsidR="0024174D" w14:paraId="141DD528" w14:textId="77777777">
        <w:tc>
          <w:tcPr>
            <w:tcW w:w="1826" w:type="dxa"/>
          </w:tcPr>
          <w:p w14:paraId="7E2CBB56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14:paraId="151BC5A2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579A733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7103715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24174D" w14:paraId="5FB48E6E" w14:textId="77777777">
        <w:tc>
          <w:tcPr>
            <w:tcW w:w="1826" w:type="dxa"/>
          </w:tcPr>
          <w:p w14:paraId="57871FAB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14:paraId="75D6CF8A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CE4DAF7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2B11D10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2CC904D4" w14:textId="77777777" w:rsidR="0024174D" w:rsidRDefault="0024174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36CB14F4" w14:textId="77777777" w:rsidR="0024174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color w:val="000000"/>
          <w:sz w:val="24"/>
          <w:szCs w:val="24"/>
        </w:rPr>
        <w:t>Información del Proyecto</w:t>
      </w:r>
    </w:p>
    <w:tbl>
      <w:tblPr>
        <w:tblStyle w:val="ae"/>
        <w:tblW w:w="887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24174D" w14:paraId="39B9778E" w14:textId="77777777">
        <w:tc>
          <w:tcPr>
            <w:tcW w:w="3119" w:type="dxa"/>
            <w:shd w:val="clear" w:color="auto" w:fill="auto"/>
          </w:tcPr>
          <w:p w14:paraId="27EFA99C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14:paraId="304A9EC3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Baity Corp.</w:t>
            </w:r>
          </w:p>
        </w:tc>
      </w:tr>
      <w:tr w:rsidR="0024174D" w14:paraId="4B05D3F5" w14:textId="77777777">
        <w:tc>
          <w:tcPr>
            <w:tcW w:w="3119" w:type="dxa"/>
            <w:shd w:val="clear" w:color="auto" w:fill="auto"/>
          </w:tcPr>
          <w:p w14:paraId="1B2C5ED3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14:paraId="103E8F22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001-D</w:t>
            </w:r>
          </w:p>
        </w:tc>
      </w:tr>
      <w:tr w:rsidR="0024174D" w14:paraId="252BEEEC" w14:textId="77777777">
        <w:tc>
          <w:tcPr>
            <w:tcW w:w="3119" w:type="dxa"/>
            <w:shd w:val="clear" w:color="auto" w:fill="auto"/>
          </w:tcPr>
          <w:p w14:paraId="39A13838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14:paraId="78F68A7E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ospos</w:t>
            </w:r>
          </w:p>
        </w:tc>
      </w:tr>
      <w:tr w:rsidR="0024174D" w14:paraId="2FFB6A4A" w14:textId="77777777">
        <w:tc>
          <w:tcPr>
            <w:tcW w:w="3119" w:type="dxa"/>
            <w:shd w:val="clear" w:color="auto" w:fill="auto"/>
          </w:tcPr>
          <w:p w14:paraId="2179A3FC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14:paraId="5294C2A1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04-09-2023</w:t>
            </w:r>
          </w:p>
        </w:tc>
      </w:tr>
      <w:tr w:rsidR="0024174D" w14:paraId="50422612" w14:textId="77777777">
        <w:tc>
          <w:tcPr>
            <w:tcW w:w="3119" w:type="dxa"/>
            <w:shd w:val="clear" w:color="auto" w:fill="auto"/>
          </w:tcPr>
          <w:p w14:paraId="5B295D84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14:paraId="5CF5797A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08-09-2023</w:t>
            </w:r>
          </w:p>
        </w:tc>
      </w:tr>
      <w:tr w:rsidR="0024174D" w14:paraId="1CAD0FC1" w14:textId="77777777">
        <w:tc>
          <w:tcPr>
            <w:tcW w:w="3119" w:type="dxa"/>
            <w:shd w:val="clear" w:color="auto" w:fill="auto"/>
          </w:tcPr>
          <w:p w14:paraId="14BB57D5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7225514E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Nomura Kbr-ON</w:t>
            </w:r>
          </w:p>
        </w:tc>
      </w:tr>
      <w:tr w:rsidR="0024174D" w14:paraId="04CD63E2" w14:textId="77777777">
        <w:tc>
          <w:tcPr>
            <w:tcW w:w="3119" w:type="dxa"/>
            <w:shd w:val="clear" w:color="auto" w:fill="auto"/>
          </w:tcPr>
          <w:p w14:paraId="364220AD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14:paraId="21EC6437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JUAN PABLO RAMOS </w:t>
            </w:r>
            <w:r>
              <w:t>SÁNCHEZ</w:t>
            </w:r>
          </w:p>
        </w:tc>
      </w:tr>
    </w:tbl>
    <w:p w14:paraId="567D76AB" w14:textId="77777777" w:rsidR="0024174D" w:rsidRDefault="0024174D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263E6659" w14:textId="77777777" w:rsidR="0024174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f"/>
        <w:tblW w:w="893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  <w:gridCol w:w="3261"/>
      </w:tblGrid>
      <w:tr w:rsidR="0024174D" w14:paraId="70FF9F61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14:paraId="42E93135" w14:textId="77777777" w:rsidR="0024174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14:paraId="0711A609" w14:textId="77777777" w:rsidR="0024174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14:paraId="4B1B4A56" w14:textId="77777777" w:rsidR="0024174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24174D" w14:paraId="1636D31A" w14:textId="77777777">
        <w:tc>
          <w:tcPr>
            <w:tcW w:w="2136" w:type="dxa"/>
            <w:shd w:val="clear" w:color="auto" w:fill="auto"/>
          </w:tcPr>
          <w:p w14:paraId="199239C9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19778227-7</w:t>
            </w:r>
          </w:p>
        </w:tc>
        <w:tc>
          <w:tcPr>
            <w:tcW w:w="3534" w:type="dxa"/>
            <w:shd w:val="clear" w:color="auto" w:fill="auto"/>
          </w:tcPr>
          <w:p w14:paraId="19BF9D14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Felipe Torres</w:t>
            </w:r>
          </w:p>
        </w:tc>
        <w:tc>
          <w:tcPr>
            <w:tcW w:w="3261" w:type="dxa"/>
            <w:shd w:val="clear" w:color="auto" w:fill="auto"/>
          </w:tcPr>
          <w:p w14:paraId="66F9BF90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felipe@correo.cl</w:t>
            </w:r>
          </w:p>
        </w:tc>
      </w:tr>
      <w:tr w:rsidR="0024174D" w14:paraId="5DF1A021" w14:textId="77777777">
        <w:tc>
          <w:tcPr>
            <w:tcW w:w="2136" w:type="dxa"/>
            <w:shd w:val="clear" w:color="auto" w:fill="auto"/>
          </w:tcPr>
          <w:p w14:paraId="504D537A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21168586-7</w:t>
            </w:r>
          </w:p>
        </w:tc>
        <w:tc>
          <w:tcPr>
            <w:tcW w:w="3534" w:type="dxa"/>
            <w:shd w:val="clear" w:color="auto" w:fill="auto"/>
          </w:tcPr>
          <w:p w14:paraId="418850A7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Gustavo Muñoz</w:t>
            </w:r>
          </w:p>
        </w:tc>
        <w:tc>
          <w:tcPr>
            <w:tcW w:w="3261" w:type="dxa"/>
            <w:shd w:val="clear" w:color="auto" w:fill="auto"/>
          </w:tcPr>
          <w:p w14:paraId="258AEEA3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gustavo@correo.com</w:t>
            </w:r>
          </w:p>
        </w:tc>
      </w:tr>
      <w:tr w:rsidR="0024174D" w14:paraId="0FFB8CB3" w14:textId="77777777">
        <w:tc>
          <w:tcPr>
            <w:tcW w:w="2136" w:type="dxa"/>
            <w:shd w:val="clear" w:color="auto" w:fill="auto"/>
          </w:tcPr>
          <w:p w14:paraId="199905AE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19503382-k</w:t>
            </w:r>
          </w:p>
        </w:tc>
        <w:tc>
          <w:tcPr>
            <w:tcW w:w="3534" w:type="dxa"/>
            <w:shd w:val="clear" w:color="auto" w:fill="auto"/>
          </w:tcPr>
          <w:p w14:paraId="1E7BA913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Emerson Rojas</w:t>
            </w:r>
          </w:p>
        </w:tc>
        <w:tc>
          <w:tcPr>
            <w:tcW w:w="3261" w:type="dxa"/>
            <w:shd w:val="clear" w:color="auto" w:fill="auto"/>
          </w:tcPr>
          <w:p w14:paraId="0911EE9C" w14:textId="77777777" w:rsidR="0024174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emerson@correo.org</w:t>
            </w:r>
          </w:p>
        </w:tc>
      </w:tr>
      <w:tr w:rsidR="0024174D" w14:paraId="2A61FC45" w14:textId="77777777">
        <w:tc>
          <w:tcPr>
            <w:tcW w:w="2136" w:type="dxa"/>
            <w:shd w:val="clear" w:color="auto" w:fill="auto"/>
          </w:tcPr>
          <w:p w14:paraId="40516114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0D0622FF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3F79453D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</w:tr>
      <w:tr w:rsidR="0024174D" w14:paraId="15593B74" w14:textId="77777777">
        <w:tc>
          <w:tcPr>
            <w:tcW w:w="2136" w:type="dxa"/>
            <w:shd w:val="clear" w:color="auto" w:fill="auto"/>
          </w:tcPr>
          <w:p w14:paraId="0C17A502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534" w:type="dxa"/>
            <w:shd w:val="clear" w:color="auto" w:fill="auto"/>
          </w:tcPr>
          <w:p w14:paraId="0221EB36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261" w:type="dxa"/>
            <w:shd w:val="clear" w:color="auto" w:fill="auto"/>
          </w:tcPr>
          <w:p w14:paraId="6A4933E8" w14:textId="77777777" w:rsidR="0024174D" w:rsidRDefault="0024174D">
            <w:pPr>
              <w:jc w:val="center"/>
              <w:rPr>
                <w:b/>
                <w:color w:val="000000"/>
              </w:rPr>
            </w:pPr>
          </w:p>
        </w:tc>
      </w:tr>
    </w:tbl>
    <w:p w14:paraId="1B4A9866" w14:textId="77777777" w:rsidR="0024174D" w:rsidRDefault="0024174D">
      <w:pPr>
        <w:pStyle w:val="Ttulo1"/>
      </w:pPr>
    </w:p>
    <w:p w14:paraId="17C550EE" w14:textId="77777777" w:rsidR="0024174D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07BE8611" w14:textId="77777777" w:rsidR="0024174D" w:rsidRDefault="0024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u w:val="single"/>
        </w:rPr>
      </w:pPr>
    </w:p>
    <w:tbl>
      <w:tblPr>
        <w:tblStyle w:val="af0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4595C294" w14:textId="77777777">
        <w:tc>
          <w:tcPr>
            <w:tcW w:w="8978" w:type="dxa"/>
          </w:tcPr>
          <w:p w14:paraId="3329F838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  <w:p w14:paraId="6C243F1A" w14:textId="77777777" w:rsidR="0024174D" w:rsidRDefault="00000000">
            <w:pPr>
              <w:tabs>
                <w:tab w:val="left" w:pos="1276"/>
              </w:tabs>
              <w:rPr>
                <w:i/>
                <w:sz w:val="24"/>
                <w:szCs w:val="24"/>
              </w:rPr>
            </w:pPr>
            <w:r>
              <w:rPr>
                <w:rFonts w:ascii="inherit" w:eastAsia="inherit" w:hAnsi="inherit" w:cs="inherit"/>
                <w:color w:val="212121"/>
                <w:sz w:val="20"/>
                <w:szCs w:val="20"/>
              </w:rPr>
              <w:t xml:space="preserve"> </w:t>
            </w:r>
            <w:r>
              <w:rPr>
                <w:i/>
                <w:color w:val="212121"/>
                <w:sz w:val="20"/>
                <w:szCs w:val="20"/>
              </w:rPr>
              <w:t>Descripción general del sistema y características clave</w:t>
            </w:r>
          </w:p>
        </w:tc>
      </w:tr>
      <w:tr w:rsidR="0024174D" w14:paraId="779D7EC1" w14:textId="77777777">
        <w:tc>
          <w:tcPr>
            <w:tcW w:w="8978" w:type="dxa"/>
          </w:tcPr>
          <w:p w14:paraId="1D56849B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B29E3CF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proyecto realizaremos pruebas al software OSPOS, el objetivo de este software es ofrecer un sistema de planificación de recursos empresariales (ERP), este software integra los procesos empresariales en módulos: clientes, artículos, kits de artículos, proveedores, informes, recepciones, ventas, giftcards, mensajes, gastos, arqueos de cajas y oficina.  Además, debe ser una web responsiva, con interfaz intuitiva y fácil de usar. Este desarrollo es en base a PHP para la web y MySql para base de datos a través del localhost que montamos con la herramienta XAMPP utilizando el módulo apache y MySql.</w:t>
            </w:r>
          </w:p>
          <w:p w14:paraId="31154A33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requerimientos de este proyecto son: </w:t>
            </w:r>
          </w:p>
          <w:p w14:paraId="18CC63BE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741B21FF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Requerimientos Funcionales: </w:t>
            </w:r>
          </w:p>
          <w:p w14:paraId="4FF439C2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Login: Debe verificar los usuarios registrados solicitando usuario y contraseña. </w:t>
            </w:r>
          </w:p>
          <w:p w14:paraId="6758A6B5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Menu: Debe mostrar los módulos disponibles junto a un </w:t>
            </w:r>
            <w:proofErr w:type="gramStart"/>
            <w:r>
              <w:rPr>
                <w:sz w:val="24"/>
                <w:szCs w:val="24"/>
              </w:rPr>
              <w:t>icono .</w:t>
            </w:r>
            <w:proofErr w:type="gramEnd"/>
          </w:p>
          <w:p w14:paraId="4F0068C9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Customers :</w:t>
            </w:r>
            <w:proofErr w:type="gramEnd"/>
            <w:r>
              <w:rPr>
                <w:sz w:val="24"/>
                <w:szCs w:val="24"/>
              </w:rPr>
              <w:t xml:space="preserve"> Su función es agregar , eliminar y editar nuevos usuarios.  enviar correos a los </w:t>
            </w:r>
            <w:proofErr w:type="spellStart"/>
            <w:r>
              <w:rPr>
                <w:sz w:val="24"/>
                <w:szCs w:val="24"/>
              </w:rPr>
              <w:t>costumers</w:t>
            </w:r>
            <w:proofErr w:type="spellEnd"/>
            <w:r>
              <w:rPr>
                <w:sz w:val="24"/>
                <w:szCs w:val="24"/>
              </w:rPr>
              <w:t xml:space="preserve"> registrados. </w:t>
            </w:r>
          </w:p>
          <w:p w14:paraId="5DC0CA99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ítems :</w:t>
            </w:r>
            <w:proofErr w:type="gramEnd"/>
            <w:r>
              <w:rPr>
                <w:sz w:val="24"/>
                <w:szCs w:val="24"/>
              </w:rPr>
              <w:t xml:space="preserve"> Su función es administrar stock de productos y agregar nuevos productos. </w:t>
            </w:r>
          </w:p>
          <w:p w14:paraId="482938C8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Ítems </w:t>
            </w:r>
            <w:proofErr w:type="gramStart"/>
            <w:r>
              <w:rPr>
                <w:sz w:val="24"/>
                <w:szCs w:val="24"/>
              </w:rPr>
              <w:t>Kits :</w:t>
            </w:r>
            <w:proofErr w:type="gramEnd"/>
            <w:r>
              <w:rPr>
                <w:sz w:val="24"/>
                <w:szCs w:val="24"/>
              </w:rPr>
              <w:t xml:space="preserve"> Su función es la de crear kits de ítems, eliminarlos y editarlos. </w:t>
            </w:r>
          </w:p>
          <w:p w14:paraId="70742B64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Suppliers :</w:t>
            </w:r>
            <w:proofErr w:type="gramEnd"/>
            <w:r>
              <w:rPr>
                <w:sz w:val="24"/>
                <w:szCs w:val="24"/>
              </w:rPr>
              <w:t xml:space="preserve"> Su función es agregar proveedores , editar su información, y eliminarlos.  enviar correos a los proveedores registrados. </w:t>
            </w:r>
          </w:p>
          <w:p w14:paraId="33B19A42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Reports: El sistema debe poder generar informes sobre las operaciones que se llevan a cabo en el sistema.</w:t>
            </w:r>
          </w:p>
          <w:p w14:paraId="3F77A46D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informes deben ser personalizados para satisfacer las necesidades específicas de los usuarios.</w:t>
            </w:r>
          </w:p>
          <w:p w14:paraId="6BEBCA41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Receivings: El sistema debe poder mostrar la llegada de stock de los proveedores.</w:t>
            </w:r>
          </w:p>
          <w:p w14:paraId="4FBB0597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poder actualizar los niveles de inventario</w:t>
            </w:r>
          </w:p>
          <w:p w14:paraId="54D253F0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Sales: Verifica y realiza ventas.</w:t>
            </w:r>
          </w:p>
          <w:p w14:paraId="23EAEF1D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GiftCard</w:t>
            </w:r>
            <w:proofErr w:type="spellEnd"/>
            <w:r>
              <w:rPr>
                <w:sz w:val="24"/>
                <w:szCs w:val="24"/>
              </w:rPr>
              <w:t xml:space="preserve">: Su función es agregar gift cards disponibles </w:t>
            </w:r>
          </w:p>
          <w:p w14:paraId="06E3E59C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Messages: </w:t>
            </w:r>
            <w:proofErr w:type="gramStart"/>
            <w:r>
              <w:rPr>
                <w:sz w:val="24"/>
                <w:szCs w:val="24"/>
              </w:rPr>
              <w:t>Enviar  mensajes</w:t>
            </w:r>
            <w:proofErr w:type="gram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telefono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6FEC3C61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Expenses: </w:t>
            </w:r>
            <w:proofErr w:type="spellStart"/>
            <w:proofErr w:type="gramStart"/>
            <w:r>
              <w:rPr>
                <w:sz w:val="24"/>
                <w:szCs w:val="24"/>
              </w:rPr>
              <w:t>registrar,editar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y eliminar los gastos. </w:t>
            </w:r>
          </w:p>
          <w:p w14:paraId="54D5439B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Cashups: registrar, editar y eliminar de las ventas del día.</w:t>
            </w:r>
          </w:p>
          <w:p w14:paraId="148F8095" w14:textId="77777777" w:rsidR="0024174D" w:rsidRDefault="00000000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Office: es el módulo de administración del sistema, permite </w:t>
            </w:r>
            <w:proofErr w:type="spellStart"/>
            <w:proofErr w:type="gramStart"/>
            <w:r>
              <w:rPr>
                <w:sz w:val="24"/>
                <w:szCs w:val="24"/>
              </w:rPr>
              <w:t>agregar,editar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y eliminar trabajadores. Ver gastos y configuraciones del sistema.</w:t>
            </w:r>
          </w:p>
          <w:p w14:paraId="60447D7D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3E8F0871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no funcional:</w:t>
            </w:r>
          </w:p>
          <w:p w14:paraId="10439D56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0CF7AE42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responsiva</w:t>
            </w:r>
          </w:p>
          <w:p w14:paraId="14E4CE6E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 de respuesta de no más de 1 segundo para todas las operaciones.</w:t>
            </w:r>
          </w:p>
          <w:p w14:paraId="28D00B22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 para proteger los datos de usuarios creados y confidencialidad.</w:t>
            </w:r>
          </w:p>
          <w:p w14:paraId="5047E188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compatibilidad con la mayoría de </w:t>
            </w:r>
            <w:proofErr w:type="gramStart"/>
            <w:r>
              <w:rPr>
                <w:sz w:val="24"/>
                <w:szCs w:val="24"/>
              </w:rPr>
              <w:t>navegadores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70A3F180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tolerancia a fallos.</w:t>
            </w:r>
          </w:p>
          <w:p w14:paraId="5C74A632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Escalabilidad, debe ser capaz de escalar para satisfacer las necesidades de un negocio en crecimiento.</w:t>
            </w:r>
          </w:p>
          <w:p w14:paraId="0218BF2F" w14:textId="77777777" w:rsidR="0024174D" w:rsidRDefault="00000000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Usabilidad: El software debe una interfaz gráfica de usuario intuitiva y amigable para el usuario.</w:t>
            </w:r>
          </w:p>
          <w:p w14:paraId="0A6B1A96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49E79BED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5559CBE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506B04C8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34A34BBE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70149DEF" w14:textId="77777777" w:rsidR="0024174D" w:rsidRDefault="0024174D">
      <w:pPr>
        <w:rPr>
          <w:sz w:val="24"/>
          <w:szCs w:val="24"/>
          <w:u w:val="single"/>
        </w:rPr>
      </w:pPr>
    </w:p>
    <w:tbl>
      <w:tblPr>
        <w:tblStyle w:val="af1"/>
        <w:tblpPr w:leftFromText="180" w:rightFromText="180" w:topFromText="180" w:bottomFromText="180" w:vertAnchor="text" w:tblpX="-170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63DB11CA" w14:textId="77777777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C259" w14:textId="77777777" w:rsidR="0024174D" w:rsidRDefault="00000000">
            <w:pPr>
              <w:tabs>
                <w:tab w:val="left" w:pos="1276"/>
              </w:tabs>
              <w:rPr>
                <w:i/>
                <w:sz w:val="20"/>
                <w:szCs w:val="20"/>
              </w:rPr>
            </w:pPr>
            <w:r>
              <w:rPr>
                <w:sz w:val="24"/>
                <w:szCs w:val="24"/>
              </w:rPr>
              <w:t>Alcance de las pruebas</w:t>
            </w:r>
          </w:p>
          <w:p w14:paraId="125BB929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bookmarkStart w:id="3" w:name="_heading=h.3znysh7" w:colFirst="0" w:colLast="0"/>
            <w:bookmarkEnd w:id="3"/>
            <w:r>
              <w:rPr>
                <w:i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24174D" w14:paraId="121C8570" w14:textId="77777777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F8D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34CC9704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alcance de las pruebas será verificar los módulos seleccionados, sus funciones y requerimientos del software con pruebas individuales para cada módulo y así obtener los resultados necesarios para ver si cumple con los criterios de aceptación.</w:t>
            </w:r>
          </w:p>
          <w:p w14:paraId="27CA326C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módulos para probar serán los siguientes: clientes, artículos, kits de artículos, proveedores, informes, recepciones, ventas, giftcards, mensajes, gastos, arqueos de cajas y oficina. </w:t>
            </w:r>
          </w:p>
          <w:p w14:paraId="12FD1508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6B37CFA2" w14:textId="77777777" w:rsidR="0024174D" w:rsidRDefault="0024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u w:val="single"/>
        </w:rPr>
      </w:pPr>
    </w:p>
    <w:p w14:paraId="572571A9" w14:textId="77777777" w:rsidR="0024174D" w:rsidRDefault="0024174D"/>
    <w:p w14:paraId="52864B51" w14:textId="77777777" w:rsidR="0024174D" w:rsidRDefault="0024174D"/>
    <w:tbl>
      <w:tblPr>
        <w:tblStyle w:val="af2"/>
        <w:tblW w:w="877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135"/>
        <w:gridCol w:w="3330"/>
        <w:gridCol w:w="2310"/>
      </w:tblGrid>
      <w:tr w:rsidR="0024174D" w14:paraId="0FB6AD02" w14:textId="77777777">
        <w:trPr>
          <w:trHeight w:val="300"/>
        </w:trPr>
        <w:tc>
          <w:tcPr>
            <w:tcW w:w="8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0443FD" w14:textId="77777777" w:rsidR="0024174D" w:rsidRDefault="00000000">
            <w:r>
              <w:t>Resumen de las pruebas</w:t>
            </w:r>
          </w:p>
          <w:p w14:paraId="0FB0E10F" w14:textId="77777777" w:rsidR="0024174D" w:rsidRDefault="0024174D">
            <w:pPr>
              <w:rPr>
                <w:color w:val="000000"/>
              </w:rPr>
            </w:pPr>
          </w:p>
        </w:tc>
      </w:tr>
      <w:tr w:rsidR="0024174D" w14:paraId="35F80296" w14:textId="77777777">
        <w:trPr>
          <w:trHeight w:val="30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7CDD0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Módulos del sistema a probar</w:t>
            </w:r>
          </w:p>
        </w:tc>
        <w:tc>
          <w:tcPr>
            <w:tcW w:w="5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F8539" w14:textId="77777777" w:rsidR="0024174D" w:rsidRDefault="00000000">
            <w:pPr>
              <w:numPr>
                <w:ilvl w:val="0"/>
                <w:numId w:val="4"/>
              </w:numPr>
            </w:pPr>
            <w:proofErr w:type="gramStart"/>
            <w:r>
              <w:t>Login(</w:t>
            </w:r>
            <w:proofErr w:type="gramEnd"/>
            <w:r>
              <w:t>se encarga de verificar las credenciales de     usuario)</w:t>
            </w:r>
          </w:p>
          <w:p w14:paraId="79E69B78" w14:textId="77777777" w:rsidR="0024174D" w:rsidRDefault="00000000">
            <w:pPr>
              <w:numPr>
                <w:ilvl w:val="0"/>
                <w:numId w:val="4"/>
              </w:numPr>
            </w:pPr>
            <w:proofErr w:type="gramStart"/>
            <w:r>
              <w:t>Menú(</w:t>
            </w:r>
            <w:proofErr w:type="gramEnd"/>
            <w:r>
              <w:t>Interfaz que muestra iconos para distinguir módulos.)</w:t>
            </w:r>
          </w:p>
          <w:p w14:paraId="1EE73A8A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Customers(</w:t>
            </w:r>
            <w:proofErr w:type="gramEnd"/>
            <w:r>
              <w:rPr>
                <w:color w:val="000000"/>
              </w:rPr>
              <w:t>Se encargan de agregar y administrar clientes), </w:t>
            </w:r>
          </w:p>
          <w:p w14:paraId="27BD81FF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ítems(</w:t>
            </w:r>
            <w:proofErr w:type="gramEnd"/>
            <w:r>
              <w:rPr>
                <w:color w:val="000000"/>
              </w:rPr>
              <w:t>su función es  administrar stock de productos nuevos y administrar los ítems), </w:t>
            </w:r>
          </w:p>
          <w:p w14:paraId="2C30E084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Ítems </w:t>
            </w:r>
            <w:proofErr w:type="gramStart"/>
            <w:r>
              <w:rPr>
                <w:color w:val="000000"/>
              </w:rPr>
              <w:t>Kits(</w:t>
            </w:r>
            <w:proofErr w:type="gramEnd"/>
            <w:r>
              <w:rPr>
                <w:color w:val="000000"/>
              </w:rPr>
              <w:t>Lo mismo que el módulo de ítems pero pudiendo editar los componentes de los kits), </w:t>
            </w:r>
          </w:p>
          <w:p w14:paraId="6A21E95D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Suppliers(</w:t>
            </w:r>
            <w:proofErr w:type="gramEnd"/>
            <w:r>
              <w:rPr>
                <w:color w:val="000000"/>
              </w:rPr>
              <w:t>es el apartado de proveedores y tiene casi las mismas funcionalidades que los otros módulos que viene siendo agregar, eliminar y otras opciones administrativas), </w:t>
            </w:r>
          </w:p>
          <w:p w14:paraId="32028494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Reports(</w:t>
            </w:r>
            <w:proofErr w:type="gramEnd"/>
            <w:r>
              <w:rPr>
                <w:color w:val="000000"/>
              </w:rPr>
              <w:t>Sistema de reportes para cualquier problema o información relevante.), </w:t>
            </w:r>
          </w:p>
          <w:p w14:paraId="25A4FBE8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Receivings(</w:t>
            </w:r>
            <w:proofErr w:type="gramEnd"/>
            <w:r>
              <w:rPr>
                <w:color w:val="000000"/>
              </w:rPr>
              <w:t>Recepción de stock), Sales(Apartado de ventas), </w:t>
            </w:r>
          </w:p>
          <w:p w14:paraId="4560BA77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GiftCard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Apartado de </w:t>
            </w:r>
            <w:proofErr w:type="spellStart"/>
            <w:r>
              <w:rPr>
                <w:color w:val="000000"/>
              </w:rPr>
              <w:t>Giftcard</w:t>
            </w:r>
            <w:proofErr w:type="spellEnd"/>
            <w:r>
              <w:rPr>
                <w:color w:val="000000"/>
              </w:rPr>
              <w:t xml:space="preserve"> Disponibles), </w:t>
            </w:r>
          </w:p>
          <w:p w14:paraId="2ADE3023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Messages(</w:t>
            </w:r>
            <w:proofErr w:type="gramEnd"/>
            <w:r>
              <w:rPr>
                <w:color w:val="000000"/>
              </w:rPr>
              <w:t>Envío de mensajes a clientes o potenciales clientes), </w:t>
            </w:r>
          </w:p>
          <w:p w14:paraId="28E97E71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Expenses(</w:t>
            </w:r>
            <w:proofErr w:type="gramEnd"/>
            <w:r>
              <w:rPr>
                <w:color w:val="000000"/>
              </w:rPr>
              <w:t>Gastos), </w:t>
            </w:r>
          </w:p>
          <w:p w14:paraId="20A472B8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Cashups(</w:t>
            </w:r>
            <w:proofErr w:type="gramEnd"/>
            <w:r>
              <w:rPr>
                <w:color w:val="000000"/>
              </w:rPr>
              <w:t>Caja), </w:t>
            </w:r>
          </w:p>
          <w:p w14:paraId="5FD1C320" w14:textId="77777777" w:rsidR="0024174D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Office(</w:t>
            </w:r>
            <w:proofErr w:type="gramEnd"/>
            <w:r>
              <w:rPr>
                <w:color w:val="000000"/>
              </w:rPr>
              <w:t>Administración general del proyecto).</w:t>
            </w:r>
          </w:p>
          <w:p w14:paraId="0D378B01" w14:textId="77777777" w:rsidR="0024174D" w:rsidRDefault="0024174D">
            <w:pPr>
              <w:rPr>
                <w:color w:val="000000"/>
              </w:rPr>
            </w:pPr>
          </w:p>
          <w:p w14:paraId="26DC59D1" w14:textId="77777777" w:rsidR="0024174D" w:rsidRDefault="0024174D">
            <w:pPr>
              <w:rPr>
                <w:color w:val="000000"/>
              </w:rPr>
            </w:pPr>
          </w:p>
          <w:p w14:paraId="6E6E6018" w14:textId="77777777" w:rsidR="0024174D" w:rsidRDefault="0024174D">
            <w:pPr>
              <w:rPr>
                <w:color w:val="000000"/>
              </w:rPr>
            </w:pPr>
          </w:p>
          <w:p w14:paraId="1B696943" w14:textId="77777777" w:rsidR="0024174D" w:rsidRDefault="0024174D">
            <w:pPr>
              <w:rPr>
                <w:color w:val="000000"/>
              </w:rPr>
            </w:pPr>
          </w:p>
        </w:tc>
      </w:tr>
      <w:tr w:rsidR="0024174D" w14:paraId="79BAAEF2" w14:textId="77777777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06C4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Objetivos de las pruebas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8519D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41DFC7A8" w14:textId="77777777" w:rsidR="0024174D" w:rsidRDefault="00000000">
            <w:pPr>
              <w:rPr>
                <w:color w:val="000000"/>
              </w:rPr>
            </w:pPr>
            <w:r>
              <w:t xml:space="preserve">El objetivo de las pruebas es que el alcance del proyecto se cumpla. </w:t>
            </w:r>
            <w:r>
              <w:rPr>
                <w:color w:val="000000"/>
              </w:rPr>
              <w:t>El plan de pruebas tiene como objetivo clasificar cada prueba, entregar una descripción y un resumen de lo que trata la prueba, resultados obtenidos en cada prueba y comparar con los resultados esperados.</w:t>
            </w:r>
          </w:p>
          <w:p w14:paraId="40FB46C8" w14:textId="77777777" w:rsidR="0024174D" w:rsidRDefault="0024174D">
            <w:pPr>
              <w:rPr>
                <w:color w:val="000000"/>
              </w:rPr>
            </w:pPr>
          </w:p>
          <w:p w14:paraId="02D73CD4" w14:textId="77777777" w:rsidR="0024174D" w:rsidRDefault="0024174D">
            <w:pPr>
              <w:rPr>
                <w:color w:val="000000"/>
              </w:rPr>
            </w:pPr>
          </w:p>
          <w:p w14:paraId="16454026" w14:textId="77777777" w:rsidR="0024174D" w:rsidRDefault="0024174D">
            <w:pPr>
              <w:rPr>
                <w:color w:val="000000"/>
              </w:rPr>
            </w:pPr>
          </w:p>
        </w:tc>
      </w:tr>
      <w:tr w:rsidR="0024174D" w14:paraId="0BE5B3D2" w14:textId="77777777">
        <w:trPr>
          <w:trHeight w:val="30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67327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Detalle del orden de ejecución de los módulos</w:t>
            </w:r>
          </w:p>
        </w:tc>
        <w:tc>
          <w:tcPr>
            <w:tcW w:w="56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C4EC0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El orden de ejecución de módulos se basa en las dependencias que tienen algunos entre sí. Por eso comenzaremos con los </w:t>
            </w:r>
            <w:r>
              <w:t>más</w:t>
            </w:r>
            <w:r>
              <w:rPr>
                <w:color w:val="000000"/>
              </w:rPr>
              <w:t xml:space="preserve"> importantes y </w:t>
            </w:r>
          </w:p>
          <w:p w14:paraId="0A35DC58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Que son necesarios para las pruebas futuras.</w:t>
            </w:r>
          </w:p>
          <w:p w14:paraId="4F52BF1D" w14:textId="77777777" w:rsidR="0024174D" w:rsidRDefault="0024174D"/>
          <w:tbl>
            <w:tblPr>
              <w:tblStyle w:val="af3"/>
              <w:tblW w:w="2565" w:type="dxa"/>
              <w:tblInd w:w="10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1515"/>
            </w:tblGrid>
            <w:tr w:rsidR="0024174D" w14:paraId="497D27DE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7A8D46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ID Caso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A8780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Módulo</w:t>
                  </w:r>
                </w:p>
              </w:tc>
            </w:tr>
            <w:tr w:rsidR="0024174D" w14:paraId="091D6BDC" w14:textId="77777777">
              <w:trPr>
                <w:trHeight w:val="328"/>
              </w:trPr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F5ED7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64D3A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Login</w:t>
                  </w:r>
                </w:p>
              </w:tc>
            </w:tr>
            <w:tr w:rsidR="0024174D" w14:paraId="15294611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F9CD4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C2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F05CE9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Menu</w:t>
                  </w:r>
                </w:p>
              </w:tc>
            </w:tr>
            <w:tr w:rsidR="0024174D" w14:paraId="5830B275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1B18C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C3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52A9E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Office</w:t>
                  </w:r>
                </w:p>
              </w:tc>
            </w:tr>
            <w:tr w:rsidR="0024174D" w14:paraId="7B009426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B2225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C4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9D801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Suppliers</w:t>
                  </w:r>
                </w:p>
              </w:tc>
            </w:tr>
            <w:tr w:rsidR="0024174D" w14:paraId="6C27F01E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06453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C5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59AFF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proofErr w:type="spellStart"/>
                  <w:r>
                    <w:t>Item</w:t>
                  </w:r>
                  <w:proofErr w:type="spellEnd"/>
                </w:p>
              </w:tc>
            </w:tr>
            <w:tr w:rsidR="0024174D" w14:paraId="4F6CB62D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393AD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C6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53986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proofErr w:type="spellStart"/>
                  <w:r>
                    <w:t>Item</w:t>
                  </w:r>
                  <w:proofErr w:type="spellEnd"/>
                  <w:r>
                    <w:t xml:space="preserve"> Kits</w:t>
                  </w:r>
                </w:p>
              </w:tc>
            </w:tr>
            <w:tr w:rsidR="0024174D" w14:paraId="7AE557AF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5B6CA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C7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22013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Customers</w:t>
                  </w:r>
                </w:p>
              </w:tc>
            </w:tr>
            <w:tr w:rsidR="0024174D" w14:paraId="5992F6B1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1CC29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C8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216D7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proofErr w:type="spellStart"/>
                  <w:r>
                    <w:t>Giftcard</w:t>
                  </w:r>
                  <w:proofErr w:type="spellEnd"/>
                </w:p>
              </w:tc>
            </w:tr>
            <w:tr w:rsidR="0024174D" w14:paraId="22F47F5E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ED42B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C9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E6DBB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Receivings</w:t>
                  </w:r>
                </w:p>
              </w:tc>
            </w:tr>
            <w:tr w:rsidR="0024174D" w14:paraId="78BBD94F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70A39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C10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FF4B7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Sales</w:t>
                  </w:r>
                </w:p>
              </w:tc>
            </w:tr>
            <w:tr w:rsidR="0024174D" w14:paraId="0DD6A10C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C9AD1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C11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1C2C28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Expenses</w:t>
                  </w:r>
                </w:p>
              </w:tc>
            </w:tr>
            <w:tr w:rsidR="0024174D" w14:paraId="1FD676EF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D0AC5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lastRenderedPageBreak/>
                    <w:t>C12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32E5E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Cashups</w:t>
                  </w:r>
                </w:p>
              </w:tc>
            </w:tr>
            <w:tr w:rsidR="0024174D" w14:paraId="3B5E6235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D7DCE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C13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EFE62F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Reports</w:t>
                  </w:r>
                </w:p>
              </w:tc>
            </w:tr>
            <w:tr w:rsidR="0024174D" w14:paraId="376A5B1B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A5506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C14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C872A" w14:textId="77777777" w:rsidR="0024174D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Messages</w:t>
                  </w:r>
                </w:p>
              </w:tc>
            </w:tr>
            <w:tr w:rsidR="007303FF" w14:paraId="7EF4F769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D5C7B" w14:textId="704D5E3C" w:rsidR="007303FF" w:rsidRDefault="007303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C15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1ACF5" w14:textId="30D6A45C" w:rsidR="007303FF" w:rsidRDefault="007303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Velocidad de respuesta</w:t>
                  </w:r>
                </w:p>
              </w:tc>
            </w:tr>
            <w:tr w:rsidR="007303FF" w14:paraId="0C38B9BC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5A1D4" w14:textId="7D523DF9" w:rsidR="007303FF" w:rsidRDefault="007303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C16</w:t>
                  </w:r>
                </w:p>
              </w:tc>
              <w:tc>
                <w:tcPr>
                  <w:tcW w:w="15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E1782" w14:textId="456B2713" w:rsidR="007303FF" w:rsidRDefault="007303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interfaz</w:t>
                  </w:r>
                </w:p>
              </w:tc>
            </w:tr>
          </w:tbl>
          <w:p w14:paraId="0635F699" w14:textId="77777777" w:rsidR="0024174D" w:rsidRDefault="0024174D"/>
          <w:p w14:paraId="5F42129D" w14:textId="77777777" w:rsidR="0024174D" w:rsidRDefault="0024174D">
            <w:pPr>
              <w:rPr>
                <w:color w:val="000000"/>
              </w:rPr>
            </w:pPr>
          </w:p>
          <w:p w14:paraId="04D0F25F" w14:textId="77777777" w:rsidR="0024174D" w:rsidRDefault="0024174D">
            <w:pPr>
              <w:rPr>
                <w:color w:val="000000"/>
              </w:rPr>
            </w:pPr>
          </w:p>
          <w:p w14:paraId="5EEED81D" w14:textId="77777777" w:rsidR="0024174D" w:rsidRDefault="0024174D">
            <w:pPr>
              <w:rPr>
                <w:color w:val="000000"/>
              </w:rPr>
            </w:pPr>
          </w:p>
        </w:tc>
      </w:tr>
      <w:tr w:rsidR="0024174D" w14:paraId="2DBD1DBE" w14:textId="77777777">
        <w:trPr>
          <w:trHeight w:val="27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02641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Tipos de pruebas a realizar</w:t>
            </w:r>
          </w:p>
        </w:tc>
        <w:tc>
          <w:tcPr>
            <w:tcW w:w="5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8507A" w14:textId="77777777" w:rsidR="0024174D" w:rsidRDefault="0024174D">
            <w:pPr>
              <w:rPr>
                <w:color w:val="000000"/>
              </w:rPr>
            </w:pPr>
          </w:p>
          <w:p w14:paraId="0B740907" w14:textId="77777777" w:rsidR="0024174D" w:rsidRDefault="0000000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Pruebas funcionales: verificar que el sistema realice las acciones correctas.</w:t>
            </w:r>
          </w:p>
          <w:p w14:paraId="7D8B0790" w14:textId="77777777" w:rsidR="0024174D" w:rsidRDefault="0024174D">
            <w:pPr>
              <w:ind w:left="720"/>
              <w:rPr>
                <w:color w:val="000000"/>
              </w:rPr>
            </w:pPr>
          </w:p>
          <w:p w14:paraId="59AE2C78" w14:textId="77777777" w:rsidR="0024174D" w:rsidRDefault="0000000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Pruebas no funcionales:</w:t>
            </w:r>
          </w:p>
          <w:p w14:paraId="09ECCA65" w14:textId="77777777" w:rsidR="0024174D" w:rsidRDefault="0000000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Rendimiento: evaluar la capacidad de respuesta de la web con el usuario.</w:t>
            </w:r>
          </w:p>
          <w:p w14:paraId="5C1D2D27" w14:textId="77777777" w:rsidR="0024174D" w:rsidRDefault="0000000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Usabilidad: evaluar la facilidad de uso.</w:t>
            </w:r>
          </w:p>
          <w:p w14:paraId="665A0E4D" w14:textId="77777777" w:rsidR="0024174D" w:rsidRDefault="0000000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Seguridad: verificación de inicio de sesión y restricciones para tipos de usuario.</w:t>
            </w:r>
          </w:p>
          <w:p w14:paraId="27E397B6" w14:textId="77777777" w:rsidR="0024174D" w:rsidRDefault="0024174D">
            <w:pPr>
              <w:ind w:left="720"/>
              <w:rPr>
                <w:color w:val="000000"/>
              </w:rPr>
            </w:pPr>
          </w:p>
          <w:p w14:paraId="613FDEA2" w14:textId="77777777" w:rsidR="0024174D" w:rsidRDefault="0024174D">
            <w:pPr>
              <w:rPr>
                <w:color w:val="000000"/>
              </w:rPr>
            </w:pPr>
          </w:p>
          <w:p w14:paraId="6A4CCB8F" w14:textId="77777777" w:rsidR="0024174D" w:rsidRDefault="0024174D">
            <w:pPr>
              <w:rPr>
                <w:color w:val="000000"/>
              </w:rPr>
            </w:pPr>
          </w:p>
          <w:p w14:paraId="1F2A1D92" w14:textId="77777777" w:rsidR="0024174D" w:rsidRDefault="0024174D">
            <w:pPr>
              <w:rPr>
                <w:color w:val="000000"/>
              </w:rPr>
            </w:pPr>
          </w:p>
        </w:tc>
      </w:tr>
      <w:tr w:rsidR="0024174D" w14:paraId="040800EE" w14:textId="77777777">
        <w:trPr>
          <w:trHeight w:val="270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AC23D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Técnicas de pruebas a utilizar</w:t>
            </w:r>
          </w:p>
          <w:p w14:paraId="426A6B30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079EDFCA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4" w:name="_heading=h.2et92p0" w:colFirst="0" w:colLast="0"/>
            <w:bookmarkEnd w:id="4"/>
          </w:p>
        </w:tc>
        <w:tc>
          <w:tcPr>
            <w:tcW w:w="56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C0991" w14:textId="77777777" w:rsidR="0024174D" w:rsidRDefault="00000000">
            <w:pPr>
              <w:rPr>
                <w:color w:val="000000"/>
              </w:rPr>
            </w:pPr>
            <w:r>
              <w:t>Utilizaremos pruebas dinámicas, son pruebas que se basan en probar los módulos mientras el software está en funcionamiento.</w:t>
            </w:r>
          </w:p>
        </w:tc>
      </w:tr>
      <w:tr w:rsidR="0024174D" w14:paraId="0787D3C3" w14:textId="77777777">
        <w:trPr>
          <w:trHeight w:val="270"/>
        </w:trPr>
        <w:tc>
          <w:tcPr>
            <w:tcW w:w="3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186AAD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Roles y responsabilidades</w:t>
            </w: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13BE0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Rol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CFBA" w14:textId="77777777" w:rsidR="0024174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Responsabilidades</w:t>
            </w:r>
          </w:p>
        </w:tc>
      </w:tr>
      <w:tr w:rsidR="0024174D" w14:paraId="1125C4F5" w14:textId="77777777">
        <w:trPr>
          <w:trHeight w:val="270"/>
        </w:trPr>
        <w:tc>
          <w:tcPr>
            <w:tcW w:w="31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D3945E" w14:textId="77777777" w:rsidR="0024174D" w:rsidRDefault="0024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F9A49" w14:textId="77777777" w:rsidR="0024174D" w:rsidRDefault="00000000">
            <w:pPr>
              <w:rPr>
                <w:color w:val="000000"/>
              </w:rPr>
            </w:pPr>
            <w:r>
              <w:t xml:space="preserve">Equipo </w:t>
            </w:r>
            <w:proofErr w:type="gramStart"/>
            <w:r>
              <w:t>Desarrollo(</w:t>
            </w:r>
            <w:proofErr w:type="gramEnd"/>
            <w:r>
              <w:t>Emerson Rojas)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ECEF1" w14:textId="77777777" w:rsidR="0024174D" w:rsidRDefault="00000000">
            <w:r>
              <w:t>Corregir errores entregados por el equipo de pruebas.</w:t>
            </w:r>
          </w:p>
          <w:p w14:paraId="0B55D27D" w14:textId="77777777" w:rsidR="0024174D" w:rsidRDefault="00000000">
            <w:r>
              <w:t>Ayudar en la entrega de soluciones.</w:t>
            </w:r>
          </w:p>
          <w:p w14:paraId="7678BE34" w14:textId="77777777" w:rsidR="0024174D" w:rsidRDefault="00000000">
            <w:r>
              <w:t>Proporcionar acceso al entorno de pruebas.</w:t>
            </w:r>
          </w:p>
        </w:tc>
      </w:tr>
      <w:tr w:rsidR="0024174D" w14:paraId="6F26A8BF" w14:textId="77777777">
        <w:trPr>
          <w:trHeight w:val="270"/>
        </w:trPr>
        <w:tc>
          <w:tcPr>
            <w:tcW w:w="31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01AC6A" w14:textId="77777777" w:rsidR="0024174D" w:rsidRDefault="0024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04E4C" w14:textId="77777777" w:rsidR="0024174D" w:rsidRDefault="00000000">
            <w:pPr>
              <w:rPr>
                <w:color w:val="000000"/>
              </w:rPr>
            </w:pPr>
            <w:r>
              <w:t xml:space="preserve">Jefe de </w:t>
            </w:r>
            <w:proofErr w:type="gramStart"/>
            <w:r>
              <w:t>proyecto(</w:t>
            </w:r>
            <w:proofErr w:type="gramEnd"/>
            <w:r>
              <w:t>Felipe Torres)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8BA1E" w14:textId="77777777" w:rsidR="0024174D" w:rsidRDefault="00000000">
            <w:r>
              <w:t>Estar a cargo de los equipos que participen en el proceso del desarrollo y pruebas.</w:t>
            </w:r>
          </w:p>
          <w:p w14:paraId="17D8B1B8" w14:textId="77777777" w:rsidR="0024174D" w:rsidRDefault="00000000">
            <w:r>
              <w:t>Es el representante del proyecto.</w:t>
            </w:r>
          </w:p>
        </w:tc>
      </w:tr>
      <w:tr w:rsidR="0024174D" w14:paraId="6E3D4F29" w14:textId="77777777">
        <w:trPr>
          <w:trHeight w:val="270"/>
        </w:trPr>
        <w:tc>
          <w:tcPr>
            <w:tcW w:w="31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49D79" w14:textId="77777777" w:rsidR="0024174D" w:rsidRDefault="0024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A0EFC" w14:textId="77777777" w:rsidR="0024174D" w:rsidRDefault="00000000">
            <w:pPr>
              <w:rPr>
                <w:color w:val="000000"/>
              </w:rPr>
            </w:pPr>
            <w:r>
              <w:t xml:space="preserve">Equipo de </w:t>
            </w:r>
            <w:proofErr w:type="gramStart"/>
            <w:r>
              <w:t>pruebas(</w:t>
            </w:r>
            <w:proofErr w:type="gramEnd"/>
            <w:r>
              <w:t>Gustavo Muñoz)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DC632" w14:textId="77777777" w:rsidR="0024174D" w:rsidRDefault="00000000">
            <w:r>
              <w:t>Supervisar el progreso de las pruebas.</w:t>
            </w:r>
          </w:p>
          <w:p w14:paraId="0F092E2E" w14:textId="77777777" w:rsidR="0024174D" w:rsidRDefault="00000000">
            <w:r>
              <w:lastRenderedPageBreak/>
              <w:t>Analizar y tomar decisiones en base a los resultados de las pruebas.</w:t>
            </w:r>
          </w:p>
        </w:tc>
      </w:tr>
      <w:tr w:rsidR="0024174D" w14:paraId="6D47CD92" w14:textId="77777777">
        <w:trPr>
          <w:trHeight w:val="270"/>
        </w:trPr>
        <w:tc>
          <w:tcPr>
            <w:tcW w:w="31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12B76E" w14:textId="77777777" w:rsidR="0024174D" w:rsidRDefault="00241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3C138" w14:textId="77777777" w:rsidR="0024174D" w:rsidRDefault="0024174D">
            <w:pPr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8350B" w14:textId="77777777" w:rsidR="0024174D" w:rsidRDefault="0024174D">
            <w:pPr>
              <w:rPr>
                <w:color w:val="000000"/>
              </w:rPr>
            </w:pPr>
          </w:p>
        </w:tc>
      </w:tr>
    </w:tbl>
    <w:p w14:paraId="76A64D6D" w14:textId="77777777" w:rsidR="0024174D" w:rsidRDefault="0024174D"/>
    <w:p w14:paraId="64F5444F" w14:textId="77777777" w:rsidR="0024174D" w:rsidRDefault="0024174D"/>
    <w:p w14:paraId="304A7254" w14:textId="77777777" w:rsidR="0024174D" w:rsidRDefault="0024174D"/>
    <w:tbl>
      <w:tblPr>
        <w:tblStyle w:val="af4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1AC4A79B" w14:textId="77777777">
        <w:tc>
          <w:tcPr>
            <w:tcW w:w="8978" w:type="dxa"/>
          </w:tcPr>
          <w:p w14:paraId="3310BC03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Entorno y configuración de las pruebas</w:t>
            </w:r>
          </w:p>
          <w:p w14:paraId="24097B1C" w14:textId="77777777" w:rsidR="0024174D" w:rsidRDefault="00000000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los requisitos de software y hardware necesarios para ejecutar las pruebas.</w:t>
            </w:r>
          </w:p>
        </w:tc>
      </w:tr>
      <w:tr w:rsidR="0024174D" w14:paraId="1AACCB8E" w14:textId="77777777">
        <w:tc>
          <w:tcPr>
            <w:tcW w:w="8978" w:type="dxa"/>
          </w:tcPr>
          <w:p w14:paraId="055EB543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D5C778D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  <w:r>
              <w:rPr>
                <w:color w:val="000000"/>
                <w:sz w:val="24"/>
                <w:szCs w:val="24"/>
              </w:rPr>
              <w:t xml:space="preserve">: CPU octacore, </w:t>
            </w:r>
            <w:r>
              <w:rPr>
                <w:sz w:val="24"/>
                <w:szCs w:val="24"/>
              </w:rPr>
              <w:t xml:space="preserve">500 </w:t>
            </w:r>
            <w:proofErr w:type="spellStart"/>
            <w:r>
              <w:rPr>
                <w:sz w:val="24"/>
                <w:szCs w:val="24"/>
              </w:rPr>
              <w:t>ssd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16gb RAM ddr4, velocidad de internet </w:t>
            </w:r>
            <w:r>
              <w:rPr>
                <w:sz w:val="24"/>
                <w:szCs w:val="24"/>
              </w:rPr>
              <w:t xml:space="preserve">500 </w:t>
            </w:r>
            <w:proofErr w:type="spellStart"/>
            <w:r>
              <w:rPr>
                <w:sz w:val="24"/>
                <w:szCs w:val="24"/>
              </w:rPr>
              <w:t>mb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simétrico, Windows 10</w:t>
            </w:r>
          </w:p>
          <w:p w14:paraId="7F631624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software: XAMPP, </w:t>
            </w:r>
            <w:r>
              <w:rPr>
                <w:sz w:val="24"/>
                <w:szCs w:val="24"/>
              </w:rPr>
              <w:t>módulo</w:t>
            </w:r>
            <w:r>
              <w:rPr>
                <w:color w:val="000000"/>
                <w:sz w:val="24"/>
                <w:szCs w:val="24"/>
              </w:rPr>
              <w:t xml:space="preserve"> apache para localhost, </w:t>
            </w:r>
            <w:r>
              <w:rPr>
                <w:sz w:val="24"/>
                <w:szCs w:val="24"/>
              </w:rPr>
              <w:t>módulo</w:t>
            </w:r>
            <w:r>
              <w:rPr>
                <w:color w:val="000000"/>
                <w:sz w:val="24"/>
                <w:szCs w:val="24"/>
              </w:rPr>
              <w:t xml:space="preserve"> MySql para base de datos, navegadores Google Chrome y Mozilla Firefox.</w:t>
            </w:r>
          </w:p>
          <w:p w14:paraId="17554C94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E679A04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Entorno de pruebas de compatibilidad:</w:t>
            </w:r>
            <w:r>
              <w:rPr>
                <w:sz w:val="24"/>
                <w:szCs w:val="24"/>
              </w:rPr>
              <w:t xml:space="preserve"> Este entorno se utilizará para ejecutar pruebas que simulan el uso del sistema en diferentes navegadores y dispositivos. Esto ayudaría a identificar cualquier problema de compatibilidad que pueda existir en el sistema.</w:t>
            </w:r>
          </w:p>
          <w:p w14:paraId="278C5389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4D6D7E91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Entorno de pruebas de usabilidad:</w:t>
            </w:r>
            <w:r>
              <w:rPr>
                <w:sz w:val="24"/>
                <w:szCs w:val="24"/>
              </w:rPr>
              <w:t xml:space="preserve"> Este entorno se utilizará para ejecutar pruebas que simulan el uso del sistema por parte de usuarios finales. Esto ayudaría a identificar cualquier problema de usabilidad que pueda existir en el sistema.</w:t>
            </w:r>
          </w:p>
          <w:p w14:paraId="7C9D6BAC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3E388E03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7209BE7B" w14:textId="77777777" w:rsidR="0024174D" w:rsidRDefault="0024174D">
      <w:pPr>
        <w:tabs>
          <w:tab w:val="left" w:pos="1276"/>
        </w:tabs>
        <w:rPr>
          <w:sz w:val="24"/>
          <w:szCs w:val="24"/>
        </w:rPr>
      </w:pPr>
    </w:p>
    <w:p w14:paraId="7ADD61DA" w14:textId="77777777" w:rsidR="0024174D" w:rsidRDefault="0024174D">
      <w:pPr>
        <w:tabs>
          <w:tab w:val="left" w:pos="1276"/>
        </w:tabs>
        <w:rPr>
          <w:sz w:val="24"/>
          <w:szCs w:val="24"/>
        </w:rPr>
      </w:pPr>
    </w:p>
    <w:tbl>
      <w:tblPr>
        <w:tblStyle w:val="af5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637C924A" w14:textId="77777777">
        <w:tc>
          <w:tcPr>
            <w:tcW w:w="8978" w:type="dxa"/>
          </w:tcPr>
          <w:p w14:paraId="19FFDB10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color w:val="000000"/>
                <w:sz w:val="24"/>
                <w:szCs w:val="24"/>
              </w:rPr>
              <w:t>Calendarización de las actividades de pruebas</w:t>
            </w:r>
          </w:p>
          <w:p w14:paraId="0783B9D3" w14:textId="77777777" w:rsidR="0024174D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24174D" w14:paraId="5B9A419E" w14:textId="77777777">
        <w:tc>
          <w:tcPr>
            <w:tcW w:w="8978" w:type="dxa"/>
          </w:tcPr>
          <w:p w14:paraId="3D051B64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07F8A47F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Calendarización adjunta en la carpeta del informe.</w:t>
            </w:r>
          </w:p>
          <w:p w14:paraId="68CB5574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24174D" w14:paraId="33FFE17C" w14:textId="77777777">
        <w:tc>
          <w:tcPr>
            <w:tcW w:w="8978" w:type="dxa"/>
          </w:tcPr>
          <w:p w14:paraId="47D43B9D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Adjuntar carta Gantt</w:t>
            </w:r>
          </w:p>
        </w:tc>
      </w:tr>
    </w:tbl>
    <w:p w14:paraId="7A7A17A7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38EA580E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1140EAA1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0275D84A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7DF75264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1420B96C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p w14:paraId="46762ECA" w14:textId="77777777" w:rsidR="0024174D" w:rsidRDefault="0024174D">
      <w:pPr>
        <w:tabs>
          <w:tab w:val="left" w:pos="1276"/>
        </w:tabs>
        <w:rPr>
          <w:sz w:val="24"/>
          <w:szCs w:val="24"/>
          <w:u w:val="single"/>
        </w:rPr>
      </w:pPr>
    </w:p>
    <w:tbl>
      <w:tblPr>
        <w:tblStyle w:val="af6"/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4"/>
      </w:tblGrid>
      <w:tr w:rsidR="0024174D" w14:paraId="03D4609C" w14:textId="77777777">
        <w:tc>
          <w:tcPr>
            <w:tcW w:w="9054" w:type="dxa"/>
          </w:tcPr>
          <w:p w14:paraId="3EEDCAF5" w14:textId="77777777" w:rsidR="0024174D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bookmarkStart w:id="6" w:name="_heading=h.3dy6vkm" w:colFirst="0" w:colLast="0"/>
            <w:bookmarkEnd w:id="6"/>
            <w:r>
              <w:rPr>
                <w:color w:val="000000"/>
                <w:sz w:val="24"/>
                <w:szCs w:val="24"/>
              </w:rPr>
              <w:t>Resumen de riesgos</w:t>
            </w:r>
          </w:p>
          <w:p w14:paraId="438FEF19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Listado de riesgos </w:t>
            </w:r>
            <w:r>
              <w:rPr>
                <w:i/>
                <w:sz w:val="20"/>
                <w:szCs w:val="20"/>
              </w:rPr>
              <w:t>relacionados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de S.W. Indicar riesgo, magnitud o impacto de este riesgo por etapa en el proceso. Magnitud: Alto, </w:t>
            </w:r>
            <w:proofErr w:type="gramStart"/>
            <w:r>
              <w:rPr>
                <w:i/>
                <w:color w:val="000000"/>
                <w:sz w:val="20"/>
                <w:szCs w:val="20"/>
              </w:rPr>
              <w:t>Significativo ,</w:t>
            </w:r>
            <w:proofErr w:type="gramEnd"/>
            <w:r>
              <w:rPr>
                <w:i/>
                <w:color w:val="000000"/>
                <w:sz w:val="20"/>
                <w:szCs w:val="20"/>
              </w:rPr>
              <w:t xml:space="preserve"> Moderado,  Inferior y Baja. Probabilidad de ocurrencia. Plan de mitigación y plan de contingencia.</w:t>
            </w:r>
          </w:p>
        </w:tc>
      </w:tr>
    </w:tbl>
    <w:p w14:paraId="058B01F0" w14:textId="77777777" w:rsidR="0024174D" w:rsidRDefault="00241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40D60FAE" w14:textId="77777777" w:rsidR="0024174D" w:rsidRDefault="00241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6F246897" w14:textId="77777777" w:rsidR="0024174D" w:rsidRDefault="002417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tbl>
      <w:tblPr>
        <w:tblStyle w:val="af7"/>
        <w:tblW w:w="913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15"/>
        <w:gridCol w:w="1320"/>
        <w:gridCol w:w="2280"/>
        <w:gridCol w:w="2160"/>
      </w:tblGrid>
      <w:tr w:rsidR="0024174D" w14:paraId="02F65EE9" w14:textId="77777777">
        <w:trPr>
          <w:trHeight w:val="77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55A6" w14:textId="77777777" w:rsidR="0024174D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Riesgo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B79D" w14:textId="77777777" w:rsidR="0024174D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Magnitud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FAF9" w14:textId="77777777" w:rsidR="0024174D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Ocurrencia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DC87" w14:textId="77777777" w:rsidR="0024174D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de Mitigación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F81D" w14:textId="77777777" w:rsidR="0024174D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de Contingencia</w:t>
            </w:r>
          </w:p>
        </w:tc>
      </w:tr>
      <w:tr w:rsidR="0024174D" w14:paraId="66E82430" w14:textId="77777777">
        <w:trPr>
          <w:trHeight w:val="15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B31D" w14:textId="77777777" w:rsidR="0024174D" w:rsidRDefault="00000000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incompletos o ambiguos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284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9E0A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A27A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un proceso claro para la recopilación de requisitos, incluyendo la participación de todos los interesados.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E8AE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Retrasar el lanzamiento del software hasta que se completen los requisitos.</w:t>
            </w:r>
          </w:p>
        </w:tc>
      </w:tr>
      <w:tr w:rsidR="0024174D" w14:paraId="10654DA8" w14:textId="77777777">
        <w:trPr>
          <w:trHeight w:val="131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427D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cambiantes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BBAE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EF3C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8F5D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un proceso formal para aprobar los cambios de requisitos.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AFF6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Ajustar el plan de pruebas para reflejar los cambios de requisitos.</w:t>
            </w:r>
          </w:p>
        </w:tc>
      </w:tr>
      <w:tr w:rsidR="0024174D" w14:paraId="7945DE86" w14:textId="77777777">
        <w:trPr>
          <w:trHeight w:val="15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DEF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 en el código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F875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7FF7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E9F1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pruebas exhaustivas, incluyendo pruebas funcionales, de rendimiento, de seguridad y de usabilidad.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99C4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los defectos antes del lanzamiento del software.</w:t>
            </w:r>
          </w:p>
        </w:tc>
      </w:tr>
      <w:tr w:rsidR="0024174D" w14:paraId="5DDAE809" w14:textId="77777777">
        <w:trPr>
          <w:trHeight w:val="15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B138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técnicos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729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862A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DBA4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un plan de continuidad del negocio y probar el software en un entorno de producción simulado.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E902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Tomar medidas para mitigar el impacto del problema técnico.</w:t>
            </w:r>
          </w:p>
        </w:tc>
      </w:tr>
      <w:tr w:rsidR="0024174D" w14:paraId="5365B7F9" w14:textId="77777777">
        <w:trPr>
          <w:trHeight w:val="104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9A48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Falta de experiencia del equipo de pruebas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7D0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F461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D792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Proporcionar capacitación y entrenamiento al equipo </w:t>
            </w:r>
            <w:r>
              <w:rPr>
                <w:sz w:val="20"/>
                <w:szCs w:val="20"/>
              </w:rPr>
              <w:lastRenderedPageBreak/>
              <w:t>de pruebas.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EDEF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Contratar a un equipo de pruebas externo con experiencia.</w:t>
            </w:r>
          </w:p>
        </w:tc>
      </w:tr>
      <w:tr w:rsidR="0024174D" w14:paraId="4571258B" w14:textId="77777777">
        <w:trPr>
          <w:trHeight w:val="104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B69C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Exceso de presión para completar las pruebas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2869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FE4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434D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expectativas realistas para el cronograma de pruebas.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B72D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más recursos al equipo de pruebas.</w:t>
            </w:r>
          </w:p>
        </w:tc>
      </w:tr>
      <w:tr w:rsidR="0024174D" w14:paraId="5640CDC6" w14:textId="77777777">
        <w:trPr>
          <w:trHeight w:val="15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2A6D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Falta de comunicación entre el equipo de pruebas y el equipo de desarrollo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4C7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DD37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664B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canales de comunicación claros entre los dos equipos.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0085" w14:textId="77777777" w:rsidR="0024174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Reunirse regularmente para discutir los progresos.</w:t>
            </w:r>
          </w:p>
        </w:tc>
      </w:tr>
      <w:tr w:rsidR="0024174D" w14:paraId="26A91F7B" w14:textId="77777777">
        <w:trPr>
          <w:trHeight w:val="158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0E82" w14:textId="77777777" w:rsidR="0024174D" w:rsidRDefault="0000000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entender con claridad la ISO25010 y sus alcances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4214" w14:textId="77777777" w:rsidR="0024174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Alto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E396" w14:textId="77777777" w:rsidR="0024174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E807" w14:textId="77777777" w:rsidR="0024174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Estudiar y entender la ISO25010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3C2B" w14:textId="77777777" w:rsidR="0024174D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Tener documentación al alcance para mejorar el desarrollo.</w:t>
            </w:r>
          </w:p>
        </w:tc>
      </w:tr>
    </w:tbl>
    <w:p w14:paraId="41296DB4" w14:textId="77777777" w:rsidR="0024174D" w:rsidRDefault="0024174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D6258D2" w14:textId="77777777" w:rsidR="0024174D" w:rsidRDefault="0024174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8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24174D" w14:paraId="00162C30" w14:textId="77777777">
        <w:trPr>
          <w:tblHeader/>
        </w:trPr>
        <w:tc>
          <w:tcPr>
            <w:tcW w:w="8978" w:type="dxa"/>
            <w:gridSpan w:val="2"/>
          </w:tcPr>
          <w:p w14:paraId="70F66699" w14:textId="77777777" w:rsidR="0024174D" w:rsidRDefault="00000000">
            <w:r>
              <w:t>Definición de artefactos</w:t>
            </w:r>
          </w:p>
          <w:p w14:paraId="37CAF498" w14:textId="77777777" w:rsidR="0024174D" w:rsidRDefault="00000000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24174D" w14:paraId="14F5574A" w14:textId="77777777">
        <w:trPr>
          <w:tblHeader/>
        </w:trPr>
        <w:tc>
          <w:tcPr>
            <w:tcW w:w="2802" w:type="dxa"/>
          </w:tcPr>
          <w:p w14:paraId="6DA9CD0E" w14:textId="77777777" w:rsidR="0024174D" w:rsidRDefault="00000000">
            <w:r>
              <w:t>Artefacto</w:t>
            </w:r>
          </w:p>
        </w:tc>
        <w:tc>
          <w:tcPr>
            <w:tcW w:w="6176" w:type="dxa"/>
          </w:tcPr>
          <w:p w14:paraId="262C84F4" w14:textId="77777777" w:rsidR="0024174D" w:rsidRDefault="00000000">
            <w:r>
              <w:t>Descripción</w:t>
            </w:r>
          </w:p>
        </w:tc>
      </w:tr>
      <w:tr w:rsidR="0024174D" w14:paraId="578B1889" w14:textId="77777777">
        <w:trPr>
          <w:trHeight w:val="253"/>
        </w:trPr>
        <w:tc>
          <w:tcPr>
            <w:tcW w:w="2802" w:type="dxa"/>
          </w:tcPr>
          <w:p w14:paraId="232272C6" w14:textId="77777777" w:rsidR="0024174D" w:rsidRDefault="00000000">
            <w:r>
              <w:rPr>
                <w:b/>
              </w:rPr>
              <w:t>Casos de prueba</w:t>
            </w:r>
          </w:p>
        </w:tc>
        <w:tc>
          <w:tcPr>
            <w:tcW w:w="6176" w:type="dxa"/>
          </w:tcPr>
          <w:p w14:paraId="7B99D4F1" w14:textId="77777777" w:rsidR="0024174D" w:rsidRDefault="00000000">
            <w:r>
              <w:t>Definirán los escenarios de prueba que se ejecutarán.</w:t>
            </w:r>
          </w:p>
        </w:tc>
      </w:tr>
      <w:tr w:rsidR="0024174D" w14:paraId="06AC236F" w14:textId="77777777">
        <w:tc>
          <w:tcPr>
            <w:tcW w:w="2802" w:type="dxa"/>
          </w:tcPr>
          <w:p w14:paraId="0E392AB2" w14:textId="77777777" w:rsidR="0024174D" w:rsidRDefault="00000000">
            <w:r>
              <w:rPr>
                <w:b/>
              </w:rPr>
              <w:t>Planes de prueba</w:t>
            </w:r>
          </w:p>
        </w:tc>
        <w:tc>
          <w:tcPr>
            <w:tcW w:w="6176" w:type="dxa"/>
          </w:tcPr>
          <w:p w14:paraId="4227A9DC" w14:textId="77777777" w:rsidR="0024174D" w:rsidRDefault="00000000">
            <w:r>
              <w:t>Definen el alcance, los objetivos y el cronograma de las pruebas.</w:t>
            </w:r>
          </w:p>
        </w:tc>
      </w:tr>
      <w:tr w:rsidR="0024174D" w14:paraId="7622D118" w14:textId="77777777">
        <w:tc>
          <w:tcPr>
            <w:tcW w:w="2802" w:type="dxa"/>
          </w:tcPr>
          <w:p w14:paraId="14D809E1" w14:textId="77777777" w:rsidR="0024174D" w:rsidRDefault="00000000">
            <w:pPr>
              <w:rPr>
                <w:b/>
              </w:rPr>
            </w:pPr>
            <w:r>
              <w:rPr>
                <w:b/>
              </w:rPr>
              <w:t>Registros de prueba</w:t>
            </w:r>
          </w:p>
        </w:tc>
        <w:tc>
          <w:tcPr>
            <w:tcW w:w="6176" w:type="dxa"/>
          </w:tcPr>
          <w:p w14:paraId="3EFFCB30" w14:textId="77777777" w:rsidR="0024174D" w:rsidRDefault="00000000">
            <w:r>
              <w:t>Documentan los resultados de las pruebas.</w:t>
            </w:r>
          </w:p>
        </w:tc>
      </w:tr>
      <w:tr w:rsidR="0024174D" w14:paraId="0B8B0950" w14:textId="77777777">
        <w:tc>
          <w:tcPr>
            <w:tcW w:w="2802" w:type="dxa"/>
          </w:tcPr>
          <w:p w14:paraId="30BC6BB3" w14:textId="77777777" w:rsidR="0024174D" w:rsidRDefault="0024174D"/>
        </w:tc>
        <w:tc>
          <w:tcPr>
            <w:tcW w:w="6176" w:type="dxa"/>
          </w:tcPr>
          <w:p w14:paraId="477C6DBF" w14:textId="77777777" w:rsidR="0024174D" w:rsidRDefault="0024174D"/>
        </w:tc>
      </w:tr>
    </w:tbl>
    <w:p w14:paraId="6FF0FC21" w14:textId="77777777" w:rsidR="0024174D" w:rsidRDefault="0024174D"/>
    <w:p w14:paraId="0B05756D" w14:textId="77777777" w:rsidR="0024174D" w:rsidRDefault="0024174D"/>
    <w:p w14:paraId="6B769EC0" w14:textId="77777777" w:rsidR="0024174D" w:rsidRDefault="0024174D"/>
    <w:p w14:paraId="40B528E1" w14:textId="77777777" w:rsidR="0024174D" w:rsidRDefault="0024174D"/>
    <w:tbl>
      <w:tblPr>
        <w:tblStyle w:val="af9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237DB2D6" w14:textId="77777777">
        <w:tc>
          <w:tcPr>
            <w:tcW w:w="8978" w:type="dxa"/>
          </w:tcPr>
          <w:p w14:paraId="00EE26C5" w14:textId="77777777" w:rsidR="0024174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Condiciones de aceptación para cierre del proceso de pruebas</w:t>
            </w:r>
          </w:p>
          <w:p w14:paraId="4B51FDAD" w14:textId="77777777" w:rsidR="0024174D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Condiciones que se deben cumplir para dar </w:t>
            </w:r>
            <w:r>
              <w:rPr>
                <w:i/>
                <w:sz w:val="20"/>
                <w:szCs w:val="20"/>
              </w:rPr>
              <w:t>término</w:t>
            </w:r>
            <w:r>
              <w:rPr>
                <w:i/>
                <w:color w:val="000000"/>
                <w:sz w:val="20"/>
                <w:szCs w:val="20"/>
              </w:rPr>
              <w:t xml:space="preserve"> al proceso de pruebas y margen de tolerancia de aceptación de defectos.</w:t>
            </w:r>
          </w:p>
        </w:tc>
      </w:tr>
      <w:tr w:rsidR="0024174D" w14:paraId="07A0CDA7" w14:textId="77777777">
        <w:tc>
          <w:tcPr>
            <w:tcW w:w="8978" w:type="dxa"/>
          </w:tcPr>
          <w:p w14:paraId="28428AA5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1BCD99AF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condiciones de aceptación para el cierre de este proceso de pruebas deben ser:</w:t>
            </w:r>
          </w:p>
          <w:p w14:paraId="398D9BD3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-Que las funciones de cada módulo cumplan con los requerimientos antes señalados.</w:t>
            </w:r>
          </w:p>
          <w:p w14:paraId="089FD1E9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76448C77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-Que el sistema sea compatible con al menos 3 de los navegadores más </w:t>
            </w:r>
            <w:proofErr w:type="gramStart"/>
            <w:r>
              <w:rPr>
                <w:sz w:val="24"/>
                <w:szCs w:val="24"/>
              </w:rPr>
              <w:t>populares(</w:t>
            </w:r>
            <w:proofErr w:type="gramEnd"/>
            <w:r>
              <w:rPr>
                <w:sz w:val="24"/>
                <w:szCs w:val="24"/>
              </w:rPr>
              <w:t xml:space="preserve">Chrome, </w:t>
            </w:r>
            <w:proofErr w:type="spellStart"/>
            <w:r>
              <w:rPr>
                <w:sz w:val="24"/>
                <w:szCs w:val="24"/>
              </w:rPr>
              <w:t>edge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mozilla</w:t>
            </w:r>
            <w:proofErr w:type="spellEnd"/>
            <w:r>
              <w:rPr>
                <w:sz w:val="24"/>
                <w:szCs w:val="24"/>
              </w:rPr>
              <w:t>.)</w:t>
            </w:r>
          </w:p>
          <w:p w14:paraId="3ECDB39B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74701D3E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 función de permisos para empleados funcione </w:t>
            </w:r>
            <w:proofErr w:type="gramStart"/>
            <w:r>
              <w:rPr>
                <w:sz w:val="24"/>
                <w:szCs w:val="24"/>
              </w:rPr>
              <w:t>de acuerdo a</w:t>
            </w:r>
            <w:proofErr w:type="gramEnd"/>
            <w:r>
              <w:rPr>
                <w:sz w:val="24"/>
                <w:szCs w:val="24"/>
              </w:rPr>
              <w:t xml:space="preserve"> lo establecido y solo puedan ver los módulos que tiene otorgados.</w:t>
            </w:r>
          </w:p>
          <w:p w14:paraId="0C1ECEDC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4F280CD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-Interfaz intuitiva y clara para ser fácil de usar.</w:t>
            </w:r>
          </w:p>
          <w:p w14:paraId="3643F8C3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68AB24D5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-Responsabilidad para ajustar a distintos tamaños de ventanas y pantallas.</w:t>
            </w:r>
          </w:p>
          <w:p w14:paraId="08B0F0F9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07194206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 función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debe funcionar sin errores para proteger el sistema y así solo usuarios con credenciales tendrán acceso a la manipulación de este.</w:t>
            </w:r>
          </w:p>
          <w:p w14:paraId="6F06912E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69FC89F8" w14:textId="77777777" w:rsidR="0024174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-Tiempo de respuesta de las operaciones no tome más de 2 segundos.</w:t>
            </w:r>
          </w:p>
          <w:p w14:paraId="1845DD77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a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2D2FB7D4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4DE70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6A6199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</w:t>
                  </w:r>
                </w:p>
              </w:tc>
            </w:tr>
            <w:tr w:rsidR="0024174D" w14:paraId="524681E8" w14:textId="77777777">
              <w:trPr>
                <w:trHeight w:val="330"/>
              </w:trPr>
              <w:tc>
                <w:tcPr>
                  <w:tcW w:w="1455" w:type="dxa"/>
                  <w:vMerge w:val="restart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AC05E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6C1AA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Autenticación de datos de usuario.</w:t>
                  </w:r>
                </w:p>
              </w:tc>
            </w:tr>
            <w:tr w:rsidR="0024174D" w14:paraId="654533B6" w14:textId="77777777">
              <w:trPr>
                <w:trHeight w:val="285"/>
              </w:trPr>
              <w:tc>
                <w:tcPr>
                  <w:tcW w:w="1455" w:type="dxa"/>
                  <w:vMerge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27EF0" w14:textId="77777777" w:rsidR="0024174D" w:rsidRDefault="0024174D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2FCBF56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Al momento de entrar al sistema </w:t>
                  </w:r>
                  <w:proofErr w:type="gramStart"/>
                  <w:r>
                    <w:rPr>
                      <w:sz w:val="24"/>
                      <w:szCs w:val="24"/>
                    </w:rPr>
                    <w:t>el  usuario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debería poder poner sus datos en los inputs. y que se valide la información.</w:t>
                  </w:r>
                </w:p>
              </w:tc>
            </w:tr>
            <w:tr w:rsidR="0024174D" w14:paraId="0D46C307" w14:textId="77777777">
              <w:trPr>
                <w:trHeight w:val="420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DDB57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887D9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Información de registro del usuario</w:t>
                  </w:r>
                </w:p>
              </w:tc>
            </w:tr>
            <w:tr w:rsidR="0024174D" w14:paraId="603025BE" w14:textId="77777777">
              <w:trPr>
                <w:trHeight w:val="28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B4ADB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79654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pueda ingresar al sistema con los datos previamente registrados, si los datos no están correctos, que se prohíba el acceso.</w:t>
                  </w:r>
                </w:p>
              </w:tc>
            </w:tr>
            <w:tr w:rsidR="0024174D" w14:paraId="182EF17E" w14:textId="77777777">
              <w:trPr>
                <w:trHeight w:val="55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24E40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4BEF7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sistema permitió entrar sin problemas con los datos pre registrados y negó el paso al que no poseía credenciales/datos permitidos.</w:t>
                  </w:r>
                </w:p>
              </w:tc>
            </w:tr>
          </w:tbl>
          <w:p w14:paraId="5BF31DE7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b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1024BB18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CF0A6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9CFB37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C2</w:t>
                  </w:r>
                </w:p>
              </w:tc>
            </w:tr>
            <w:tr w:rsidR="0024174D" w14:paraId="1AF1D78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2A398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EE81AF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Cuando el usuario fue </w:t>
                  </w:r>
                  <w:proofErr w:type="gramStart"/>
                  <w:r>
                    <w:rPr>
                      <w:sz w:val="24"/>
                      <w:szCs w:val="24"/>
                    </w:rPr>
                    <w:t>autenticado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debe ver los módulos requeridos por el usuario y poder </w:t>
                  </w:r>
                  <w:proofErr w:type="spellStart"/>
                  <w:r>
                    <w:rPr>
                      <w:sz w:val="24"/>
                      <w:szCs w:val="24"/>
                    </w:rPr>
                    <w:t>clickear</w:t>
                  </w:r>
                  <w:proofErr w:type="spellEnd"/>
                  <w:r>
                    <w:rPr>
                      <w:sz w:val="24"/>
                      <w:szCs w:val="24"/>
                    </w:rPr>
                    <w:t>/acceder a ellos.</w:t>
                  </w:r>
                </w:p>
              </w:tc>
            </w:tr>
            <w:tr w:rsidR="0024174D" w14:paraId="391FBA5A" w14:textId="77777777">
              <w:trPr>
                <w:trHeight w:val="420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E68F1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A0D3E6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tiene datos asociados</w:t>
                  </w:r>
                </w:p>
              </w:tc>
            </w:tr>
            <w:tr w:rsidR="0024174D" w14:paraId="20F26F52" w14:textId="77777777">
              <w:trPr>
                <w:trHeight w:val="28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3CECB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529A3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Ver el menú e interactuar con los iconos de todos los módulos requeridos.</w:t>
                  </w:r>
                </w:p>
              </w:tc>
            </w:tr>
            <w:tr w:rsidR="0024174D" w14:paraId="3A007A99" w14:textId="77777777">
              <w:trPr>
                <w:trHeight w:val="55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A559A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56C623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pueden ver todos los módulos requeridos por el cliente y acceder a ellos.</w:t>
                  </w:r>
                </w:p>
              </w:tc>
            </w:tr>
          </w:tbl>
          <w:p w14:paraId="3F6C1646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c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00A4F233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9F5B5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7FDF4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C3</w:t>
                  </w:r>
                </w:p>
              </w:tc>
            </w:tr>
            <w:tr w:rsidR="0024174D" w14:paraId="224A9C8D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EC2E8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9C193A9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 momento de autenticar el rol de administrador del usuario, puede ver los módulos de administrador de la página e interactuar con ellos.</w:t>
                  </w:r>
                </w:p>
              </w:tc>
            </w:tr>
            <w:tr w:rsidR="0024174D" w14:paraId="30FBC748" w14:textId="77777777">
              <w:trPr>
                <w:trHeight w:val="420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64A51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1F25D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Información de registro del usuario con privilegios de administrador.</w:t>
                  </w:r>
                </w:p>
              </w:tc>
            </w:tr>
            <w:tr w:rsidR="0024174D" w14:paraId="4EB79340" w14:textId="77777777">
              <w:trPr>
                <w:trHeight w:val="28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18D9A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62432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espera que al ingresar al sistema se puedan ver los módulos de gestión de administrador y poder acceder a ellos.</w:t>
                  </w:r>
                </w:p>
              </w:tc>
            </w:tr>
            <w:tr w:rsidR="0024174D" w14:paraId="286DFEE5" w14:textId="77777777">
              <w:trPr>
                <w:trHeight w:val="55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98D4C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92841B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sistema permitió entrar sin problemas con los datos pre registrados de administrador y acceder al menú de office sin problemas.</w:t>
                  </w:r>
                </w:p>
              </w:tc>
            </w:tr>
          </w:tbl>
          <w:p w14:paraId="1ED862DF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d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22F67A70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55CA0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3406D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C4</w:t>
                  </w:r>
                </w:p>
              </w:tc>
            </w:tr>
            <w:tr w:rsidR="0024174D" w14:paraId="33E91EB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C3CD90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B1F3F7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Agregar proveedores y editar o eliminar la información de </w:t>
                  </w:r>
                  <w:proofErr w:type="gramStart"/>
                  <w:r>
                    <w:rPr>
                      <w:sz w:val="24"/>
                      <w:szCs w:val="24"/>
                    </w:rPr>
                    <w:t>los mismos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en el sistema.</w:t>
                  </w:r>
                </w:p>
              </w:tc>
            </w:tr>
            <w:tr w:rsidR="0024174D" w14:paraId="796292A2" w14:textId="77777777">
              <w:trPr>
                <w:trHeight w:val="420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4C90C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15BCA09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Este módulo depende de que se haya iniciado sesión en un usuario</w:t>
                  </w:r>
                </w:p>
              </w:tc>
            </w:tr>
            <w:tr w:rsidR="0024174D" w14:paraId="02D88E55" w14:textId="77777777">
              <w:trPr>
                <w:trHeight w:val="28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A0491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121A58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 espera que al ingresar al sistema se puedan gestionar los datos de los proveedores y exportar la información de </w:t>
                  </w:r>
                  <w:proofErr w:type="gramStart"/>
                  <w:r>
                    <w:rPr>
                      <w:sz w:val="24"/>
                      <w:szCs w:val="24"/>
                    </w:rPr>
                    <w:t>los mismos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en distintos formatos, además de enviar correos a los proveedores seleccionados.</w:t>
                  </w:r>
                </w:p>
              </w:tc>
            </w:tr>
            <w:tr w:rsidR="0024174D" w14:paraId="11D38F70" w14:textId="77777777">
              <w:trPr>
                <w:trHeight w:val="555"/>
              </w:trPr>
              <w:tc>
                <w:tcPr>
                  <w:tcW w:w="1455" w:type="dxa"/>
                  <w:tcBorders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D8F54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464BB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sistema, luego de iniciar sesión, permitió gestionar las información de los proveedores en el sistema.</w:t>
                  </w:r>
                </w:p>
              </w:tc>
            </w:tr>
          </w:tbl>
          <w:p w14:paraId="7C327B00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e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4AB9B775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59B7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4B319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C5</w:t>
                  </w:r>
                </w:p>
              </w:tc>
            </w:tr>
            <w:tr w:rsidR="0024174D" w14:paraId="76B29BC0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BFE24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959021B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Agregar, eliminar y editar productos, en el formulario hay campos obligatorios, estos serían: </w:t>
                  </w:r>
                  <w:proofErr w:type="spellStart"/>
                  <w:r>
                    <w:rPr>
                      <w:sz w:val="24"/>
                      <w:szCs w:val="24"/>
                    </w:rPr>
                    <w:t>Item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name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Category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Wholesale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Retail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price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Quantity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stock, </w:t>
                  </w:r>
                  <w:proofErr w:type="spellStart"/>
                  <w:r>
                    <w:rPr>
                      <w:sz w:val="24"/>
                      <w:szCs w:val="24"/>
                    </w:rPr>
                    <w:t>Receiving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quantity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y </w:t>
                  </w:r>
                  <w:proofErr w:type="spellStart"/>
                  <w:r>
                    <w:rPr>
                      <w:sz w:val="24"/>
                      <w:szCs w:val="24"/>
                    </w:rPr>
                    <w:t>Reorder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level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4174D" w14:paraId="66BB7F0A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0DFBB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7DF20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Este módulo depende de tener información de los productos en cuestión</w:t>
                  </w:r>
                </w:p>
              </w:tc>
            </w:tr>
            <w:tr w:rsidR="0024174D" w14:paraId="2B44262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0583D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9EB2F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 espera que se pueda añadir, </w:t>
                  </w:r>
                  <w:proofErr w:type="gramStart"/>
                  <w:r>
                    <w:rPr>
                      <w:sz w:val="24"/>
                      <w:szCs w:val="24"/>
                    </w:rPr>
                    <w:t>buscar  y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gestionar  ítems y su información.</w:t>
                  </w:r>
                </w:p>
              </w:tc>
            </w:tr>
            <w:tr w:rsidR="0024174D" w14:paraId="0E3CA9EF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78E5D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9160EA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sistema permitió añadir y gestionar la información de los productos satisfactoriamente, además de validar la información de estos.</w:t>
                  </w:r>
                </w:p>
              </w:tc>
            </w:tr>
          </w:tbl>
          <w:p w14:paraId="484FEF12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126C11B8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9356B0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8716CE9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C6</w:t>
                  </w:r>
                </w:p>
              </w:tc>
            </w:tr>
            <w:tr w:rsidR="0024174D" w14:paraId="3F6E2CA9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F088F9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C39D15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Administrar y crear los kits de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item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generar códigos de barra y sus campos obligatorios son ítem kit </w:t>
                  </w:r>
                  <w:proofErr w:type="spellStart"/>
                  <w:r>
                    <w:rPr>
                      <w:sz w:val="24"/>
                      <w:szCs w:val="24"/>
                    </w:rPr>
                    <w:t>name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24174D" w14:paraId="5DD477E1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B416C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DB9449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tiene datos asociados.</w:t>
                  </w:r>
                </w:p>
              </w:tc>
            </w:tr>
            <w:tr w:rsidR="0024174D" w14:paraId="2228F4D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07E36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AB640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Que se pueda </w:t>
                  </w:r>
                  <w:proofErr w:type="gramStart"/>
                  <w:r>
                    <w:rPr>
                      <w:sz w:val="24"/>
                      <w:szCs w:val="24"/>
                    </w:rPr>
                    <w:t>agregar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eliminar y editar los ítem kit, además de que su validación de datos sea correcta.</w:t>
                  </w:r>
                </w:p>
              </w:tc>
            </w:tr>
            <w:tr w:rsidR="0024174D" w14:paraId="78BB3358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460B4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2BE34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pudo comprobar las funcionalidades del módulo y su validación.</w:t>
                  </w:r>
                </w:p>
              </w:tc>
            </w:tr>
          </w:tbl>
          <w:p w14:paraId="40ADB047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625070A1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42FDAC5A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0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7E7BA4B6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C9C6B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FD877E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C7</w:t>
                  </w:r>
                </w:p>
              </w:tc>
            </w:tr>
            <w:tr w:rsidR="0024174D" w14:paraId="39D6EE5C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AE03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7296364" w14:textId="77777777" w:rsidR="0024174D" w:rsidRDefault="00000000">
                  <w:pPr>
                    <w:tabs>
                      <w:tab w:val="left" w:pos="1276"/>
                    </w:tabs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Agregar, editar y eliminar Clientes/</w:t>
                  </w:r>
                  <w:proofErr w:type="gramStart"/>
                  <w:r>
                    <w:rPr>
                      <w:sz w:val="24"/>
                      <w:szCs w:val="24"/>
                    </w:rPr>
                    <w:t>Customers ,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 les puede mandar correo directo y filtrar por nombre. Los campos obligatorios son Nombre y Apellido.</w:t>
                  </w:r>
                </w:p>
              </w:tc>
            </w:tr>
            <w:tr w:rsidR="0024174D" w14:paraId="1B289F45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83230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E2A03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</w:pPr>
                  <w:r>
                    <w:rPr>
                      <w:sz w:val="24"/>
                      <w:szCs w:val="24"/>
                    </w:rPr>
                    <w:t>Se necesita que un empleado registre al usuario.</w:t>
                  </w:r>
                </w:p>
              </w:tc>
            </w:tr>
            <w:tr w:rsidR="0024174D" w14:paraId="30BF85DF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72CC4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13415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espera que se creen y administren correctamente los Customers y validar sus campos correctamente</w:t>
                  </w:r>
                </w:p>
              </w:tc>
            </w:tr>
            <w:tr w:rsidR="0024174D" w14:paraId="2F5B2A8D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7F8F55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EAA891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Los datos de correo y número no están validados. Los demás campos funcionan correctamente.</w:t>
                  </w:r>
                </w:p>
              </w:tc>
            </w:tr>
          </w:tbl>
          <w:p w14:paraId="577C3737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1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2E3E7D19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5F2A9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F10AF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C8</w:t>
                  </w:r>
                </w:p>
              </w:tc>
            </w:tr>
            <w:tr w:rsidR="0024174D" w14:paraId="218F72C3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51F9F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9EFDA1E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Crear/Agregar </w:t>
                  </w:r>
                  <w:proofErr w:type="spellStart"/>
                  <w:r>
                    <w:rPr>
                      <w:sz w:val="24"/>
                      <w:szCs w:val="24"/>
                    </w:rPr>
                    <w:t>Giftcard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editar y eliminar las </w:t>
                  </w:r>
                  <w:proofErr w:type="spellStart"/>
                  <w:r>
                    <w:rPr>
                      <w:sz w:val="24"/>
                      <w:szCs w:val="24"/>
                    </w:rPr>
                    <w:t>Giftcard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autorizadas. Los campos obligatorios son </w:t>
                  </w:r>
                  <w:proofErr w:type="spellStart"/>
                  <w:r>
                    <w:rPr>
                      <w:sz w:val="24"/>
                      <w:szCs w:val="24"/>
                    </w:rPr>
                    <w:t>giftcard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number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y </w:t>
                  </w:r>
                  <w:proofErr w:type="spellStart"/>
                  <w:r>
                    <w:rPr>
                      <w:sz w:val="24"/>
                      <w:szCs w:val="24"/>
                    </w:rPr>
                    <w:t>value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4174D" w14:paraId="38C15868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326FB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F4A74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 necesita un </w:t>
                  </w:r>
                  <w:proofErr w:type="spellStart"/>
                  <w:r>
                    <w:rPr>
                      <w:sz w:val="24"/>
                      <w:szCs w:val="24"/>
                    </w:rPr>
                    <w:t>customer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para poder utilizarlos.</w:t>
                  </w:r>
                </w:p>
              </w:tc>
            </w:tr>
            <w:tr w:rsidR="0024174D" w14:paraId="69D1F36D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6967E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C48FEB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Poder administrar las </w:t>
                  </w:r>
                  <w:proofErr w:type="spellStart"/>
                  <w:r>
                    <w:rPr>
                      <w:sz w:val="24"/>
                      <w:szCs w:val="24"/>
                    </w:rPr>
                    <w:t>Giftcard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disponibles además de tener datos validados.</w:t>
                  </w:r>
                </w:p>
              </w:tc>
            </w:tr>
            <w:tr w:rsidR="0024174D" w14:paraId="184D533D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747A4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8311C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El campo </w:t>
                  </w:r>
                  <w:proofErr w:type="spellStart"/>
                  <w:r>
                    <w:rPr>
                      <w:sz w:val="24"/>
                      <w:szCs w:val="24"/>
                    </w:rPr>
                    <w:t>Customer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no fue validado, las demás funcionalidades funcionan correctamente.</w:t>
                  </w:r>
                </w:p>
              </w:tc>
            </w:tr>
          </w:tbl>
          <w:p w14:paraId="697F0620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2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6ABFE10F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1AF7F4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A72EE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C9</w:t>
                  </w:r>
                </w:p>
              </w:tc>
            </w:tr>
            <w:tr w:rsidR="0024174D" w14:paraId="6AE8659B" w14:textId="77777777">
              <w:trPr>
                <w:trHeight w:val="566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9E7A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A9888E" w14:textId="77777777" w:rsidR="0024174D" w:rsidRDefault="00000000">
                  <w:pPr>
                    <w:tabs>
                      <w:tab w:val="left" w:pos="1276"/>
                    </w:tabs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El Módulo debe registrar los artículos que se reciben.</w:t>
                  </w:r>
                </w:p>
              </w:tc>
            </w:tr>
            <w:tr w:rsidR="0024174D" w14:paraId="506E51E2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8EEA1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5B734B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Los datos asociados son los artículos registrados que se espera que lleguen</w:t>
                  </w:r>
                </w:p>
              </w:tc>
            </w:tr>
            <w:tr w:rsidR="0024174D" w14:paraId="005F8A44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48192E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FAB78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Que registre las llegadas de artículos.</w:t>
                  </w:r>
                </w:p>
              </w:tc>
            </w:tr>
            <w:tr w:rsidR="0024174D" w14:paraId="385E2A32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480C7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313598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comprobó el agregado de artículos a su llegada.</w:t>
                  </w:r>
                </w:p>
              </w:tc>
            </w:tr>
          </w:tbl>
          <w:p w14:paraId="0F8582B4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0FF3F242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1CA190AA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7D37968E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3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054F7250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97CCC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96FC0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C10</w:t>
                  </w:r>
                </w:p>
              </w:tc>
            </w:tr>
            <w:tr w:rsidR="0024174D" w14:paraId="5D90B74F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E10B6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B7F4BED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agregan los ítems de stock para hacer las ventas, revisar las ventas del día.</w:t>
                  </w:r>
                </w:p>
              </w:tc>
            </w:tr>
            <w:tr w:rsidR="0024174D" w14:paraId="35A07D8E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D5476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216EB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Está asociado a un empleado para poder registrar la venta.</w:t>
                  </w:r>
                </w:p>
              </w:tc>
            </w:tr>
            <w:tr w:rsidR="0024174D" w14:paraId="0A5A3ED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FD70C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DDD357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Que se cree la venta exitosamente.</w:t>
                  </w:r>
                </w:p>
              </w:tc>
            </w:tr>
            <w:tr w:rsidR="0024174D" w14:paraId="4C35C5E9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29F262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B44747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crea la venta y se registra.</w:t>
                  </w:r>
                </w:p>
              </w:tc>
            </w:tr>
          </w:tbl>
          <w:p w14:paraId="45F66811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4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1DE7794F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0327A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914CC1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C11</w:t>
                  </w:r>
                </w:p>
              </w:tc>
            </w:tr>
            <w:tr w:rsidR="0024174D" w14:paraId="1BDC47AA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25A07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88F999" w14:textId="77777777" w:rsidR="0024174D" w:rsidRDefault="00000000">
                  <w:pPr>
                    <w:tabs>
                      <w:tab w:val="left" w:pos="1276"/>
                    </w:tabs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Registrar los gastos de la empresa.</w:t>
                  </w:r>
                </w:p>
              </w:tc>
            </w:tr>
            <w:tr w:rsidR="0024174D" w14:paraId="3C69C833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B5F98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31C54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Sin datos asociados</w:t>
                  </w:r>
                </w:p>
              </w:tc>
            </w:tr>
            <w:tr w:rsidR="0024174D" w14:paraId="6AFD9629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32281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C38D2D9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Poder registrar los gastos.</w:t>
                  </w:r>
                </w:p>
              </w:tc>
            </w:tr>
            <w:tr w:rsidR="0024174D" w14:paraId="000D64C0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76A01A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AE8CD00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pueden agregar registros con gastos.</w:t>
                  </w:r>
                </w:p>
              </w:tc>
            </w:tr>
          </w:tbl>
          <w:p w14:paraId="1CDED505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5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2EB64B49" w14:textId="77777777">
              <w:trPr>
                <w:trHeight w:val="285"/>
                <w:tblHeader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9EEE4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2893A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C12</w:t>
                  </w:r>
                </w:p>
              </w:tc>
            </w:tr>
            <w:tr w:rsidR="0024174D" w14:paraId="123D6022" w14:textId="77777777">
              <w:trPr>
                <w:trHeight w:val="285"/>
                <w:tblHeader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72F787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F8EBEE0" w14:textId="77777777" w:rsidR="0024174D" w:rsidRDefault="00000000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registra quien abre y cierra las cajas para tener vista de los movimientos del día.</w:t>
                  </w:r>
                </w:p>
              </w:tc>
            </w:tr>
            <w:tr w:rsidR="0024174D" w14:paraId="2630FB72" w14:textId="77777777">
              <w:trPr>
                <w:trHeight w:val="420"/>
                <w:tblHeader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9DBA2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8FABCFC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Empleado necesario para esta acción.</w:t>
                  </w:r>
                </w:p>
              </w:tc>
            </w:tr>
            <w:tr w:rsidR="0024174D" w14:paraId="66E7A366" w14:textId="77777777">
              <w:trPr>
                <w:trHeight w:val="285"/>
                <w:tblHeader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B0D78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EB09241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 pueden registrar los movimientos de la caja en el día.</w:t>
                  </w:r>
                </w:p>
              </w:tc>
            </w:tr>
            <w:tr w:rsidR="0024174D" w14:paraId="27322824" w14:textId="77777777">
              <w:trPr>
                <w:trHeight w:val="555"/>
                <w:tblHeader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746D7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097B61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 guardó y se editó el registro del día sin problema pero se ve un error en la descripción o notas del </w:t>
                  </w:r>
                  <w:proofErr w:type="gramStart"/>
                  <w:r>
                    <w:rPr>
                      <w:sz w:val="24"/>
                      <w:szCs w:val="24"/>
                    </w:rPr>
                    <w:t>registro ”</w:t>
                  </w:r>
                  <w:proofErr w:type="gramEnd"/>
                  <w:r>
                    <w:rPr>
                      <w:sz w:val="24"/>
                      <w:szCs w:val="24"/>
                    </w:rPr>
                    <w:t>&lt;</w:t>
                  </w:r>
                  <w:proofErr w:type="spellStart"/>
                  <w:r>
                    <w:rPr>
                      <w:sz w:val="24"/>
                      <w:szCs w:val="24"/>
                    </w:rPr>
                    <w:t>span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class</w:t>
                  </w:r>
                  <w:proofErr w:type="spellEnd"/>
                  <w:r>
                    <w:rPr>
                      <w:sz w:val="24"/>
                      <w:szCs w:val="24"/>
                    </w:rPr>
                    <w:t>="</w:t>
                  </w:r>
                  <w:proofErr w:type="spellStart"/>
                  <w:r>
                    <w:rPr>
                      <w:sz w:val="24"/>
                      <w:szCs w:val="24"/>
                    </w:rPr>
                    <w:t>glyphicon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glyphicon-remove</w:t>
                  </w:r>
                  <w:proofErr w:type="spellEnd"/>
                  <w:r>
                    <w:rPr>
                      <w:sz w:val="24"/>
                      <w:szCs w:val="24"/>
                    </w:rPr>
                    <w:t>"&gt;&lt;/</w:t>
                  </w:r>
                  <w:proofErr w:type="spellStart"/>
                  <w:r>
                    <w:rPr>
                      <w:sz w:val="24"/>
                      <w:szCs w:val="24"/>
                    </w:rPr>
                    <w:t>span</w:t>
                  </w:r>
                  <w:proofErr w:type="spellEnd"/>
                  <w:r>
                    <w:rPr>
                      <w:sz w:val="24"/>
                      <w:szCs w:val="24"/>
                    </w:rPr>
                    <w:t>&gt; ”.</w:t>
                  </w:r>
                </w:p>
              </w:tc>
            </w:tr>
          </w:tbl>
          <w:p w14:paraId="4A3AA9FF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479868F6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CFF9097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35AC7EC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Style w:val="aff6"/>
              <w:tblW w:w="88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24174D" w14:paraId="33FCA993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B4851F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463CEA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C13</w:t>
                  </w:r>
                </w:p>
              </w:tc>
            </w:tr>
            <w:tr w:rsidR="0024174D" w14:paraId="3F2217F4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024770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7B8821" w14:textId="77777777" w:rsidR="0024174D" w:rsidRDefault="00000000">
                  <w:pPr>
                    <w:tabs>
                      <w:tab w:val="left" w:pos="1276"/>
                    </w:tabs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Sección de reportes de las otras funciones del sistema.</w:t>
                  </w:r>
                </w:p>
              </w:tc>
            </w:tr>
            <w:tr w:rsidR="0024174D" w14:paraId="272D5350" w14:textId="77777777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FDCDCD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8CCE300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datos asociados.</w:t>
                  </w:r>
                </w:p>
              </w:tc>
            </w:tr>
            <w:tr w:rsidR="0024174D" w14:paraId="23431E7E" w14:textId="77777777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E1F58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7946713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Poder acceder a todos los reportes.</w:t>
                  </w:r>
                </w:p>
              </w:tc>
            </w:tr>
            <w:tr w:rsidR="0024174D" w14:paraId="024E6258" w14:textId="77777777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F5926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7FE4FF6" w14:textId="77777777" w:rsidR="0024174D" w:rsidRDefault="00000000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Pudimos solicitar informes sin problema. (Reportes gráficos, reportes resumidos y reportes de inventario y reportes detallados.)</w:t>
                  </w:r>
                </w:p>
              </w:tc>
            </w:tr>
          </w:tbl>
          <w:tbl>
            <w:tblPr>
              <w:tblStyle w:val="aff7"/>
              <w:tblpPr w:leftFromText="141" w:rightFromText="141" w:vertAnchor="text" w:horzAnchor="margin" w:tblpY="441"/>
              <w:tblOverlap w:val="never"/>
              <w:tblW w:w="8642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3"/>
              <w:gridCol w:w="7219"/>
            </w:tblGrid>
            <w:tr w:rsidR="007303FF" w14:paraId="1CF3302C" w14:textId="77777777" w:rsidTr="007303FF">
              <w:trPr>
                <w:trHeight w:val="260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BE5E57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C35F48A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C14</w:t>
                  </w:r>
                </w:p>
              </w:tc>
            </w:tr>
            <w:tr w:rsidR="007303FF" w14:paraId="42A52741" w14:textId="77777777" w:rsidTr="007303FF">
              <w:trPr>
                <w:trHeight w:val="260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8BD0E4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6D98A8D" w14:textId="77777777" w:rsidR="007303FF" w:rsidRDefault="007303FF" w:rsidP="007303FF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módulo que envía SMS</w:t>
                  </w:r>
                </w:p>
              </w:tc>
            </w:tr>
            <w:tr w:rsidR="007303FF" w14:paraId="16D5E87E" w14:textId="77777777" w:rsidTr="007303FF">
              <w:trPr>
                <w:trHeight w:val="384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DFAEE5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456F92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tiene datos asociados</w:t>
                  </w:r>
                </w:p>
              </w:tc>
            </w:tr>
            <w:tr w:rsidR="007303FF" w14:paraId="11E5F3D1" w14:textId="77777777" w:rsidTr="007303FF">
              <w:trPr>
                <w:trHeight w:val="260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44E2F2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8C32819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enviar </w:t>
                  </w:r>
                  <w:proofErr w:type="spellStart"/>
                  <w:r>
                    <w:rPr>
                      <w:sz w:val="24"/>
                      <w:szCs w:val="24"/>
                    </w:rPr>
                    <w:t>sms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al número ingresado</w:t>
                  </w:r>
                </w:p>
              </w:tc>
            </w:tr>
            <w:tr w:rsidR="007303FF" w14:paraId="6A73A624" w14:textId="77777777" w:rsidTr="007303FF">
              <w:trPr>
                <w:trHeight w:val="507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C75D43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519FFE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la validación de los campos funciona pero al estar funcionando en local no el sistema manda un </w:t>
                  </w:r>
                  <w:proofErr w:type="gramStart"/>
                  <w:r>
                    <w:rPr>
                      <w:sz w:val="24"/>
                      <w:szCs w:val="24"/>
                    </w:rPr>
                    <w:t>error(</w:t>
                  </w:r>
                  <w:proofErr w:type="spellStart"/>
                  <w:proofErr w:type="gramEnd"/>
                  <w:r>
                    <w:rPr>
                      <w:sz w:val="24"/>
                      <w:szCs w:val="24"/>
                    </w:rPr>
                    <w:t>Message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unsuccessfully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sent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to</w:t>
                  </w:r>
                  <w:proofErr w:type="spellEnd"/>
                  <w:r>
                    <w:rPr>
                      <w:sz w:val="24"/>
                      <w:szCs w:val="24"/>
                    </w:rPr>
                    <w:t>: +569 4995 7206)</w:t>
                  </w:r>
                </w:p>
              </w:tc>
            </w:tr>
            <w:tr w:rsidR="007303FF" w14:paraId="21DC2250" w14:textId="77777777" w:rsidTr="007303FF">
              <w:trPr>
                <w:trHeight w:val="507"/>
              </w:trPr>
              <w:tc>
                <w:tcPr>
                  <w:tcW w:w="1423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B9AF3B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219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B8469CF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41F7282" w14:textId="77777777" w:rsidR="0024174D" w:rsidRDefault="0024174D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6F717AE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151D1123" w14:textId="77777777" w:rsidR="007303FF" w:rsidRDefault="007303FF" w:rsidP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W w:w="88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7303FF" w14:paraId="39F3D224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27166D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941B9A" w14:textId="6987FC43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15 (no funcional)</w:t>
                  </w:r>
                </w:p>
              </w:tc>
            </w:tr>
            <w:tr w:rsidR="007303FF" w14:paraId="150D3D51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D177D5" w14:textId="7675C3F0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3EF0E87" w14:textId="4E8039EC" w:rsidR="007303FF" w:rsidRDefault="007303FF" w:rsidP="007303FF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Velocidad de respuestas en las operaciones de los </w:t>
                  </w:r>
                  <w:proofErr w:type="spellStart"/>
                  <w:r>
                    <w:rPr>
                      <w:sz w:val="24"/>
                      <w:szCs w:val="24"/>
                    </w:rPr>
                    <w:t>modulos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303FF" w14:paraId="248AB3E6" w14:textId="77777777" w:rsidTr="00730E4D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F611F6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61BD36B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tiene datos asociados</w:t>
                  </w:r>
                </w:p>
              </w:tc>
            </w:tr>
            <w:tr w:rsidR="007303FF" w14:paraId="6EDB523E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243420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F0AAF6" w14:textId="3006185F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Que no tome </w:t>
                  </w:r>
                  <w:proofErr w:type="spellStart"/>
                  <w:r>
                    <w:rPr>
                      <w:sz w:val="24"/>
                      <w:szCs w:val="24"/>
                    </w:rPr>
                    <w:t>mas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de 5 segundos de respuestas</w:t>
                  </w:r>
                </w:p>
              </w:tc>
            </w:tr>
            <w:tr w:rsidR="007303FF" w14:paraId="26D9D804" w14:textId="77777777" w:rsidTr="00730E4D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EEFB2C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26C17E" w14:textId="6FAECC8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Al momento de realizar </w:t>
                  </w:r>
                  <w:proofErr w:type="gramStart"/>
                  <w:r>
                    <w:rPr>
                      <w:sz w:val="24"/>
                      <w:szCs w:val="24"/>
                    </w:rPr>
                    <w:t>operaciones(</w:t>
                  </w:r>
                  <w:proofErr w:type="gramEnd"/>
                  <w:r>
                    <w:rPr>
                      <w:sz w:val="24"/>
                      <w:szCs w:val="24"/>
                    </w:rPr>
                    <w:t>creaciones, ediciones, etc.) demora menos de 5 segundos.</w:t>
                  </w:r>
                </w:p>
              </w:tc>
            </w:tr>
          </w:tbl>
          <w:p w14:paraId="7A96C0D3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6EFBF96" w14:textId="77777777" w:rsidR="007303FF" w:rsidRDefault="007303FF" w:rsidP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tbl>
            <w:tblPr>
              <w:tblW w:w="88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55"/>
              <w:gridCol w:w="7380"/>
            </w:tblGrid>
            <w:tr w:rsidR="007303FF" w14:paraId="3CD1A4E0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95AF9E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ID del caso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77EF6DF" w14:textId="4B007A83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C16 (no funcional)</w:t>
                  </w:r>
                </w:p>
              </w:tc>
            </w:tr>
            <w:tr w:rsidR="007303FF" w14:paraId="183A2F56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AEF360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FBB8716" w14:textId="6EB557D1" w:rsidR="007303FF" w:rsidRDefault="007303FF" w:rsidP="007303FF">
                  <w:pPr>
                    <w:tabs>
                      <w:tab w:val="left" w:pos="1276"/>
                    </w:tabs>
                    <w:ind w:left="100"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Iconos que ayuden a diferenciar módulos</w:t>
                  </w:r>
                </w:p>
              </w:tc>
            </w:tr>
            <w:tr w:rsidR="007303FF" w14:paraId="3F0F53B5" w14:textId="77777777" w:rsidTr="00730E4D">
              <w:trPr>
                <w:trHeight w:val="420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36AFA4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Datos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BFCDF4C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tiene datos asociados</w:t>
                  </w:r>
                </w:p>
              </w:tc>
            </w:tr>
            <w:tr w:rsidR="007303FF" w14:paraId="4E38D9F5" w14:textId="77777777" w:rsidTr="00730E4D">
              <w:trPr>
                <w:trHeight w:val="28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0B0C36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esperado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E05C12" w14:textId="1DDD6BEF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Que los iconos tengan relación con el nombre de los módulos para mejor entendimiento.</w:t>
                  </w:r>
                </w:p>
              </w:tc>
            </w:tr>
            <w:tr w:rsidR="007303FF" w14:paraId="6841AB3F" w14:textId="77777777" w:rsidTr="00730E4D">
              <w:trPr>
                <w:trHeight w:val="555"/>
              </w:trPr>
              <w:tc>
                <w:tcPr>
                  <w:tcW w:w="1455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0E676A" w14:textId="77777777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left="100" w:right="10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Resultado Obtenido</w:t>
                  </w:r>
                </w:p>
              </w:tc>
              <w:tc>
                <w:tcPr>
                  <w:tcW w:w="7380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B9CDE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1A23E6D" w14:textId="1734C51E" w:rsidR="007303FF" w:rsidRDefault="007303FF" w:rsidP="007303FF">
                  <w:pPr>
                    <w:tabs>
                      <w:tab w:val="left" w:pos="1276"/>
                    </w:tabs>
                    <w:spacing w:after="0"/>
                    <w:ind w:right="10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Cada modulo tiene un icono adecuado y se entiende de manera fácil y rápida.</w:t>
                  </w:r>
                </w:p>
              </w:tc>
            </w:tr>
          </w:tbl>
          <w:p w14:paraId="3D566865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65BA4BE4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554B53B6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718A36FD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02C8C838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3B56DAF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21B33FB3" w14:textId="77777777" w:rsidR="007303FF" w:rsidRDefault="007303FF">
            <w:pPr>
              <w:tabs>
                <w:tab w:val="left" w:pos="1276"/>
              </w:tabs>
              <w:spacing w:after="200" w:line="276" w:lineRule="auto"/>
              <w:rPr>
                <w:sz w:val="24"/>
                <w:szCs w:val="24"/>
              </w:rPr>
            </w:pPr>
          </w:p>
          <w:p w14:paraId="3BA0170B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3EFE2C2D" w14:textId="77777777" w:rsidR="0024174D" w:rsidRDefault="0024174D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f8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24174D" w14:paraId="49338E18" w14:textId="77777777">
        <w:tc>
          <w:tcPr>
            <w:tcW w:w="8978" w:type="dxa"/>
          </w:tcPr>
          <w:p w14:paraId="37F19024" w14:textId="77777777" w:rsidR="0024174D" w:rsidRDefault="00000000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4"/>
                <w:szCs w:val="24"/>
              </w:rPr>
              <w:t>Glosario</w:t>
            </w:r>
          </w:p>
        </w:tc>
      </w:tr>
      <w:tr w:rsidR="0024174D" w14:paraId="35C84E08" w14:textId="77777777">
        <w:tc>
          <w:tcPr>
            <w:tcW w:w="8978" w:type="dxa"/>
          </w:tcPr>
          <w:p w14:paraId="59DF0077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5B21B596" w14:textId="77777777" w:rsidR="0024174D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SMS(</w:t>
            </w:r>
            <w:proofErr w:type="gramEnd"/>
            <w:r>
              <w:rPr>
                <w:sz w:val="24"/>
                <w:szCs w:val="24"/>
              </w:rPr>
              <w:t xml:space="preserve">Short </w:t>
            </w:r>
            <w:proofErr w:type="spellStart"/>
            <w:r>
              <w:rPr>
                <w:sz w:val="24"/>
                <w:szCs w:val="24"/>
              </w:rPr>
              <w:t>Message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>): mensajes de texto(servicio de mensajes cortos)</w:t>
            </w:r>
          </w:p>
          <w:p w14:paraId="37402BF6" w14:textId="77777777" w:rsidR="0024174D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mySql</w:t>
            </w:r>
            <w:proofErr w:type="spellEnd"/>
            <w:r>
              <w:rPr>
                <w:sz w:val="24"/>
                <w:szCs w:val="24"/>
              </w:rPr>
              <w:t>: es un sistema de gestión de bases de datos relacional (RDBMS) de código abierto</w:t>
            </w:r>
          </w:p>
          <w:p w14:paraId="33E3487F" w14:textId="77777777" w:rsidR="0024174D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XAMPP :</w:t>
            </w:r>
            <w:proofErr w:type="gramEnd"/>
            <w:r>
              <w:rPr>
                <w:sz w:val="24"/>
                <w:szCs w:val="24"/>
              </w:rPr>
              <w:t xml:space="preserve"> paquete de software libre y de código abierto que contiene los componentes necesarios para instalar un servidor web local en un ordenador personal</w:t>
            </w:r>
          </w:p>
          <w:p w14:paraId="3160F898" w14:textId="77777777" w:rsidR="0024174D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Apache :</w:t>
            </w:r>
            <w:proofErr w:type="gramEnd"/>
            <w:r>
              <w:rPr>
                <w:sz w:val="24"/>
                <w:szCs w:val="24"/>
              </w:rPr>
              <w:t xml:space="preserve"> es un servidor web de código abierto</w:t>
            </w:r>
          </w:p>
          <w:p w14:paraId="702DAB7E" w14:textId="77777777" w:rsidR="0024174D" w:rsidRDefault="00000000">
            <w:pPr>
              <w:numPr>
                <w:ilvl w:val="0"/>
                <w:numId w:val="5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ISO </w:t>
            </w:r>
            <w:proofErr w:type="gramStart"/>
            <w:r>
              <w:rPr>
                <w:sz w:val="24"/>
                <w:szCs w:val="24"/>
              </w:rPr>
              <w:t>25010 :</w:t>
            </w:r>
            <w:proofErr w:type="gramEnd"/>
            <w:r>
              <w:rPr>
                <w:sz w:val="24"/>
                <w:szCs w:val="24"/>
              </w:rPr>
              <w:t xml:space="preserve"> es una norma internacional que define los atributos de calidad del software</w:t>
            </w:r>
          </w:p>
          <w:p w14:paraId="2318FD88" w14:textId="77777777" w:rsidR="0024174D" w:rsidRDefault="0024174D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14:paraId="10C30E85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2610BC11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14:paraId="6B0B910B" w14:textId="77777777" w:rsidR="0024174D" w:rsidRDefault="0024174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60664645" w14:textId="77777777" w:rsidR="0024174D" w:rsidRDefault="0024174D">
      <w:pPr>
        <w:tabs>
          <w:tab w:val="left" w:pos="1276"/>
        </w:tabs>
        <w:rPr>
          <w:sz w:val="24"/>
          <w:szCs w:val="24"/>
        </w:rPr>
      </w:pPr>
    </w:p>
    <w:p w14:paraId="4EA2BC34" w14:textId="77777777" w:rsidR="0024174D" w:rsidRDefault="0024174D">
      <w:pPr>
        <w:tabs>
          <w:tab w:val="left" w:pos="1276"/>
        </w:tabs>
        <w:rPr>
          <w:sz w:val="24"/>
          <w:szCs w:val="24"/>
        </w:rPr>
      </w:pPr>
    </w:p>
    <w:sectPr w:rsidR="0024174D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EB17" w14:textId="77777777" w:rsidR="00FF5F31" w:rsidRDefault="00FF5F31">
      <w:pPr>
        <w:spacing w:after="0" w:line="240" w:lineRule="auto"/>
      </w:pPr>
      <w:r>
        <w:separator/>
      </w:r>
    </w:p>
  </w:endnote>
  <w:endnote w:type="continuationSeparator" w:id="0">
    <w:p w14:paraId="3238B971" w14:textId="77777777" w:rsidR="00FF5F31" w:rsidRDefault="00FF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EE71" w14:textId="77777777" w:rsidR="0024174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Pruebas – </w:t>
    </w:r>
    <w:proofErr w:type="spellStart"/>
    <w:r>
      <w:rPr>
        <w:color w:val="000000"/>
        <w:sz w:val="20"/>
        <w:szCs w:val="20"/>
      </w:rPr>
      <w:t>DuocUC</w:t>
    </w:r>
    <w:proofErr w:type="spellEnd"/>
  </w:p>
  <w:p w14:paraId="691A32D3" w14:textId="77777777" w:rsidR="0024174D" w:rsidRDefault="002417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BDFA" w14:textId="77777777" w:rsidR="00FF5F31" w:rsidRDefault="00FF5F31">
      <w:pPr>
        <w:spacing w:after="0" w:line="240" w:lineRule="auto"/>
      </w:pPr>
      <w:r>
        <w:separator/>
      </w:r>
    </w:p>
  </w:footnote>
  <w:footnote w:type="continuationSeparator" w:id="0">
    <w:p w14:paraId="056192B7" w14:textId="77777777" w:rsidR="00FF5F31" w:rsidRDefault="00FF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4A0C" w14:textId="77777777" w:rsidR="0024174D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14:paraId="11FA78C4" w14:textId="77777777" w:rsidR="0024174D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7C02568" wp14:editId="0167F06F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7E42"/>
    <w:multiLevelType w:val="multilevel"/>
    <w:tmpl w:val="0DC22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E10C0"/>
    <w:multiLevelType w:val="multilevel"/>
    <w:tmpl w:val="9ABA5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A62ACD"/>
    <w:multiLevelType w:val="multilevel"/>
    <w:tmpl w:val="904C3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643287"/>
    <w:multiLevelType w:val="multilevel"/>
    <w:tmpl w:val="23D86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5C46696"/>
    <w:multiLevelType w:val="multilevel"/>
    <w:tmpl w:val="B044A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874151">
    <w:abstractNumId w:val="4"/>
  </w:num>
  <w:num w:numId="2" w16cid:durableId="308945110">
    <w:abstractNumId w:val="0"/>
  </w:num>
  <w:num w:numId="3" w16cid:durableId="550073042">
    <w:abstractNumId w:val="2"/>
  </w:num>
  <w:num w:numId="4" w16cid:durableId="1598447087">
    <w:abstractNumId w:val="3"/>
  </w:num>
  <w:num w:numId="5" w16cid:durableId="67911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4D"/>
    <w:rsid w:val="0024174D"/>
    <w:rsid w:val="007303FF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93A5"/>
  <w15:docId w15:val="{8FDC6EBC-A1BB-4AFD-8ADF-0074230B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F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E6A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dVb4XewRIINccBPexMZJh7fwEg==">CgMxLjAyCGguZ2pkZ3hzMgloLjMwajB6bGwyCWguMWZvYjl0ZTIJaC4zem55c2g3MgloLjJldDkycDAyCGgudHlqY3d0MgloLjNkeTZ2a204AHIhMTFhLUpmZWVkTmhqTjNqR2tTVzB4VmQ0QVR2V0pRbmtS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2835</Words>
  <Characters>15595</Characters>
  <Application>Microsoft Office Word</Application>
  <DocSecurity>0</DocSecurity>
  <Lines>129</Lines>
  <Paragraphs>36</Paragraphs>
  <ScaleCrop>false</ScaleCrop>
  <Company/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EMERSON JOSE ROJAS CISTERNA</cp:lastModifiedBy>
  <cp:revision>2</cp:revision>
  <dcterms:created xsi:type="dcterms:W3CDTF">2023-09-05T01:48:00Z</dcterms:created>
  <dcterms:modified xsi:type="dcterms:W3CDTF">2023-09-11T02:51:00Z</dcterms:modified>
</cp:coreProperties>
</file>