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2352" w14:textId="753ACCDF" w:rsidR="004A70F2" w:rsidRDefault="00136F79">
      <w:hyperlink r:id="rId4" w:history="1">
        <w:r w:rsidRPr="0062494C">
          <w:rPr>
            <w:rStyle w:val="Hipervnculo"/>
          </w:rPr>
          <w:t>https://github.com/DonMiguelMatta/PROGRADEMICROS</w:t>
        </w:r>
      </w:hyperlink>
    </w:p>
    <w:p w14:paraId="271DAC2D" w14:textId="13F24713" w:rsidR="00136F79" w:rsidRDefault="00136F79">
      <w:hyperlink r:id="rId5" w:history="1">
        <w:r w:rsidRPr="0062494C">
          <w:rPr>
            <w:rStyle w:val="Hipervnculo"/>
          </w:rPr>
          <w:t>https://youtu.be/0qng4jGjeB8</w:t>
        </w:r>
      </w:hyperlink>
    </w:p>
    <w:p w14:paraId="2866C60C" w14:textId="77777777" w:rsidR="00136F79" w:rsidRPr="00136F79" w:rsidRDefault="00136F79">
      <w:pPr>
        <w:rPr>
          <w:u w:val="single"/>
        </w:rPr>
      </w:pPr>
    </w:p>
    <w:sectPr w:rsidR="00136F79" w:rsidRPr="00136F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79"/>
    <w:rsid w:val="00136F79"/>
    <w:rsid w:val="0024386E"/>
    <w:rsid w:val="003F2E3E"/>
    <w:rsid w:val="004A70F2"/>
    <w:rsid w:val="007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8168"/>
  <w15:chartTrackingRefBased/>
  <w15:docId w15:val="{396B1212-851F-41B7-9C63-2062410B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F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6F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0qng4jGjeB8" TargetMode="External"/><Relationship Id="rId4" Type="http://schemas.openxmlformats.org/officeDocument/2006/relationships/hyperlink" Target="https://github.com/DonMiguelMatta/PROGRADEMICR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DONIS DE MATTA, MIGUEL ANGEL</dc:creator>
  <cp:keywords/>
  <dc:description/>
  <cp:lastModifiedBy>DONIS DE MATTA, MIGUEL ANGEL</cp:lastModifiedBy>
  <cp:revision>1</cp:revision>
  <dcterms:created xsi:type="dcterms:W3CDTF">2026-05-18T21:08:00Z</dcterms:created>
  <dcterms:modified xsi:type="dcterms:W3CDTF">2026-05-18T21:11:00Z</dcterms:modified>
</cp:coreProperties>
</file>