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7E8E3" w14:textId="0DC990EA" w:rsidR="009139BF" w:rsidRDefault="00E25BDE">
      <w:pPr>
        <w:rPr>
          <w:b/>
          <w:bCs/>
        </w:rPr>
      </w:pPr>
      <w:r>
        <w:rPr>
          <w:b/>
          <w:bCs/>
        </w:rPr>
        <w:t>Donatas Vasauskas</w:t>
      </w:r>
    </w:p>
    <w:p w14:paraId="08C9123D" w14:textId="74837C4A" w:rsidR="00E25BDE" w:rsidRDefault="00E25BDE">
      <w:pPr>
        <w:rPr>
          <w:b/>
          <w:bCs/>
        </w:rPr>
      </w:pPr>
      <w:r>
        <w:rPr>
          <w:b/>
          <w:bCs/>
        </w:rPr>
        <w:t>CS 321</w:t>
      </w:r>
    </w:p>
    <w:p w14:paraId="73440736" w14:textId="093673B5" w:rsidR="00E25BDE" w:rsidRDefault="00E25BDE">
      <w:pPr>
        <w:rPr>
          <w:b/>
          <w:bCs/>
        </w:rPr>
      </w:pPr>
      <w:r>
        <w:rPr>
          <w:b/>
          <w:bCs/>
        </w:rPr>
        <w:t>Prof. Charles Almond</w:t>
      </w:r>
    </w:p>
    <w:p w14:paraId="0901A34D" w14:textId="40542B31" w:rsidR="00E25BDE" w:rsidRDefault="00E25BDE">
      <w:pPr>
        <w:rPr>
          <w:b/>
          <w:bCs/>
        </w:rPr>
      </w:pPr>
      <w:r>
        <w:rPr>
          <w:b/>
          <w:bCs/>
        </w:rPr>
        <w:t>02/15/2021</w:t>
      </w:r>
    </w:p>
    <w:p w14:paraId="7809C8B2" w14:textId="3EEB344E" w:rsidR="00E25BDE" w:rsidRDefault="00E25BDE" w:rsidP="00E25BDE">
      <w:pPr>
        <w:jc w:val="center"/>
        <w:rPr>
          <w:b/>
          <w:bCs/>
        </w:rPr>
      </w:pPr>
      <w:r>
        <w:rPr>
          <w:b/>
          <w:bCs/>
        </w:rPr>
        <w:t>Chapter 5</w:t>
      </w:r>
      <w:r w:rsidR="00127033">
        <w:rPr>
          <w:b/>
          <w:bCs/>
        </w:rPr>
        <w:t xml:space="preserve"> Forms</w:t>
      </w:r>
    </w:p>
    <w:p w14:paraId="115D14CC" w14:textId="4EC88173" w:rsidR="00E25BDE" w:rsidRDefault="00E25BDE" w:rsidP="00E25BDE">
      <w:pPr>
        <w:rPr>
          <w:b/>
          <w:bCs/>
        </w:rPr>
      </w:pPr>
    </w:p>
    <w:p w14:paraId="755A982E" w14:textId="06B20534" w:rsidR="00E25BDE" w:rsidRDefault="00E25BDE" w:rsidP="00E25BD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</w:p>
    <w:p w14:paraId="767E3FA1" w14:textId="0C277B8C" w:rsidR="00E25BDE" w:rsidRDefault="00E25BDE" w:rsidP="00E25BD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DDF5202" wp14:editId="2C13BC31">
            <wp:extent cx="4404360" cy="2844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3757" cy="28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51DF" w14:textId="60DAC2EE" w:rsidR="00E25BDE" w:rsidRDefault="00E25BDE" w:rsidP="00E25BD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 </w:t>
      </w:r>
    </w:p>
    <w:p w14:paraId="24D8B322" w14:textId="4D94FA84" w:rsidR="00E25BDE" w:rsidRDefault="00E25BDE" w:rsidP="00E25BD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243A37B" wp14:editId="1A7CEC4C">
            <wp:extent cx="4411980" cy="3160034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427" cy="317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8672" w14:textId="5849492C" w:rsidR="00E25BDE" w:rsidRDefault="00E25BDE" w:rsidP="00E25BD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 </w:t>
      </w:r>
    </w:p>
    <w:p w14:paraId="0E890CA2" w14:textId="33EE7A68" w:rsidR="00E25BDE" w:rsidRDefault="00E25BDE" w:rsidP="00E25BD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91CD2F4" wp14:editId="54ED6FFF">
            <wp:extent cx="4594860" cy="30696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846" cy="30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A96B" w14:textId="23439E53" w:rsidR="00E25BDE" w:rsidRDefault="00E25BDE" w:rsidP="00E25BDE">
      <w:pPr>
        <w:pStyle w:val="ListParagraph"/>
        <w:rPr>
          <w:b/>
          <w:bCs/>
        </w:rPr>
      </w:pPr>
    </w:p>
    <w:p w14:paraId="741D8E6C" w14:textId="293FFF90" w:rsidR="00E25BDE" w:rsidRDefault="00127033" w:rsidP="00E25BDE">
      <w:pPr>
        <w:pStyle w:val="ListParagraph"/>
        <w:rPr>
          <w:b/>
          <w:bCs/>
        </w:rPr>
      </w:pPr>
      <w:r>
        <w:rPr>
          <w:b/>
          <w:bCs/>
        </w:rPr>
        <w:t>Text Field</w:t>
      </w:r>
    </w:p>
    <w:p w14:paraId="173C0C22" w14:textId="006E4CBD" w:rsidR="00127033" w:rsidRDefault="00127033" w:rsidP="0012703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2282A4D6" w14:textId="64A414B2" w:rsidR="00127033" w:rsidRDefault="00127033" w:rsidP="0012703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10673FC" wp14:editId="2DF9D66E">
            <wp:extent cx="4780282" cy="31546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621" cy="31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EF99" w14:textId="09277D33" w:rsidR="00127033" w:rsidRDefault="00127033" w:rsidP="0012703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4AFABE28" w14:textId="5CFDF655" w:rsidR="00127033" w:rsidRDefault="00127033" w:rsidP="00127033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6F665" wp14:editId="6261CCE2">
            <wp:extent cx="4534021" cy="3055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9159" cy="30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FADD" w14:textId="6A261D2C" w:rsidR="00127033" w:rsidRDefault="00127033" w:rsidP="00127033">
      <w:pPr>
        <w:pStyle w:val="ListParagraph"/>
        <w:ind w:left="1080"/>
        <w:rPr>
          <w:b/>
          <w:bCs/>
        </w:rPr>
      </w:pPr>
    </w:p>
    <w:p w14:paraId="533A11AD" w14:textId="15DECBF3" w:rsidR="00127033" w:rsidRDefault="00127033" w:rsidP="00127033">
      <w:pPr>
        <w:pStyle w:val="ListParagraph"/>
        <w:ind w:left="1080"/>
        <w:rPr>
          <w:b/>
          <w:bCs/>
        </w:rPr>
      </w:pPr>
      <w:r>
        <w:rPr>
          <w:b/>
          <w:bCs/>
        </w:rPr>
        <w:t>Handle changes</w:t>
      </w:r>
    </w:p>
    <w:p w14:paraId="1F42F34F" w14:textId="49BC75EA" w:rsidR="00127033" w:rsidRDefault="00127033" w:rsidP="0012703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</w:p>
    <w:p w14:paraId="5E046135" w14:textId="17CD3881" w:rsidR="00127033" w:rsidRDefault="00127033" w:rsidP="00127033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943F003" wp14:editId="6D7AB70C">
            <wp:extent cx="4737292" cy="31470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418" cy="31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6B21" w14:textId="68AA0B9D" w:rsidR="00127033" w:rsidRDefault="00127033" w:rsidP="0012703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</w:p>
    <w:p w14:paraId="5E8C7467" w14:textId="0AF7756F" w:rsidR="00127033" w:rsidRDefault="00127033" w:rsidP="00127033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770AD0" wp14:editId="2181C88C">
            <wp:extent cx="4778337" cy="32080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165" cy="32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DD3E" w14:textId="09F880CC" w:rsidR="00127033" w:rsidRDefault="00127033" w:rsidP="00127033">
      <w:pPr>
        <w:pStyle w:val="ListParagraph"/>
        <w:ind w:left="1440"/>
        <w:rPr>
          <w:b/>
          <w:bCs/>
        </w:rPr>
      </w:pPr>
    </w:p>
    <w:p w14:paraId="1D71D6BF" w14:textId="66335FA2" w:rsidR="00127033" w:rsidRDefault="00127033" w:rsidP="00127033">
      <w:pPr>
        <w:pStyle w:val="ListParagraph"/>
        <w:ind w:left="1440"/>
        <w:rPr>
          <w:b/>
          <w:bCs/>
        </w:rPr>
      </w:pPr>
      <w:r>
        <w:rPr>
          <w:b/>
          <w:bCs/>
        </w:rPr>
        <w:t>Retrieve value</w:t>
      </w:r>
    </w:p>
    <w:p w14:paraId="5BE8A689" w14:textId="0749CA10" w:rsidR="00127033" w:rsidRDefault="00127033" w:rsidP="00127033">
      <w:pPr>
        <w:pStyle w:val="ListParagraph"/>
        <w:ind w:left="1440"/>
        <w:rPr>
          <w:b/>
          <w:bCs/>
        </w:rPr>
      </w:pPr>
    </w:p>
    <w:p w14:paraId="34D977B1" w14:textId="16659775" w:rsidR="00127033" w:rsidRDefault="00127033" w:rsidP="00127033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A2D6A0B" wp14:editId="5CA739E9">
            <wp:extent cx="5176774" cy="35280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98" cy="35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7FD" w14:textId="4C950761" w:rsidR="00127033" w:rsidRDefault="00127033" w:rsidP="00127033">
      <w:pPr>
        <w:pStyle w:val="ListParagraph"/>
        <w:ind w:left="1440"/>
        <w:rPr>
          <w:b/>
          <w:bCs/>
        </w:rPr>
      </w:pPr>
    </w:p>
    <w:p w14:paraId="0C48E324" w14:textId="0288F2EB" w:rsidR="00127033" w:rsidRDefault="00127033" w:rsidP="00127033">
      <w:pPr>
        <w:pStyle w:val="ListParagraph"/>
        <w:ind w:left="1440"/>
        <w:rPr>
          <w:b/>
          <w:bCs/>
        </w:rPr>
      </w:pPr>
      <w:r>
        <w:rPr>
          <w:b/>
          <w:bCs/>
        </w:rPr>
        <w:t>Focus and text fields</w:t>
      </w:r>
    </w:p>
    <w:p w14:paraId="5ADBCD21" w14:textId="0F33DBB0" w:rsidR="00127033" w:rsidRDefault="00127033" w:rsidP="00127033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B8AD81" wp14:editId="4B22C030">
            <wp:extent cx="4567767" cy="31623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069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B824" w14:textId="7D1AEA12" w:rsidR="00127033" w:rsidRDefault="00127033" w:rsidP="00127033">
      <w:pPr>
        <w:pStyle w:val="ListParagraph"/>
        <w:ind w:left="1440"/>
        <w:rPr>
          <w:b/>
          <w:bCs/>
        </w:rPr>
      </w:pPr>
    </w:p>
    <w:p w14:paraId="0C92B7D1" w14:textId="73A28964" w:rsidR="003014BF" w:rsidRDefault="003014BF" w:rsidP="00127033">
      <w:pPr>
        <w:pStyle w:val="ListParagraph"/>
        <w:ind w:left="1440"/>
        <w:rPr>
          <w:b/>
          <w:bCs/>
        </w:rPr>
      </w:pPr>
    </w:p>
    <w:p w14:paraId="3D7DB192" w14:textId="1A120BC7" w:rsidR="003014BF" w:rsidRDefault="003014BF" w:rsidP="00127033">
      <w:pPr>
        <w:pStyle w:val="ListParagraph"/>
        <w:ind w:left="1440"/>
        <w:rPr>
          <w:b/>
          <w:bCs/>
        </w:rPr>
      </w:pPr>
    </w:p>
    <w:p w14:paraId="415A8DAF" w14:textId="229AFDCE" w:rsidR="003014BF" w:rsidRDefault="003014BF" w:rsidP="003014BF">
      <w:pPr>
        <w:pStyle w:val="ListParagraph"/>
        <w:ind w:left="1440"/>
        <w:jc w:val="center"/>
        <w:rPr>
          <w:b/>
          <w:bCs/>
        </w:rPr>
      </w:pPr>
      <w:r>
        <w:rPr>
          <w:b/>
          <w:bCs/>
        </w:rPr>
        <w:t>Chapter 5 Gestures</w:t>
      </w:r>
    </w:p>
    <w:p w14:paraId="2F078534" w14:textId="467B0FA9" w:rsidR="003014BF" w:rsidRDefault="003014BF" w:rsidP="003014BF">
      <w:pPr>
        <w:pStyle w:val="ListParagraph"/>
        <w:ind w:left="1440"/>
        <w:rPr>
          <w:b/>
          <w:bCs/>
        </w:rPr>
      </w:pPr>
      <w:r>
        <w:rPr>
          <w:b/>
          <w:bCs/>
        </w:rPr>
        <w:t>Material Touch Ripples</w:t>
      </w:r>
    </w:p>
    <w:p w14:paraId="7A149CDC" w14:textId="5EDBEB60" w:rsidR="003014BF" w:rsidRDefault="003014BF" w:rsidP="003014BF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09B5764" wp14:editId="6AB93966">
            <wp:extent cx="4667896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979" cy="31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9C3D" w14:textId="0BF0F3C3" w:rsidR="003014BF" w:rsidRDefault="003014BF" w:rsidP="003014BF">
      <w:pPr>
        <w:pStyle w:val="ListParagraph"/>
        <w:ind w:left="1440"/>
        <w:rPr>
          <w:b/>
          <w:bCs/>
        </w:rPr>
      </w:pPr>
    </w:p>
    <w:p w14:paraId="35C435A4" w14:textId="19F647EF" w:rsidR="003014BF" w:rsidRDefault="003014BF" w:rsidP="003014BF">
      <w:pPr>
        <w:pStyle w:val="ListParagraph"/>
        <w:ind w:left="1440"/>
        <w:rPr>
          <w:b/>
          <w:bCs/>
        </w:rPr>
      </w:pPr>
      <w:r>
        <w:rPr>
          <w:b/>
          <w:bCs/>
        </w:rPr>
        <w:t>Handle taps:</w:t>
      </w:r>
    </w:p>
    <w:p w14:paraId="183251C6" w14:textId="5D77EA60" w:rsidR="003014BF" w:rsidRDefault="003014BF" w:rsidP="003014BF">
      <w:pPr>
        <w:pStyle w:val="ListParagraph"/>
        <w:ind w:left="1440"/>
        <w:rPr>
          <w:b/>
          <w:bCs/>
        </w:rPr>
      </w:pPr>
    </w:p>
    <w:p w14:paraId="5C674FB9" w14:textId="06398308" w:rsidR="003014BF" w:rsidRDefault="003014BF" w:rsidP="003014BF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0AFF99" wp14:editId="002E2B23">
            <wp:extent cx="4869180" cy="32461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EEA" w14:textId="04F29C5A" w:rsidR="003014BF" w:rsidRDefault="003014BF" w:rsidP="003014BF">
      <w:pPr>
        <w:pStyle w:val="ListParagraph"/>
        <w:ind w:left="1440"/>
        <w:rPr>
          <w:b/>
          <w:bCs/>
        </w:rPr>
      </w:pPr>
    </w:p>
    <w:p w14:paraId="6A64CA56" w14:textId="129AF64C" w:rsidR="003014BF" w:rsidRDefault="003014BF" w:rsidP="003014BF">
      <w:pPr>
        <w:pStyle w:val="ListParagraph"/>
        <w:ind w:left="1440"/>
        <w:rPr>
          <w:b/>
          <w:bCs/>
        </w:rPr>
      </w:pPr>
      <w:r>
        <w:rPr>
          <w:b/>
          <w:bCs/>
        </w:rPr>
        <w:t>Swipe to dismiss:</w:t>
      </w:r>
    </w:p>
    <w:p w14:paraId="5DE78498" w14:textId="15D6A3E5" w:rsidR="003014BF" w:rsidRDefault="003014BF" w:rsidP="003014BF">
      <w:pPr>
        <w:pStyle w:val="ListParagraph"/>
        <w:ind w:left="1440"/>
        <w:rPr>
          <w:b/>
          <w:bCs/>
        </w:rPr>
      </w:pPr>
    </w:p>
    <w:p w14:paraId="665A5883" w14:textId="68DF5BBD" w:rsidR="003014BF" w:rsidRDefault="003014BF" w:rsidP="003014BF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D09F057" wp14:editId="0AE0B07D">
            <wp:extent cx="4436702" cy="3421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903" cy="34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4191" w14:textId="3E588716" w:rsidR="003014BF" w:rsidRDefault="003014BF" w:rsidP="003014BF">
      <w:pPr>
        <w:pStyle w:val="ListParagraph"/>
        <w:ind w:left="1440"/>
        <w:rPr>
          <w:b/>
          <w:bCs/>
        </w:rPr>
      </w:pPr>
    </w:p>
    <w:p w14:paraId="654335ED" w14:textId="77777777" w:rsidR="003014BF" w:rsidRPr="00E25BDE" w:rsidRDefault="003014BF" w:rsidP="003014BF">
      <w:pPr>
        <w:pStyle w:val="ListParagraph"/>
        <w:ind w:left="1440"/>
        <w:rPr>
          <w:b/>
          <w:bCs/>
        </w:rPr>
      </w:pPr>
    </w:p>
    <w:sectPr w:rsidR="003014BF" w:rsidRPr="00E25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A4061"/>
    <w:multiLevelType w:val="hybridMultilevel"/>
    <w:tmpl w:val="C2E08308"/>
    <w:lvl w:ilvl="0" w:tplc="A8A08F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8BD6F1F"/>
    <w:multiLevelType w:val="hybridMultilevel"/>
    <w:tmpl w:val="5210C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A0C0D"/>
    <w:multiLevelType w:val="hybridMultilevel"/>
    <w:tmpl w:val="D26C2450"/>
    <w:lvl w:ilvl="0" w:tplc="1A629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DE"/>
    <w:rsid w:val="00127033"/>
    <w:rsid w:val="003014BF"/>
    <w:rsid w:val="0049225C"/>
    <w:rsid w:val="00D234AA"/>
    <w:rsid w:val="00E2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6B363"/>
  <w15:chartTrackingRefBased/>
  <w15:docId w15:val="{A9CCF4CE-EC36-4692-9841-CC78D0B6E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Donatas Vasauskas</dc:creator>
  <cp:keywords/>
  <dc:description/>
  <cp:lastModifiedBy>Donatas Vasauskas</cp:lastModifiedBy>
  <cp:revision>1</cp:revision>
  <dcterms:created xsi:type="dcterms:W3CDTF">2021-02-15T22:39:00Z</dcterms:created>
  <dcterms:modified xsi:type="dcterms:W3CDTF">2021-02-15T23:13:00Z</dcterms:modified>
</cp:coreProperties>
</file>