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801F" w14:textId="041576DB" w:rsidR="004B4080" w:rsidRPr="008C4585" w:rsidRDefault="004B4080" w:rsidP="004B4080">
      <w:pPr>
        <w:jc w:val="center"/>
        <w:rPr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</w:pPr>
      <w:r w:rsidRPr="008C4585">
        <w:rPr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REPORT FOR THE SALES DASHBOARD</w:t>
      </w:r>
    </w:p>
    <w:p w14:paraId="467D5506" w14:textId="51339A20" w:rsidR="004B4080" w:rsidRDefault="004B4080" w:rsidP="004B4080">
      <w:pPr>
        <w:jc w:val="center"/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</w:p>
    <w:p w14:paraId="43AC9A63" w14:textId="2A2FB8B0" w:rsidR="004B4080" w:rsidRDefault="004B408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Total sales of #1,347,036,516</w:t>
      </w:r>
    </w:p>
    <w:p w14:paraId="03CCFF7F" w14:textId="6A963FF9" w:rsidR="004B4080" w:rsidRDefault="004B408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Profit of #156,854,328</w:t>
      </w:r>
    </w:p>
    <w:p w14:paraId="3FFB9F6D" w14:textId="77777777" w:rsidR="004B4080" w:rsidRDefault="004B408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Shipping cost #17,719,681</w:t>
      </w:r>
    </w:p>
    <w:p w14:paraId="78CA374A" w14:textId="16B8860F" w:rsidR="004B4080" w:rsidRDefault="004B408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Discount #66,920</w:t>
      </w:r>
    </w:p>
    <w:p w14:paraId="02ED9526" w14:textId="4996C249" w:rsidR="004B4080" w:rsidRDefault="004B408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Quantity Ordered 25268</w:t>
      </w:r>
    </w:p>
    <w:p w14:paraId="37A84C4D" w14:textId="4E840162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</w:p>
    <w:p w14:paraId="3935FD85" w14:textId="4F474B71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Top manager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inter</w:t>
      </w:r>
      <w:r w:rsidR="003E7C22"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m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 of sales and profit</w:t>
      </w:r>
    </w:p>
    <w:p w14:paraId="36D25A0F" w14:textId="293BA30D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Igwe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 sales #414,520,043 profit #59,703,982</w:t>
      </w:r>
    </w:p>
    <w:p w14:paraId="2A5201F7" w14:textId="7D4C4795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Folarin sales #368,743,599 profit #53,091,353</w:t>
      </w:r>
    </w:p>
    <w:p w14:paraId="72631E81" w14:textId="3F41E78C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Mustapha sales #313799,290 profit #54,155831</w:t>
      </w:r>
    </w:p>
    <w:p w14:paraId="5E5CBAFA" w14:textId="2441F43C" w:rsidR="00306210" w:rsidRDefault="0030621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Damini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 sales #249,973,584 profit -#10,096,838</w:t>
      </w:r>
    </w:p>
    <w:p w14:paraId="11437A97" w14:textId="64C2AFB2" w:rsidR="001925F0" w:rsidRDefault="001925F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</w:p>
    <w:p w14:paraId="1BDB2C63" w14:textId="2A58AEA5" w:rsidR="001925F0" w:rsidRDefault="001925F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Highest buying customer is from the west Yvonne Mann #19,311,285</w:t>
      </w:r>
    </w:p>
    <w:p w14:paraId="0CFBFBC0" w14:textId="10D9E668" w:rsidR="001925F0" w:rsidRDefault="001925F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Yvonne Stephens #</w:t>
      </w:r>
      <w:r w:rsidR="00B77C78"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5,393,584 19.8%</w:t>
      </w:r>
    </w:p>
    <w:p w14:paraId="5D9D53D5" w14:textId="52589722" w:rsidR="001925F0" w:rsidRDefault="001925F0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Yvonne 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Mman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 xml:space="preserve"> #</w:t>
      </w:r>
      <w:r w:rsidR="00B77C78"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20,145,391with 73.94%</w:t>
      </w:r>
    </w:p>
    <w:p w14:paraId="7AD1EC67" w14:textId="558C17B6" w:rsidR="00B77C78" w:rsidRDefault="00B77C78" w:rsidP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﻿Total Sum of Sales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Office Supplies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20,305,376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Furniture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6941578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).﻿﻿ ﻿﻿ ﻿﻿Average Sum of Sales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Office Supplies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6,768,458.67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Furniture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2,313,859.33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).﻿﻿ ﻿﻿ ﻿﻿Sum of Sales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Furniture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Office Supplies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Customer Name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Yvonne Stephens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Furniture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5,332,089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Office Supplies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14:paraId="36A5720F" w14:textId="77777777" w:rsidR="004B4080" w:rsidRDefault="004B4080">
      <w:pP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</w:pPr>
    </w:p>
    <w:p w14:paraId="08A206FF" w14:textId="53E79FAA" w:rsidR="00F269C7" w:rsidRDefault="00276BC0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  <w:lang w:val="en-US"/>
        </w:rPr>
        <w:t>East, west, North and south has the highest sales.</w:t>
      </w:r>
      <w:r w:rsidR="00CD1FF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 w:rsidR="00CD1FF5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="00306210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Early Shipping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Quantity ordered new at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21,951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Late Shipping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2,031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Very Late Shipping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1,286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Early Shipping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 w:rsidR="00306210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86.87%</w:t>
      </w:r>
      <w:r w:rsidR="00306210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Quantity ordered new.﻿﻿ ﻿﻿ ﻿</w:t>
      </w:r>
    </w:p>
    <w:p w14:paraId="77E52DAC" w14:textId="77777777" w:rsidR="003A2F3E" w:rsidRPr="003A2F3E" w:rsidRDefault="003A2F3E">
      <w:pPr>
        <w:rPr>
          <w:rStyle w:val="smart-narratives-conditional-blot"/>
          <w:rFonts w:ascii="Segoe UI" w:hAnsi="Segoe UI" w:cs="Segoe UI"/>
          <w:color w:val="252423"/>
          <w:sz w:val="14"/>
          <w:szCs w:val="14"/>
          <w:shd w:val="clear" w:color="auto" w:fill="FFFFFF"/>
        </w:rPr>
      </w:pPr>
    </w:p>
    <w:p w14:paraId="6EADF3B3" w14:textId="36E6F251" w:rsidR="003A2F3E" w:rsidRPr="003A2F3E" w:rsidRDefault="003A2F3E">
      <w:pPr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</w:pPr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 xml:space="preserve">Data Source: </w:t>
      </w:r>
      <w:proofErr w:type="spellStart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Mr</w:t>
      </w:r>
      <w:proofErr w:type="spellEnd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 xml:space="preserve"> Emmanuel </w:t>
      </w:r>
      <w:proofErr w:type="spellStart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Chisomnazu</w:t>
      </w:r>
      <w:proofErr w:type="spellEnd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Opara</w:t>
      </w:r>
      <w:proofErr w:type="spellEnd"/>
      <w:r w:rsidRPr="003A2F3E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 xml:space="preserve"> | </w:t>
      </w:r>
      <w:r w:rsidRPr="003A2F3E">
        <w:rPr>
          <w:rFonts w:ascii="Segoe UI" w:eastAsia="Times New Roman" w:hAnsi="Segoe UI" w:cs="Segoe UI"/>
          <w:b/>
          <w:bCs/>
          <w:sz w:val="18"/>
          <w:szCs w:val="18"/>
          <w:lang/>
        </w:rPr>
        <w:t>Co-founder Camanda Tech Academy</w:t>
      </w:r>
    </w:p>
    <w:p w14:paraId="2A294777" w14:textId="0CA75D3A" w:rsidR="008C4585" w:rsidRPr="003A2F3E" w:rsidRDefault="008C4585">
      <w:pPr>
        <w:rPr>
          <w:rStyle w:val="smart-narratives-conditional-blot"/>
          <w:rFonts w:ascii="Segoe UI" w:hAnsi="Segoe UI" w:cs="Segoe UI"/>
          <w:color w:val="252423"/>
          <w:sz w:val="6"/>
          <w:szCs w:val="6"/>
          <w:shd w:val="clear" w:color="auto" w:fill="FFFFFF"/>
        </w:rPr>
      </w:pPr>
    </w:p>
    <w:p w14:paraId="0BB02801" w14:textId="2E2599EB" w:rsidR="008C4585" w:rsidRPr="008C4585" w:rsidRDefault="008C4585">
      <w:pPr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</w:pPr>
      <w:r w:rsidRPr="008C4585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Thankyou</w:t>
      </w:r>
    </w:p>
    <w:p w14:paraId="738E9007" w14:textId="28BE9D12" w:rsidR="008C4585" w:rsidRPr="008C4585" w:rsidRDefault="008C4585">
      <w:pPr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</w:pPr>
      <w:r w:rsidRPr="008C4585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 xml:space="preserve">Donatus Victor </w:t>
      </w:r>
    </w:p>
    <w:p w14:paraId="3173798C" w14:textId="54EAEF35" w:rsidR="003A2F3E" w:rsidRPr="003A2F3E" w:rsidRDefault="008C4585">
      <w:pPr>
        <w:rPr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</w:pPr>
      <w:r w:rsidRPr="008C4585">
        <w:rPr>
          <w:rStyle w:val="smart-narratives-conditional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  <w:lang w:val="en-US"/>
        </w:rPr>
        <w:t>The Analyst</w:t>
      </w:r>
    </w:p>
    <w:sectPr w:rsidR="003A2F3E" w:rsidRPr="003A2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C7"/>
    <w:rsid w:val="001925F0"/>
    <w:rsid w:val="00276BC0"/>
    <w:rsid w:val="00306210"/>
    <w:rsid w:val="003A2F3E"/>
    <w:rsid w:val="003E7C22"/>
    <w:rsid w:val="004B4080"/>
    <w:rsid w:val="008C4585"/>
    <w:rsid w:val="00B77C78"/>
    <w:rsid w:val="00CD1FF5"/>
    <w:rsid w:val="00F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234E"/>
  <w15:chartTrackingRefBased/>
  <w15:docId w15:val="{BB452732-084D-4924-8041-83FCB166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CD1FF5"/>
  </w:style>
  <w:style w:type="character" w:customStyle="1" w:styleId="smart-narratives-blot">
    <w:name w:val="smart-narratives-blot"/>
    <w:basedOn w:val="DefaultParagraphFont"/>
    <w:rsid w:val="00CD1FF5"/>
  </w:style>
  <w:style w:type="character" w:customStyle="1" w:styleId="entity-resulttitle-text">
    <w:name w:val="entity-result__title-text"/>
    <w:basedOn w:val="DefaultParagraphFont"/>
    <w:rsid w:val="003A2F3E"/>
  </w:style>
  <w:style w:type="character" w:styleId="Hyperlink">
    <w:name w:val="Hyperlink"/>
    <w:basedOn w:val="DefaultParagraphFont"/>
    <w:uiPriority w:val="99"/>
    <w:semiHidden/>
    <w:unhideWhenUsed/>
    <w:rsid w:val="003A2F3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A2F3E"/>
  </w:style>
  <w:style w:type="character" w:customStyle="1" w:styleId="entity-resultbadge">
    <w:name w:val="entity-result__badge"/>
    <w:basedOn w:val="DefaultParagraphFont"/>
    <w:rsid w:val="003A2F3E"/>
  </w:style>
  <w:style w:type="character" w:customStyle="1" w:styleId="image-text-lockuptext">
    <w:name w:val="image-text-lockup__text"/>
    <w:basedOn w:val="DefaultParagraphFont"/>
    <w:rsid w:val="003A2F3E"/>
  </w:style>
  <w:style w:type="paragraph" w:customStyle="1" w:styleId="entity-resultsummary">
    <w:name w:val="entity-result__summary"/>
    <w:basedOn w:val="Normal"/>
    <w:rsid w:val="003A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victor</dc:creator>
  <cp:keywords/>
  <dc:description/>
  <cp:lastModifiedBy>donatus victor</cp:lastModifiedBy>
  <cp:revision>10</cp:revision>
  <dcterms:created xsi:type="dcterms:W3CDTF">2023-10-31T16:17:00Z</dcterms:created>
  <dcterms:modified xsi:type="dcterms:W3CDTF">2023-12-01T17:16:00Z</dcterms:modified>
</cp:coreProperties>
</file>