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FA8A05" w14:textId="3B9A38C4" w:rsidR="000F3317" w:rsidRDefault="000F331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DISCLAIMER – This user guide has been accomplished with the idea that all planned features have been implemented. It will be redone once the deadline for the final version of the code for the project approaches to ensure it pertains to all features implemented. Currently, it serves as an idea of how this project would, ideally, work.</w:t>
      </w:r>
    </w:p>
    <w:p w14:paraId="26809B4F" w14:textId="77777777" w:rsidR="000F3317" w:rsidRDefault="000F3317">
      <w:pPr>
        <w:spacing w:line="480" w:lineRule="auto"/>
        <w:rPr>
          <w:rFonts w:ascii="Times New Roman" w:eastAsia="Times New Roman" w:hAnsi="Times New Roman" w:cs="Times New Roman"/>
          <w:sz w:val="24"/>
          <w:szCs w:val="24"/>
        </w:rPr>
      </w:pPr>
    </w:p>
    <w:p w14:paraId="00000001" w14:textId="0970D726" w:rsidR="00390C76" w:rsidRDefault="00AC2C6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COVID-19 Map for northern North America is split into 4 major sections. The upper left section contains the COVID-19 cases contained within Canada, Mexico, and the USA. The information is split into three columns: State name, COVID-19 confirmed cases, </w:t>
      </w:r>
      <w:r>
        <w:rPr>
          <w:rFonts w:ascii="Times New Roman" w:eastAsia="Times New Roman" w:hAnsi="Times New Roman" w:cs="Times New Roman"/>
          <w:sz w:val="24"/>
          <w:szCs w:val="24"/>
        </w:rPr>
        <w:t>and COVID-19 deaths. Each country will contain information for the country as a whole and clicking on that country will cause a drop down of each state/province belonging to that country. Then, the information pertaining to COVID-19 will be displayed for e</w:t>
      </w:r>
      <w:r>
        <w:rPr>
          <w:rFonts w:ascii="Times New Roman" w:eastAsia="Times New Roman" w:hAnsi="Times New Roman" w:cs="Times New Roman"/>
          <w:sz w:val="24"/>
          <w:szCs w:val="24"/>
        </w:rPr>
        <w:t xml:space="preserve">ach state/province. Clicking on the country or state will cause the map to zoom to that country/state. </w:t>
      </w:r>
    </w:p>
    <w:p w14:paraId="00000002" w14:textId="77777777" w:rsidR="00390C76" w:rsidRDefault="00390C76">
      <w:pPr>
        <w:spacing w:line="480" w:lineRule="auto"/>
        <w:rPr>
          <w:rFonts w:ascii="Times New Roman" w:eastAsia="Times New Roman" w:hAnsi="Times New Roman" w:cs="Times New Roman"/>
          <w:sz w:val="24"/>
          <w:szCs w:val="24"/>
        </w:rPr>
      </w:pPr>
    </w:p>
    <w:p w14:paraId="00000003" w14:textId="27E32419" w:rsidR="00390C76" w:rsidRDefault="00AC2C6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upper right section contains the map containing the three major countries focused on for this application in Canada, Mexico, and the USA. One can c</w:t>
      </w:r>
      <w:r>
        <w:rPr>
          <w:rFonts w:ascii="Times New Roman" w:eastAsia="Times New Roman" w:hAnsi="Times New Roman" w:cs="Times New Roman"/>
          <w:sz w:val="24"/>
          <w:szCs w:val="24"/>
        </w:rPr>
        <w:t>lick on the specific country to zoom in and cause a drop down of its states/provinces and their COVID-19 information on the upper left section. Once a specific country has been selected, the map will zoom in and change to a choropleth map of the given coun</w:t>
      </w:r>
      <w:r>
        <w:rPr>
          <w:rFonts w:ascii="Times New Roman" w:eastAsia="Times New Roman" w:hAnsi="Times New Roman" w:cs="Times New Roman"/>
          <w:sz w:val="24"/>
          <w:szCs w:val="24"/>
        </w:rPr>
        <w:t>try which gives a certain color to states to highlight the severity of their COVID-19 situation with the darker the color meaning the</w:t>
      </w:r>
      <w:bookmarkStart w:id="0" w:name="_GoBack"/>
      <w:bookmarkEnd w:id="0"/>
      <w:r>
        <w:rPr>
          <w:rFonts w:ascii="Times New Roman" w:eastAsia="Times New Roman" w:hAnsi="Times New Roman" w:cs="Times New Roman"/>
          <w:sz w:val="24"/>
          <w:szCs w:val="24"/>
        </w:rPr>
        <w:t xml:space="preserve"> higher amount of cases.</w:t>
      </w:r>
    </w:p>
    <w:p w14:paraId="00000004" w14:textId="77777777" w:rsidR="00390C76" w:rsidRDefault="00390C76">
      <w:pPr>
        <w:spacing w:line="480" w:lineRule="auto"/>
        <w:rPr>
          <w:rFonts w:ascii="Times New Roman" w:eastAsia="Times New Roman" w:hAnsi="Times New Roman" w:cs="Times New Roman"/>
          <w:sz w:val="24"/>
          <w:szCs w:val="24"/>
        </w:rPr>
      </w:pPr>
    </w:p>
    <w:p w14:paraId="00000005" w14:textId="77777777" w:rsidR="00390C76" w:rsidRDefault="00AC2C6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bottom left section is divided into three buttons. The far left button is a refresh butt</w:t>
      </w:r>
      <w:r>
        <w:rPr>
          <w:rFonts w:ascii="Times New Roman" w:eastAsia="Times New Roman" w:hAnsi="Times New Roman" w:cs="Times New Roman"/>
          <w:sz w:val="24"/>
          <w:szCs w:val="24"/>
        </w:rPr>
        <w:t xml:space="preserve">on, when clicked refreshes the program and displays the current data about COVID-19. The middle button </w:t>
      </w:r>
      <w:r>
        <w:rPr>
          <w:rFonts w:ascii="Times New Roman" w:eastAsia="Times New Roman" w:hAnsi="Times New Roman" w:cs="Times New Roman"/>
          <w:sz w:val="24"/>
          <w:szCs w:val="24"/>
        </w:rPr>
        <w:lastRenderedPageBreak/>
        <w:t>displays the sources used to create this program. The far right button shows the developers that contributed to the creation of this program.</w:t>
      </w:r>
    </w:p>
    <w:p w14:paraId="00000006" w14:textId="77777777" w:rsidR="00390C76" w:rsidRDefault="00390C76">
      <w:pPr>
        <w:spacing w:line="480" w:lineRule="auto"/>
        <w:rPr>
          <w:rFonts w:ascii="Times New Roman" w:eastAsia="Times New Roman" w:hAnsi="Times New Roman" w:cs="Times New Roman"/>
          <w:sz w:val="24"/>
          <w:szCs w:val="24"/>
        </w:rPr>
      </w:pPr>
    </w:p>
    <w:p w14:paraId="00000007" w14:textId="77777777" w:rsidR="00390C76" w:rsidRDefault="00AC2C6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bottom</w:t>
      </w:r>
      <w:r>
        <w:rPr>
          <w:rFonts w:ascii="Times New Roman" w:eastAsia="Times New Roman" w:hAnsi="Times New Roman" w:cs="Times New Roman"/>
          <w:sz w:val="24"/>
          <w:szCs w:val="24"/>
        </w:rPr>
        <w:t xml:space="preserve"> right section contains the current trending news about COVID-19 related events. Each news story also contains a hyperlink to the source.</w:t>
      </w:r>
    </w:p>
    <w:sectPr w:rsidR="00390C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C76"/>
    <w:rsid w:val="000F3317"/>
    <w:rsid w:val="00390C76"/>
    <w:rsid w:val="0051266E"/>
    <w:rsid w:val="00AC2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1D38A"/>
  <w15:docId w15:val="{0378A5B0-5E76-43C3-82A7-C669D3B1D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299</Words>
  <Characters>1707</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4</cp:revision>
  <dcterms:created xsi:type="dcterms:W3CDTF">2020-05-02T06:18:00Z</dcterms:created>
  <dcterms:modified xsi:type="dcterms:W3CDTF">2020-05-02T06:21:00Z</dcterms:modified>
</cp:coreProperties>
</file>