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2AA6E" w14:textId="66347E87" w:rsidR="009C69FD" w:rsidRDefault="003115EA" w:rsidP="003115EA">
      <w:pPr>
        <w:pStyle w:val="Title"/>
      </w:pPr>
      <w:r>
        <w:rPr>
          <w:rFonts w:hint="eastAsia"/>
        </w:rPr>
        <w:t>Re</w:t>
      </w:r>
      <w:r>
        <w:t xml:space="preserve">vision </w:t>
      </w:r>
      <w:r w:rsidR="00757627">
        <w:t>List</w:t>
      </w:r>
    </w:p>
    <w:p w14:paraId="510D60EA" w14:textId="094BE1EE" w:rsidR="003115EA" w:rsidRDefault="003115EA" w:rsidP="003115EA"/>
    <w:p w14:paraId="773A28AB" w14:textId="77777777" w:rsidR="00757627" w:rsidRDefault="00757627" w:rsidP="00757627">
      <w:pPr>
        <w:pStyle w:val="ListParagraph"/>
        <w:numPr>
          <w:ilvl w:val="0"/>
          <w:numId w:val="1"/>
        </w:numPr>
      </w:pPr>
      <w:r>
        <w:t>Contribution</w:t>
      </w:r>
    </w:p>
    <w:p w14:paraId="349D3AEC" w14:textId="1B882002" w:rsidR="00757627" w:rsidRDefault="00A71886" w:rsidP="00757627">
      <w:pPr>
        <w:pStyle w:val="ListParagraph"/>
        <w:numPr>
          <w:ilvl w:val="1"/>
          <w:numId w:val="1"/>
        </w:numPr>
      </w:pPr>
      <w:r>
        <w:rPr>
          <w:rFonts w:ascii="Calibri" w:hAnsi="Calibri" w:cs="Calibri" w:hint="eastAsia"/>
        </w:rPr>
        <w:t>The</w:t>
      </w:r>
      <w:r>
        <w:rPr>
          <w:rFonts w:ascii="Calibri" w:hAnsi="Calibri" w:cs="Calibri"/>
        </w:rPr>
        <w:t xml:space="preserve"> strength of the proposed index is that it en</w:t>
      </w:r>
      <w:r w:rsidR="00757627" w:rsidRPr="00757627">
        <w:rPr>
          <w:rFonts w:ascii="Calibri" w:hAnsi="Calibri" w:cs="Calibri"/>
        </w:rPr>
        <w:t>ables for more general queries than prior work</w:t>
      </w:r>
      <w:r w:rsidR="00757627">
        <w:rPr>
          <w:rFonts w:ascii="Calibri" w:hAnsi="Calibri" w:cs="Calibri"/>
        </w:rPr>
        <w:t xml:space="preserve">. </w:t>
      </w:r>
      <w:r w:rsidR="00757627">
        <w:t xml:space="preserve">Show the significance of the problem by </w:t>
      </w:r>
      <w:r w:rsidR="00757627">
        <w:rPr>
          <w:rFonts w:ascii="Calibri" w:hAnsi="Calibri" w:cs="Calibri"/>
        </w:rPr>
        <w:t>providing</w:t>
      </w:r>
      <w:r w:rsidR="00757627" w:rsidRPr="00757627">
        <w:rPr>
          <w:rFonts w:ascii="Calibri" w:hAnsi="Calibri" w:cs="Calibri"/>
        </w:rPr>
        <w:t xml:space="preserve"> </w:t>
      </w:r>
      <w:r w:rsidR="00E772CE">
        <w:rPr>
          <w:rFonts w:ascii="Calibri" w:hAnsi="Calibri" w:cs="Calibri"/>
        </w:rPr>
        <w:t>some</w:t>
      </w:r>
      <w:r w:rsidR="00757627" w:rsidRPr="00757627">
        <w:rPr>
          <w:rFonts w:ascii="Calibri" w:hAnsi="Calibri" w:cs="Calibri"/>
        </w:rPr>
        <w:t xml:space="preserve"> compelling, real-world application</w:t>
      </w:r>
      <w:r w:rsidR="00E772CE">
        <w:rPr>
          <w:rFonts w:ascii="Calibri" w:hAnsi="Calibri" w:cs="Calibri"/>
        </w:rPr>
        <w:t>s</w:t>
      </w:r>
      <w:r w:rsidR="00757627" w:rsidRPr="00757627">
        <w:rPr>
          <w:rFonts w:ascii="Calibri" w:hAnsi="Calibri" w:cs="Calibri"/>
        </w:rPr>
        <w:t xml:space="preserve"> of the </w:t>
      </w:r>
      <w:r w:rsidR="00757627">
        <w:rPr>
          <w:rFonts w:ascii="Calibri" w:hAnsi="Calibri" w:cs="Calibri"/>
        </w:rPr>
        <w:t>index.</w:t>
      </w:r>
    </w:p>
    <w:p w14:paraId="5ACEDC08" w14:textId="77777777" w:rsidR="00757627" w:rsidRDefault="00757627" w:rsidP="00F43504">
      <w:pPr>
        <w:pStyle w:val="ListParagraph"/>
        <w:numPr>
          <w:ilvl w:val="0"/>
          <w:numId w:val="1"/>
        </w:numPr>
      </w:pPr>
      <w:r>
        <w:t xml:space="preserve">Introduction </w:t>
      </w:r>
    </w:p>
    <w:p w14:paraId="5DB2FD61" w14:textId="6901A67B" w:rsidR="00C81B37" w:rsidRDefault="00C81B37" w:rsidP="00757627">
      <w:pPr>
        <w:pStyle w:val="ListParagraph"/>
        <w:numPr>
          <w:ilvl w:val="1"/>
          <w:numId w:val="1"/>
        </w:numPr>
      </w:pPr>
      <w:r>
        <w:t>Properly Introduce the problem, explain the main concepts well in an intuitive way.</w:t>
      </w:r>
      <w:r w:rsidR="00757627">
        <w:t xml:space="preserve"> </w:t>
      </w:r>
      <w:r>
        <w:t>Easy to follow introduction for readers who are not so familiar with the problem.</w:t>
      </w:r>
    </w:p>
    <w:p w14:paraId="62CDD0DD" w14:textId="1289ADFF" w:rsidR="00C81B37" w:rsidRDefault="00C81B37" w:rsidP="00C81B37">
      <w:pPr>
        <w:pStyle w:val="ListParagraph"/>
        <w:numPr>
          <w:ilvl w:val="1"/>
          <w:numId w:val="1"/>
        </w:numPr>
      </w:pPr>
      <w:r>
        <w:t>Define the community model and various types of query clearly.</w:t>
      </w:r>
    </w:p>
    <w:p w14:paraId="46E4CBF4" w14:textId="75268927" w:rsidR="00C81B37" w:rsidRDefault="00C81B37" w:rsidP="00C81B37">
      <w:pPr>
        <w:pStyle w:val="ListParagraph"/>
        <w:numPr>
          <w:ilvl w:val="1"/>
          <w:numId w:val="1"/>
        </w:numPr>
      </w:pPr>
      <w:r>
        <w:t>Clarify the difference between different types of queries.</w:t>
      </w:r>
    </w:p>
    <w:p w14:paraId="1606AA46" w14:textId="6AB22002" w:rsidR="00EB643B" w:rsidRDefault="00757627" w:rsidP="00EB643B">
      <w:pPr>
        <w:pStyle w:val="ListParagraph"/>
        <w:numPr>
          <w:ilvl w:val="0"/>
          <w:numId w:val="1"/>
        </w:numPr>
      </w:pPr>
      <w:r>
        <w:t>Presentation</w:t>
      </w:r>
    </w:p>
    <w:p w14:paraId="741C87E4" w14:textId="77777777" w:rsidR="00F428C2" w:rsidRDefault="00EB643B" w:rsidP="00F428C2">
      <w:pPr>
        <w:pStyle w:val="ListParagraph"/>
        <w:numPr>
          <w:ilvl w:val="1"/>
          <w:numId w:val="1"/>
        </w:numPr>
      </w:pPr>
      <w:r>
        <w:t xml:space="preserve">Small </w:t>
      </w:r>
      <w:r w:rsidR="00757627">
        <w:t xml:space="preserve">grammar </w:t>
      </w:r>
      <w:r>
        <w:t>errors</w:t>
      </w:r>
    </w:p>
    <w:p w14:paraId="69E473F9" w14:textId="5EB8D6FD" w:rsidR="004573A8" w:rsidRDefault="00072EF1" w:rsidP="00F428C2">
      <w:pPr>
        <w:pStyle w:val="ListParagraph"/>
        <w:numPr>
          <w:ilvl w:val="1"/>
          <w:numId w:val="1"/>
        </w:numPr>
      </w:pPr>
      <w:r>
        <w:t>Capitalize r</w:t>
      </w:r>
      <w:r w:rsidR="004573A8">
        <w:t xml:space="preserve">eferences to pseudo codes, tables or figures </w:t>
      </w:r>
    </w:p>
    <w:p w14:paraId="657E6266" w14:textId="0995F554" w:rsidR="00EB643B" w:rsidRDefault="00757627" w:rsidP="00EB643B">
      <w:pPr>
        <w:pStyle w:val="ListParagraph"/>
        <w:numPr>
          <w:ilvl w:val="1"/>
          <w:numId w:val="1"/>
        </w:numPr>
      </w:pPr>
      <w:r>
        <w:t>Some part</w:t>
      </w:r>
      <w:r w:rsidR="00FA6818">
        <w:t>s</w:t>
      </w:r>
      <w:r>
        <w:t xml:space="preserve"> of the descriptions</w:t>
      </w:r>
      <w:r w:rsidR="00EB643B">
        <w:t xml:space="preserve"> are hard to follow. Try to explain in simple terms.</w:t>
      </w:r>
    </w:p>
    <w:p w14:paraId="0F1DCDFB" w14:textId="1BD97032" w:rsidR="00EB643B" w:rsidRDefault="003D1114" w:rsidP="00EB643B">
      <w:pPr>
        <w:pStyle w:val="ListParagraph"/>
        <w:numPr>
          <w:ilvl w:val="2"/>
          <w:numId w:val="1"/>
        </w:numPr>
      </w:pPr>
      <w:r>
        <w:t>Clarify the c</w:t>
      </w:r>
      <w:r w:rsidR="00EB643B">
        <w:t>onstruction of community grap</w:t>
      </w:r>
      <w:r>
        <w:t>h</w:t>
      </w:r>
      <w:r w:rsidR="00EB643B">
        <w:t>.</w:t>
      </w:r>
      <w:r w:rsidR="00846C86" w:rsidRPr="00846C86">
        <w:rPr>
          <w:color w:val="FF0000"/>
        </w:rPr>
        <w:t xml:space="preserve"> </w:t>
      </w:r>
    </w:p>
    <w:p w14:paraId="6D2D3FD5" w14:textId="25CCDDCC" w:rsidR="00EB643B" w:rsidRPr="00757627" w:rsidRDefault="00042185" w:rsidP="00EB643B">
      <w:pPr>
        <w:pStyle w:val="ListParagraph"/>
        <w:numPr>
          <w:ilvl w:val="2"/>
          <w:numId w:val="1"/>
        </w:numPr>
      </w:pPr>
      <w:r>
        <w:rPr>
          <w:rFonts w:ascii="Calibri" w:hAnsi="Calibri" w:cs="Calibri"/>
        </w:rPr>
        <w:t>Make the</w:t>
      </w:r>
      <w:r w:rsidR="00EB643B">
        <w:rPr>
          <w:rFonts w:ascii="Calibri" w:hAnsi="Calibri" w:cs="Calibri"/>
        </w:rPr>
        <w:t xml:space="preserve"> union-intersection algorithm</w:t>
      </w:r>
      <w:r>
        <w:rPr>
          <w:rFonts w:ascii="Calibri" w:hAnsi="Calibri" w:cs="Calibri"/>
        </w:rPr>
        <w:t xml:space="preserve"> easy to understand</w:t>
      </w:r>
      <w:r w:rsidR="00EB643B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 xml:space="preserve">Use </w:t>
      </w:r>
      <w:r w:rsidR="00EB643B">
        <w:rPr>
          <w:rFonts w:ascii="Calibri" w:hAnsi="Calibri" w:cs="Calibri"/>
        </w:rPr>
        <w:t>simpler commands</w:t>
      </w:r>
      <w:r>
        <w:rPr>
          <w:rFonts w:ascii="Calibri" w:hAnsi="Calibri" w:cs="Calibri"/>
        </w:rPr>
        <w:t xml:space="preserve"> in pseudocode</w:t>
      </w:r>
      <w:r w:rsidR="00EB643B">
        <w:rPr>
          <w:rFonts w:ascii="Calibri" w:hAnsi="Calibri" w:cs="Calibri"/>
        </w:rPr>
        <w:t>, and explicitly map the union and intersection operations to code in Algorithm 3.</w:t>
      </w:r>
      <w:r w:rsidRPr="00042185">
        <w:rPr>
          <w:color w:val="FF0000"/>
        </w:rPr>
        <w:t xml:space="preserve"> </w:t>
      </w:r>
    </w:p>
    <w:p w14:paraId="126B3A07" w14:textId="4D7ABE1A" w:rsidR="00757627" w:rsidRPr="00757627" w:rsidRDefault="00757627" w:rsidP="00757627">
      <w:pPr>
        <w:pStyle w:val="ListParagraph"/>
        <w:numPr>
          <w:ilvl w:val="2"/>
          <w:numId w:val="1"/>
        </w:numPr>
      </w:pPr>
      <w:r>
        <w:rPr>
          <w:rFonts w:ascii="Calibri" w:hAnsi="Calibri" w:cs="Calibri"/>
        </w:rPr>
        <w:t xml:space="preserve">Preliminaries: </w:t>
      </w:r>
      <w:r w:rsidR="00DA3E80">
        <w:rPr>
          <w:rFonts w:ascii="Calibri" w:hAnsi="Calibri" w:cs="Calibri"/>
        </w:rPr>
        <w:t>Using</w:t>
      </w:r>
      <w:r>
        <w:rPr>
          <w:rFonts w:ascii="Calibri" w:hAnsi="Calibri" w:cs="Calibri"/>
        </w:rPr>
        <w:t xml:space="preserve"> the running example here </w:t>
      </w:r>
      <w:r w:rsidR="00DA3E80">
        <w:rPr>
          <w:rFonts w:ascii="Calibri" w:hAnsi="Calibri" w:cs="Calibri"/>
        </w:rPr>
        <w:t>to</w:t>
      </w:r>
      <w:r>
        <w:rPr>
          <w:rFonts w:ascii="Calibri" w:hAnsi="Calibri" w:cs="Calibri"/>
        </w:rPr>
        <w:t xml:space="preserve"> make them much easier to understand. </w:t>
      </w:r>
      <w:r w:rsidR="00AF58FE">
        <w:rPr>
          <w:rFonts w:ascii="Calibri" w:hAnsi="Calibri" w:cs="Calibri"/>
        </w:rPr>
        <w:t>S</w:t>
      </w:r>
      <w:r>
        <w:rPr>
          <w:rFonts w:ascii="Calibri" w:hAnsi="Calibri" w:cs="Calibri"/>
        </w:rPr>
        <w:t>ome more informative descriptions would help.</w:t>
      </w:r>
      <w:r w:rsidR="0085740D" w:rsidRPr="0085740D">
        <w:rPr>
          <w:color w:val="FF0000"/>
        </w:rPr>
        <w:t xml:space="preserve"> </w:t>
      </w:r>
    </w:p>
    <w:p w14:paraId="245EBFCF" w14:textId="4F62D525" w:rsidR="00757627" w:rsidRDefault="00662532" w:rsidP="00757627">
      <w:pPr>
        <w:pStyle w:val="ListParagraph"/>
        <w:numPr>
          <w:ilvl w:val="2"/>
          <w:numId w:val="1"/>
        </w:numPr>
      </w:pPr>
      <w:r>
        <w:t>Explain</w:t>
      </w:r>
      <w:r w:rsidR="00757627" w:rsidRPr="00757627">
        <w:t xml:space="preserve"> why sorting the edges in </w:t>
      </w:r>
      <w:proofErr w:type="spellStart"/>
      <w:r w:rsidR="00757627" w:rsidRPr="00757627">
        <w:t>G^o</w:t>
      </w:r>
      <w:proofErr w:type="spellEnd"/>
      <w:r w:rsidR="00757627" w:rsidRPr="00757627">
        <w:t xml:space="preserve"> should be useful</w:t>
      </w:r>
      <w:r w:rsidR="00FA5224">
        <w:t>.</w:t>
      </w:r>
      <w:r w:rsidR="00757627" w:rsidRPr="00757627">
        <w:t xml:space="preserve"> </w:t>
      </w:r>
    </w:p>
    <w:p w14:paraId="669B59CF" w14:textId="1089949F" w:rsidR="004573A8" w:rsidRPr="00891B2C" w:rsidRDefault="003511A5" w:rsidP="00757627">
      <w:pPr>
        <w:pStyle w:val="ListParagraph"/>
        <w:numPr>
          <w:ilvl w:val="2"/>
          <w:numId w:val="1"/>
        </w:numPr>
      </w:pPr>
      <w:r>
        <w:rPr>
          <w:rFonts w:ascii="Calibri" w:hAnsi="Calibri" w:cs="Calibri"/>
        </w:rPr>
        <w:t>Clarify t</w:t>
      </w:r>
      <w:r w:rsidR="004573A8">
        <w:rPr>
          <w:rFonts w:ascii="Calibri" w:hAnsi="Calibri" w:cs="Calibri"/>
        </w:rPr>
        <w:t>he complexity analysis parts</w:t>
      </w:r>
      <w:r>
        <w:rPr>
          <w:rFonts w:ascii="Calibri" w:hAnsi="Calibri" w:cs="Calibri"/>
        </w:rPr>
        <w:t>, give more details.</w:t>
      </w:r>
      <w:r w:rsidRPr="003511A5">
        <w:rPr>
          <w:color w:val="FF0000"/>
        </w:rPr>
        <w:t xml:space="preserve"> </w:t>
      </w:r>
    </w:p>
    <w:p w14:paraId="74C82D8B" w14:textId="1BF9A310" w:rsidR="00891B2C" w:rsidRPr="00BE2392" w:rsidRDefault="00891B2C" w:rsidP="00891B2C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Evaluation </w:t>
      </w:r>
    </w:p>
    <w:p w14:paraId="3E8817BF" w14:textId="6C1CBFF7" w:rsidR="00891B2C" w:rsidRDefault="00891B2C" w:rsidP="00395D39">
      <w:pPr>
        <w:pStyle w:val="ListParagraph"/>
        <w:numPr>
          <w:ilvl w:val="1"/>
          <w:numId w:val="1"/>
        </w:numPr>
      </w:pPr>
      <w:r>
        <w:t>Compare with baseline for multiple types of queries. Even if baseline needs some sort of modifications. If it is not possible, explain why.</w:t>
      </w:r>
      <w:r w:rsidR="008E15A7">
        <w:t xml:space="preserve"> </w:t>
      </w:r>
      <w:r w:rsidR="00395D39" w:rsidRPr="00395D39">
        <w:rPr>
          <w:color w:val="FF0000"/>
        </w:rPr>
        <w:t>[Pending]</w:t>
      </w:r>
    </w:p>
    <w:p w14:paraId="0603C3BF" w14:textId="03436918" w:rsidR="00891B2C" w:rsidRDefault="003B10D4" w:rsidP="00891B2C">
      <w:pPr>
        <w:pStyle w:val="ListParagraph"/>
        <w:numPr>
          <w:ilvl w:val="1"/>
          <w:numId w:val="1"/>
        </w:numPr>
      </w:pPr>
      <w:r>
        <w:t>Why</w:t>
      </w:r>
      <w:r w:rsidR="00891B2C">
        <w:rPr>
          <w:rFonts w:ascii="Calibri" w:hAnsi="Calibri" w:cs="Calibri"/>
        </w:rPr>
        <w:t xml:space="preserve"> exactly the 2-level index is so much better for </w:t>
      </w:r>
      <w:r>
        <w:rPr>
          <w:rFonts w:ascii="Calibri" w:hAnsi="Calibri" w:cs="Calibri"/>
        </w:rPr>
        <w:t>some</w:t>
      </w:r>
      <w:r w:rsidR="00891B2C">
        <w:rPr>
          <w:rFonts w:ascii="Calibri" w:hAnsi="Calibri" w:cs="Calibri"/>
        </w:rPr>
        <w:t xml:space="preserve"> dataset compared to the other datasets. Identify the factors that are beneficial for the 2-level index and explain why these have such an impact on the proposed method. </w:t>
      </w:r>
      <w:r w:rsidR="00395D39" w:rsidRPr="00395D39">
        <w:rPr>
          <w:color w:val="FF0000"/>
        </w:rPr>
        <w:t>[Pending]</w:t>
      </w:r>
    </w:p>
    <w:p w14:paraId="17480078" w14:textId="77777777" w:rsidR="00891B2C" w:rsidRPr="00810BA6" w:rsidRDefault="00891B2C" w:rsidP="00891B2C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</w:rPr>
        <w:t>Provide the truss decomposition times for each of the graphs.</w:t>
      </w:r>
    </w:p>
    <w:p w14:paraId="0D57F649" w14:textId="4EB2E9DA" w:rsidR="00EB643B" w:rsidRDefault="00EB643B" w:rsidP="00EB643B">
      <w:pPr>
        <w:pStyle w:val="ListParagraph"/>
        <w:numPr>
          <w:ilvl w:val="0"/>
          <w:numId w:val="1"/>
        </w:numPr>
      </w:pPr>
      <w:r>
        <w:t>Small problems</w:t>
      </w:r>
    </w:p>
    <w:p w14:paraId="40C230DA" w14:textId="0053E88F" w:rsidR="00757627" w:rsidRPr="00BE1CF6" w:rsidRDefault="00757627" w:rsidP="00757627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</w:rPr>
        <w:t xml:space="preserve">A better description of figure 1 </w:t>
      </w:r>
      <w:r w:rsidR="00FC4222">
        <w:rPr>
          <w:rFonts w:ascii="Calibri" w:hAnsi="Calibri" w:cs="Calibri"/>
        </w:rPr>
        <w:t>has been added.</w:t>
      </w:r>
    </w:p>
    <w:p w14:paraId="2E0D593E" w14:textId="6453046C" w:rsidR="00BE1CF6" w:rsidRDefault="00BE1CF6" w:rsidP="00757627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</w:rPr>
        <w:t>A better description of figure 3 has been added.</w:t>
      </w:r>
    </w:p>
    <w:p w14:paraId="135492C8" w14:textId="53C0D2A3" w:rsidR="00EB643B" w:rsidRPr="00F07C09" w:rsidRDefault="00EB643B" w:rsidP="00F07C09">
      <w:pPr>
        <w:pStyle w:val="ListParagraph"/>
        <w:numPr>
          <w:ilvl w:val="1"/>
          <w:numId w:val="1"/>
        </w:numPr>
        <w:rPr>
          <w:color w:val="FF0000"/>
        </w:rPr>
      </w:pPr>
      <w:r>
        <w:t>I</w:t>
      </w:r>
      <w:r w:rsidRPr="00EB643B">
        <w:t>nclude running times for boundary queries?</w:t>
      </w:r>
      <w:r w:rsidR="00F07C09">
        <w:t xml:space="preserve"> </w:t>
      </w:r>
      <w:r w:rsidR="00F07C09" w:rsidRPr="00F07C09">
        <w:rPr>
          <w:color w:val="FF0000"/>
        </w:rPr>
        <w:t>[Pending]</w:t>
      </w:r>
    </w:p>
    <w:p w14:paraId="5F95970C" w14:textId="3BA82D5D" w:rsidR="00EB643B" w:rsidRPr="00E76C73" w:rsidRDefault="002A0778" w:rsidP="00FA2FFA">
      <w:pPr>
        <w:pStyle w:val="ListParagraph"/>
        <w:numPr>
          <w:ilvl w:val="1"/>
          <w:numId w:val="1"/>
        </w:numPr>
      </w:pPr>
      <w:bookmarkStart w:id="0" w:name="_GoBack"/>
      <w:bookmarkEnd w:id="0"/>
      <w:r>
        <w:rPr>
          <w:rFonts w:ascii="Calibri" w:eastAsia="Times New Roman" w:hAnsi="Calibri" w:cs="Calibri"/>
        </w:rPr>
        <w:t>Merge</w:t>
      </w:r>
      <w:r w:rsidR="0027569A" w:rsidRPr="0027569A">
        <w:rPr>
          <w:rFonts w:ascii="Calibri" w:eastAsia="Times New Roman" w:hAnsi="Calibri" w:cs="Calibri"/>
        </w:rPr>
        <w:t xml:space="preserve"> t</w:t>
      </w:r>
      <w:r w:rsidR="00757627" w:rsidRPr="0027569A">
        <w:rPr>
          <w:rFonts w:ascii="Calibri" w:eastAsia="Times New Roman" w:hAnsi="Calibri" w:cs="Calibri"/>
        </w:rPr>
        <w:t xml:space="preserve">heorem </w:t>
      </w:r>
      <w:r w:rsidR="0027569A" w:rsidRPr="0027569A">
        <w:rPr>
          <w:rFonts w:ascii="Calibri" w:eastAsia="Times New Roman" w:hAnsi="Calibri" w:cs="Calibri"/>
        </w:rPr>
        <w:t xml:space="preserve">1 </w:t>
      </w:r>
      <w:r>
        <w:rPr>
          <w:rFonts w:ascii="Calibri" w:eastAsia="Times New Roman" w:hAnsi="Calibri" w:cs="Calibri"/>
        </w:rPr>
        <w:t>in</w:t>
      </w:r>
      <w:r w:rsidR="0027569A" w:rsidRPr="0027569A">
        <w:rPr>
          <w:rFonts w:ascii="Calibri" w:eastAsia="Times New Roman" w:hAnsi="Calibri" w:cs="Calibri"/>
        </w:rPr>
        <w:t>to</w:t>
      </w:r>
      <w:r w:rsidR="00757627" w:rsidRPr="0027569A">
        <w:rPr>
          <w:rFonts w:ascii="Calibri" w:eastAsia="Times New Roman" w:hAnsi="Calibri" w:cs="Calibri"/>
        </w:rPr>
        <w:t xml:space="preserve"> </w:t>
      </w:r>
      <w:r w:rsidR="00A66252">
        <w:rPr>
          <w:rFonts w:ascii="Calibri" w:eastAsia="Times New Roman" w:hAnsi="Calibri" w:cs="Calibri"/>
        </w:rPr>
        <w:t>Definition 7</w:t>
      </w:r>
      <w:r w:rsidR="00CF3FAB">
        <w:rPr>
          <w:rFonts w:ascii="Calibri" w:eastAsia="Times New Roman" w:hAnsi="Calibri" w:cs="Calibri"/>
        </w:rPr>
        <w:t>.</w:t>
      </w:r>
    </w:p>
    <w:p w14:paraId="3D346D6C" w14:textId="27326B62" w:rsidR="00E76C73" w:rsidRPr="003115EA" w:rsidRDefault="00E76C73" w:rsidP="00FA2FFA">
      <w:pPr>
        <w:pStyle w:val="ListParagraph"/>
        <w:numPr>
          <w:ilvl w:val="1"/>
          <w:numId w:val="1"/>
        </w:numPr>
      </w:pPr>
      <w:r>
        <w:rPr>
          <w:rFonts w:ascii="Calibri" w:eastAsia="Times New Roman" w:hAnsi="Calibri" w:cs="Calibri"/>
        </w:rPr>
        <w:t>Move proves of theorem 1 and theorem 2 to appendix.</w:t>
      </w:r>
    </w:p>
    <w:sectPr w:rsidR="00E76C73" w:rsidRPr="00311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F403D" w14:textId="77777777" w:rsidR="00B640BC" w:rsidRDefault="00B640BC" w:rsidP="00757627">
      <w:pPr>
        <w:spacing w:after="0" w:line="240" w:lineRule="auto"/>
      </w:pPr>
      <w:r>
        <w:separator/>
      </w:r>
    </w:p>
  </w:endnote>
  <w:endnote w:type="continuationSeparator" w:id="0">
    <w:p w14:paraId="092E56A4" w14:textId="77777777" w:rsidR="00B640BC" w:rsidRDefault="00B640BC" w:rsidP="00757627">
      <w:pPr>
        <w:spacing w:after="0" w:line="240" w:lineRule="auto"/>
      </w:pPr>
      <w:r>
        <w:continuationSeparator/>
      </w:r>
    </w:p>
  </w:endnote>
  <w:endnote w:type="continuationNotice" w:id="1">
    <w:p w14:paraId="15C0F33A" w14:textId="77777777" w:rsidR="00B640BC" w:rsidRDefault="00B640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7BB55" w14:textId="77777777" w:rsidR="00B640BC" w:rsidRDefault="00B640BC" w:rsidP="00757627">
      <w:pPr>
        <w:spacing w:after="0" w:line="240" w:lineRule="auto"/>
      </w:pPr>
      <w:r>
        <w:separator/>
      </w:r>
    </w:p>
  </w:footnote>
  <w:footnote w:type="continuationSeparator" w:id="0">
    <w:p w14:paraId="7F1C32DE" w14:textId="77777777" w:rsidR="00B640BC" w:rsidRDefault="00B640BC" w:rsidP="00757627">
      <w:pPr>
        <w:spacing w:after="0" w:line="240" w:lineRule="auto"/>
      </w:pPr>
      <w:r>
        <w:continuationSeparator/>
      </w:r>
    </w:p>
  </w:footnote>
  <w:footnote w:type="continuationNotice" w:id="1">
    <w:p w14:paraId="47467A51" w14:textId="77777777" w:rsidR="00B640BC" w:rsidRDefault="00B640B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C32D4"/>
    <w:multiLevelType w:val="multilevel"/>
    <w:tmpl w:val="4F2C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E6648A"/>
    <w:multiLevelType w:val="hybridMultilevel"/>
    <w:tmpl w:val="EAD69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EA"/>
    <w:rsid w:val="00023F3D"/>
    <w:rsid w:val="00042185"/>
    <w:rsid w:val="00054DFE"/>
    <w:rsid w:val="00072EF1"/>
    <w:rsid w:val="00094C98"/>
    <w:rsid w:val="000C3BFB"/>
    <w:rsid w:val="000E5DAC"/>
    <w:rsid w:val="00195F64"/>
    <w:rsid w:val="001C26D6"/>
    <w:rsid w:val="002316F4"/>
    <w:rsid w:val="00244CA3"/>
    <w:rsid w:val="0027569A"/>
    <w:rsid w:val="002A0778"/>
    <w:rsid w:val="003115EA"/>
    <w:rsid w:val="00313945"/>
    <w:rsid w:val="003511A5"/>
    <w:rsid w:val="003618C9"/>
    <w:rsid w:val="00395D39"/>
    <w:rsid w:val="003B10D4"/>
    <w:rsid w:val="003D1114"/>
    <w:rsid w:val="00437ECC"/>
    <w:rsid w:val="004573A8"/>
    <w:rsid w:val="0047654B"/>
    <w:rsid w:val="00491F8E"/>
    <w:rsid w:val="004C43B4"/>
    <w:rsid w:val="0055585D"/>
    <w:rsid w:val="00585B47"/>
    <w:rsid w:val="005B164C"/>
    <w:rsid w:val="005C0D79"/>
    <w:rsid w:val="005F4429"/>
    <w:rsid w:val="00662532"/>
    <w:rsid w:val="00735474"/>
    <w:rsid w:val="00753918"/>
    <w:rsid w:val="00757627"/>
    <w:rsid w:val="00762C22"/>
    <w:rsid w:val="00803DB2"/>
    <w:rsid w:val="00810BA6"/>
    <w:rsid w:val="00846C86"/>
    <w:rsid w:val="0085740D"/>
    <w:rsid w:val="00891B2C"/>
    <w:rsid w:val="008E15A7"/>
    <w:rsid w:val="00942391"/>
    <w:rsid w:val="009554AF"/>
    <w:rsid w:val="009C69FD"/>
    <w:rsid w:val="009F3132"/>
    <w:rsid w:val="00A10DFB"/>
    <w:rsid w:val="00A66252"/>
    <w:rsid w:val="00A71886"/>
    <w:rsid w:val="00A85DFE"/>
    <w:rsid w:val="00AF1495"/>
    <w:rsid w:val="00AF58FE"/>
    <w:rsid w:val="00B13E97"/>
    <w:rsid w:val="00B640BC"/>
    <w:rsid w:val="00B65A3F"/>
    <w:rsid w:val="00BE1CF6"/>
    <w:rsid w:val="00BE2392"/>
    <w:rsid w:val="00C81B37"/>
    <w:rsid w:val="00CA1B53"/>
    <w:rsid w:val="00CF3FAB"/>
    <w:rsid w:val="00DA3E80"/>
    <w:rsid w:val="00DA62D7"/>
    <w:rsid w:val="00E76C73"/>
    <w:rsid w:val="00E772CE"/>
    <w:rsid w:val="00EB643B"/>
    <w:rsid w:val="00F07C09"/>
    <w:rsid w:val="00F31222"/>
    <w:rsid w:val="00F428C2"/>
    <w:rsid w:val="00F43504"/>
    <w:rsid w:val="00F4529A"/>
    <w:rsid w:val="00FA5224"/>
    <w:rsid w:val="00FA6818"/>
    <w:rsid w:val="00FC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115E9"/>
  <w15:chartTrackingRefBased/>
  <w15:docId w15:val="{307BA4A2-1714-408D-8849-F0CF2ED6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15EA"/>
  </w:style>
  <w:style w:type="paragraph" w:styleId="Heading1">
    <w:name w:val="heading 1"/>
    <w:basedOn w:val="Normal"/>
    <w:next w:val="Normal"/>
    <w:link w:val="Heading1Char"/>
    <w:uiPriority w:val="9"/>
    <w:qFormat/>
    <w:rsid w:val="003115E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5E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5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5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5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5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5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5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5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5E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5E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5E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5E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5E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5E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5E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5E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15E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115E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115E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5E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5E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115EA"/>
    <w:rPr>
      <w:b/>
      <w:bCs/>
    </w:rPr>
  </w:style>
  <w:style w:type="character" w:styleId="Emphasis">
    <w:name w:val="Emphasis"/>
    <w:basedOn w:val="DefaultParagraphFont"/>
    <w:uiPriority w:val="20"/>
    <w:qFormat/>
    <w:rsid w:val="003115EA"/>
    <w:rPr>
      <w:i/>
      <w:iCs/>
    </w:rPr>
  </w:style>
  <w:style w:type="paragraph" w:styleId="NoSpacing">
    <w:name w:val="No Spacing"/>
    <w:uiPriority w:val="1"/>
    <w:qFormat/>
    <w:rsid w:val="003115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15E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115E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5E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5E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115E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115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115E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115E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115E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15EA"/>
    <w:pPr>
      <w:outlineLvl w:val="9"/>
    </w:pPr>
  </w:style>
  <w:style w:type="paragraph" w:styleId="ListParagraph">
    <w:name w:val="List Paragraph"/>
    <w:basedOn w:val="Normal"/>
    <w:uiPriority w:val="34"/>
    <w:qFormat/>
    <w:rsid w:val="00F435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627"/>
  </w:style>
  <w:style w:type="paragraph" w:styleId="Footer">
    <w:name w:val="footer"/>
    <w:basedOn w:val="Normal"/>
    <w:link w:val="FooterChar"/>
    <w:uiPriority w:val="99"/>
    <w:unhideWhenUsed/>
    <w:rsid w:val="00757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Lu</dc:creator>
  <cp:keywords/>
  <dc:description/>
  <cp:lastModifiedBy>Zheng Lu</cp:lastModifiedBy>
  <cp:revision>62</cp:revision>
  <dcterms:created xsi:type="dcterms:W3CDTF">2019-02-25T21:27:00Z</dcterms:created>
  <dcterms:modified xsi:type="dcterms:W3CDTF">2019-03-06T03:00:00Z</dcterms:modified>
</cp:coreProperties>
</file>