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3-10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linklist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linklist * next;</w:t>
      </w:r>
    </w:p>
    <w:p>
      <w:pPr>
        <w:rPr>
          <w:rFonts w:hint="eastAsia"/>
        </w:rPr>
      </w:pPr>
      <w:r>
        <w:rPr>
          <w:rFonts w:hint="eastAsia"/>
        </w:rPr>
        <w:t>}linklist;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* front, *rear;</w:t>
      </w:r>
    </w:p>
    <w:p>
      <w:pPr>
        <w:rPr>
          <w:rFonts w:hint="eastAsia"/>
        </w:rPr>
      </w:pPr>
      <w:r>
        <w:rPr>
          <w:rFonts w:hint="eastAsia"/>
        </w:rPr>
        <w:t>}linkqueue;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//置空</w:t>
      </w:r>
    </w:p>
    <w:p>
      <w:pPr>
        <w:rPr>
          <w:rFonts w:hint="eastAsia"/>
        </w:rPr>
      </w:pPr>
      <w:r>
        <w:rPr>
          <w:rFonts w:hint="eastAsia"/>
        </w:rPr>
        <w:t>linkqueue * SetNullQ(linkqueue *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front = p -&gt; rear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//判空</w:t>
      </w:r>
    </w:p>
    <w:p>
      <w:pPr>
        <w:rPr>
          <w:rFonts w:hint="eastAsia"/>
        </w:rPr>
      </w:pPr>
      <w:r>
        <w:rPr>
          <w:rFonts w:hint="eastAsia"/>
        </w:rPr>
        <w:t>int EmptyQ(linkqueue *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 -&gt; front == q -&gt; front)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//取队头元素</w:t>
      </w:r>
    </w:p>
    <w:p>
      <w:pPr>
        <w:rPr>
          <w:rFonts w:hint="eastAsia"/>
        </w:rPr>
      </w:pPr>
      <w:r>
        <w:rPr>
          <w:rFonts w:hint="eastAsia"/>
        </w:rPr>
        <w:t>datatype * FrontQ(linkqueue</w:t>
      </w:r>
      <w:r>
        <w:rPr>
          <w:rFonts w:hint="eastAsia"/>
        </w:rPr>
        <w:tab/>
      </w:r>
      <w:r>
        <w:rPr>
          <w:rFonts w:hint="eastAsia"/>
        </w:rPr>
        <w:t>*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*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if(EmptyQ(p))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(datatype*)malloc(sizeof(datatype));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*ret = p -&gt; front -&gt;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//入队</w:t>
      </w:r>
    </w:p>
    <w:p>
      <w:pPr>
        <w:rPr>
          <w:rFonts w:hint="eastAsia"/>
        </w:rPr>
      </w:pPr>
      <w:r>
        <w:rPr>
          <w:rFonts w:hint="eastAsia"/>
        </w:rPr>
        <w:t>void EnQueueQ(linkqueue</w:t>
      </w:r>
      <w:r>
        <w:rPr>
          <w:rFonts w:hint="eastAsia"/>
        </w:rPr>
        <w:tab/>
      </w:r>
      <w:r>
        <w:rPr>
          <w:rFonts w:hint="eastAsia"/>
        </w:rPr>
        <w:t>* p, 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rear -&gt; next = (linklist*)malloc(sizeof(linklist));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rear = p -&gt; rear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rear -&gt; data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rear -&gt; next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//出队</w:t>
      </w:r>
    </w:p>
    <w:p>
      <w:pPr>
        <w:rPr>
          <w:rFonts w:hint="eastAsia"/>
        </w:rPr>
      </w:pPr>
      <w:r>
        <w:rPr>
          <w:rFonts w:hint="eastAsia"/>
        </w:rPr>
        <w:t>datatype * DeQueueQ(linklist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*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*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if(EmptyQ(q))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(datatype *)malloc(sizeof(datatype));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q -&gt; front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*ret = q -&gt; front -&gt;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-&gt; front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-&gt; rear = q -&gt; front;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*ret = q -&gt; front -&gt;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-&gt; front = 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3-11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dc(linklist</w:t>
      </w:r>
      <w:r>
        <w:rPr>
          <w:rFonts w:hint="eastAsia"/>
        </w:rPr>
        <w:tab/>
      </w:r>
      <w:r>
        <w:rPr>
          <w:rFonts w:hint="eastAsia"/>
        </w:rPr>
        <w:t>* L,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s[n/2];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L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n/2;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s[i] = p -&gt;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 % 2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!= NULL &amp;&amp; s[i] == p -&gt; 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3-12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BracketsCheck(char * 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InitStack(s);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while(str[i] != '\0')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if(str[i] == '(')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Push(s, '(');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if(str[i] == ')')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if(!Empty(s))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if(Empty(s))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3-13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datatype v[max];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ta, tb;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initstack(void)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tb = max;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Push(int i, 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if(ta &lt; tb)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v[++ta]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v[--tb] =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printf("Stack overflow\n");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datatype pop(int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 &gt;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v[ta--];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if(tb &lt; 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v[tb++];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datatype top(int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 &gt;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v[ta];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if(tb &lt; 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v[tb];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3-14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QNode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QNode * next;</w:t>
      </w:r>
    </w:p>
    <w:p>
      <w:pPr>
        <w:rPr>
          <w:rFonts w:hint="eastAsia"/>
        </w:rPr>
      </w:pPr>
      <w:r>
        <w:rPr>
          <w:rFonts w:hint="eastAsia"/>
        </w:rPr>
        <w:t>}QNode;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 rear;</w:t>
      </w:r>
    </w:p>
    <w:p>
      <w:pPr>
        <w:rPr>
          <w:rFonts w:hint="eastAsia"/>
        </w:rPr>
      </w:pPr>
      <w:r>
        <w:rPr>
          <w:rFonts w:hint="eastAsia"/>
        </w:rPr>
        <w:t>}Queue;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Queue *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//置空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InitStack(Queue *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-&gt; rear -&gt; next -&gt; next = T -&gt; rear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-&gt; rear = T -&gt; rear -&gt; next;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//入队</w:t>
      </w:r>
    </w:p>
    <w:p>
      <w:pPr>
        <w:rPr>
          <w:rFonts w:hint="eastAsia"/>
        </w:rPr>
      </w:pPr>
      <w:r>
        <w:rPr>
          <w:rFonts w:hint="eastAsia"/>
        </w:rPr>
        <w:t>Queue * EnQueue(Queue * T, Elemtype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 s = (QNode*)malloc(sizeof(QNode));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-&gt; data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-&gt; next = T -&gt; rear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-&gt; rear -&gt; next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-&gt; rear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//出队</w:t>
      </w:r>
    </w:p>
    <w:p>
      <w:pPr>
        <w:rPr>
          <w:rFonts w:hint="eastAsia"/>
        </w:rPr>
      </w:pPr>
      <w:r>
        <w:rPr>
          <w:rFonts w:hint="eastAsia"/>
        </w:rPr>
        <w:t>Queue * DeQueue(Queue * T, Elemtype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 -&gt; rear -&gt; next == T -&gt;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if(T -&gt; rear -&gt; next -&gt; next == T -&gt;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T -&gt; rear -&gt;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-&gt; rear = T -&gt; rear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-&gt; rear -&gt; next = T -&gt; rear;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T -&gt; rear -&gt; next -&gt; next -&gt;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-&gt; rear -&gt; next -&gt; next = T -&gt; rear -&gt; next -&gt; next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3-16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data[MaxSize];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quelen;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rear;</w:t>
      </w:r>
    </w:p>
    <w:p>
      <w:pPr>
        <w:rPr>
          <w:rFonts w:hint="eastAsia"/>
        </w:rPr>
      </w:pPr>
      <w:r>
        <w:rPr>
          <w:rFonts w:hint="eastAsia"/>
        </w:rPr>
        <w:t>}Sequeue;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//判满</w:t>
      </w:r>
    </w:p>
    <w:p>
      <w:pPr>
        <w:rPr>
          <w:rFonts w:hint="eastAsia"/>
        </w:rPr>
      </w:pPr>
      <w:r>
        <w:rPr>
          <w:rFonts w:hint="eastAsia"/>
        </w:rPr>
        <w:t>int QueueFull(SeQueue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 -&gt; quelen == MaxSize)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//入队</w:t>
      </w:r>
    </w:p>
    <w:p>
      <w:pPr>
        <w:rPr>
          <w:rFonts w:hint="eastAsia"/>
        </w:rPr>
      </w:pPr>
      <w:r>
        <w:rPr>
          <w:rFonts w:hint="eastAsia"/>
        </w:rPr>
        <w:t>int EnQueue(SeQueue * Q, 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if(QueueFull(Q))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rear = (rear + 1) % MaxSize;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-&gt; data[rear]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++quelen;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//出队</w:t>
      </w:r>
    </w:p>
    <w:p>
      <w:pPr>
        <w:rPr>
          <w:rFonts w:hint="eastAsia"/>
        </w:rPr>
      </w:pPr>
      <w:r>
        <w:rPr>
          <w:rFonts w:hint="eastAsia"/>
        </w:rPr>
        <w:t>int DeQueue(SeQueue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if(quelen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front = (rear - quelen + 1 + MaxSize) % MaxSize;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quelen--;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Q -&gt; data[front];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B181F"/>
    <w:rsid w:val="13D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2021-09-05T09:43:00Z</dcterms:created>
  <dc:creator>XDWX</dc:creator>
  <cp:lastModifiedBy>XDWX</cp:lastModifiedBy>
  <dcterms:modified xsi:type="dcterms:W3CDTF">2021-09-05T09:43:55Z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F9166E127B3841DF836EF188645B3C82</vt:lpwstr>
  </property>
</Properties>
</file>