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 wp14">
  <w:body>
    <w:p xmlns:wp14="http://schemas.microsoft.com/office/word/2010/wordml" w:rsidP="5ACDB08B" wp14:paraId="445221FE" wp14:textId="7104F9A9">
      <w:pPr>
        <w:pStyle w:val="Title"/>
        <w:spacing w:line="240" w:lineRule="auto"/>
        <w:rPr>
          <w:color w:val="444440"/>
          <w:sz w:val="50"/>
          <w:szCs w:val="50"/>
        </w:rPr>
      </w:pPr>
      <w:bookmarkStart w:name="_Int_7hESegnO" w:id="879555831"/>
      <w:r w:rsidRPr="5ACDB08B" w:rsidR="07FEAEAA">
        <w:rPr>
          <w:color w:val="444440"/>
          <w:spacing w:val="16"/>
          <w:sz w:val="50"/>
          <w:szCs w:val="50"/>
          <w:lang w:val="English"/>
        </w:rPr>
        <w:t>DONIZETTI OLIVEIRA JR.</w:t>
      </w:r>
      <w:bookmarkEnd w:id="879555831"/>
    </w:p>
    <w:p xmlns:wp14="http://schemas.microsoft.com/office/word/2010/wordml" w:rsidP="07FEAEAA" wp14:paraId="08A3A542" wp14:textId="77777777">
      <w:pPr>
        <w:pStyle w:val="BodyText"/>
        <w:spacing w:before="9" w:line="240" w:lineRule="auto"/>
        <w:rPr>
          <w:b w:val="1"/>
          <w:bCs w:val="1"/>
          <w:sz w:val="16"/>
          <w:szCs w:val="16"/>
        </w:rPr>
      </w:pPr>
    </w:p>
    <w:p w:rsidR="175FEAE9" w:rsidP="5ACDB08B" w:rsidRDefault="175FEAE9" w14:paraId="0ADA2FAA" w14:textId="690EBA18">
      <w:pPr>
        <w:pStyle w:val="Normal"/>
        <w:suppressLineNumbers w:val="0"/>
        <w:bidi w:val="0"/>
        <w:spacing w:before="133" w:beforeAutospacing="off" w:after="0" w:afterAutospacing="off" w:line="240" w:lineRule="auto"/>
        <w:ind w:left="143" w:right="0"/>
        <w:jc w:val="left"/>
      </w:pPr>
      <w:r w:rsidRPr="23111052" w:rsidR="175FEAE9">
        <w:rPr>
          <w:b w:val="1"/>
          <w:bCs w:val="1"/>
          <w:color w:val="444440"/>
          <w:sz w:val="30"/>
          <w:szCs w:val="30"/>
        </w:rPr>
        <w:t>DEVELOPER</w:t>
      </w:r>
    </w:p>
    <w:p w:rsidR="44D6DD75" w:rsidP="23111052" w:rsidRDefault="44D6DD75" w14:paraId="0A1C2406" w14:textId="009AB718">
      <w:pPr>
        <w:pStyle w:val="Heading1"/>
        <w:suppressLineNumbers w:val="0"/>
        <w:bidi w:val="0"/>
        <w:spacing w:before="330" w:beforeAutospacing="off" w:after="0" w:afterAutospacing="off" w:line="240" w:lineRule="auto"/>
        <w:ind w:left="143" w:right="0"/>
        <w:jc w:val="left"/>
      </w:pPr>
      <w:r w:rsidRPr="23111052" w:rsidR="44D6DD75">
        <w:rPr>
          <w:color w:val="444440"/>
        </w:rPr>
        <w:t>PROFILE</w:t>
      </w:r>
    </w:p>
    <w:p xmlns:wp14="http://schemas.microsoft.com/office/word/2010/wordml" w:rsidP="07FEAEAA" wp14:paraId="41A8AA65" wp14:textId="7CD03881">
      <w:pPr>
        <w:pStyle w:val="BodyText"/>
        <w:spacing w:before="0" w:line="240" w:lineRule="auto"/>
        <w:ind w:left="143" w:right="870"/>
        <w:rPr>
          <w:color w:val="444440"/>
        </w:rPr>
      </w:pPr>
      <w:r w:rsidR="266FA70A">
        <w:rPr>
          <w:color w:val="444440"/>
          <w:lang w:val="English"/>
        </w:rPr>
        <w:t>I have dedicated my career to being a full-stack developer focused on practical and intuitive software development for the customer and high maintainability for the company</w:t>
      </w:r>
    </w:p>
    <w:p w:rsidR="07FEAEAA" w:rsidP="07FEAEAA" w:rsidRDefault="07FEAEAA" w14:paraId="0BC4FB8C" w14:textId="1619B6DA">
      <w:pPr>
        <w:pStyle w:val="BodyText"/>
        <w:spacing w:before="16" w:line="240" w:lineRule="auto"/>
      </w:pPr>
    </w:p>
    <w:p w:rsidR="32F040A0" w:rsidP="5ACDB08B" w:rsidRDefault="32F040A0" w14:paraId="47EE9481" w14:textId="426EC97F">
      <w:pPr>
        <w:pStyle w:val="Heading1"/>
        <w:suppressLineNumbers w:val="0"/>
        <w:bidi w:val="0"/>
        <w:spacing w:before="0" w:beforeAutospacing="off" w:after="0" w:afterAutospacing="off" w:line="240" w:lineRule="auto"/>
        <w:ind w:left="107" w:right="0"/>
        <w:jc w:val="left"/>
      </w:pPr>
      <w:r w:rsidRPr="5ACDB08B" w:rsidR="32F040A0">
        <w:rPr>
          <w:color w:val="444440"/>
          <w:lang w:val="English"/>
        </w:rPr>
        <w:t>EDUCATION</w:t>
      </w:r>
    </w:p>
    <w:p xmlns:wp14="http://schemas.microsoft.com/office/word/2010/wordml" w:rsidP="23111052" wp14:paraId="778E4A48" wp14:textId="7531D685">
      <w:pPr>
        <w:pStyle w:val="BodyText"/>
        <w:ind w:left="107"/>
        <w:rPr>
          <w:color w:val="000000" w:themeColor="text1" w:themeTint="FF" w:themeShade="FF"/>
        </w:rPr>
      </w:pPr>
      <w:r w:rsidRPr="23111052" w:rsidR="07FEAEAA">
        <w:rPr>
          <w:color w:val="000000" w:themeColor="text1" w:themeTint="FF" w:themeShade="FF"/>
        </w:rPr>
        <w:t>Bachelor</w:t>
      </w:r>
      <w:r w:rsidRPr="23111052" w:rsidR="07FEAEAA">
        <w:rPr>
          <w:color w:val="000000" w:themeColor="text1" w:themeTint="FF" w:themeShade="FF"/>
        </w:rPr>
        <w:t xml:space="preserve"> in </w:t>
      </w:r>
      <w:r w:rsidRPr="23111052" w:rsidR="07FEAEAA">
        <w:rPr>
          <w:color w:val="000000" w:themeColor="text1" w:themeTint="FF" w:themeShade="FF"/>
        </w:rPr>
        <w:t>Computer</w:t>
      </w:r>
      <w:r w:rsidRPr="23111052" w:rsidR="07FEAEAA">
        <w:rPr>
          <w:color w:val="000000" w:themeColor="text1" w:themeTint="FF" w:themeShade="FF"/>
        </w:rPr>
        <w:t xml:space="preserve"> </w:t>
      </w:r>
      <w:r w:rsidRPr="23111052" w:rsidR="07FEAEAA">
        <w:rPr>
          <w:color w:val="000000" w:themeColor="text1" w:themeTint="FF" w:themeShade="FF"/>
        </w:rPr>
        <w:t>Science</w:t>
      </w:r>
      <w:r w:rsidRPr="23111052" w:rsidR="07FEAEAA">
        <w:rPr>
          <w:color w:val="000000" w:themeColor="text1" w:themeTint="FF" w:themeShade="FF"/>
        </w:rPr>
        <w:t xml:space="preserve"> (Complete)</w:t>
      </w:r>
    </w:p>
    <w:p xmlns:wp14="http://schemas.microsoft.com/office/word/2010/wordml" w:rsidP="23111052" wp14:paraId="1D5D7E31" wp14:textId="61D7ED5B">
      <w:pPr>
        <w:spacing w:before="54" w:line="240" w:lineRule="auto"/>
        <w:ind w:left="107" w:right="0" w:firstLine="0"/>
        <w:jc w:val="left"/>
        <w:rPr>
          <w:i w:val="1"/>
          <w:iCs w:val="1"/>
          <w:color w:val="444440"/>
          <w:sz w:val="18"/>
          <w:szCs w:val="18"/>
        </w:rPr>
      </w:pPr>
      <w:r w:rsidRPr="23111052" w:rsidR="07FEAEAA">
        <w:rPr>
          <w:i w:val="1"/>
          <w:iCs w:val="1"/>
          <w:color w:val="444440"/>
          <w:sz w:val="18"/>
          <w:szCs w:val="18"/>
        </w:rPr>
        <w:t>J</w:t>
      </w:r>
      <w:r w:rsidRPr="23111052" w:rsidR="53696A5F">
        <w:rPr>
          <w:i w:val="1"/>
          <w:iCs w:val="1"/>
          <w:color w:val="444440"/>
          <w:sz w:val="18"/>
          <w:szCs w:val="18"/>
        </w:rPr>
        <w:t>an</w:t>
      </w:r>
      <w:r w:rsidRPr="23111052" w:rsidR="0DD5789A">
        <w:rPr>
          <w:i w:val="1"/>
          <w:iCs w:val="1"/>
          <w:color w:val="444440"/>
          <w:sz w:val="18"/>
          <w:szCs w:val="18"/>
        </w:rPr>
        <w:t>uary</w:t>
      </w:r>
      <w:r w:rsidRPr="23111052" w:rsidR="07FEAEAA">
        <w:rPr>
          <w:i w:val="1"/>
          <w:iCs w:val="1"/>
          <w:color w:val="444440"/>
          <w:sz w:val="18"/>
          <w:szCs w:val="18"/>
        </w:rPr>
        <w:t xml:space="preserve"> 2017 - </w:t>
      </w:r>
      <w:r w:rsidRPr="23111052" w:rsidR="07FEAEAA">
        <w:rPr>
          <w:i w:val="1"/>
          <w:iCs w:val="1"/>
          <w:color w:val="444440"/>
          <w:sz w:val="18"/>
          <w:szCs w:val="18"/>
        </w:rPr>
        <w:t>J</w:t>
      </w:r>
      <w:r w:rsidRPr="23111052" w:rsidR="716B754C">
        <w:rPr>
          <w:i w:val="1"/>
          <w:iCs w:val="1"/>
          <w:color w:val="444440"/>
          <w:sz w:val="18"/>
          <w:szCs w:val="18"/>
        </w:rPr>
        <w:t>anuary</w:t>
      </w:r>
      <w:r w:rsidRPr="23111052" w:rsidR="07FEAEAA">
        <w:rPr>
          <w:i w:val="1"/>
          <w:iCs w:val="1"/>
          <w:color w:val="444440"/>
          <w:sz w:val="18"/>
          <w:szCs w:val="18"/>
        </w:rPr>
        <w:t xml:space="preserve"> 2022</w:t>
      </w:r>
    </w:p>
    <w:p w:rsidR="07FEAEAA" w:rsidP="07FEAEAA" w:rsidRDefault="07FEAEAA" w14:paraId="3EDEB32B" w14:textId="284835A6">
      <w:pPr>
        <w:pStyle w:val="Normal"/>
        <w:spacing w:before="54" w:line="240" w:lineRule="auto"/>
        <w:ind w:left="107" w:right="0" w:firstLine="0"/>
        <w:jc w:val="left"/>
        <w:rPr>
          <w:i w:val="1"/>
          <w:iCs w:val="1"/>
          <w:color w:val="444440"/>
          <w:sz w:val="18"/>
          <w:szCs w:val="18"/>
        </w:rPr>
      </w:pPr>
    </w:p>
    <w:p w:rsidR="40752E9E" w:rsidP="5ACDB08B" w:rsidRDefault="40752E9E" w14:paraId="20ED7AB9" w14:textId="685FD016">
      <w:pPr>
        <w:pStyle w:val="Heading1"/>
        <w:suppressLineNumbers w:val="0"/>
        <w:bidi w:val="0"/>
        <w:spacing w:before="0" w:beforeAutospacing="off" w:after="0" w:afterAutospacing="off" w:line="240" w:lineRule="auto"/>
        <w:ind w:left="118" w:right="0"/>
        <w:jc w:val="left"/>
      </w:pPr>
      <w:r w:rsidRPr="23111052" w:rsidR="40752E9E">
        <w:rPr>
          <w:b w:val="1"/>
          <w:bCs w:val="1"/>
          <w:color w:val="444440"/>
        </w:rPr>
        <w:t>LANGUAGE</w:t>
      </w:r>
    </w:p>
    <w:p w:rsidR="59F481DA" w:rsidP="07FEAEAA" w:rsidRDefault="59F481DA" w14:paraId="6C62D91C" w14:textId="74EA7D67">
      <w:pPr>
        <w:pStyle w:val="BodyText"/>
        <w:ind w:left="118"/>
        <w:rPr>
          <w:b w:val="0"/>
          <w:bCs w:val="0"/>
          <w:color w:val="262626" w:themeColor="text1" w:themeTint="D9" w:themeShade="FF"/>
          <w:sz w:val="24"/>
          <w:szCs w:val="24"/>
        </w:rPr>
      </w:pPr>
      <w:r w:rsidRPr="07FEAEAA" w:rsidR="59F481DA">
        <w:rPr>
          <w:color w:val="262626" w:themeColor="text1" w:themeTint="D9" w:themeShade="FF"/>
          <w:lang w:val="English"/>
        </w:rPr>
        <w:t xml:space="preserve">Portuguese - Native </w:t>
      </w:r>
    </w:p>
    <w:p w:rsidR="59F481DA" w:rsidP="07FEAEAA" w:rsidRDefault="59F481DA" w14:paraId="2B8B67EA" w14:textId="3383CD47">
      <w:pPr>
        <w:pStyle w:val="BodyText"/>
        <w:ind w:left="118"/>
        <w:rPr>
          <w:b w:val="0"/>
          <w:bCs w:val="0"/>
          <w:color w:val="262626" w:themeColor="text1" w:themeTint="D9" w:themeShade="FF"/>
          <w:sz w:val="24"/>
          <w:szCs w:val="24"/>
        </w:rPr>
      </w:pPr>
      <w:r w:rsidRPr="07FEAEAA" w:rsidR="59F481DA">
        <w:rPr>
          <w:color w:val="262626" w:themeColor="text1" w:themeTint="D9" w:themeShade="FF"/>
          <w:lang w:val="English"/>
        </w:rPr>
        <w:t xml:space="preserve">English - Advanced </w:t>
      </w:r>
    </w:p>
    <w:p w:rsidR="59F481DA" w:rsidP="07FEAEAA" w:rsidRDefault="59F481DA" w14:paraId="4882C4EB" w14:textId="3AC1E356">
      <w:pPr>
        <w:pStyle w:val="BodyText"/>
        <w:ind w:left="107"/>
        <w:rPr>
          <w:b w:val="0"/>
          <w:bCs w:val="0"/>
          <w:color w:val="262626" w:themeColor="text1" w:themeTint="D9" w:themeShade="FF"/>
          <w:sz w:val="24"/>
          <w:szCs w:val="24"/>
        </w:rPr>
      </w:pPr>
      <w:r w:rsidRPr="07FEAEAA" w:rsidR="59F481DA">
        <w:rPr>
          <w:color w:val="262626" w:themeColor="text1" w:themeTint="D9" w:themeShade="FF"/>
          <w:lang w:val="English"/>
        </w:rPr>
        <w:t>Spanish - Basic</w:t>
      </w:r>
    </w:p>
    <w:p xmlns:wp14="http://schemas.microsoft.com/office/word/2010/wordml" w:rsidP="07FEAEAA" wp14:paraId="146853C4" wp14:textId="0DD42A97">
      <w:pPr>
        <w:pStyle w:val="Heading1"/>
        <w:spacing w:before="147" w:line="240" w:lineRule="auto"/>
        <w:rPr>
          <w:i w:val="1"/>
          <w:iCs w:val="1"/>
          <w:sz w:val="18"/>
          <w:szCs w:val="18"/>
        </w:rPr>
      </w:pPr>
    </w:p>
    <w:p w:rsidR="10BF0B34" w:rsidP="5ACDB08B" w:rsidRDefault="10BF0B34" w14:paraId="7CB71789" w14:textId="5A27724B">
      <w:pPr>
        <w:pStyle w:val="Heading1"/>
        <w:suppressLineNumbers w:val="0"/>
        <w:tabs>
          <w:tab w:val="left" w:leader="none" w:pos="2664"/>
        </w:tabs>
        <w:bidi w:val="0"/>
        <w:spacing w:before="0" w:beforeAutospacing="off" w:after="0" w:afterAutospacing="off" w:line="240" w:lineRule="auto"/>
        <w:ind w:left="107" w:right="0"/>
        <w:jc w:val="left"/>
        <w:rPr>
          <w:color w:val="444440"/>
        </w:rPr>
      </w:pPr>
      <w:r w:rsidRPr="5ACDB08B" w:rsidR="10BF0B34">
        <w:rPr>
          <w:color w:val="444440"/>
          <w:lang w:val="English"/>
        </w:rPr>
        <w:t>WORK HISTORY</w:t>
      </w:r>
    </w:p>
    <w:p w:rsidR="07FEAEAA" w:rsidP="07FEAEAA" w:rsidRDefault="07FEAEAA" w14:paraId="30A61EAE" w14:textId="4A67B533">
      <w:pPr>
        <w:pStyle w:val="Heading1"/>
        <w:tabs>
          <w:tab w:val="left" w:leader="none" w:pos="2664"/>
        </w:tabs>
        <w:spacing w:line="240" w:lineRule="auto"/>
        <w:rPr>
          <w:color w:val="444440"/>
        </w:rPr>
      </w:pPr>
    </w:p>
    <w:p xmlns:wp14="http://schemas.microsoft.com/office/word/2010/wordml" w:rsidP="5ACDB08B" wp14:paraId="0D359169" wp14:textId="77777777">
      <w:pPr>
        <w:pStyle w:val="Heading2"/>
        <w:spacing w:before="4" w:line="240" w:lineRule="auto"/>
        <w:rPr>
          <w:color w:val="262626" w:themeColor="text1" w:themeTint="D9" w:themeShade="FF"/>
        </w:rPr>
      </w:pPr>
      <w:r w:rsidRPr="5ACDB08B" w:rsidR="07FEAEAA">
        <w:rPr>
          <w:color w:val="262626" w:themeColor="text1" w:themeTint="D9" w:themeShade="FF"/>
          <w:spacing w:val="8"/>
          <w:lang w:val="English"/>
        </w:rPr>
        <w:t>Trulogic</w:t>
      </w:r>
    </w:p>
    <w:p w:rsidR="0920FA97" w:rsidP="5ACDB08B" w:rsidRDefault="0920FA97" w14:paraId="268DE847" w14:textId="5F21E7C1">
      <w:pPr>
        <w:spacing w:before="54" w:line="240" w:lineRule="auto"/>
        <w:ind w:left="107" w:right="0" w:firstLine="0"/>
        <w:jc w:val="left"/>
        <w:rPr>
          <w:color w:val="262626" w:themeColor="text1" w:themeTint="D9" w:themeShade="FF"/>
          <w:sz w:val="24"/>
          <w:szCs w:val="24"/>
        </w:rPr>
      </w:pPr>
      <w:r w:rsidRPr="5ACDB08B" w:rsidR="0920FA97">
        <w:rPr>
          <w:color w:val="262626" w:themeColor="text1" w:themeTint="D9" w:themeShade="FF"/>
          <w:sz w:val="24"/>
          <w:szCs w:val="24"/>
          <w:lang w:val="English"/>
        </w:rPr>
        <w:t xml:space="preserve">Full-Stack Developer</w:t>
      </w:r>
    </w:p>
    <w:p w:rsidR="74DB7ED8" w:rsidP="5ACDB08B" w:rsidRDefault="74DB7ED8" w14:paraId="39B6ECAC" w14:textId="65C339A6">
      <w:pPr>
        <w:pStyle w:val="Normal"/>
        <w:spacing w:before="43" w:line="240" w:lineRule="auto"/>
        <w:ind w:left="107" w:right="0" w:firstLine="0"/>
        <w:jc w:val="left"/>
        <w:rPr>
          <w:i w:val="1"/>
          <w:iCs w:val="1"/>
          <w:color w:val="262626" w:themeColor="text1" w:themeTint="D9" w:themeShade="FF"/>
          <w:sz w:val="18"/>
          <w:szCs w:val="18"/>
        </w:rPr>
      </w:pPr>
      <w:bookmarkStart w:name="_Int_Q4rKL77K" w:id="318001663"/>
      <w:r w:rsidRPr="5ACDB08B" w:rsidR="74DB7ED8">
        <w:rPr>
          <w:i w:val="1"/>
          <w:iCs w:val="1"/>
          <w:color w:val="262626" w:themeColor="text1" w:themeTint="D9" w:themeShade="FF"/>
          <w:sz w:val="18"/>
          <w:szCs w:val="18"/>
          <w:lang w:val="English"/>
        </w:rPr>
        <w:t>July 2021 - November 2022</w:t>
      </w:r>
      <w:bookmarkEnd w:id="318001663"/>
    </w:p>
    <w:p w:rsidR="07FEAEAA" w:rsidP="07FEAEAA" w:rsidRDefault="07FEAEAA" w14:paraId="2E117B05" w14:textId="6479FB38">
      <w:pPr>
        <w:pStyle w:val="Normal"/>
        <w:spacing w:before="43" w:line="240" w:lineRule="auto"/>
        <w:ind w:left="107" w:right="0" w:firstLine="0"/>
        <w:jc w:val="left"/>
        <w:rPr>
          <w:i w:val="1"/>
          <w:iCs w:val="1"/>
          <w:color w:val="444440"/>
          <w:sz w:val="18"/>
          <w:szCs w:val="18"/>
        </w:rPr>
        <w:sectPr>
          <w:type w:val="continuous"/>
          <w:pgSz w:w="11910" w:h="16850" w:orient="portrait"/>
          <w:pgMar w:top="400" w:right="780" w:bottom="280" w:left="420"/>
          <w:cols w:equalWidth="1" w:num="1"/>
          <w:headerReference w:type="default" r:id="R0cf0e4e746334c27"/>
          <w:footerReference w:type="default" r:id="R984930dc2bb24e5b"/>
        </w:sectPr>
      </w:pPr>
    </w:p>
    <w:p xmlns:wp14="http://schemas.microsoft.com/office/word/2010/wordml" w:rsidP="07FEAEAA" wp14:paraId="72A3D3EC" wp14:textId="6B2510B7">
      <w:pPr>
        <w:spacing w:before="117" w:line="240" w:lineRule="auto"/>
        <w:ind w:left="481" w:right="315" w:hanging="374"/>
        <w:jc w:val="left"/>
        <w:rPr>
          <w:color w:val="262626" w:themeColor="text1" w:themeTint="D9" w:themeShade="FF"/>
          <w:sz w:val="22"/>
          <w:szCs w:val="22"/>
        </w:rPr>
      </w:pPr>
      <w:r w:rsidRPr="5ACDB08B" w:rsidR="0A1C5035">
        <w:rPr>
          <w:b w:val="1"/>
          <w:bCs w:val="1"/>
          <w:color w:val="262626" w:themeColor="text1" w:themeTint="D9" w:themeShade="FF"/>
          <w:sz w:val="22"/>
          <w:szCs w:val="22"/>
          <w:lang w:val="English"/>
        </w:rPr>
        <w:t>Telemedicine Portal (Hospital System)</w:t>
      </w:r>
    </w:p>
    <w:p w:rsidR="6351A9DB" w:rsidP="07FEAEAA" w:rsidRDefault="6351A9DB" w14:paraId="00C346BB" w14:textId="7FE77FA1">
      <w:pPr>
        <w:pStyle w:val="BodyText"/>
        <w:numPr>
          <w:ilvl w:val="0"/>
          <w:numId w:val="6"/>
        </w:numPr>
        <w:spacing w:line="240" w:lineRule="auto"/>
        <w:rPr>
          <w:color w:val="262626" w:themeColor="text1" w:themeTint="D9" w:themeShade="FF"/>
          <w:lang w:val="en-US"/>
        </w:rPr>
      </w:pPr>
      <w:r w:rsidRPr="5ACDB08B" w:rsidR="6351A9DB">
        <w:rPr>
          <w:color w:val="262626" w:themeColor="text1" w:themeTint="D9" w:themeShade="FF"/>
          <w:lang w:val="English"/>
        </w:rPr>
        <w:t>Java / SpringBoot / Firebase / VueJs / Postgres / AWS</w:t>
      </w:r>
    </w:p>
    <w:p xmlns:wp14="http://schemas.microsoft.com/office/word/2010/wordml" w:rsidR="6351A9DB" w:rsidP="07FEAEAA" w:rsidRDefault="6351A9DB" w14:paraId="774BE85C" wp14:textId="77777777">
      <w:pPr>
        <w:pStyle w:val="Heading3"/>
        <w:spacing w:line="240" w:lineRule="auto"/>
        <w:rPr>
          <w:color w:val="262626" w:themeColor="text1" w:themeTint="D9" w:themeShade="FF"/>
        </w:rPr>
      </w:pPr>
      <w:r w:rsidRPr="5ACDB08B" w:rsidR="6351A9DB">
        <w:rPr>
          <w:color w:val="262626" w:themeColor="text1" w:themeTint="D9" w:themeShade="FF"/>
          <w:lang w:val="English"/>
        </w:rPr>
        <w:t>Lentec (Automated Monitoring)</w:t>
      </w:r>
    </w:p>
    <w:p w:rsidR="6351A9DB" w:rsidP="07FEAEAA" w:rsidRDefault="6351A9DB" w14:paraId="3A42998C" w14:textId="28178E34">
      <w:pPr>
        <w:pStyle w:val="BodyText"/>
        <w:numPr>
          <w:ilvl w:val="0"/>
          <w:numId w:val="5"/>
        </w:numPr>
        <w:spacing w:line="240" w:lineRule="auto"/>
        <w:rPr>
          <w:color w:val="262626" w:themeColor="text1" w:themeTint="D9" w:themeShade="FF"/>
          <w:lang w:val="en-US"/>
        </w:rPr>
      </w:pPr>
      <w:r w:rsidRPr="5ACDB08B" w:rsidR="6351A9DB">
        <w:rPr>
          <w:color w:val="262626" w:themeColor="text1" w:themeTint="D9" w:themeShade="FF"/>
          <w:lang w:val="English"/>
        </w:rPr>
        <w:t>Java / SpringBoot / React-Native / VueJs / Docker / Postgres / AWS</w:t>
      </w:r>
    </w:p>
    <w:p w:rsidR="6351A9DB" w:rsidP="07FEAEAA" w:rsidRDefault="6351A9DB" w14:paraId="1B68ED7F" w14:textId="18F318D5">
      <w:pPr>
        <w:pStyle w:val="BodyText"/>
        <w:spacing w:line="240" w:lineRule="auto"/>
        <w:ind w:left="107"/>
        <w:rPr>
          <w:b w:val="1"/>
          <w:bCs w:val="1"/>
          <w:color w:val="262626" w:themeColor="text1" w:themeTint="D9" w:themeShade="FF"/>
        </w:rPr>
      </w:pPr>
      <w:r w:rsidRPr="5ACDB08B" w:rsidR="6351A9DB">
        <w:rPr>
          <w:b w:val="1"/>
          <w:bCs w:val="1"/>
          <w:color w:val="262626" w:themeColor="text1" w:themeTint="D9" w:themeShade="FF"/>
          <w:lang w:val="English"/>
        </w:rPr>
        <w:t>Class App (Graduation Management System)</w:t>
      </w:r>
    </w:p>
    <w:p w:rsidR="6351A9DB" w:rsidP="07FEAEAA" w:rsidRDefault="6351A9DB" w14:paraId="13F8FFE5" w14:textId="0CF9C6DE">
      <w:pPr>
        <w:pStyle w:val="BodyText"/>
        <w:numPr>
          <w:ilvl w:val="0"/>
          <w:numId w:val="4"/>
        </w:numPr>
        <w:spacing w:line="240" w:lineRule="auto"/>
        <w:rPr>
          <w:color w:val="262626" w:themeColor="text1" w:themeTint="D9" w:themeShade="FF"/>
          <w:lang w:val="en-US"/>
        </w:rPr>
      </w:pPr>
      <w:r w:rsidRPr="5ACDB08B" w:rsidR="6351A9DB">
        <w:rPr>
          <w:color w:val="262626" w:themeColor="text1" w:themeTint="D9" w:themeShade="FF"/>
          <w:lang w:val="English"/>
        </w:rPr>
        <w:t>Java / SpringBoot / VueJs / Docker / Postgres / AWS</w:t>
      </w:r>
    </w:p>
    <w:p w:rsidR="7792FC5B" w:rsidP="07FEAEAA" w:rsidRDefault="7792FC5B" w14:paraId="6A72316D" w14:textId="15C42BD4">
      <w:pPr>
        <w:pStyle w:val="Heading3"/>
        <w:spacing w:before="0" w:line="240" w:lineRule="auto"/>
        <w:rPr>
          <w:color w:val="262626" w:themeColor="text1" w:themeTint="D9" w:themeShade="FF"/>
        </w:rPr>
      </w:pPr>
      <w:bookmarkStart w:name="_Int_u4TNWAGP" w:id="117035668"/>
      <w:r w:rsidRPr="5ACDB08B" w:rsidR="7792FC5B">
        <w:rPr>
          <w:color w:val="262626" w:themeColor="text1" w:themeTint="D9" w:themeShade="FF"/>
          <w:lang w:val="English"/>
        </w:rPr>
        <w:t>Practical (Management System)</w:t>
      </w:r>
      <w:bookmarkEnd w:id="117035668"/>
    </w:p>
    <w:p w:rsidR="6351A9DB" w:rsidP="07FEAEAA" w:rsidRDefault="6351A9DB" w14:paraId="1BDBBA58" w14:textId="1CE3B43E">
      <w:pPr>
        <w:pStyle w:val="ListParagraph"/>
        <w:numPr>
          <w:ilvl w:val="0"/>
          <w:numId w:val="7"/>
        </w:numPr>
        <w:spacing w:before="117" w:line="240" w:lineRule="auto"/>
        <w:ind w:right="315"/>
        <w:jc w:val="left"/>
        <w:rPr>
          <w:color w:val="262626" w:themeColor="text1" w:themeTint="D9" w:themeShade="FF"/>
          <w:sz w:val="22"/>
          <w:szCs w:val="22"/>
          <w:lang w:val="en-US"/>
        </w:rPr>
      </w:pPr>
      <w:r w:rsidRPr="5ACDB08B" w:rsidR="6351A9DB">
        <w:rPr>
          <w:color w:val="262626" w:themeColor="text1" w:themeTint="D9" w:themeShade="FF"/>
          <w:sz w:val="22"/>
          <w:szCs w:val="22"/>
          <w:lang w:val="English"/>
        </w:rPr>
        <w:t>ASP.NET / AngularTS / React-Native / Docker / BitBucket / SQL Server / Google Cloud</w:t>
      </w:r>
    </w:p>
    <w:p w:rsidR="07FEAEAA" w:rsidP="07FEAEAA" w:rsidRDefault="07FEAEAA" w14:paraId="64ACE131" w14:textId="495B35D8">
      <w:pPr>
        <w:pStyle w:val="BodyText"/>
        <w:spacing w:before="96"/>
        <w:rPr>
          <w:color w:val="262626" w:themeColor="text1" w:themeTint="D9" w:themeShade="FF"/>
          <w:sz w:val="24"/>
          <w:szCs w:val="24"/>
        </w:rPr>
      </w:pPr>
    </w:p>
    <w:p xmlns:wp14="http://schemas.microsoft.com/office/word/2010/wordml" w:rsidP="23111052" wp14:paraId="01ABD107" wp14:textId="7CFEEBB6">
      <w:pPr>
        <w:pStyle w:val="Heading2"/>
        <w:spacing w:line="288" w:lineRule="auto"/>
        <w:ind w:right="7199"/>
        <w:rPr>
          <w:color w:val="000000" w:themeColor="text1" w:themeTint="FF" w:themeShade="FF"/>
        </w:rPr>
      </w:pPr>
      <w:r w:rsidRPr="23111052" w:rsidR="07FEAEAA">
        <w:rPr>
          <w:color w:val="000000" w:themeColor="text1" w:themeTint="FF" w:themeShade="FF"/>
          <w:spacing w:val="9"/>
          <w:lang w:val="English"/>
        </w:rPr>
        <w:t xml:space="preserve">Ide</w:t>
      </w:r>
      <w:r w:rsidRPr="23111052" w:rsidR="7228A60A">
        <w:rPr>
          <w:color w:val="000000" w:themeColor="text1" w:themeTint="FF" w:themeShade="FF"/>
          <w:spacing w:val="9"/>
          <w:lang w:val="English"/>
        </w:rPr>
        <w:t xml:space="preserve">i</w:t>
      </w:r>
      <w:r w:rsidRPr="23111052" w:rsidR="07FEAEAA">
        <w:rPr>
          <w:color w:val="000000" w:themeColor="text1" w:themeTint="FF" w:themeShade="FF"/>
          <w:spacing w:val="9"/>
          <w:lang w:val="English"/>
        </w:rPr>
        <w:t xml:space="preserve">a </w:t>
      </w:r>
      <w:r w:rsidRPr="23111052" w:rsidR="07FEAEAA">
        <w:rPr>
          <w:color w:val="000000" w:themeColor="text1" w:themeTint="FF" w:themeShade="FF"/>
          <w:spacing w:val="9"/>
          <w:lang w:val="English"/>
        </w:rPr>
        <w:t xml:space="preserve">S</w:t>
      </w:r>
      <w:r w:rsidRPr="23111052" w:rsidR="4D607CB4">
        <w:rPr>
          <w:color w:val="000000" w:themeColor="text1" w:themeTint="FF" w:themeShade="FF"/>
          <w:spacing w:val="9"/>
          <w:lang w:val="English"/>
        </w:rPr>
        <w:t xml:space="preserve">i</w:t>
      </w:r>
      <w:r w:rsidRPr="23111052" w:rsidR="07FEAEAA">
        <w:rPr>
          <w:color w:val="000000" w:themeColor="text1" w:themeTint="FF" w:themeShade="FF"/>
          <w:spacing w:val="9"/>
          <w:lang w:val="English"/>
        </w:rPr>
        <w:t xml:space="preserve">ste</w:t>
      </w:r>
      <w:r w:rsidRPr="23111052" w:rsidR="171BA465">
        <w:rPr>
          <w:color w:val="000000" w:themeColor="text1" w:themeTint="FF" w:themeShade="FF"/>
          <w:spacing w:val="9"/>
          <w:lang w:val="English"/>
        </w:rPr>
        <w:t xml:space="preserve">mas</w:t>
      </w:r>
      <w:r w:rsidRPr="23111052" w:rsidR="07FEAEAA">
        <w:rPr>
          <w:color w:val="000000" w:themeColor="text1" w:themeTint="FF" w:themeShade="FF"/>
          <w:spacing w:val="9"/>
          <w:lang w:val="English"/>
        </w:rPr>
        <w:t xml:space="preserve"> </w:t>
      </w:r>
    </w:p>
    <w:p xmlns:wp14="http://schemas.microsoft.com/office/word/2010/wordml" w:rsidP="07FEAEAA" wp14:paraId="1C951B9D" wp14:textId="77777777">
      <w:pPr>
        <w:pStyle w:val="Heading2"/>
        <w:spacing w:line="288" w:lineRule="auto"/>
        <w:ind w:right="7199"/>
        <w:rPr>
          <w:color w:val="262626" w:themeColor="text1" w:themeTint="D9" w:themeShade="FF"/>
        </w:rPr>
      </w:pPr>
      <w:r w:rsidRPr="07FEAEAA" w:rsidR="07FEAEAA">
        <w:rPr>
          <w:color w:val="262626" w:themeColor="text1" w:themeTint="D9" w:themeShade="FF"/>
          <w:spacing w:val="9"/>
          <w:lang w:val="English"/>
        </w:rPr>
        <w:t>Developer</w:t>
      </w:r>
    </w:p>
    <w:p xmlns:wp14="http://schemas.microsoft.com/office/word/2010/wordml" w:rsidP="5ACDB08B" wp14:paraId="44D3C136" wp14:textId="77777777">
      <w:pPr>
        <w:spacing w:before="0" w:line="194" w:lineRule="exact"/>
        <w:ind w:left="107" w:right="0" w:firstLine="0"/>
        <w:jc w:val="left"/>
        <w:rPr>
          <w:i w:val="1"/>
          <w:iCs w:val="1"/>
          <w:color w:val="262626" w:themeColor="text1" w:themeTint="D9" w:themeShade="FF"/>
          <w:sz w:val="18"/>
          <w:szCs w:val="18"/>
        </w:rPr>
      </w:pPr>
      <w:r w:rsidRPr="5ACDB08B" w:rsidR="07FEAEAA">
        <w:rPr>
          <w:i w:val="1"/>
          <w:iCs w:val="1"/>
          <w:color w:val="262626" w:themeColor="text1" w:themeTint="D9" w:themeShade="FF"/>
          <w:sz w:val="18"/>
          <w:szCs w:val="18"/>
          <w:lang w:val="English"/>
        </w:rPr>
        <w:t>August 2019 - January 2021</w:t>
      </w:r>
    </w:p>
    <w:p xmlns:wp14="http://schemas.microsoft.com/office/word/2010/wordml" w:rsidP="23111052" wp14:paraId="0BE18707" wp14:textId="746CE5BC">
      <w:pPr>
        <w:pStyle w:val="Heading3"/>
        <w:spacing w:before="117"/>
        <w:rPr>
          <w:color w:val="000000" w:themeColor="text1" w:themeTint="FF" w:themeShade="FF"/>
        </w:rPr>
      </w:pPr>
      <w:r w:rsidRPr="23111052" w:rsidR="07FEAEAA">
        <w:rPr>
          <w:color w:val="000000" w:themeColor="text1" w:themeTint="FF" w:themeShade="FF"/>
        </w:rPr>
        <w:t>B</w:t>
      </w:r>
      <w:r w:rsidRPr="23111052" w:rsidR="60EBCB15">
        <w:rPr>
          <w:color w:val="000000" w:themeColor="text1" w:themeTint="FF" w:themeShade="FF"/>
        </w:rPr>
        <w:t xml:space="preserve">ills </w:t>
      </w:r>
      <w:r w:rsidRPr="23111052" w:rsidR="07FEAEAA">
        <w:rPr>
          <w:color w:val="000000" w:themeColor="text1" w:themeTint="FF" w:themeShade="FF"/>
        </w:rPr>
        <w:t xml:space="preserve">generation </w:t>
      </w:r>
      <w:r w:rsidRPr="23111052" w:rsidR="07FEAEAA">
        <w:rPr>
          <w:color w:val="000000" w:themeColor="text1" w:themeTint="FF" w:themeShade="FF"/>
        </w:rPr>
        <w:t>system</w:t>
      </w:r>
    </w:p>
    <w:p xmlns:wp14="http://schemas.microsoft.com/office/word/2010/wordml" w:rsidP="07FEAEAA" wp14:paraId="093D3638" wp14:textId="6415FC9A">
      <w:pPr>
        <w:pStyle w:val="BodyText"/>
        <w:numPr>
          <w:ilvl w:val="0"/>
          <w:numId w:val="9"/>
        </w:numPr>
        <w:ind/>
        <w:rPr>
          <w:color w:val="262626" w:themeColor="text1" w:themeTint="D9" w:themeShade="FF"/>
        </w:rPr>
      </w:pPr>
      <w:r w:rsidRPr="07FEAEAA" w:rsidR="07FEAEAA">
        <w:rPr>
          <w:color w:val="262626" w:themeColor="text1" w:themeTint="D9" w:themeShade="FF"/>
          <w:spacing w:val="-2"/>
          <w:lang w:val="English"/>
        </w:rPr>
        <w:t>C# / MySQL</w:t>
      </w:r>
    </w:p>
    <w:p xmlns:wp14="http://schemas.microsoft.com/office/word/2010/wordml" w:rsidP="07FEAEAA" wp14:paraId="4E368EF6" wp14:textId="77777777">
      <w:pPr>
        <w:pStyle w:val="Heading3"/>
        <w:rPr>
          <w:color w:val="262626" w:themeColor="text1" w:themeTint="D9" w:themeShade="FF"/>
        </w:rPr>
      </w:pPr>
      <w:r w:rsidRPr="07FEAEAA" w:rsidR="07FEAEAA">
        <w:rPr>
          <w:color w:val="262626" w:themeColor="text1" w:themeTint="D9" w:themeShade="FF"/>
          <w:spacing w:val="-2"/>
          <w:lang w:val="English"/>
        </w:rPr>
        <w:t>Rear</w:t>
      </w:r>
    </w:p>
    <w:p xmlns:wp14="http://schemas.microsoft.com/office/word/2010/wordml" w:rsidP="07FEAEAA" wp14:paraId="1AB0EF6F" wp14:textId="4558874B">
      <w:pPr>
        <w:pStyle w:val="BodyText"/>
        <w:numPr>
          <w:ilvl w:val="0"/>
          <w:numId w:val="10"/>
        </w:numPr>
        <w:spacing w:line="285" w:lineRule="auto"/>
        <w:ind w:right="2181"/>
        <w:rPr>
          <w:color w:val="262626" w:themeColor="text1" w:themeTint="D9" w:themeShade="FF"/>
          <w:lang w:val="en-US"/>
        </w:rPr>
      </w:pPr>
      <w:r w:rsidRPr="07FEAEAA" w:rsidR="07FEAEAA">
        <w:rPr>
          <w:color w:val="262626" w:themeColor="text1" w:themeTint="D9" w:themeShade="FF"/>
          <w:lang w:val="English"/>
        </w:rPr>
        <w:t xml:space="preserve">Visual Basic 6 / Crystal Reports / Invoices / SQL Server</w:t>
      </w:r>
      <w:r w:rsidRPr="07FEAEAA" w:rsidR="07FEAEAA">
        <w:rPr>
          <w:color w:val="262626" w:themeColor="text1" w:themeTint="D9" w:themeShade="FF"/>
          <w:spacing w:val="80"/>
          <w:w w:val="150"/>
          <w:lang w:val="English"/>
        </w:rPr>
      </w:r>
      <w:r w:rsidRPr="07FEAEAA" w:rsidR="07FEAEAA">
        <w:rPr>
          <w:color w:val="262626" w:themeColor="text1" w:themeTint="D9" w:themeShade="FF"/>
          <w:spacing w:val="80"/>
          <w:w w:val="150"/>
          <w:lang w:val="English"/>
        </w:rPr>
      </w:r>
      <w:r w:rsidRPr="07FEAEAA" w:rsidR="07FEAEAA">
        <w:rPr>
          <w:color w:val="262626" w:themeColor="text1" w:themeTint="D9" w:themeShade="FF"/>
          <w:spacing w:val="80"/>
          <w:w w:val="150"/>
          <w:lang w:val="English"/>
        </w:rPr>
      </w:r>
    </w:p>
    <w:p xmlns:wp14="http://schemas.microsoft.com/office/word/2010/wordml" w:rsidP="07FEAEAA" wp14:paraId="30C14810" wp14:textId="77777777">
      <w:pPr>
        <w:pStyle w:val="Heading3"/>
        <w:spacing w:before="0" w:line="251" w:lineRule="exact"/>
        <w:rPr>
          <w:color w:val="262626" w:themeColor="text1" w:themeTint="D9" w:themeShade="FF"/>
        </w:rPr>
      </w:pPr>
      <w:r w:rsidRPr="07FEAEAA" w:rsidR="07FEAEAA">
        <w:rPr>
          <w:color w:val="262626" w:themeColor="text1" w:themeTint="D9" w:themeShade="FF"/>
          <w:lang w:val="English"/>
        </w:rPr>
        <w:t>Box front</w:t>
      </w:r>
    </w:p>
    <w:p xmlns:wp14="http://schemas.microsoft.com/office/word/2010/wordml" w:rsidP="07FEAEAA" wp14:paraId="79C0A2D0" wp14:textId="4640950F">
      <w:pPr>
        <w:pStyle w:val="BodyText"/>
        <w:numPr>
          <w:ilvl w:val="0"/>
          <w:numId w:val="11"/>
        </w:numPr>
        <w:ind/>
        <w:rPr>
          <w:color w:val="262626" w:themeColor="text1" w:themeTint="D9" w:themeShade="FF"/>
        </w:rPr>
      </w:pPr>
      <w:r w:rsidRPr="07FEAEAA" w:rsidR="07FEAEAA">
        <w:rPr>
          <w:color w:val="262626" w:themeColor="text1" w:themeTint="D9" w:themeShade="FF"/>
          <w:lang w:val="English"/>
        </w:rPr>
        <w:t>Visual Basic 6 / SQL Server</w:t>
      </w:r>
    </w:p>
    <w:p xmlns:wp14="http://schemas.microsoft.com/office/word/2010/wordml" w:rsidP="07FEAEAA" wp14:paraId="4EEFEC02" wp14:textId="77777777">
      <w:pPr>
        <w:pStyle w:val="Heading3"/>
        <w:rPr>
          <w:color w:val="262626" w:themeColor="text1" w:themeTint="D9" w:themeShade="FF"/>
          <w:sz w:val="22"/>
          <w:szCs w:val="22"/>
        </w:rPr>
      </w:pPr>
      <w:r w:rsidRPr="07FEAEAA" w:rsidR="07FEAEAA">
        <w:rPr>
          <w:color w:val="262626" w:themeColor="text1" w:themeTint="D9" w:themeShade="FF"/>
          <w:lang w:val="English"/>
        </w:rPr>
        <w:t>Graphics System</w:t>
      </w:r>
    </w:p>
    <w:p xmlns:wp14="http://schemas.microsoft.com/office/word/2010/wordml" w:rsidP="07FEAEAA" wp14:paraId="5FF86406" wp14:textId="464F7E81">
      <w:pPr>
        <w:pStyle w:val="Heading3"/>
        <w:numPr>
          <w:ilvl w:val="0"/>
          <w:numId w:val="13"/>
        </w:numPr>
        <w:rPr>
          <w:b w:val="0"/>
          <w:bCs w:val="0"/>
          <w:color w:val="262626" w:themeColor="text1" w:themeTint="D9" w:themeShade="FF"/>
          <w:sz w:val="22"/>
          <w:szCs w:val="22"/>
        </w:rPr>
      </w:pPr>
      <w:r w:rsidRPr="5ACDB08B" w:rsidR="07FEAEAA">
        <w:rPr>
          <w:b w:val="0"/>
          <w:bCs w:val="0"/>
          <w:color w:val="262626" w:themeColor="text1" w:themeTint="D9" w:themeShade="FF"/>
          <w:sz w:val="22"/>
          <w:szCs w:val="22"/>
          <w:lang w:val="English"/>
        </w:rPr>
        <w:t>C# / SQL Server</w:t>
      </w:r>
    </w:p>
    <w:p xmlns:wp14="http://schemas.microsoft.com/office/word/2010/wordml" w:rsidP="07FEAEAA" wp14:paraId="22279EE1" wp14:textId="08F90FA2">
      <w:pPr>
        <w:pStyle w:val="Heading3"/>
        <w:rPr>
          <w:color w:val="262626" w:themeColor="text1" w:themeTint="D9" w:themeShade="FF"/>
          <w:sz w:val="22"/>
          <w:szCs w:val="22"/>
        </w:rPr>
      </w:pPr>
      <w:r w:rsidRPr="5ACDB08B" w:rsidR="07FEAEAA">
        <w:rPr>
          <w:color w:val="262626" w:themeColor="text1" w:themeTint="D9" w:themeShade="FF"/>
          <w:sz w:val="22"/>
          <w:szCs w:val="22"/>
          <w:lang w:val="English"/>
        </w:rPr>
        <w:t xml:space="preserve"> </w:t>
      </w:r>
      <w:r w:rsidRPr="5ACDB08B" w:rsidR="07FEAEAA">
        <w:rPr>
          <w:b w:val="1"/>
          <w:bCs w:val="1"/>
          <w:color w:val="262626" w:themeColor="text1" w:themeTint="D9" w:themeShade="FF"/>
          <w:sz w:val="22"/>
          <w:szCs w:val="22"/>
          <w:lang w:val="English"/>
        </w:rPr>
        <w:t xml:space="preserve">IFood Integration </w:t>
      </w:r>
    </w:p>
    <w:p xmlns:wp14="http://schemas.microsoft.com/office/word/2010/wordml" w:rsidP="07FEAEAA" wp14:paraId="7D445251" wp14:textId="39E2A4AD">
      <w:pPr>
        <w:pStyle w:val="Heading3"/>
        <w:numPr>
          <w:ilvl w:val="0"/>
          <w:numId w:val="14"/>
        </w:numPr>
        <w:rPr>
          <w:b w:val="0"/>
          <w:bCs w:val="0"/>
          <w:color w:val="262626" w:themeColor="text1" w:themeTint="D9" w:themeShade="FF"/>
          <w:sz w:val="22"/>
          <w:szCs w:val="22"/>
        </w:rPr>
      </w:pPr>
      <w:r w:rsidRPr="5ACDB08B" w:rsidR="07FEAEAA">
        <w:rPr>
          <w:b w:val="0"/>
          <w:bCs w:val="0"/>
          <w:color w:val="262626" w:themeColor="text1" w:themeTint="D9" w:themeShade="FF"/>
          <w:sz w:val="22"/>
          <w:szCs w:val="22"/>
          <w:lang w:val="English"/>
        </w:rPr>
        <w:t>C# / SQL Server</w:t>
      </w:r>
    </w:p>
    <w:p w:rsidR="07FEAEAA" w:rsidP="07FEAEAA" w:rsidRDefault="07FEAEAA" w14:paraId="4ED610EB" w14:textId="6A2DE9CF">
      <w:pPr>
        <w:pStyle w:val="Heading3"/>
        <w:rPr>
          <w:b w:val="1"/>
          <w:bCs w:val="1"/>
          <w:color w:val="262626" w:themeColor="text1" w:themeTint="D9" w:themeShade="FF"/>
          <w:sz w:val="22"/>
          <w:szCs w:val="22"/>
        </w:rPr>
      </w:pPr>
    </w:p>
    <w:p w:rsidR="07FEAEAA" w:rsidP="07FEAEAA" w:rsidRDefault="07FEAEAA" w14:paraId="1C39BDB6" w14:textId="08F7A3A3">
      <w:pPr>
        <w:pStyle w:val="Heading3"/>
        <w:rPr>
          <w:b w:val="1"/>
          <w:bCs w:val="1"/>
          <w:color w:val="262626" w:themeColor="text1" w:themeTint="D9" w:themeShade="FF"/>
          <w:sz w:val="22"/>
          <w:szCs w:val="22"/>
        </w:rPr>
      </w:pPr>
    </w:p>
    <w:p w:rsidR="07FEAEAA" w:rsidP="07FEAEAA" w:rsidRDefault="07FEAEAA" w14:paraId="07FD1B5C" w14:textId="39E07B68">
      <w:pPr>
        <w:pStyle w:val="Heading1"/>
        <w:spacing w:before="43" w:line="240" w:lineRule="auto"/>
        <w:ind w:left="107" w:right="0" w:firstLine="0"/>
        <w:jc w:val="left"/>
        <w:rPr>
          <w:color w:val="262626" w:themeColor="text1" w:themeTint="D9" w:themeShade="FF"/>
        </w:rPr>
      </w:pPr>
    </w:p>
    <w:p w:rsidR="0696C1A5" w:rsidP="5ACDB08B" w:rsidRDefault="0696C1A5" w14:paraId="7985D41D" w14:textId="6BA3E4CC">
      <w:pPr>
        <w:pStyle w:val="Heading1"/>
        <w:suppressLineNumbers w:val="0"/>
        <w:bidi w:val="0"/>
        <w:spacing w:before="43" w:beforeAutospacing="off" w:after="0" w:afterAutospacing="off" w:line="240" w:lineRule="auto"/>
        <w:ind w:left="107" w:right="0"/>
        <w:jc w:val="left"/>
      </w:pPr>
      <w:r w:rsidRPr="5ACDB08B" w:rsidR="0696C1A5">
        <w:rPr>
          <w:color w:val="000000" w:themeColor="text1" w:themeTint="FF" w:themeShade="FF"/>
          <w:lang w:val="English"/>
        </w:rPr>
        <w:t>HARD SKILLS</w:t>
      </w:r>
    </w:p>
    <w:p w:rsidR="0DD04E25" w:rsidP="07FEAEAA" w:rsidRDefault="0DD04E25" w14:paraId="3ADD455E" w14:textId="0C909FD4">
      <w:pPr>
        <w:pStyle w:val="ListParagraph"/>
        <w:numPr>
          <w:ilvl w:val="0"/>
          <w:numId w:val="1"/>
        </w:numPr>
        <w:spacing w:before="11" w:line="240" w:lineRule="auto"/>
        <w:ind w:right="0"/>
        <w:jc w:val="left"/>
        <w:rPr>
          <w:color w:val="262626" w:themeColor="text1" w:themeTint="D9" w:themeShade="FF"/>
          <w:sz w:val="22"/>
          <w:szCs w:val="22"/>
        </w:rPr>
      </w:pPr>
      <w:r w:rsidRPr="07FEAEAA" w:rsidR="0DD04E25">
        <w:rPr>
          <w:color w:val="262626" w:themeColor="text1" w:themeTint="D9" w:themeShade="FF"/>
          <w:sz w:val="22"/>
          <w:szCs w:val="22"/>
          <w:lang w:val="English"/>
        </w:rPr>
        <w:t>Java / C# / VB6</w:t>
      </w:r>
    </w:p>
    <w:p w:rsidR="0DD04E25" w:rsidP="07FEAEAA" w:rsidRDefault="0DD04E25" w14:paraId="1E65EB68" w14:textId="53D68453">
      <w:pPr>
        <w:pStyle w:val="ListParagraph"/>
        <w:numPr>
          <w:ilvl w:val="0"/>
          <w:numId w:val="1"/>
        </w:numPr>
        <w:spacing w:before="58" w:line="240" w:lineRule="auto"/>
        <w:ind w:right="0"/>
        <w:jc w:val="left"/>
        <w:rPr>
          <w:color w:val="262626" w:themeColor="text1" w:themeTint="D9" w:themeShade="FF"/>
          <w:sz w:val="22"/>
          <w:szCs w:val="22"/>
        </w:rPr>
      </w:pPr>
      <w:r w:rsidRPr="07FEAEAA" w:rsidR="0DD04E25">
        <w:rPr>
          <w:color w:val="262626" w:themeColor="text1" w:themeTint="D9" w:themeShade="FF"/>
          <w:sz w:val="22"/>
          <w:szCs w:val="22"/>
          <w:lang w:val="English"/>
        </w:rPr>
        <w:t>Spring-Boot / ASP.net</w:t>
      </w:r>
    </w:p>
    <w:p w:rsidR="0DD04E25" w:rsidP="07FEAEAA" w:rsidRDefault="0DD04E25" w14:paraId="6DD124C4" w14:textId="4C404BB3">
      <w:pPr>
        <w:pStyle w:val="ListParagraph"/>
        <w:numPr>
          <w:ilvl w:val="0"/>
          <w:numId w:val="1"/>
        </w:numPr>
        <w:spacing w:before="57" w:line="240" w:lineRule="auto"/>
        <w:ind w:right="0"/>
        <w:jc w:val="left"/>
        <w:rPr>
          <w:color w:val="262626" w:themeColor="text1" w:themeTint="D9" w:themeShade="FF"/>
          <w:sz w:val="22"/>
          <w:szCs w:val="22"/>
        </w:rPr>
      </w:pPr>
      <w:r w:rsidRPr="07FEAEAA" w:rsidR="0DD04E25">
        <w:rPr>
          <w:color w:val="262626" w:themeColor="text1" w:themeTint="D9" w:themeShade="FF"/>
          <w:sz w:val="22"/>
          <w:szCs w:val="22"/>
          <w:lang w:val="English"/>
        </w:rPr>
        <w:t>VueJs / Angular / React</w:t>
      </w:r>
    </w:p>
    <w:p w:rsidR="0DD04E25" w:rsidP="07FEAEAA" w:rsidRDefault="0DD04E25" w14:paraId="0AE07142" w14:textId="78B35E6F">
      <w:pPr>
        <w:pStyle w:val="ListParagraph"/>
        <w:numPr>
          <w:ilvl w:val="0"/>
          <w:numId w:val="1"/>
        </w:numPr>
        <w:spacing w:before="0" w:line="240" w:lineRule="auto"/>
        <w:ind w:right="0"/>
        <w:jc w:val="left"/>
        <w:rPr>
          <w:color w:val="262626" w:themeColor="text1" w:themeTint="D9" w:themeShade="FF"/>
          <w:sz w:val="22"/>
          <w:szCs w:val="22"/>
        </w:rPr>
      </w:pPr>
      <w:r w:rsidRPr="07FEAEAA" w:rsidR="0DD04E25">
        <w:rPr>
          <w:color w:val="262626" w:themeColor="text1" w:themeTint="D9" w:themeShade="FF"/>
          <w:sz w:val="22"/>
          <w:szCs w:val="22"/>
          <w:lang w:val="English"/>
        </w:rPr>
        <w:t xml:space="preserve">GitHub / BitBucket / Git-Flow</w:t>
      </w:r>
    </w:p>
    <w:p xmlns:wp14="http://schemas.microsoft.com/office/word/2010/wordml" w:rsidR="07FEAEAA" w:rsidP="07FEAEAA" w:rsidRDefault="07FEAEAA" w14:paraId="709B33D9" wp14:textId="77777777">
      <w:pPr>
        <w:pStyle w:val="BodyText"/>
        <w:spacing w:before="0" w:line="240" w:lineRule="auto"/>
        <w:rPr>
          <w:color w:val="262626" w:themeColor="text1" w:themeTint="D9" w:themeShade="FF"/>
          <w:sz w:val="18"/>
          <w:szCs w:val="18"/>
        </w:rPr>
      </w:pPr>
    </w:p>
    <w:p xmlns:wp14="http://schemas.microsoft.com/office/word/2010/wordml" w:rsidR="07FEAEAA" w:rsidP="07FEAEAA" w:rsidRDefault="07FEAEAA" w14:paraId="092D91DF" wp14:textId="77777777">
      <w:pPr>
        <w:pStyle w:val="BodyText"/>
        <w:spacing w:before="70" w:line="240" w:lineRule="auto"/>
        <w:rPr>
          <w:color w:val="262626" w:themeColor="text1" w:themeTint="D9" w:themeShade="FF"/>
          <w:sz w:val="18"/>
          <w:szCs w:val="18"/>
        </w:rPr>
      </w:pPr>
    </w:p>
    <w:p w:rsidR="26489289" w:rsidP="5ACDB08B" w:rsidRDefault="26489289" w14:paraId="740C3D5E" w14:textId="2EBC727F">
      <w:pPr>
        <w:pStyle w:val="Heading1"/>
        <w:suppressLineNumbers w:val="0"/>
        <w:tabs>
          <w:tab w:val="left" w:leader="none" w:pos="1184"/>
        </w:tabs>
        <w:bidi w:val="0"/>
        <w:spacing w:before="0" w:beforeAutospacing="off" w:after="0" w:afterAutospacing="off" w:line="240" w:lineRule="auto"/>
        <w:ind w:left="118" w:right="0"/>
        <w:jc w:val="left"/>
      </w:pPr>
      <w:r w:rsidRPr="5ACDB08B" w:rsidR="26489289">
        <w:rPr>
          <w:color w:val="000000" w:themeColor="text1" w:themeTint="FF" w:themeShade="FF"/>
          <w:lang w:val="English"/>
        </w:rPr>
        <w:t>SOFT SKILLS</w:t>
      </w:r>
    </w:p>
    <w:p xmlns:wp14="http://schemas.microsoft.com/office/word/2010/wordml" w:rsidR="0DD04E25" w:rsidP="07FEAEAA" w:rsidRDefault="0DD04E25" w14:paraId="04A11366" wp14:textId="77777777">
      <w:pPr>
        <w:pStyle w:val="ListParagraph"/>
        <w:numPr>
          <w:ilvl w:val="0"/>
          <w:numId w:val="15"/>
        </w:numPr>
        <w:rPr>
          <w:color w:val="262626" w:themeColor="text1" w:themeTint="D9" w:themeShade="FF"/>
          <w:sz w:val="24"/>
          <w:szCs w:val="24"/>
        </w:rPr>
      </w:pPr>
      <w:r w:rsidRPr="07FEAEAA" w:rsidR="0DD04E25">
        <w:rPr>
          <w:color w:val="262626" w:themeColor="text1" w:themeTint="D9" w:themeShade="FF"/>
          <w:lang w:val="English"/>
        </w:rPr>
        <w:t>Critical Thinking</w:t>
      </w:r>
    </w:p>
    <w:p w:rsidR="0DD04E25" w:rsidP="5ACDB08B" w:rsidRDefault="0DD04E25" w14:paraId="711BE61E" w14:textId="29B2F477">
      <w:pPr>
        <w:pStyle w:val="ListParagraph"/>
        <w:numPr>
          <w:ilvl w:val="0"/>
          <w:numId w:val="15"/>
        </w:numPr>
        <w:rPr>
          <w:color w:val="000000" w:themeColor="text1" w:themeTint="FF" w:themeShade="FF"/>
          <w:sz w:val="24"/>
          <w:szCs w:val="24"/>
        </w:rPr>
      </w:pPr>
      <w:r w:rsidRPr="5ACDB08B" w:rsidR="0DD04E25">
        <w:rPr>
          <w:color w:val="000000" w:themeColor="text1" w:themeTint="FF" w:themeShade="FF"/>
          <w:lang w:val="English"/>
        </w:rPr>
        <w:t>Troubleshooting</w:t>
      </w:r>
    </w:p>
    <w:p w:rsidR="0DD04E25" w:rsidP="5ACDB08B" w:rsidRDefault="0DD04E25" w14:paraId="7BC8D4E2" w14:textId="3B0C15B1">
      <w:pPr>
        <w:pStyle w:val="ListParagraph"/>
        <w:numPr>
          <w:ilvl w:val="0"/>
          <w:numId w:val="15"/>
        </w:numPr>
        <w:rPr>
          <w:color w:val="000000" w:themeColor="text1" w:themeTint="FF" w:themeShade="FF"/>
          <w:sz w:val="24"/>
          <w:szCs w:val="24"/>
        </w:rPr>
      </w:pPr>
      <w:r w:rsidRPr="5ACDB08B" w:rsidR="0DD04E25">
        <w:rPr>
          <w:color w:val="000000" w:themeColor="text1" w:themeTint="FF" w:themeShade="FF"/>
          <w:lang w:val="English"/>
        </w:rPr>
        <w:t>Adaptability</w:t>
      </w:r>
    </w:p>
    <w:p w:rsidR="0DD04E25" w:rsidP="07FEAEAA" w:rsidRDefault="0DD04E25" w14:paraId="73C28DC9" w14:textId="19C88DDE">
      <w:pPr>
        <w:pStyle w:val="ListParagraph"/>
        <w:numPr>
          <w:ilvl w:val="0"/>
          <w:numId w:val="15"/>
        </w:numPr>
        <w:rPr>
          <w:color w:val="262626" w:themeColor="text1" w:themeTint="D9" w:themeShade="FF"/>
          <w:sz w:val="24"/>
          <w:szCs w:val="24"/>
        </w:rPr>
      </w:pPr>
      <w:r w:rsidRPr="5ACDB08B" w:rsidR="0DD04E25">
        <w:rPr>
          <w:color w:val="000000" w:themeColor="text1" w:themeTint="FF" w:themeShade="FF"/>
          <w:lang w:val="English"/>
        </w:rPr>
        <w:t>Decision-making</w:t>
      </w:r>
    </w:p>
    <w:p w:rsidR="5D75EF80" w:rsidP="07FEAEAA" w:rsidRDefault="5D75EF80" w14:paraId="660F5D8B" w14:textId="23BD323D">
      <w:pPr>
        <w:pStyle w:val="Normal"/>
        <w:spacing w:before="6" w:beforeAutospacing="off" w:line="240" w:lineRule="auto"/>
        <w:ind w:left="0" w:right="271" w:firstLine="0"/>
        <w:jc w:val="left"/>
        <w:rPr>
          <w:b w:val="1"/>
          <w:bCs w:val="1"/>
          <w:color w:val="262626" w:themeColor="text1" w:themeTint="D9" w:themeShade="FF"/>
        </w:rPr>
      </w:pPr>
      <w:bookmarkStart w:name="_Int_Iy8F7TNi" w:id="1862881897"/>
      <w:r w:rsidRPr="07FEAEAA" w:rsidR="5D75EF80">
        <w:rPr>
          <w:b w:val="1"/>
          <w:bCs w:val="1"/>
          <w:color w:val="262626" w:themeColor="text1" w:themeTint="D9" w:themeShade="FF"/>
          <w:lang w:val="English"/>
        </w:rPr>
        <w:t xml:space="preserve">  </w:t>
      </w:r>
    </w:p>
    <w:p w:rsidR="07FEAEAA" w:rsidP="5ACDB08B" w:rsidRDefault="07FEAEAA" w14:paraId="328D76C9" w14:textId="70E20A2C">
      <w:pPr>
        <w:pStyle w:val="Normal"/>
        <w:spacing w:before="6" w:beforeAutospacing="off" w:line="240" w:lineRule="auto"/>
        <w:ind w:left="0" w:right="271" w:firstLine="0"/>
        <w:jc w:val="left"/>
        <w:rPr>
          <w:b w:val="1"/>
          <w:bCs w:val="1"/>
          <w:color w:val="000000" w:themeColor="text1" w:themeTint="FF" w:themeShade="FF"/>
        </w:rPr>
      </w:pPr>
      <w:bookmarkEnd w:id="1862881897"/>
    </w:p>
    <w:p w:rsidR="069EC6FF" w:rsidP="5ACDB08B" w:rsidRDefault="069EC6FF" w14:paraId="18ACA348" w14:textId="54479365">
      <w:pPr>
        <w:pStyle w:val="Normal"/>
        <w:suppressLineNumbers w:val="0"/>
        <w:bidi w:val="0"/>
        <w:spacing w:before="6" w:beforeAutospacing="off" w:after="0" w:afterAutospacing="off" w:line="240" w:lineRule="auto"/>
        <w:ind w:left="0" w:right="271"/>
        <w:jc w:val="left"/>
        <w:rPr>
          <w:b w:val="1"/>
          <w:bCs w:val="1"/>
          <w:color w:val="000000" w:themeColor="text1" w:themeTint="FF" w:themeShade="FF"/>
        </w:rPr>
      </w:pPr>
      <w:r w:rsidRPr="5ACDB08B" w:rsidR="069EC6FF">
        <w:rPr>
          <w:b w:val="1"/>
          <w:bCs w:val="1"/>
          <w:color w:val="000000" w:themeColor="text1" w:themeTint="FF" w:themeShade="FF"/>
          <w:lang w:val="English"/>
        </w:rPr>
        <w:t xml:space="preserve"> CONTACTS</w:t>
      </w:r>
    </w:p>
    <w:p w:rsidR="07FEAEAA" w:rsidP="07FEAEAA" w:rsidRDefault="07FEAEAA" w14:paraId="098FD7AA" w14:textId="51D97B0E">
      <w:pPr>
        <w:pStyle w:val="Normal"/>
        <w:spacing w:before="6" w:beforeAutospacing="off" w:line="240" w:lineRule="auto"/>
        <w:ind w:left="0" w:right="271" w:firstLine="0"/>
        <w:jc w:val="left"/>
        <w:rPr>
          <w:b w:val="1"/>
          <w:bCs w:val="1"/>
          <w:color w:val="262626" w:themeColor="text1" w:themeTint="D9" w:themeShade="FF"/>
        </w:rPr>
      </w:pPr>
    </w:p>
    <w:p w:rsidR="27924742" w:rsidP="07FEAEAA" w:rsidRDefault="27924742" w14:paraId="30F1EBF3" w14:textId="21D74229">
      <w:pPr>
        <w:pStyle w:val="BodyText"/>
        <w:ind w:left="112"/>
        <w:rPr>
          <w:color w:val="262626" w:themeColor="text1" w:themeTint="D9" w:themeShade="FF"/>
          <w:sz w:val="24"/>
          <w:szCs w:val="24"/>
        </w:rPr>
      </w:pPr>
      <w:bookmarkStart w:name="_Int_bfhtmmds" w:id="3827150"/>
      <w:r w:rsidRPr="07FEAEAA" w:rsidR="27924742">
        <w:rPr>
          <w:color w:val="262626" w:themeColor="text1" w:themeTint="D9" w:themeShade="FF"/>
          <w:lang w:val="English"/>
        </w:rPr>
        <w:t xml:space="preserve">Rua Antonia Benedita Cendon, Parque Alvorada</w:t>
      </w:r>
      <w:bookmarkEnd w:id="3827150"/>
    </w:p>
    <w:p w:rsidR="33907AF8" w:rsidP="07FEAEAA" w:rsidRDefault="33907AF8" w14:paraId="33FF8C2F" w14:textId="179690D4">
      <w:pPr>
        <w:pStyle w:val="BodyText"/>
        <w:ind w:left="0"/>
        <w:rPr>
          <w:color w:val="262626" w:themeColor="text1" w:themeTint="D9" w:themeShade="FF"/>
          <w:sz w:val="24"/>
          <w:szCs w:val="24"/>
        </w:rPr>
      </w:pPr>
      <w:r w:rsidRPr="07FEAEAA" w:rsidR="33907AF8">
        <w:rPr>
          <w:color w:val="262626" w:themeColor="text1" w:themeTint="D9" w:themeShade="FF"/>
          <w:lang w:val="English"/>
        </w:rPr>
        <w:t xml:space="preserve">  Araraquara, São Paulo</w:t>
      </w:r>
    </w:p>
    <w:p w:rsidR="07FEAEAA" w:rsidP="07FEAEAA" w:rsidRDefault="07FEAEAA" w14:paraId="77ED3D56" w14:textId="1B1247C0">
      <w:pPr>
        <w:pStyle w:val="Normal"/>
        <w:spacing w:before="6" w:line="240" w:lineRule="auto"/>
        <w:ind w:left="0" w:right="271" w:firstLine="0"/>
        <w:jc w:val="left"/>
        <w:rPr>
          <w:color w:val="262626" w:themeColor="text1" w:themeTint="D9" w:themeShade="FF"/>
          <w:sz w:val="24"/>
          <w:szCs w:val="24"/>
        </w:rPr>
      </w:pPr>
    </w:p>
    <w:p w:rsidR="1F0B0143" w:rsidP="07FEAEAA" w:rsidRDefault="1F0B0143" w14:paraId="7B367EBB" w14:textId="610F3F1C">
      <w:pPr>
        <w:pStyle w:val="BodyText"/>
        <w:ind w:firstLine="0"/>
        <w:rPr>
          <w:color w:val="262626" w:themeColor="text1" w:themeTint="D9" w:themeShade="FF"/>
        </w:rPr>
      </w:pPr>
      <w:r w:rsidRPr="07FEAEAA" w:rsidR="1F0B0143">
        <w:rPr>
          <w:color w:val="262626" w:themeColor="text1" w:themeTint="D9" w:themeShade="FF"/>
          <w:lang w:val="English"/>
        </w:rPr>
        <w:t xml:space="preserve">  55+(16) 99645-5191</w:t>
      </w:r>
    </w:p>
    <w:p w:rsidR="07FEAEAA" w:rsidP="07FEAEAA" w:rsidRDefault="07FEAEAA" w14:paraId="47EA3854" w14:textId="17A27D72">
      <w:pPr>
        <w:pStyle w:val="BodyText"/>
        <w:ind w:firstLine="0"/>
        <w:rPr>
          <w:color w:val="262626" w:themeColor="text1" w:themeTint="D9" w:themeShade="FF"/>
        </w:rPr>
      </w:pPr>
    </w:p>
    <w:p w:rsidR="51ACAD14" w:rsidP="07FEAEAA" w:rsidRDefault="51ACAD14" w14:paraId="3B7442B6" w14:textId="2F7100EF">
      <w:pPr>
        <w:pStyle w:val="BodyText"/>
        <w:rPr>
          <w:color w:val="262626" w:themeColor="text1" w:themeTint="D9" w:themeShade="FF"/>
        </w:rPr>
      </w:pPr>
      <w:r w:rsidRPr="07FEAEAA" w:rsidR="51ACAD14">
        <w:rPr>
          <w:color w:val="262626" w:themeColor="text1" w:themeTint="D9" w:themeShade="FF"/>
          <w:lang w:val="English"/>
        </w:rPr>
        <w:t xml:space="preserve">  </w:t>
      </w:r>
      <w:hyperlink r:id="R19620365a4a84971">
        <w:r w:rsidRPr="07FEAEAA" w:rsidR="27924742">
          <w:rPr>
            <w:color w:val="262626" w:themeColor="text1" w:themeTint="D9" w:themeShade="FF"/>
            <w:lang w:val="English"/>
          </w:rPr>
          <w:t>donizettioliveirajr@gmail.com</w:t>
        </w:r>
      </w:hyperlink>
    </w:p>
    <w:p w:rsidR="07FEAEAA" w:rsidP="07FEAEAA" w:rsidRDefault="07FEAEAA" w14:paraId="77C30FC8" w14:textId="2C22A15D">
      <w:pPr>
        <w:pStyle w:val="BodyText"/>
        <w:rPr>
          <w:color w:val="262626" w:themeColor="text1" w:themeTint="D9" w:themeShade="FF"/>
        </w:rPr>
      </w:pPr>
    </w:p>
    <w:p w:rsidR="7FBE50D5" w:rsidP="07FEAEAA" w:rsidRDefault="7FBE50D5" w14:paraId="3BF014CF" w14:textId="77DA0587">
      <w:pPr>
        <w:pStyle w:val="BodyText"/>
        <w:rPr>
          <w:color w:val="262626" w:themeColor="text1" w:themeTint="D9" w:themeShade="FF"/>
        </w:rPr>
      </w:pPr>
      <w:r w:rsidRPr="07FEAEAA" w:rsidR="7FBE50D5">
        <w:rPr>
          <w:color w:val="262626" w:themeColor="text1" w:themeTint="D9" w:themeShade="FF"/>
          <w:lang w:val="English"/>
        </w:rPr>
        <w:t xml:space="preserve">  </w:t>
      </w:r>
      <w:hyperlink r:id="R67608131a1b04129">
        <w:r w:rsidRPr="07FEAEAA" w:rsidR="27924742">
          <w:rPr>
            <w:color w:val="262626" w:themeColor="text1" w:themeTint="D9" w:themeShade="FF"/>
            <w:lang w:val="English"/>
          </w:rPr>
          <w:t>linkedin.com/in/donizetti-oliveira</w:t>
        </w:r>
      </w:hyperlink>
      <w:r w:rsidRPr="07FEAEAA" w:rsidR="27924742">
        <w:rPr>
          <w:color w:val="262626" w:themeColor="text1" w:themeTint="D9" w:themeShade="FF"/>
          <w:lang w:val="English"/>
        </w:rPr>
        <w:t xml:space="preserve"> </w:t>
      </w:r>
    </w:p>
    <w:p w:rsidR="07FEAEAA" w:rsidP="07FEAEAA" w:rsidRDefault="07FEAEAA" w14:paraId="6EF031B4" w14:textId="13CAB386">
      <w:pPr>
        <w:pStyle w:val="BodyText"/>
        <w:rPr>
          <w:color w:val="262626" w:themeColor="text1" w:themeTint="D9" w:themeShade="FF"/>
        </w:rPr>
      </w:pPr>
    </w:p>
    <w:p w:rsidR="07FEAEAA" w:rsidP="23111052" w:rsidRDefault="07FEAEAA" w14:paraId="492EFC1C" w14:textId="1EC2733D">
      <w:pPr>
        <w:pStyle w:val="BodyText"/>
        <w:rPr>
          <w:color w:val="000000" w:themeColor="text1" w:themeTint="FF" w:themeShade="FF"/>
          <w:sz w:val="24"/>
          <w:szCs w:val="24"/>
        </w:rPr>
      </w:pPr>
      <w:r w:rsidRPr="23111052" w:rsidR="041AC45F">
        <w:rPr>
          <w:color w:val="000000" w:themeColor="text1" w:themeTint="FF" w:themeShade="FF"/>
        </w:rPr>
        <w:t xml:space="preserve">  </w:t>
      </w:r>
      <w:hyperlink r:id="R5a47084121614faf">
        <w:r w:rsidRPr="23111052" w:rsidR="27924742">
          <w:rPr>
            <w:color w:val="000000" w:themeColor="text1" w:themeTint="FF" w:themeShade="FF"/>
          </w:rPr>
          <w:t>donizettioliveira.netlify.app</w:t>
        </w:r>
      </w:hyperlink>
    </w:p>
    <w:sectPr>
      <w:type w:val="continuous"/>
      <w:pgSz w:w="11910" w:h="16850" w:orient="portrait"/>
      <w:pgMar w:top="400" w:right="780" w:bottom="280" w:left="420"/>
      <w:cols w:equalWidth="1" w:num="1"/>
      <w:headerReference w:type="default" r:id="R5a4b7cabe7f94c5b"/>
      <w:footerReference w:type="default" r:id="R7aede9f68a56474d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785"/>
      <w:gridCol w:w="1785"/>
      <w:gridCol w:w="1785"/>
    </w:tblGrid>
    <w:tr xmlns:wp14="http://schemas.microsoft.com/office/word/2010/wordml" w:rsidR="07FEAEAA" w:rsidTr="07FEAEAA" w14:paraId="3F668A75" wp14:textId="77777777">
      <w:trPr>
        <w:trHeight w:val="300"/>
      </w:trPr>
      <w:tc>
        <w:tcPr>
          <w:tcW w:w="1785" w:type="dxa"/>
          <w:tcMar/>
        </w:tcPr>
        <w:p w:rsidR="07FEAEAA" w:rsidP="07FEAEAA" w:rsidRDefault="07FEAEAA" w14:paraId="3E2E42D6" w14:textId="583007B3">
          <w:pPr>
            <w:pStyle w:val="Header"/>
            <w:bidi w:val="0"/>
            <w:ind w:left="-115"/>
            <w:jc w:val="left"/>
          </w:pPr>
        </w:p>
      </w:tc>
      <w:tc>
        <w:tcPr>
          <w:tcW w:w="1785" w:type="dxa"/>
          <w:tcMar/>
        </w:tcPr>
        <w:p w:rsidR="07FEAEAA" w:rsidP="07FEAEAA" w:rsidRDefault="07FEAEAA" w14:paraId="27EC82A4" w14:textId="4EB74C8E">
          <w:pPr>
            <w:pStyle w:val="Header"/>
            <w:bidi w:val="0"/>
            <w:jc w:val="center"/>
          </w:pPr>
        </w:p>
      </w:tc>
      <w:tc>
        <w:tcPr>
          <w:tcW w:w="1785" w:type="dxa"/>
          <w:tcMar/>
        </w:tcPr>
        <w:p w:rsidR="07FEAEAA" w:rsidP="07FEAEAA" w:rsidRDefault="07FEAEAA" w14:paraId="1F22B974" w14:textId="4ACF417D">
          <w:pPr>
            <w:pStyle w:val="Header"/>
            <w:bidi w:val="0"/>
            <w:ind w:right="-115"/>
            <w:jc w:val="right"/>
          </w:pPr>
        </w:p>
      </w:tc>
    </w:tr>
  </w:tbl>
  <w:p w:rsidR="07FEAEAA" w:rsidP="07FEAEAA" w:rsidRDefault="07FEAEAA" w14:paraId="289867A4" w14:textId="335CB351">
    <w:pPr>
      <w:pStyle w:val="Footer"/>
      <w:bidi w:val="0"/>
    </w:pPr>
  </w:p>
</w:ftr>
</file>

<file path=word/footer2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xmlns:wp14="http://schemas.microsoft.com/office/word/2010/wordml" w:rsidR="07FEAEAA" w:rsidTr="07FEAEAA" w14:paraId="1405D86F" wp14:textId="77777777">
      <w:trPr>
        <w:trHeight w:val="300"/>
      </w:trPr>
      <w:tc>
        <w:tcPr>
          <w:tcW w:w="3570" w:type="dxa"/>
          <w:tcMar/>
        </w:tcPr>
        <w:p w:rsidR="07FEAEAA" w:rsidP="07FEAEAA" w:rsidRDefault="07FEAEAA" w14:paraId="07A79777" w14:textId="08617E38">
          <w:pPr>
            <w:pStyle w:val="Header"/>
            <w:bidi w:val="0"/>
            <w:ind w:left="-115"/>
            <w:jc w:val="left"/>
          </w:pPr>
        </w:p>
      </w:tc>
      <w:tc>
        <w:tcPr>
          <w:tcW w:w="3570" w:type="dxa"/>
          <w:tcMar/>
        </w:tcPr>
        <w:p w:rsidR="07FEAEAA" w:rsidP="07FEAEAA" w:rsidRDefault="07FEAEAA" w14:paraId="56CE490C" w14:textId="6CBA9128">
          <w:pPr>
            <w:pStyle w:val="Header"/>
            <w:bidi w:val="0"/>
            <w:jc w:val="center"/>
          </w:pPr>
        </w:p>
      </w:tc>
      <w:tc>
        <w:tcPr>
          <w:tcW w:w="3570" w:type="dxa"/>
          <w:tcMar/>
        </w:tcPr>
        <w:p w:rsidR="07FEAEAA" w:rsidP="07FEAEAA" w:rsidRDefault="07FEAEAA" w14:paraId="4D34C86E" w14:textId="6795097C">
          <w:pPr>
            <w:pStyle w:val="Header"/>
            <w:bidi w:val="0"/>
            <w:ind w:right="-115"/>
            <w:jc w:val="right"/>
          </w:pPr>
        </w:p>
      </w:tc>
    </w:tr>
  </w:tbl>
  <w:p w:rsidR="07FEAEAA" w:rsidP="07FEAEAA" w:rsidRDefault="07FEAEAA" w14:paraId="17B4F494" w14:textId="50F012FD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785"/>
      <w:gridCol w:w="1785"/>
      <w:gridCol w:w="1785"/>
    </w:tblGrid>
    <w:tr xmlns:wp14="http://schemas.microsoft.com/office/word/2010/wordml" w:rsidR="07FEAEAA" w:rsidTr="07FEAEAA" w14:paraId="4D4D68FC" wp14:textId="77777777">
      <w:trPr>
        <w:trHeight w:val="300"/>
      </w:trPr>
      <w:tc>
        <w:tcPr>
          <w:tcW w:w="1785" w:type="dxa"/>
          <w:tcMar/>
        </w:tcPr>
        <w:p w:rsidR="07FEAEAA" w:rsidP="07FEAEAA" w:rsidRDefault="07FEAEAA" w14:paraId="50F4917A" w14:textId="0CDC0F23">
          <w:pPr>
            <w:pStyle w:val="Header"/>
            <w:bidi w:val="0"/>
            <w:ind w:left="-115"/>
            <w:jc w:val="left"/>
          </w:pPr>
        </w:p>
      </w:tc>
      <w:tc>
        <w:tcPr>
          <w:tcW w:w="1785" w:type="dxa"/>
          <w:tcMar/>
        </w:tcPr>
        <w:p w:rsidR="07FEAEAA" w:rsidP="07FEAEAA" w:rsidRDefault="07FEAEAA" w14:paraId="4095DB3B" w14:textId="553ED689">
          <w:pPr>
            <w:pStyle w:val="Header"/>
            <w:bidi w:val="0"/>
            <w:jc w:val="center"/>
          </w:pPr>
        </w:p>
      </w:tc>
      <w:tc>
        <w:tcPr>
          <w:tcW w:w="1785" w:type="dxa"/>
          <w:tcMar/>
        </w:tcPr>
        <w:p w:rsidR="07FEAEAA" w:rsidP="07FEAEAA" w:rsidRDefault="07FEAEAA" w14:paraId="2979A239" w14:textId="0D1EE48A">
          <w:pPr>
            <w:pStyle w:val="Header"/>
            <w:bidi w:val="0"/>
            <w:ind w:right="-115"/>
            <w:jc w:val="right"/>
          </w:pPr>
        </w:p>
      </w:tc>
    </w:tr>
  </w:tbl>
  <w:p w:rsidR="07FEAEAA" w:rsidP="07FEAEAA" w:rsidRDefault="07FEAEAA" w14:paraId="712F69BA" w14:textId="6EE1CF7E">
    <w:pPr>
      <w:pStyle w:val="Header"/>
      <w:bidi w:val="0"/>
    </w:pPr>
  </w:p>
</w:hdr>
</file>

<file path=word/header2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xmlns:wp14="http://schemas.microsoft.com/office/word/2010/wordml" w:rsidR="07FEAEAA" w:rsidTr="07FEAEAA" w14:paraId="74CCECA9" wp14:textId="77777777">
      <w:trPr>
        <w:trHeight w:val="300"/>
      </w:trPr>
      <w:tc>
        <w:tcPr>
          <w:tcW w:w="3570" w:type="dxa"/>
          <w:tcMar/>
        </w:tcPr>
        <w:p w:rsidR="07FEAEAA" w:rsidP="07FEAEAA" w:rsidRDefault="07FEAEAA" w14:paraId="6DECEF14" w14:textId="7A7840C6">
          <w:pPr>
            <w:pStyle w:val="Header"/>
            <w:bidi w:val="0"/>
            <w:ind w:left="-115"/>
            <w:jc w:val="left"/>
          </w:pPr>
        </w:p>
      </w:tc>
      <w:tc>
        <w:tcPr>
          <w:tcW w:w="3570" w:type="dxa"/>
          <w:tcMar/>
        </w:tcPr>
        <w:p w:rsidR="07FEAEAA" w:rsidP="07FEAEAA" w:rsidRDefault="07FEAEAA" w14:paraId="3CE44695" w14:textId="6E091FBC">
          <w:pPr>
            <w:pStyle w:val="Header"/>
            <w:bidi w:val="0"/>
            <w:jc w:val="center"/>
          </w:pPr>
        </w:p>
      </w:tc>
      <w:tc>
        <w:tcPr>
          <w:tcW w:w="3570" w:type="dxa"/>
          <w:tcMar/>
        </w:tcPr>
        <w:p w:rsidR="07FEAEAA" w:rsidP="07FEAEAA" w:rsidRDefault="07FEAEAA" w14:paraId="631E5143" w14:textId="67E2E450">
          <w:pPr>
            <w:pStyle w:val="Header"/>
            <w:bidi w:val="0"/>
            <w:ind w:right="-115"/>
            <w:jc w:val="right"/>
          </w:pPr>
        </w:p>
      </w:tc>
    </w:tr>
  </w:tbl>
  <w:p w:rsidR="07FEAEAA" w:rsidP="07FEAEAA" w:rsidRDefault="07FEAEAA" w14:paraId="0109D254" w14:textId="0BD6008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Iy8F7TNi" int2:invalidationBookmarkName="" int2:hashCode="00YUvtPMCPsCFX" int2:id="O0Ze7tKf">
      <int2:state int2:type="WordDesignerDefaultAnnotation" int2:value="Rejected"/>
    </int2:bookmark>
    <int2:bookmark int2:bookmarkName="_Int_bfhtmmds" int2:invalidationBookmarkName="" int2:hashCode="yMFZq0DQZFPcsO" int2:id="wqPpaawI">
      <int2:state int2:type="WordDesignerDefaultAnnotation" int2:value="Rejected"/>
    </int2:bookmark>
    <int2:bookmark int2:bookmarkName="_Int_pVSS3wpe" int2:invalidationBookmarkName="" int2:hashCode="yMFZq0DQZFPcsO" int2:id="bpTsOOMe">
      <int2:state int2:type="WordDesignerDefaultAnnotation" int2:value="Rejected"/>
    </int2:bookmark>
    <int2:bookmark int2:bookmarkName="_Int_XE4biAWL" int2:invalidationBookmarkName="" int2:hashCode="5F84TgXhgzYKsm" int2:id="kjp6Zg8E">
      <int2:state int2:type="WordDesignerDefaultAnnotation" int2:value="Rejected"/>
    </int2:bookmark>
    <int2:bookmark int2:bookmarkName="_Int_Q4rKL77K" int2:invalidationBookmarkName="" int2:hashCode="Vl8N8D86F9IzSA" int2:id="jOTB1HFm">
      <int2:state int2:type="WordDesignerDefaultAnnotation" int2:value="Rejected"/>
    </int2:bookmark>
    <int2:bookmark int2:bookmarkName="_Int_7hESegnO" int2:invalidationBookmarkName="" int2:hashCode="zBDwrpGH9EBX83" int2:id="fvIGNwVW">
      <int2:state int2:type="WordDesignerSuggestedImageAnnotation" int2:value="Reviewed"/>
    </int2:bookmark>
    <int2:bookmark int2:bookmarkName="_Int_u4TNWAGP" int2:invalidationBookmarkName="" int2:hashCode="EBpyYpnHT20tQ3" int2:id="009gYjNN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7f00d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2156f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f7ca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c3a8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41a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a2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eb39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01d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454f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e31a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5004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8e31c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d63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481b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032e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01E2CA9"/>
    <w:rsid w:val="001E2CA9"/>
    <w:rsid w:val="0035CBBF"/>
    <w:rsid w:val="02EA2E83"/>
    <w:rsid w:val="035F739D"/>
    <w:rsid w:val="041AC45F"/>
    <w:rsid w:val="0425BC71"/>
    <w:rsid w:val="049C6793"/>
    <w:rsid w:val="04FD685F"/>
    <w:rsid w:val="050F14F5"/>
    <w:rsid w:val="0596F940"/>
    <w:rsid w:val="061C17B3"/>
    <w:rsid w:val="0696C1A5"/>
    <w:rsid w:val="069EC6FF"/>
    <w:rsid w:val="06F46922"/>
    <w:rsid w:val="07FEAEAA"/>
    <w:rsid w:val="08E24376"/>
    <w:rsid w:val="0920FA97"/>
    <w:rsid w:val="092395A8"/>
    <w:rsid w:val="09794E37"/>
    <w:rsid w:val="0A1C5035"/>
    <w:rsid w:val="0B7E29A6"/>
    <w:rsid w:val="0C3B8435"/>
    <w:rsid w:val="0DD04E25"/>
    <w:rsid w:val="0DD5789A"/>
    <w:rsid w:val="0E131899"/>
    <w:rsid w:val="1005549B"/>
    <w:rsid w:val="1005549B"/>
    <w:rsid w:val="108088CF"/>
    <w:rsid w:val="10B50070"/>
    <w:rsid w:val="10B913F3"/>
    <w:rsid w:val="10BF0B34"/>
    <w:rsid w:val="1242FC6B"/>
    <w:rsid w:val="124F98F3"/>
    <w:rsid w:val="134AB21B"/>
    <w:rsid w:val="16B6792E"/>
    <w:rsid w:val="16E45B30"/>
    <w:rsid w:val="171BA465"/>
    <w:rsid w:val="175FEAE9"/>
    <w:rsid w:val="176A0B28"/>
    <w:rsid w:val="17A580DE"/>
    <w:rsid w:val="18C6E54C"/>
    <w:rsid w:val="190BFCF1"/>
    <w:rsid w:val="1A9923DE"/>
    <w:rsid w:val="1CB393C4"/>
    <w:rsid w:val="1E7C5BA8"/>
    <w:rsid w:val="1F0B0143"/>
    <w:rsid w:val="1F986A4F"/>
    <w:rsid w:val="1FF31B2F"/>
    <w:rsid w:val="204A1455"/>
    <w:rsid w:val="218D3373"/>
    <w:rsid w:val="21AD07ED"/>
    <w:rsid w:val="23111052"/>
    <w:rsid w:val="24BFC84C"/>
    <w:rsid w:val="2595F91D"/>
    <w:rsid w:val="26489289"/>
    <w:rsid w:val="266FA70A"/>
    <w:rsid w:val="27924742"/>
    <w:rsid w:val="292648B7"/>
    <w:rsid w:val="294DBCEF"/>
    <w:rsid w:val="2A77F7AE"/>
    <w:rsid w:val="2B5D0D01"/>
    <w:rsid w:val="2B5D0D01"/>
    <w:rsid w:val="2C6FFA47"/>
    <w:rsid w:val="2C714DB5"/>
    <w:rsid w:val="305E94CF"/>
    <w:rsid w:val="3257B6F3"/>
    <w:rsid w:val="3267F6FF"/>
    <w:rsid w:val="32E74AC5"/>
    <w:rsid w:val="32F040A0"/>
    <w:rsid w:val="33907AF8"/>
    <w:rsid w:val="36344E78"/>
    <w:rsid w:val="36D3DB5A"/>
    <w:rsid w:val="36FF468B"/>
    <w:rsid w:val="3941D10E"/>
    <w:rsid w:val="3993714C"/>
    <w:rsid w:val="3A2AAC11"/>
    <w:rsid w:val="3EC367B7"/>
    <w:rsid w:val="40752E9E"/>
    <w:rsid w:val="41AAE363"/>
    <w:rsid w:val="4220F220"/>
    <w:rsid w:val="4308ED69"/>
    <w:rsid w:val="4463FA26"/>
    <w:rsid w:val="44D6DD75"/>
    <w:rsid w:val="453A58F3"/>
    <w:rsid w:val="46C53BCB"/>
    <w:rsid w:val="473A18BA"/>
    <w:rsid w:val="479A50A9"/>
    <w:rsid w:val="48FE736B"/>
    <w:rsid w:val="4CD779D6"/>
    <w:rsid w:val="4D607CB4"/>
    <w:rsid w:val="4E8CE1B7"/>
    <w:rsid w:val="4ECCA48C"/>
    <w:rsid w:val="4FE5BD6E"/>
    <w:rsid w:val="500C5D81"/>
    <w:rsid w:val="500C5D81"/>
    <w:rsid w:val="51ACAD14"/>
    <w:rsid w:val="527AF060"/>
    <w:rsid w:val="53696A5F"/>
    <w:rsid w:val="55620307"/>
    <w:rsid w:val="55620307"/>
    <w:rsid w:val="574876BF"/>
    <w:rsid w:val="575A0F41"/>
    <w:rsid w:val="579C6AA6"/>
    <w:rsid w:val="57CAE2B0"/>
    <w:rsid w:val="57E6BB62"/>
    <w:rsid w:val="58CACFBB"/>
    <w:rsid w:val="59432346"/>
    <w:rsid w:val="59EF76BF"/>
    <w:rsid w:val="59F481DA"/>
    <w:rsid w:val="5ACDB08B"/>
    <w:rsid w:val="5BFF8369"/>
    <w:rsid w:val="5C07ECFD"/>
    <w:rsid w:val="5D75EF80"/>
    <w:rsid w:val="5DADDFC7"/>
    <w:rsid w:val="5E3FB648"/>
    <w:rsid w:val="5E892CE6"/>
    <w:rsid w:val="5EB1EC70"/>
    <w:rsid w:val="6008310A"/>
    <w:rsid w:val="602585F1"/>
    <w:rsid w:val="60EBCB15"/>
    <w:rsid w:val="61F71675"/>
    <w:rsid w:val="6351A9DB"/>
    <w:rsid w:val="649CF933"/>
    <w:rsid w:val="654F4643"/>
    <w:rsid w:val="6672ABDA"/>
    <w:rsid w:val="671B202F"/>
    <w:rsid w:val="67216BBC"/>
    <w:rsid w:val="67348158"/>
    <w:rsid w:val="68C683FB"/>
    <w:rsid w:val="691028E3"/>
    <w:rsid w:val="6990609A"/>
    <w:rsid w:val="6A47F602"/>
    <w:rsid w:val="6A720A04"/>
    <w:rsid w:val="6A7C39FB"/>
    <w:rsid w:val="6AF66DFC"/>
    <w:rsid w:val="6BD7D55B"/>
    <w:rsid w:val="6C547FF7"/>
    <w:rsid w:val="716B754C"/>
    <w:rsid w:val="719011AD"/>
    <w:rsid w:val="7228A60A"/>
    <w:rsid w:val="73ACA503"/>
    <w:rsid w:val="74987A8D"/>
    <w:rsid w:val="74DB7ED8"/>
    <w:rsid w:val="74F71E97"/>
    <w:rsid w:val="74F71E97"/>
    <w:rsid w:val="7533EAC2"/>
    <w:rsid w:val="754D8DD7"/>
    <w:rsid w:val="7592FAEB"/>
    <w:rsid w:val="7722DA76"/>
    <w:rsid w:val="7792FC5B"/>
    <w:rsid w:val="79A44DD9"/>
    <w:rsid w:val="7A1882CA"/>
    <w:rsid w:val="7C2D05A0"/>
    <w:rsid w:val="7C566EB1"/>
    <w:rsid w:val="7D06E128"/>
    <w:rsid w:val="7D0EA4BD"/>
    <w:rsid w:val="7E03CFB4"/>
    <w:rsid w:val="7E58022A"/>
    <w:rsid w:val="7F70A85C"/>
    <w:rsid w:val="7FBE50D5"/>
  </w:rsids>
  <w14:docId w14:val="6E5BF6A8"/>
  <w15:docId w15:val="{62BEE02C-07CC-4575-9768-F1AF9EE93CD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pt-PT" w:eastAsia="en-US"/>
    </w:rPr>
  </w:style>
  <w:style w:type="paragraph" w:styleId="BodyText">
    <w:name w:val="Body Text"/>
    <w:basedOn w:val="Normal"/>
    <w:uiPriority w:val="1"/>
    <w:qFormat/>
    <w:pPr>
      <w:spacing w:before="47"/>
    </w:pPr>
    <w:rPr>
      <w:rFonts w:ascii="Arial" w:hAnsi="Arial" w:eastAsia="Arial" w:cs="Arial"/>
      <w:sz w:val="22"/>
      <w:szCs w:val="22"/>
      <w:lang w:val="pt-PT" w:eastAsia="en-US"/>
    </w:rPr>
  </w:style>
  <w:style w:type="paragraph" w:styleId="Heading1">
    <w:name w:val="heading 1"/>
    <w:basedOn w:val="Normal"/>
    <w:uiPriority w:val="1"/>
    <w:qFormat/>
    <w:pPr>
      <w:ind w:left="107"/>
      <w:outlineLvl w:val="1"/>
    </w:pPr>
    <w:rPr>
      <w:rFonts w:ascii="Arial" w:hAnsi="Arial" w:eastAsia="Arial" w:cs="Arial"/>
      <w:b/>
      <w:bCs/>
      <w:sz w:val="24"/>
      <w:szCs w:val="24"/>
      <w:lang w:val="pt-PT" w:eastAsia="en-US"/>
    </w:rPr>
  </w:style>
  <w:style w:type="paragraph" w:styleId="Heading2">
    <w:name w:val="heading 2"/>
    <w:basedOn w:val="Normal"/>
    <w:uiPriority w:val="1"/>
    <w:qFormat/>
    <w:pPr>
      <w:ind w:left="107"/>
      <w:outlineLvl w:val="2"/>
    </w:pPr>
    <w:rPr>
      <w:rFonts w:ascii="Arial" w:hAnsi="Arial" w:eastAsia="Arial" w:cs="Arial"/>
      <w:sz w:val="24"/>
      <w:szCs w:val="24"/>
      <w:lang w:val="pt-PT" w:eastAsia="en-US"/>
    </w:rPr>
  </w:style>
  <w:style w:type="paragraph" w:styleId="Heading3">
    <w:name w:val="heading 3"/>
    <w:basedOn w:val="Normal"/>
    <w:uiPriority w:val="1"/>
    <w:qFormat/>
    <w:pPr>
      <w:spacing w:before="47"/>
      <w:ind w:left="107"/>
      <w:outlineLvl w:val="3"/>
    </w:pPr>
    <w:rPr>
      <w:rFonts w:ascii="Arial" w:hAnsi="Arial" w:eastAsia="Arial" w:cs="Arial"/>
      <w:b/>
      <w:bCs/>
      <w:sz w:val="22"/>
      <w:szCs w:val="22"/>
      <w:lang w:val="pt-PT" w:eastAsia="en-US"/>
    </w:rPr>
  </w:style>
  <w:style w:type="paragraph" w:styleId="Title">
    <w:name w:val="Title"/>
    <w:basedOn w:val="Normal"/>
    <w:uiPriority w:val="1"/>
    <w:qFormat/>
    <w:pPr>
      <w:spacing w:line="615" w:lineRule="exact"/>
      <w:ind w:left="143"/>
    </w:pPr>
    <w:rPr>
      <w:rFonts w:ascii="Arial" w:hAnsi="Arial" w:eastAsia="Arial" w:cs="Arial"/>
      <w:b/>
      <w:bCs/>
      <w:sz w:val="54"/>
      <w:szCs w:val="54"/>
      <w:lang w:val="pt-PT" w:eastAsia="en-US"/>
    </w:rPr>
  </w:style>
  <w:style w:type="paragraph" w:styleId="ListParagraph">
    <w:name w:val="List Paragraph"/>
    <w:basedOn w:val="Normal"/>
    <w:uiPriority w:val="1"/>
    <w:qFormat/>
    <w:pPr/>
    <w:rPr>
      <w:lang w:val="pt-PT" w:eastAsia="en-US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.xml" Id="R0cf0e4e746334c27" /><Relationship Type="http://schemas.openxmlformats.org/officeDocument/2006/relationships/footer" Target="footer.xml" Id="R984930dc2bb24e5b" /><Relationship Type="http://schemas.openxmlformats.org/officeDocument/2006/relationships/hyperlink" Target="mailto:donizettioliveirajr@gmail.com" TargetMode="External" Id="R19620365a4a84971" /><Relationship Type="http://schemas.openxmlformats.org/officeDocument/2006/relationships/hyperlink" Target="https://www.linkedin.com/in/donizetti-oliveira-589a15178/" TargetMode="External" Id="R67608131a1b04129" /><Relationship Type="http://schemas.openxmlformats.org/officeDocument/2006/relationships/header" Target="header2.xml" Id="R5a4b7cabe7f94c5b" /><Relationship Type="http://schemas.openxmlformats.org/officeDocument/2006/relationships/footer" Target="footer2.xml" Id="R7aede9f68a56474d" /><Relationship Type="http://schemas.microsoft.com/office/2020/10/relationships/intelligence" Target="intelligence2.xml" Id="Rd2634e0f978049a7" /><Relationship Type="http://schemas.openxmlformats.org/officeDocument/2006/relationships/numbering" Target="numbering.xml" Id="R8310d5ca1bf24200" /><Relationship Type="http://schemas.openxmlformats.org/officeDocument/2006/relationships/hyperlink" Target="http://donizettioliveira.netlify.app/" TargetMode="External" Id="R5a47084121614f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Donizetti Oliveira</dc:creator>
  <keywords>DAGHLyhpw8Q,BAEZukvFebc</keywords>
  <dc:title>Simplified - Donizetti PTBR Curriculum -</dc:title>
  <dcterms:created xsi:type="dcterms:W3CDTF">2024-06-04T19:00:40.0000000Z</dcterms:created>
  <dcterms:modified xsi:type="dcterms:W3CDTF">2024-06-04T23:16:03.1351051Z</dcterms:modified>
  <lastModifiedBy>Donizetti Oliveira</lastModifiedBy>
</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Created">
    <vt:filetime>2024-06-04T00:00:00Z</vt:filetime>
  </op:property>
  <op:property fmtid="{D5CDD505-2E9C-101B-9397-08002B2CF9AE}" pid="3" name="Creator">
    <vt:lpwstr>Canva</vt:lpwstr>
  </op:property>
  <op:property fmtid="{D5CDD505-2E9C-101B-9397-08002B2CF9AE}" pid="4" name="LastSaved">
    <vt:filetime>2024-06-04T00:00:00Z</vt:filetime>
  </op:property>
  <op:property fmtid="{D5CDD505-2E9C-101B-9397-08002B2CF9AE}" pid="5" name="Producer">
    <vt:lpwstr>Canva</vt:lpwstr>
  </op:property>
</op:Properties>
</file>