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[Form] Usability 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(e.g., HISNet Course Info)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(e.g., Syllabus &amp; general course information)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usability problems (by a heuristic evaluation)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[Week 3-4]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(e.g., necessary information is spread into different menus → need to be combined in one page)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 related to discoverability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 related to simplicity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 related to consistency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HISNet) Problems when you use the site in your smartphone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Put images (screen capture with red-font explanation) related to each problem (you might use Google Slide to make figures)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Interview and Survey Questions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[Week 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(what to ask?)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user needs (interview or survey results)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[Week 4-5]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Rough Directions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[Week 5-6]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increase discoverability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increase simplicity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increase consistency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Detailed Directions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color w:val="cccccc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[Week 6-7]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Describe with sketches (or draw in PPT)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