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BF" w:rsidRDefault="00C65CBF" w:rsidP="00C65C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ЛЕКЦИЯ: </w:t>
      </w:r>
    </w:p>
    <w:p w:rsidR="00C65CBF" w:rsidRDefault="00C65CBF" w:rsidP="00C65C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01C">
        <w:rPr>
          <w:rFonts w:ascii="Times New Roman" w:hAnsi="Times New Roman" w:cs="Times New Roman"/>
          <w:b/>
          <w:sz w:val="28"/>
          <w:szCs w:val="28"/>
        </w:rPr>
        <w:t>ПСИХОЛОГО-ПЕДАГОГИЧЕСК</w:t>
      </w:r>
      <w:r>
        <w:rPr>
          <w:rFonts w:ascii="Times New Roman" w:hAnsi="Times New Roman" w:cs="Times New Roman"/>
          <w:b/>
          <w:sz w:val="28"/>
          <w:szCs w:val="28"/>
        </w:rPr>
        <w:t xml:space="preserve">ИЕ ОСНОВЫ </w:t>
      </w:r>
    </w:p>
    <w:p w:rsidR="00DF2EAA" w:rsidRDefault="003E5F3E" w:rsidP="00C65C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ДЕЯТЕЛЬНОСТИ ВОЖАТОГО (2</w:t>
      </w:r>
      <w:r w:rsidR="00E37CF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ч.</w:t>
      </w:r>
      <w:r w:rsidR="00C65CBF">
        <w:rPr>
          <w:rFonts w:ascii="Times New Roman" w:hAnsi="Times New Roman" w:cs="Times New Roman"/>
          <w:b/>
          <w:sz w:val="28"/>
          <w:szCs w:val="28"/>
        </w:rPr>
        <w:t>)</w:t>
      </w:r>
    </w:p>
    <w:p w:rsidR="00C65CBF" w:rsidRDefault="00C65CBF" w:rsidP="00C65CB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3CE3" w:rsidRDefault="00E23CE3" w:rsidP="00E23CE3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3CE3">
        <w:rPr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Психолого-педагогическая деятельность вожатого</w:t>
      </w:r>
      <w:r w:rsidRPr="00E23C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Предполагает формирование у обучающихся основ знаний психолого-педагогической работы с детьми, в том числе знаний о специфике развития личности ребенка, детских возрастных особенностях, закономерностях становления детского коллектива, проблемах межличностного общения, о возникновении и преодолении межличностных и групповых конфликтов, эмоциональных состояниях детской психики. </w:t>
      </w:r>
    </w:p>
    <w:p w:rsidR="00E23CE3" w:rsidRPr="00E23CE3" w:rsidRDefault="00E23CE3" w:rsidP="00E23CE3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7245" w:rsidRPr="00C65CBF" w:rsidRDefault="00E37CFE" w:rsidP="00C65C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  <w:highlight w:val="green"/>
        </w:rPr>
        <w:t>ОСОБЕННОСТИ ВОЗРАСТНОГО РАЗВИТИЯ ДЕТЕЙ.</w:t>
      </w:r>
    </w:p>
    <w:p w:rsidR="00C65CBF" w:rsidRDefault="00487245" w:rsidP="00C65CB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87245">
        <w:rPr>
          <w:rFonts w:ascii="Times New Roman" w:hAnsi="Times New Roman" w:cs="Times New Roman"/>
          <w:sz w:val="24"/>
          <w:szCs w:val="24"/>
        </w:rPr>
        <w:t>На характер взаимоотношений вожатого и его воспитанников оказывает большое влияние уже их первая встреча. Здесь срабатывает известный в психофизиологии механизм первого предъявления. Как воспримут дети своего воспитателя, вожатого с самого начала, каким его увидят, понравятся ли они друг другу — от этого во многом зависит успех их будущей с</w:t>
      </w:r>
      <w:r w:rsidR="00C65CBF">
        <w:rPr>
          <w:rFonts w:ascii="Times New Roman" w:hAnsi="Times New Roman" w:cs="Times New Roman"/>
          <w:sz w:val="24"/>
          <w:szCs w:val="24"/>
        </w:rPr>
        <w:t>овместной жизни и деятельности.</w:t>
      </w:r>
    </w:p>
    <w:p w:rsidR="00C65CBF" w:rsidRPr="00C65CBF" w:rsidRDefault="00487245" w:rsidP="00C65CB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87245">
        <w:rPr>
          <w:rFonts w:ascii="Times New Roman" w:hAnsi="Times New Roman" w:cs="Times New Roman"/>
          <w:sz w:val="24"/>
          <w:szCs w:val="24"/>
        </w:rPr>
        <w:t xml:space="preserve">Следовательно, прежде всего педагог должен знать </w:t>
      </w:r>
      <w:r w:rsidRPr="00C65CBF">
        <w:rPr>
          <w:rFonts w:ascii="Times New Roman" w:hAnsi="Times New Roman" w:cs="Times New Roman"/>
          <w:sz w:val="24"/>
          <w:szCs w:val="24"/>
        </w:rPr>
        <w:t>половозрастные психологические особенности детей.</w:t>
      </w:r>
    </w:p>
    <w:p w:rsidR="00C65CBF" w:rsidRDefault="00C65CBF" w:rsidP="00C65C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5CBF">
        <w:rPr>
          <w:rFonts w:ascii="Times New Roman" w:hAnsi="Times New Roman" w:cs="Times New Roman"/>
          <w:b/>
          <w:sz w:val="24"/>
          <w:szCs w:val="24"/>
        </w:rPr>
        <w:t>Особенности работы с детьми младшего школьного возра</w:t>
      </w:r>
      <w:r>
        <w:rPr>
          <w:rFonts w:ascii="Times New Roman" w:hAnsi="Times New Roman" w:cs="Times New Roman"/>
          <w:b/>
          <w:sz w:val="24"/>
          <w:szCs w:val="24"/>
        </w:rPr>
        <w:t xml:space="preserve">ста. </w:t>
      </w:r>
    </w:p>
    <w:p w:rsidR="00E37CFE" w:rsidRDefault="00C65CBF" w:rsidP="00260E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Прогнозируемые трудности в </w:t>
      </w:r>
      <w:r w:rsidRPr="00C65CBF">
        <w:rPr>
          <w:rFonts w:ascii="Times New Roman" w:hAnsi="Times New Roman" w:cs="Times New Roman"/>
          <w:b/>
          <w:sz w:val="24"/>
          <w:szCs w:val="24"/>
        </w:rPr>
        <w:t xml:space="preserve">работе с  младшими </w:t>
      </w:r>
      <w:r w:rsidR="005070A9">
        <w:rPr>
          <w:rFonts w:ascii="Times New Roman" w:hAnsi="Times New Roman" w:cs="Times New Roman"/>
          <w:b/>
          <w:sz w:val="24"/>
          <w:szCs w:val="24"/>
        </w:rPr>
        <w:t>отрядами</w:t>
      </w:r>
      <w:r>
        <w:rPr>
          <w:rFonts w:ascii="Times New Roman" w:hAnsi="Times New Roman" w:cs="Times New Roman"/>
          <w:b/>
          <w:sz w:val="24"/>
          <w:szCs w:val="24"/>
        </w:rPr>
        <w:t xml:space="preserve"> и варианты решения. </w:t>
      </w:r>
    </w:p>
    <w:p w:rsidR="005070A9" w:rsidRPr="005070A9" w:rsidRDefault="00C65CBF" w:rsidP="00260E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5CBF">
        <w:rPr>
          <w:rFonts w:ascii="Times New Roman" w:hAnsi="Times New Roman" w:cs="Times New Roman"/>
          <w:b/>
          <w:sz w:val="24"/>
          <w:szCs w:val="24"/>
        </w:rPr>
        <w:t>Методические рекомендации по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65CBF">
        <w:rPr>
          <w:rFonts w:ascii="Times New Roman" w:hAnsi="Times New Roman" w:cs="Times New Roman"/>
          <w:b/>
          <w:sz w:val="24"/>
          <w:szCs w:val="24"/>
        </w:rPr>
        <w:t>работе</w:t>
      </w:r>
      <w:r w:rsidR="005070A9">
        <w:rPr>
          <w:rFonts w:ascii="Times New Roman" w:hAnsi="Times New Roman" w:cs="Times New Roman"/>
          <w:b/>
          <w:sz w:val="24"/>
          <w:szCs w:val="24"/>
        </w:rPr>
        <w:t>.</w:t>
      </w:r>
    </w:p>
    <w:p w:rsidR="00487245" w:rsidRDefault="00487245" w:rsidP="00260E4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87245">
        <w:rPr>
          <w:rFonts w:ascii="Times New Roman" w:hAnsi="Times New Roman" w:cs="Times New Roman"/>
          <w:sz w:val="24"/>
          <w:szCs w:val="24"/>
        </w:rPr>
        <w:t xml:space="preserve">Загородный лагерь посещают дети, </w:t>
      </w:r>
      <w:r w:rsidRPr="005147F8">
        <w:rPr>
          <w:rFonts w:ascii="Times New Roman" w:hAnsi="Times New Roman" w:cs="Times New Roman"/>
          <w:sz w:val="24"/>
          <w:szCs w:val="24"/>
        </w:rPr>
        <w:t xml:space="preserve">начиная с </w:t>
      </w:r>
      <w:proofErr w:type="gramStart"/>
      <w:r w:rsidRPr="005147F8">
        <w:rPr>
          <w:rFonts w:ascii="Times New Roman" w:hAnsi="Times New Roman" w:cs="Times New Roman"/>
          <w:sz w:val="24"/>
          <w:szCs w:val="24"/>
        </w:rPr>
        <w:t>шести-семилетнего</w:t>
      </w:r>
      <w:proofErr w:type="gramEnd"/>
      <w:r w:rsidRPr="005147F8">
        <w:rPr>
          <w:rFonts w:ascii="Times New Roman" w:hAnsi="Times New Roman" w:cs="Times New Roman"/>
          <w:sz w:val="24"/>
          <w:szCs w:val="24"/>
        </w:rPr>
        <w:t xml:space="preserve"> возраста.</w:t>
      </w:r>
      <w:r w:rsidRPr="00487245">
        <w:rPr>
          <w:rFonts w:ascii="Times New Roman" w:hAnsi="Times New Roman" w:cs="Times New Roman"/>
          <w:sz w:val="24"/>
          <w:szCs w:val="24"/>
        </w:rPr>
        <w:t xml:space="preserve"> Уезжая в лагерь, младшие школьники нередко впервые на такой большой срок расстаются с близкими людьми, с привычными условиями, нуждаются в особой заботе взрослых. Они очень непосредственны в проявлении своих чувств: одни быстро привыкают к новым обстоятельствам и новому окружению, к коллективной жизни, другие становятся замкнутыми, плохо едят и плохо спят, часто плачут. И тем, и другим, особенно на первых порах, просто необходима поистине материнская забота: напомнить о необходимости сменить одежду, помочь навести в тумбочке порядок, перед сном поправить одеяло, прошептать ласковые слова и просто погладить по голове.</w:t>
      </w:r>
    </w:p>
    <w:p w:rsidR="00487245" w:rsidRPr="00487245" w:rsidRDefault="005070A9" w:rsidP="00260E4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Дети этого возраста </w:t>
      </w:r>
      <w:r w:rsidR="00487245" w:rsidRPr="00487245">
        <w:rPr>
          <w:rFonts w:ascii="Times New Roman" w:hAnsi="Times New Roman" w:cs="Times New Roman"/>
          <w:sz w:val="24"/>
          <w:szCs w:val="24"/>
        </w:rPr>
        <w:t>отличаются подвижностью, любознательностью, большой активностью и непоседливостью. Они не могут долго задерживать внимание на каком-либо предмете, мысли, поэтому время их занятий одним видом деятельности должно быть коротким. Ребята не воспринимают длинные рассуждения, чтение нотаций — они просто очень быстро переключаются и перестают слышать, вникать в то, что говорит взрослый. Дети этого возраста любят играть, причем игровой сюжет они воспринимают очень серьезно, отождествляя себя с выдуманным героем, переживая искренне все события игрового действия.</w:t>
      </w:r>
    </w:p>
    <w:p w:rsidR="00E37CFE" w:rsidRDefault="00487245" w:rsidP="00E37CF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87245">
        <w:rPr>
          <w:rFonts w:ascii="Times New Roman" w:hAnsi="Times New Roman" w:cs="Times New Roman"/>
          <w:sz w:val="24"/>
          <w:szCs w:val="24"/>
        </w:rPr>
        <w:t>Опыт коллективной деятельности у младших школьников невелик, стремление к самостоятельности не подкрепляется нужными умениями, поэтому вожатому важно научить детей действовать сообща, заботиться друг о друге, быть добрыми, внимательными как друг к другу, так и к старшим.</w:t>
      </w:r>
    </w:p>
    <w:p w:rsidR="00E37CFE" w:rsidRDefault="00487245" w:rsidP="00E37CFE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487245">
        <w:rPr>
          <w:rFonts w:ascii="Times New Roman" w:hAnsi="Times New Roman" w:cs="Times New Roman"/>
          <w:sz w:val="24"/>
          <w:szCs w:val="24"/>
        </w:rPr>
        <w:t xml:space="preserve">В работе с </w:t>
      </w:r>
      <w:r w:rsidRPr="00C65CBF">
        <w:rPr>
          <w:rFonts w:ascii="Times New Roman" w:hAnsi="Times New Roman" w:cs="Times New Roman"/>
          <w:sz w:val="24"/>
          <w:szCs w:val="24"/>
        </w:rPr>
        <w:t xml:space="preserve">детьми младшего школьного возраста взрослому необходимо быть и инициатором (придумывать все), и организатором, и руководителем (раздавать поручения и контролировать их выполнение), и исполнителем, и их помощником. Но при всем этом необходимо помнить о стремлении детей к самостоятельности. Их всему надо учить, поменьше ругать, </w:t>
      </w:r>
      <w:proofErr w:type="gramStart"/>
      <w:r w:rsidRPr="00C65CBF">
        <w:rPr>
          <w:rFonts w:ascii="Times New Roman" w:hAnsi="Times New Roman" w:cs="Times New Roman"/>
          <w:sz w:val="24"/>
          <w:szCs w:val="24"/>
        </w:rPr>
        <w:t>побольше</w:t>
      </w:r>
      <w:proofErr w:type="gramEnd"/>
      <w:r w:rsidRPr="00C65CBF">
        <w:rPr>
          <w:rFonts w:ascii="Times New Roman" w:hAnsi="Times New Roman" w:cs="Times New Roman"/>
          <w:sz w:val="24"/>
          <w:szCs w:val="24"/>
        </w:rPr>
        <w:t xml:space="preserve"> хвалить при всех. Детям именно этого возраста больше чем кому-либо необходимо чувствовать себя нужными и защищенными.</w:t>
      </w:r>
      <w:r w:rsidR="00E37CFE" w:rsidRPr="00E37C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E37CFE" w:rsidRDefault="00E37CFE" w:rsidP="00E37CFE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</w:rPr>
        <w:t xml:space="preserve">Особенности работы с детьми подросткового возраста. </w:t>
      </w:r>
    </w:p>
    <w:p w:rsidR="00E37CFE" w:rsidRDefault="00E37CFE" w:rsidP="00E37CFE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</w:rPr>
        <w:t xml:space="preserve">Прогнозируемые   трудности в работе с подростками и варианты решения. </w:t>
      </w:r>
    </w:p>
    <w:p w:rsidR="00E37CFE" w:rsidRPr="00E37CFE" w:rsidRDefault="00E37CFE" w:rsidP="00E37CFE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</w:rPr>
        <w:t>Методические  рекомендации по работе со школьниками подросткового возраста.</w:t>
      </w:r>
    </w:p>
    <w:p w:rsidR="00E37CFE" w:rsidRDefault="00E37CFE" w:rsidP="00E37CF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37CFE" w:rsidRPr="00C65CBF" w:rsidRDefault="00E37CFE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>Младшие подростки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CBF">
        <w:rPr>
          <w:rFonts w:ascii="Times New Roman" w:hAnsi="Times New Roman" w:cs="Times New Roman"/>
          <w:b/>
          <w:bCs/>
          <w:sz w:val="24"/>
          <w:szCs w:val="24"/>
        </w:rPr>
        <w:t>(10-12)</w:t>
      </w:r>
      <w:r w:rsidRPr="00C65CBF">
        <w:rPr>
          <w:rFonts w:ascii="Times New Roman" w:hAnsi="Times New Roman" w:cs="Times New Roman"/>
          <w:sz w:val="24"/>
          <w:szCs w:val="24"/>
        </w:rPr>
        <w:t xml:space="preserve"> более самостоятельны и не нуждаются в постоянной опеке взрослых. Они обычно активны и жизнерадостны, охотно поддерживают товарищеские отношения. Дети этого возраста более всего ценят в окружающих физическую силу, ловкость, быстроту, верность дружбе, им бывает важно проявить себя. Именно в этом возрасте они стараются объединиться в </w:t>
      </w:r>
      <w:proofErr w:type="spellStart"/>
      <w:r w:rsidRPr="00C65CBF">
        <w:rPr>
          <w:rFonts w:ascii="Times New Roman" w:hAnsi="Times New Roman" w:cs="Times New Roman"/>
          <w:sz w:val="24"/>
          <w:szCs w:val="24"/>
        </w:rPr>
        <w:t>микрогруппы</w:t>
      </w:r>
      <w:proofErr w:type="spellEnd"/>
      <w:r w:rsidRPr="00C65CBF">
        <w:rPr>
          <w:rFonts w:ascii="Times New Roman" w:hAnsi="Times New Roman" w:cs="Times New Roman"/>
          <w:sz w:val="24"/>
          <w:szCs w:val="24"/>
        </w:rPr>
        <w:t>: мальчики — девочки. Причем, как правило, эти два «лагеря» соперничают друг с другом.</w:t>
      </w:r>
    </w:p>
    <w:p w:rsidR="00E37CFE" w:rsidRPr="00C65CBF" w:rsidRDefault="00E37CFE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lastRenderedPageBreak/>
        <w:t>Психологи отмечают у детей этого возраста большой интерес к окружающему миру, любознательность. Они все умеют, хотят и пытаются сделать: сочинять, петь, рисовать и др. И здесь вожатому важно не подавить их активности неосторожным замечанием или оценкой. Любое отрицательное, пренебрежительное отношение, особенно проявленное старшими публично, очень ранит младших подростков.</w:t>
      </w:r>
    </w:p>
    <w:p w:rsidR="00E37CFE" w:rsidRPr="00C65CBF" w:rsidRDefault="00E37CFE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 xml:space="preserve">Младшие подростки тоже любят играть, но их игры приобретают уже другой характер — часто соревновательный. Победу и поражение они переживают очень эмоционально, долго не могут успокоиться, переключиться. Поэтому вожатому надо быть максимально внимательным и справедливым при подведении итогов, обсуждении и анализе дела в целом. Ребята этого возраста еще не умеют сдерживаться в проявлении эмоций, мальчики часто могут выяснять свои взаимоотношения в потасовках. Повод для подобных случаев может оказаться совершенно незначительным, поэтому не всегда взрослому следует безоговорочно защищать одного и публично обвинять другого, иногда это только обостряет конфликт. Девочки же подчас дольше носят обиды, жалуются на подруг, ищут защиты у </w:t>
      </w:r>
      <w:proofErr w:type="gramStart"/>
      <w:r w:rsidRPr="00C65CBF">
        <w:rPr>
          <w:rFonts w:ascii="Times New Roman" w:hAnsi="Times New Roman" w:cs="Times New Roman"/>
          <w:sz w:val="24"/>
          <w:szCs w:val="24"/>
        </w:rPr>
        <w:t>старшего</w:t>
      </w:r>
      <w:proofErr w:type="gramEnd"/>
      <w:r w:rsidRPr="00C65CBF">
        <w:rPr>
          <w:rFonts w:ascii="Times New Roman" w:hAnsi="Times New Roman" w:cs="Times New Roman"/>
          <w:sz w:val="24"/>
          <w:szCs w:val="24"/>
        </w:rPr>
        <w:t xml:space="preserve"> от действительных или мнимых обидчиков.</w:t>
      </w:r>
    </w:p>
    <w:p w:rsidR="00E37CFE" w:rsidRPr="00C65CBF" w:rsidRDefault="00E37CFE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>Особенно благоприятно время в лагере для развития у младших подростков трудовых умений и навыков. Здесь без помощи старших надо следить за своей одеждой, дежурить, убирать территорию и др. Вожатому необходимо чаще напоминать и учить, как все лучше сделать.</w:t>
      </w:r>
    </w:p>
    <w:p w:rsidR="00E37CFE" w:rsidRPr="00E37CFE" w:rsidRDefault="00E37CFE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>Ребята этого возраста с удовольствием занимаются в различных творческих кружках, любят конкурсы, викторины, смотры и др.</w:t>
      </w:r>
    </w:p>
    <w:p w:rsidR="00487245" w:rsidRPr="00C65CBF" w:rsidRDefault="00487245" w:rsidP="005147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5CBF">
        <w:rPr>
          <w:rFonts w:ascii="Times New Roman" w:hAnsi="Times New Roman" w:cs="Times New Roman"/>
          <w:b/>
          <w:bCs/>
          <w:sz w:val="24"/>
          <w:szCs w:val="24"/>
        </w:rPr>
        <w:t>Средний подростковый возраст</w:t>
      </w:r>
    </w:p>
    <w:p w:rsidR="00487245" w:rsidRPr="00C65CBF" w:rsidRDefault="00487245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>У ребят в этом возрасте происходит интенсивное формирование самосознания, развивается интеллект, ярче проявляется склонность к занятиям определенного вида: спорт, рисование, техника, музыка, танцы и др. В отрядах подростков ярче проявляется разделение на лидеров и «всех остальных». К сожалению, иногда вожатые в своей работе опираются лишь на лидеров, другим же во всех делах отводится роль исполнителей. А это нередко приводит к конфликтам между детьми. В этом возрасте почти каждый ребенок хочет быть лидером хоть в каком-нибудь деле.</w:t>
      </w:r>
    </w:p>
    <w:p w:rsidR="00487245" w:rsidRPr="00C65CBF" w:rsidRDefault="00487245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>Воспитанники этой возрастной группы обычно уже владеют организаторскими умениями, опытом коллективной деятельности, поэтому им можно доверять самостоятельное проведение тех или иных дел. В большинстве случаев старших целесообразнее не контролировать и опекать, а лишь ненавязчиво высказывать свое мнение, советовать.</w:t>
      </w:r>
    </w:p>
    <w:p w:rsidR="00487245" w:rsidRPr="00C65CBF" w:rsidRDefault="00487245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 xml:space="preserve">Отношения между мальчиками и девочками начинают приобретать новый характер (особенно это проявляется у девочек). Они начинают кокетничать, избирательно относиться друг к другу, проверять, какое впечатление производят их действия и слова. Мальчики могут бравировать своей силой, смелостью, чтобы обратить на себя внимание, могут задираться, грубить и даже обижать девочек. Те, в свою очередь, могут начать громко обсуждать чьи-либо достоинства или недостатки, не к месту громко смеяться. От вожатого требуется проявление большого педагогического такта в формировании </w:t>
      </w:r>
      <w:proofErr w:type="spellStart"/>
      <w:r w:rsidRPr="00C65CBF">
        <w:rPr>
          <w:rFonts w:ascii="Times New Roman" w:hAnsi="Times New Roman" w:cs="Times New Roman"/>
          <w:sz w:val="24"/>
          <w:szCs w:val="24"/>
        </w:rPr>
        <w:t>внутриколлективных</w:t>
      </w:r>
      <w:proofErr w:type="spellEnd"/>
      <w:r w:rsidRPr="00C65CBF">
        <w:rPr>
          <w:rFonts w:ascii="Times New Roman" w:hAnsi="Times New Roman" w:cs="Times New Roman"/>
          <w:sz w:val="24"/>
          <w:szCs w:val="24"/>
        </w:rPr>
        <w:t xml:space="preserve"> отношений.</w:t>
      </w:r>
    </w:p>
    <w:p w:rsidR="00E37CFE" w:rsidRPr="00E37CFE" w:rsidRDefault="00487245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 xml:space="preserve">Необходимо помнить и о том, что ребята этого возраста эмоционально менее устойчивы, возможны неожиданные перепады настроения. Они любят соревноваться, фантазировать, устраивать вечера, концерты. Для них важно быть замеченным в коллективе сверстников и отмеченным похвалой </w:t>
      </w:r>
      <w:proofErr w:type="gramStart"/>
      <w:r w:rsidRPr="00C65CBF">
        <w:rPr>
          <w:rFonts w:ascii="Times New Roman" w:hAnsi="Times New Roman" w:cs="Times New Roman"/>
          <w:sz w:val="24"/>
          <w:szCs w:val="24"/>
        </w:rPr>
        <w:t>старшего</w:t>
      </w:r>
      <w:proofErr w:type="gramEnd"/>
      <w:r w:rsidRPr="00C65CBF">
        <w:rPr>
          <w:rFonts w:ascii="Times New Roman" w:hAnsi="Times New Roman" w:cs="Times New Roman"/>
          <w:sz w:val="24"/>
          <w:szCs w:val="24"/>
        </w:rPr>
        <w:t>.</w:t>
      </w:r>
    </w:p>
    <w:p w:rsidR="00E37CFE" w:rsidRDefault="00E37CFE" w:rsidP="00E37CF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</w:rPr>
        <w:t xml:space="preserve">Особенности работы с детьми старшего школьного возраста. </w:t>
      </w:r>
    </w:p>
    <w:p w:rsidR="00E37CFE" w:rsidRPr="00E37CFE" w:rsidRDefault="00E37CFE" w:rsidP="00CC5E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</w:rPr>
        <w:t>Прогнозируемые трудности в работе с ними и варианты решения. Методические рекомендации по работе со старшими школьниками.</w:t>
      </w:r>
    </w:p>
    <w:p w:rsidR="00487245" w:rsidRPr="00C65CBF" w:rsidRDefault="00487245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>Старшие подростки полны стремления самостоятельно решать вопросы своей жизни и деятельности в отряде и лагере. Совершенно не переносят мелочной опеки. Они будут выполнять режим, организовывать и участвовать в различных делах, помогать другим, но только тогда, когда убедятся в необходимости и значимости своей деятельности. Воспитанники этой возрастной группы владеют многими организаторскими способностями, имеют немалый опыт общественной жизни, у каждого из них определился более или менее постоянный социальный статус. Зачастую многие из этих подростков уже не одно лето проводят вместе, что имеет свои положительные и отрицательные стороны.</w:t>
      </w:r>
    </w:p>
    <w:p w:rsidR="00487245" w:rsidRPr="00C65CBF" w:rsidRDefault="00487245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 xml:space="preserve">Ребята старших отрядов любят спорить, обсуждать серьезные проблемы, их интересы ярче дифференцируются. Как правило, они являются организаторами многих общих для всего лагеря дел. У старших подростков, особенно в условиях загородного лагеря, когда нет рядом родителей и они не </w:t>
      </w:r>
      <w:r w:rsidRPr="00C65CBF">
        <w:rPr>
          <w:rFonts w:ascii="Times New Roman" w:hAnsi="Times New Roman" w:cs="Times New Roman"/>
          <w:sz w:val="24"/>
          <w:szCs w:val="24"/>
        </w:rPr>
        <w:lastRenderedPageBreak/>
        <w:t xml:space="preserve">чувствуют себя детьми, ярко проявляется стремление доказать свою самостоятельность, независимость, отстоять свои права. И поскольку их жизненный опыт еще недостаточен, им бывает трудно разобраться в той или иной ситуации, отсюда несправедливость, категоричность, излишняя прямолинейность суждений, а иногда и эмоциональная жесткость. Они хотят отношений </w:t>
      </w:r>
      <w:proofErr w:type="gramStart"/>
      <w:r w:rsidRPr="00C65CBF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Pr="00C65CBF">
        <w:rPr>
          <w:rFonts w:ascii="Times New Roman" w:hAnsi="Times New Roman" w:cs="Times New Roman"/>
          <w:sz w:val="24"/>
          <w:szCs w:val="24"/>
        </w:rPr>
        <w:t xml:space="preserve"> взрослыми «на равных», ревниво относятся к мнению о себе, хотя внешне этого могут и не показывать.</w:t>
      </w:r>
    </w:p>
    <w:p w:rsidR="005147F8" w:rsidRPr="00C65CBF" w:rsidRDefault="00487245" w:rsidP="00E37C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5CBF">
        <w:rPr>
          <w:rFonts w:ascii="Times New Roman" w:hAnsi="Times New Roman" w:cs="Times New Roman"/>
          <w:sz w:val="24"/>
          <w:szCs w:val="24"/>
        </w:rPr>
        <w:t>В старших отрядах еще ярче проявляются отношения симпатии и антипатии между мальчиками и девочками. Иногда начинается первая любовь. Проблемы взаимоотношений «с ним» или «с ней» могут занимать все мысли ребят, и все их поступки могут объясняться только этим. Взрослым ко всему этому необходимо относиться очень серьезно. Основа взаимоотношений взрослых и старших подростков — взаимное уважение и доброжелательность. Но хорошее знание возрастных особенностей — это лишь предпосылка успеха в работе.</w:t>
      </w:r>
    </w:p>
    <w:p w:rsidR="005147F8" w:rsidRPr="00C65CBF" w:rsidRDefault="005147F8" w:rsidP="004872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CFE" w:rsidRPr="00E37CFE" w:rsidRDefault="00E37CFE" w:rsidP="00E37CF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СОЦИАЛЬНЫЙ СТАТУС РЕБЕНКА В </w:t>
      </w:r>
      <w:r>
        <w:rPr>
          <w:rFonts w:ascii="Times New Roman" w:hAnsi="Times New Roman" w:cs="Times New Roman"/>
          <w:b/>
          <w:sz w:val="24"/>
          <w:szCs w:val="24"/>
          <w:highlight w:val="green"/>
        </w:rPr>
        <w:t>КОЛЛЕКТИВЕ</w:t>
      </w:r>
      <w:r w:rsidRPr="00E37CFE">
        <w:rPr>
          <w:rFonts w:ascii="Times New Roman" w:hAnsi="Times New Roman" w:cs="Times New Roman"/>
          <w:b/>
          <w:sz w:val="24"/>
          <w:szCs w:val="24"/>
          <w:highlight w:val="green"/>
        </w:rPr>
        <w:t>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Прежде чем преступите к работе с детьми, необходимо четко представить себе социальный, физический и психологический (возрастной) статус современного ребенка, приехавшего на отдых в детский оздоровительный лагерь, а также иметь представление об объективных трудностях, возникающих в работе с тем или иным возрастом, и способах преодоления этих трудностей.</w:t>
      </w:r>
    </w:p>
    <w:p w:rsidR="006C3C52" w:rsidRP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Существует множество классификаций детей: 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педагогические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>, социальные, медицинские и т.п. Мы рассмотрим такую классификацию, которая наиболее приближена к вожатской деятельности.</w:t>
      </w:r>
    </w:p>
    <w:p w:rsidR="006C3C52" w:rsidRDefault="006C3C52" w:rsidP="006C3C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</w:rPr>
        <w:t>АКТИВИСТ</w:t>
      </w:r>
      <w:r w:rsidR="00E37CFE" w:rsidRPr="00E37CFE">
        <w:rPr>
          <w:rFonts w:ascii="Times New Roman" w:hAnsi="Times New Roman" w:cs="Times New Roman"/>
          <w:b/>
          <w:sz w:val="24"/>
          <w:szCs w:val="24"/>
        </w:rPr>
        <w:t>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Эти дети сразу же бросаются в глаза. Они стараются скорее познакомиться со всеми вожатыми, быстро находят тему для разговора и без стеснений общаются со всеми ребятами из отряда. Эти дети всегда в первых рядах, какое бы дело ни задумывалось. Но как только они теряют интерес к нему – бросают. Нередко  они обладают всеми качествами лидера и создают вокруг себя своеобразное ядро. Активисты оказывают сильнейшее воздействие на отряд и могут при определенных обстоятельствах создать группировку негативного настроения.</w:t>
      </w:r>
      <w:r w:rsidR="006C3C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Эти дети также требуют постоянного внимания вожатого, потому что должны все время чувствовать, что их деятельность оценивается по достоинству. Главное не перехваливать их, и не делать из них «любимчиков». </w:t>
      </w:r>
    </w:p>
    <w:p w:rsidR="006C3C52" w:rsidRDefault="006C3C52" w:rsidP="006C3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</w:rPr>
        <w:t>ЛИДЕР.</w:t>
      </w:r>
    </w:p>
    <w:p w:rsidR="006C3C52" w:rsidRPr="00E37CFE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По сути дела, это активист, у которых повышено чувство ответственности не только за себя, но и 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других. В отличи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от Активиста, Лидер всегда доведет начатое дело до конца. Часто они могут оставаться в стороне, так как могут организовать работу, привлекая других – создать им ситуацию «успеха». Но не стоит забывать, что и эти ребята приехали в лагерь отдыхать – отдыхать не только от школы, но и от своего лидерства.</w:t>
      </w:r>
      <w:r w:rsidR="006C3C52">
        <w:rPr>
          <w:rFonts w:ascii="Times New Roman" w:hAnsi="Times New Roman" w:cs="Times New Roman"/>
          <w:sz w:val="24"/>
          <w:szCs w:val="24"/>
        </w:rPr>
        <w:t xml:space="preserve"> </w:t>
      </w:r>
      <w:r w:rsidRPr="00E37CFE">
        <w:rPr>
          <w:rFonts w:ascii="Times New Roman" w:hAnsi="Times New Roman" w:cs="Times New Roman"/>
          <w:sz w:val="24"/>
          <w:szCs w:val="24"/>
        </w:rPr>
        <w:t>При умелом педагогическом руководстве Лидеры могут стать хорошими помощниками вожатого.</w:t>
      </w:r>
    </w:p>
    <w:p w:rsidR="006C3C52" w:rsidRDefault="006C3C52" w:rsidP="006C3C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</w:rPr>
        <w:t>ОБЫЧНЫЙ РЕБЕНОК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Эти дети составляют большинство отряда. Они в меру активны, стараются добросовестно выполнить поручение вожатого, однако при возможности могут и </w:t>
      </w:r>
      <w:proofErr w:type="spellStart"/>
      <w:r w:rsidRPr="00E37CFE">
        <w:rPr>
          <w:rFonts w:ascii="Times New Roman" w:hAnsi="Times New Roman" w:cs="Times New Roman"/>
          <w:sz w:val="24"/>
          <w:szCs w:val="24"/>
        </w:rPr>
        <w:t>отлынить</w:t>
      </w:r>
      <w:proofErr w:type="spellEnd"/>
      <w:r w:rsidRPr="00E37CFE">
        <w:rPr>
          <w:rFonts w:ascii="Times New Roman" w:hAnsi="Times New Roman" w:cs="Times New Roman"/>
          <w:sz w:val="24"/>
          <w:szCs w:val="24"/>
        </w:rPr>
        <w:t xml:space="preserve"> от общих дел. Они не спешат откликнуться на призыв вожатого участвовать в том или ином деле, однако добровольно скоро соглашаются. Это дети, у которых нет особых проблем во взаимоотношениях со сверстниками. Они вполне самостоятельны, поэтому, доверяя им какое-нибудь дело, можно не волноваться за его выполнение. От вас потребуется только несколько подсказок, направляющих мысли подопечных в нужное русло.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Дети данной категории иногда шалят, хулиганят. Зачастую это происходит только потому, что ребенок вовремя не подумал о последствиях своего поведения или просто заигрался, </w:t>
      </w:r>
      <w:proofErr w:type="spellStart"/>
      <w:r w:rsidRPr="00E37CFE">
        <w:rPr>
          <w:rFonts w:ascii="Times New Roman" w:hAnsi="Times New Roman" w:cs="Times New Roman"/>
          <w:sz w:val="24"/>
          <w:szCs w:val="24"/>
        </w:rPr>
        <w:t>перевозбудился</w:t>
      </w:r>
      <w:proofErr w:type="spellEnd"/>
      <w:r w:rsidRPr="00E37CFE">
        <w:rPr>
          <w:rFonts w:ascii="Times New Roman" w:hAnsi="Times New Roman" w:cs="Times New Roman"/>
          <w:sz w:val="24"/>
          <w:szCs w:val="24"/>
        </w:rPr>
        <w:t>. В целом с такими детьми довольно легко ладить.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Так как обычные дети составляют большинство отряда, то вожатому надо научиться, прежде всего, работать с ними. Данные дети не так откровенны, как активисты. Им требуется больше времени для того, чтобы привыкнуть к вам, научиться доверять вам. Если этого не произойдет, то дети уже с середины смены начнут уезжать из лагеря.</w:t>
      </w:r>
    </w:p>
    <w:p w:rsidR="006C3C52" w:rsidRDefault="006C3C52" w:rsidP="006C3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7CFE">
        <w:rPr>
          <w:rFonts w:ascii="Times New Roman" w:hAnsi="Times New Roman" w:cs="Times New Roman"/>
          <w:b/>
          <w:sz w:val="24"/>
          <w:szCs w:val="24"/>
        </w:rPr>
        <w:t>ДОМАШНИЙ РЕБЕНОК.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Эти дети потребуют от вас особого внимания, поскольку плохо приспосабливаются к новым условиям, нередко капризны и эгоистичны. Иногда они настолько привыкают в семье к всеобщему обожанию и любви, что начинают и в лагере требовать от окружающих такого же отношения к себе. С </w:t>
      </w:r>
      <w:r w:rsidRPr="00E37CFE">
        <w:rPr>
          <w:rFonts w:ascii="Times New Roman" w:hAnsi="Times New Roman" w:cs="Times New Roman"/>
          <w:sz w:val="24"/>
          <w:szCs w:val="24"/>
        </w:rPr>
        <w:lastRenderedPageBreak/>
        <w:t xml:space="preserve">другой стороны, эти нередко застенчивы. Любое </w:t>
      </w:r>
      <w:proofErr w:type="spellStart"/>
      <w:r w:rsidRPr="00E37CFE">
        <w:rPr>
          <w:rFonts w:ascii="Times New Roman" w:hAnsi="Times New Roman" w:cs="Times New Roman"/>
          <w:sz w:val="24"/>
          <w:szCs w:val="24"/>
        </w:rPr>
        <w:t>неостороженное</w:t>
      </w:r>
      <w:proofErr w:type="spellEnd"/>
      <w:r w:rsidRPr="00E37CFE">
        <w:rPr>
          <w:rFonts w:ascii="Times New Roman" w:hAnsi="Times New Roman" w:cs="Times New Roman"/>
          <w:sz w:val="24"/>
          <w:szCs w:val="24"/>
        </w:rPr>
        <w:t xml:space="preserve"> слово вожатых или </w:t>
      </w:r>
      <w:proofErr w:type="spellStart"/>
      <w:r w:rsidRPr="00E37CFE">
        <w:rPr>
          <w:rFonts w:ascii="Times New Roman" w:hAnsi="Times New Roman" w:cs="Times New Roman"/>
          <w:sz w:val="24"/>
          <w:szCs w:val="24"/>
        </w:rPr>
        <w:t>соотрядовцев</w:t>
      </w:r>
      <w:proofErr w:type="spellEnd"/>
      <w:r w:rsidRPr="00E37CFE">
        <w:rPr>
          <w:rFonts w:ascii="Times New Roman" w:hAnsi="Times New Roman" w:cs="Times New Roman"/>
          <w:sz w:val="24"/>
          <w:szCs w:val="24"/>
        </w:rPr>
        <w:t xml:space="preserve"> способно выз</w:t>
      </w:r>
      <w:r w:rsidR="00CC5E04">
        <w:rPr>
          <w:rFonts w:ascii="Times New Roman" w:hAnsi="Times New Roman" w:cs="Times New Roman"/>
          <w:sz w:val="24"/>
          <w:szCs w:val="24"/>
        </w:rPr>
        <w:t>вать у них настоящую истерику. Е</w:t>
      </w:r>
      <w:r w:rsidRPr="00E37CFE">
        <w:rPr>
          <w:rFonts w:ascii="Times New Roman" w:hAnsi="Times New Roman" w:cs="Times New Roman"/>
          <w:sz w:val="24"/>
          <w:szCs w:val="24"/>
        </w:rPr>
        <w:t>сли такой ребенок обладать музыкальными или изобразительными способностями, то вам будет  проще с ним работать, так как его можно  приобщить к данной деятельности в отряде. Если же домашний ребенок не отличается явной склонностью к какому-либо занятию, то вам придется его постоянно развлекать, втягивать в отрядные дела.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Активная деятельность необходима этому ребенку потому, что она на какое-то время заглушает его тоску по дому. Такой ребенок настолько привязан к дому, что даже если ему и понравится лагерная жизнь, нет верности, что он не постарается покинуть лагерь в первый же приезд родителей.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Постарайтесь, чтобы у такого ребенка обязательно появились друзья. Иногда в лагере домашние дети очень сильно страдают от одиночества, поскольку не способны самостоятельно  найти общий язык с окружающими. Как правило, дома они привыкли большей частью общаться 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взрослыми. В школе у них также мало друзей. Они иногда просто не знают, как подойти к сверстникам, да еще и незнакомым.</w:t>
      </w:r>
    </w:p>
    <w:p w:rsidR="006C3C52" w:rsidRPr="006C3C52" w:rsidRDefault="006C3C52" w:rsidP="006C3C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«ТОРМОЗ»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К счастью, подобных детей в отряде бывает не так уж и много. Это совершенно нормальные, только очень медлительные дети. Им требуется больше времени, чтобы разобраться в той или иной ситуации, понять, чего от них хотят. На первых порах вам придется постоянно смотреть за тем, чтобы этот ребенок нигде не отстал и не потерялся, вовремя приходил в отряд, долго не задерживался в столовой. Вам придется удвоить внимание во время выхода отряда за территорию лагеря. Старайтесь,  не  затрагивая самолюбия ребенка, незаметно подгонять его.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Нередко такие дети очень усидчивы, поэтому с удовольствием занимаются лепкой, рисованием, делами, не требующими особой спешки.</w:t>
      </w:r>
    </w:p>
    <w:p w:rsidR="006C3C52" w:rsidRP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Следует отметить, что очень часто в отряде подобный ребенок становится так называемым «козлом отпущения». Ребята смеются над его неповоротливостью, дразнят, не желают брать в команду во время подвижных игр. Поэтому параллельно вам необходимо проводить работу с отрядом. Объяснить ребятам, что каждый человек отличается определенными качествами, все мы не похожи друг  на друга. А самому вожатому при общении с таким ребенком очень важно избавиться от негативизма и постараться найти в нем что-то хорошее.</w:t>
      </w:r>
    </w:p>
    <w:p w:rsidR="006C3C52" w:rsidRDefault="006C3C52" w:rsidP="006C3C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«ОДИНОКИЙ ВОЛК»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Эти дети тихи и незаметны в отряде. Они молчаливы, замкнуты, постоянно думают о чем-то своем. Нередко они не имеют друзей, поскольку и не стремятся к сближению с другими детьми. Ребенок не желает участвовать в общих развлечениях, несмотря на уговоры, в лучшем случае следит из своего угла за тем, как развлекается другие. Кроме того, такого ребенка сложно втянуть в беседу, он не поддерживает разговор и на все вопросы отвечает односложно. Случается, что такие дети надолго исчезают из отряда, причем никто не знает, куда они направились.   </w:t>
      </w:r>
    </w:p>
    <w:p w:rsidR="00E37CFE" w:rsidRPr="00E37CFE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Иногда ребенок становится таким только потому, что ему скучно в отряде, и тогда он слоняется по лагерю в надежде найти себе развлечение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>ногда ребенок выступает  в роли «одинокого волка» потому, что он устал быть у всех на виду. Это случается с детьми, которые две-три, а то и четыре смены вынуждены проводить в лагере. В такой ситуации апатия вполне естественна: здесь и усталость, и тоска по дому, и обыденность, поскольку по большому счету все мероприятия в лагере повторяются.</w:t>
      </w:r>
    </w:p>
    <w:p w:rsidR="006C3C52" w:rsidRDefault="006C3C52" w:rsidP="006C3C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ИЗГОЙ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Случается, что в отряде тот или иной ребенок по какой-то, на первый взгляд, невидимой причине не принимается другими детьми. Как правило, это происходит в том случае. Если ребенок чем-то отличается от других детей: например, имеет физический недостаток, дурные манеры поведения, не умеет общаться и т.п.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Конечно 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изгой, - это серьезная проблема для вожатого. Появление такого ребенка в отряде нередко  создает множество непринятых моментов, как для взрослого, так и для самого ребенка. Но в любом случае вы должны постараться помочь такому ребенку, так как он не в состоянии самостоятельно разрешить свои проблемы.</w:t>
      </w:r>
    </w:p>
    <w:p w:rsidR="006C3C52" w:rsidRDefault="006C3C52" w:rsidP="006C3C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«ТРУДНЫЕ ДЕТИ»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 xml:space="preserve">Обычно в эту категорию  попадают педагогически запущенные (невоспитанные) дети. Как правило, эти отстают от своих сверстников в интеллектуальном развитии, их отличает бедность словарного запаса, узость кругозора и интересов, они не любят трудиться, не могут заставить себя делать то, что кажется им неинтересным. «Трудные дети» более других склонны к нарушению </w:t>
      </w:r>
      <w:r w:rsidRPr="00E37CFE">
        <w:rPr>
          <w:rFonts w:ascii="Times New Roman" w:hAnsi="Times New Roman" w:cs="Times New Roman"/>
          <w:sz w:val="24"/>
          <w:szCs w:val="24"/>
        </w:rPr>
        <w:lastRenderedPageBreak/>
        <w:t xml:space="preserve">дисциплины и порядка, к конфликтам 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со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взрослыми и сверстниками, к воровству, бродяжничеству, вандализму, употреблению алкоголя, курению и т.п. Они 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легко возбудимы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и агрессивны.</w:t>
      </w:r>
    </w:p>
    <w:p w:rsidR="006C3C52" w:rsidRDefault="00CC5E04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Н.</w:t>
      </w:r>
      <w:r w:rsidR="00E37CFE" w:rsidRPr="00E37CFE">
        <w:rPr>
          <w:rFonts w:ascii="Times New Roman" w:hAnsi="Times New Roman" w:cs="Times New Roman"/>
          <w:sz w:val="24"/>
          <w:szCs w:val="24"/>
        </w:rPr>
        <w:t>Вайзман</w:t>
      </w:r>
      <w:proofErr w:type="spellEnd"/>
      <w:r w:rsidR="00E37CFE" w:rsidRPr="00E37CFE">
        <w:rPr>
          <w:rFonts w:ascii="Times New Roman" w:hAnsi="Times New Roman" w:cs="Times New Roman"/>
          <w:sz w:val="24"/>
          <w:szCs w:val="24"/>
        </w:rPr>
        <w:t xml:space="preserve"> выделяет три группы «трудных детей». 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3C52">
        <w:rPr>
          <w:rFonts w:ascii="Times New Roman" w:hAnsi="Times New Roman" w:cs="Times New Roman"/>
          <w:b/>
          <w:sz w:val="24"/>
          <w:szCs w:val="24"/>
          <w:u w:val="single"/>
        </w:rPr>
        <w:t>К первой группе</w:t>
      </w:r>
      <w:r w:rsidRPr="00E37CFE">
        <w:rPr>
          <w:rFonts w:ascii="Times New Roman" w:hAnsi="Times New Roman" w:cs="Times New Roman"/>
          <w:sz w:val="24"/>
          <w:szCs w:val="24"/>
        </w:rPr>
        <w:t xml:space="preserve"> он относит «психически неустойчивых детей, которые по физическому и половому развитию отстают от сверстников». Они бурно реагируют на любые запреты, склонны к нарушению дисциплины, антиобщественным поступкам.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3C52">
        <w:rPr>
          <w:rFonts w:ascii="Times New Roman" w:hAnsi="Times New Roman" w:cs="Times New Roman"/>
          <w:b/>
          <w:sz w:val="24"/>
          <w:szCs w:val="24"/>
          <w:u w:val="single"/>
        </w:rPr>
        <w:t>Ко второй группе</w:t>
      </w:r>
      <w:r w:rsidRPr="00E37CFE">
        <w:rPr>
          <w:rFonts w:ascii="Times New Roman" w:hAnsi="Times New Roman" w:cs="Times New Roman"/>
          <w:sz w:val="24"/>
          <w:szCs w:val="24"/>
        </w:rPr>
        <w:t xml:space="preserve"> относятся подростки  «с ускоренным половым развитием, с повышенной возбудимостью и агрессивностью». Они бурно реагируют на любые запреты, склонны к нарушению дисциплины, антиобщественным поступкам.</w:t>
      </w:r>
    </w:p>
    <w:p w:rsidR="006C3C52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C3C52">
        <w:rPr>
          <w:rFonts w:ascii="Times New Roman" w:hAnsi="Times New Roman" w:cs="Times New Roman"/>
          <w:b/>
          <w:sz w:val="24"/>
          <w:szCs w:val="24"/>
          <w:u w:val="single"/>
        </w:rPr>
        <w:t>К третьей группе</w:t>
      </w:r>
      <w:r w:rsidRPr="00E37CFE">
        <w:rPr>
          <w:rFonts w:ascii="Times New Roman" w:hAnsi="Times New Roman" w:cs="Times New Roman"/>
          <w:sz w:val="24"/>
          <w:szCs w:val="24"/>
        </w:rPr>
        <w:t xml:space="preserve"> относятся дети, у которых «преобладает расторможенность влечений». Они склонны к бродяжничеству, употреблению алкоголя, наркотиков, проявлению сексуальности. Чаще всего они из семей, где родители ведут асоциальный образ жизни, где постоянны конфликты, а отсюда – злобность, жестокость, раздражительность.</w:t>
      </w:r>
    </w:p>
    <w:p w:rsidR="00E37CFE" w:rsidRPr="00E37CFE" w:rsidRDefault="00E37CFE" w:rsidP="006C3C5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37CFE">
        <w:rPr>
          <w:rFonts w:ascii="Times New Roman" w:hAnsi="Times New Roman" w:cs="Times New Roman"/>
          <w:sz w:val="24"/>
          <w:szCs w:val="24"/>
        </w:rPr>
        <w:t>Определенные трудности создают дети, которые в энный раз приехали в лагерь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них более раскованное поведение, они склонны противопоставлять себя новичкам. Их всезнайство, воспоминания о том, как было раньше, постоянное сравнение, навязывание  вожатым «старых» порядков в некоторой степени раздражают, вызывают </w:t>
      </w:r>
      <w:proofErr w:type="gramStart"/>
      <w:r w:rsidRPr="00E37CFE">
        <w:rPr>
          <w:rFonts w:ascii="Times New Roman" w:hAnsi="Times New Roman" w:cs="Times New Roman"/>
          <w:sz w:val="24"/>
          <w:szCs w:val="24"/>
        </w:rPr>
        <w:t>неприязнь</w:t>
      </w:r>
      <w:proofErr w:type="gramEnd"/>
      <w:r w:rsidRPr="00E37CFE">
        <w:rPr>
          <w:rFonts w:ascii="Times New Roman" w:hAnsi="Times New Roman" w:cs="Times New Roman"/>
          <w:sz w:val="24"/>
          <w:szCs w:val="24"/>
        </w:rPr>
        <w:t xml:space="preserve"> создают помехи в общей работе отряда. Настоящим крахом надежд и мечтаний таких детей становится повторяемость дел и мероприятий, которые кочуют из одного плана работы в другой на протяжении многих лет существования детского оздоровительного лагеря. В данном случае опытный вожатый оказывается в неприятной ситуации.</w:t>
      </w:r>
    </w:p>
    <w:p w:rsidR="00E37CFE" w:rsidRPr="00E37CFE" w:rsidRDefault="00CC5E04" w:rsidP="006333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CFE" w:rsidRPr="00633365" w:rsidRDefault="00CC5E04" w:rsidP="0063336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4F7F">
        <w:rPr>
          <w:rFonts w:ascii="Times New Roman" w:hAnsi="Times New Roman" w:cs="Times New Roman"/>
          <w:b/>
          <w:sz w:val="24"/>
          <w:szCs w:val="24"/>
          <w:highlight w:val="green"/>
        </w:rPr>
        <w:t>ПСИХОЛОГИЧЕСКИЕ МЕХАНИЗМЫ ВОЗНИКНОВЕНИЯ КОНФЛИКТОВ И СПОСОБЫ ИХ РАЗРЕШЕНИЯ. ТИПОЛОГИЯ КОНФЛИКТОВ В ДЕТСКОМ ОЗДОРОВИТЕЛЬНОМ ЛАГЕРЕ.</w:t>
      </w:r>
    </w:p>
    <w:p w:rsidR="00E37CFE" w:rsidRDefault="00E37CFE" w:rsidP="006C3C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E04" w:rsidRDefault="00344F7F" w:rsidP="00CC5E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ТИПОЛОГИЯ КОНФЛИКТОВ</w:t>
      </w:r>
      <w:r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ДЕТСКОМ ОЗДОРОВИТЕЛЬНОМ ЛАГЕРЕ</w:t>
      </w:r>
    </w:p>
    <w:p w:rsidR="00344F7F" w:rsidRPr="00CC5E04" w:rsidRDefault="00344F7F" w:rsidP="00CC5E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E04" w:rsidRPr="00344F7F" w:rsidRDefault="00CC5E04" w:rsidP="00344F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4F7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Конфликты в системе «взрослые - взрослые»:</w:t>
      </w:r>
    </w:p>
    <w:p w:rsidR="00CC5E04" w:rsidRPr="00CC5E04" w:rsidRDefault="00CC5E04" w:rsidP="00CC5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вожатый - администрация;</w:t>
      </w:r>
    </w:p>
    <w:p w:rsidR="00CC5E04" w:rsidRPr="00CC5E04" w:rsidRDefault="00CC5E04" w:rsidP="00CC5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вожатый - родитель;</w:t>
      </w:r>
    </w:p>
    <w:p w:rsidR="00CC5E04" w:rsidRPr="00CC5E04" w:rsidRDefault="00CC5E04" w:rsidP="00CC5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вожатый - вожатый.</w:t>
      </w:r>
    </w:p>
    <w:p w:rsidR="00CC5E04" w:rsidRPr="00CC5E04" w:rsidRDefault="00CC5E04" w:rsidP="00CC5E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Конфликты в отношениях</w:t>
      </w:r>
      <w:r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«вожатый - администрация»</w:t>
      </w:r>
    </w:p>
    <w:p w:rsidR="00266F5A" w:rsidRPr="00E23CE3" w:rsidRDefault="00CC5E04" w:rsidP="00266F5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 в отношениях «вожатый - администрация» чаще всего возникают из-за нарушений норм жизнедеятельности ДОЛ (как вожатыми, так и детьми), невыполнения должностных обязанностей, требований администрации и т. п.</w:t>
      </w:r>
    </w:p>
    <w:p w:rsidR="00CC5E04" w:rsidRPr="00CC5E04" w:rsidRDefault="00CC5E04" w:rsidP="00266F5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варианты предупреждения и разрешения данного типа конфликтов: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четкое знание своих функциональных обязанностей;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обращение за консультацией к более опытным вожатым, методистам;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неэмоциональный анализ ситуации, объективная рефлексия;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компромиссный подход к разрешению ситуации;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демонстрация неагрессивного и </w:t>
      </w:r>
      <w:proofErr w:type="spellStart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непротестного</w:t>
      </w:r>
      <w:proofErr w:type="spellEnd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поведения во взаимодействии с представителями администрации.</w:t>
      </w:r>
    </w:p>
    <w:p w:rsidR="00CC5E04" w:rsidRPr="00CC5E04" w:rsidRDefault="00CC5E04" w:rsidP="00CC5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наличие четких договорных отношений (подписанный договор).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Конфликты в отношениях</w:t>
      </w:r>
      <w:r w:rsidR="00266F5A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«вожатый - родитель»</w:t>
      </w:r>
    </w:p>
    <w:p w:rsidR="00266F5A" w:rsidRPr="00E23CE3" w:rsidRDefault="00CC5E04" w:rsidP="00266F5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 и проблемы в отношениях «вожатый - родитель» чаще всего связаны с претензиями к детям со стороны вожатых (например, они не выполняют элементарные требования и нормы, проявляют агрессию и т. д.), с претензиями родителей к вожатым из-за поведения детей (недостаточное внимание уделяется индивидуальным запросам ребенка, плохо организована жизнедеятельность детей и т. п.).</w:t>
      </w:r>
      <w:proofErr w:type="gramEnd"/>
    </w:p>
    <w:p w:rsidR="00CC5E04" w:rsidRPr="00CC5E04" w:rsidRDefault="00CC5E04" w:rsidP="00266F5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варианты предупреждения и разрешения данного типа конфликтов: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правильно выстраивать общение с родителями (умение выслушать, не проявлять агрессию, не предъявлять сразу весь комплекс претензий, не обвинять родителей в плохом воспитании ребенка и т. д.);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четко сформулировать собственные требования к деятельности и поведению ребенка, без обвинения его на личностном уровне;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правильно объяснить родителям, дать им понять суть сформулированных педагогических требований;</w:t>
      </w:r>
    </w:p>
    <w:p w:rsidR="00266F5A" w:rsidRPr="00E23CE3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привлекать в случае необходимости «независимого третьего» из администрации, </w:t>
      </w:r>
      <w:proofErr w:type="gramStart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развивая при этом конфликт вширь, а совместными усилиями осуществляя поиск наиболее продуктивного решения.</w:t>
      </w:r>
    </w:p>
    <w:p w:rsidR="00CC5E04" w:rsidRPr="00CC5E04" w:rsidRDefault="00CC5E04" w:rsidP="00266F5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просто учесть, что все родители: а) хотят, чтобы их дети не «испортились» после лагеря; б) надеются, что их дети за период оздоровительной смены не будут обделены индивидуальным вниманием; в) хотят слышать, что их ребенок очень хороший; г) желают, чтобы дети просто нормально отдохнули.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Конфликты в отношениях</w:t>
      </w:r>
      <w:r w:rsidR="00266F5A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«вожатый - вожатый»</w:t>
      </w:r>
    </w:p>
    <w:p w:rsidR="00266F5A" w:rsidRPr="00E23CE3" w:rsidRDefault="00CC5E04" w:rsidP="00266F5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 в отношениях «вожатый - вожатый» обычно возникают из-за следующих типичных проблем: конкуренция лидеров в вожатском отряде; разница темпераментов, которая может восприниматься как лень или нерешительность; лень одного из вожатых в отряде (нежелание работать); недостаточное освоение вожатым элементарных основ своей профессиональной деятельности; конкуренция за любовь детей или потребность одного из напарников быть «хорошим» для детей и вследствие этого его нетребовательность по отношению к детям, когда требования вынужден предъявлять только один из вожатых; ревность к успешности напарника; разные представления о сущности вожатской работы и т. п.</w:t>
      </w:r>
    </w:p>
    <w:p w:rsidR="00CC5E04" w:rsidRPr="00CC5E04" w:rsidRDefault="00CC5E04" w:rsidP="00266F5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варианты предупреждения и разрешения данного типа конфликтов: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четкое распределение профессиональных обязанностей между напарниками-вожатыми;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изменение пары вожатых в отряде по сезонам, предоставление возможности попробовать себя в разных социально-профессиональных ролях;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везде и всегда помнить, что мнение может быть у каждого </w:t>
      </w:r>
      <w:proofErr w:type="gramStart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</w:t>
      </w:r>
      <w:proofErr w:type="gramEnd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каждый имеет потребность быть успешным.</w:t>
      </w:r>
    </w:p>
    <w:p w:rsidR="00344F7F" w:rsidRDefault="00344F7F" w:rsidP="00266F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5E04" w:rsidRPr="00CC5E04" w:rsidRDefault="00CC5E04" w:rsidP="00266F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F7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Типы конфликтов</w:t>
      </w:r>
      <w:r w:rsidR="00266F5A" w:rsidRPr="00344F7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344F7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в системе «взрослые - дети»</w:t>
      </w:r>
    </w:p>
    <w:p w:rsidR="00CC5E04" w:rsidRPr="00CC5E04" w:rsidRDefault="00CC5E04" w:rsidP="00344F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 в системе «взрослые - дети» включают в себя следующие типичные случаи:</w:t>
      </w:r>
    </w:p>
    <w:p w:rsidR="00CC5E04" w:rsidRPr="00CC5E04" w:rsidRDefault="00CC5E04" w:rsidP="00CC5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«вожатый - ребенок»;</w:t>
      </w:r>
    </w:p>
    <w:p w:rsidR="00CC5E04" w:rsidRPr="00CC5E04" w:rsidRDefault="00CC5E04" w:rsidP="00CC5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«администрация - ребенок»;</w:t>
      </w:r>
    </w:p>
    <w:p w:rsidR="00CC5E04" w:rsidRPr="00CC5E04" w:rsidRDefault="00CC5E04" w:rsidP="00CC5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«обслуживающий персонал - ребенок».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Конфликты в отношениях</w:t>
      </w:r>
      <w:r w:rsidR="00266F5A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«вожатый - ребенок»</w:t>
      </w:r>
    </w:p>
    <w:p w:rsidR="00CC5E04" w:rsidRPr="00CC5E04" w:rsidRDefault="00CC5E04" w:rsidP="00266F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 в этой сфере отношений происходят чаще всего по следующим причинам: а) нарушение дисциплины; б) невыполнение ребенком поручений; в) неумение детей жить в коллективе; г) разница темпераментов и т. д.</w:t>
      </w:r>
    </w:p>
    <w:p w:rsidR="00CC5E04" w:rsidRPr="00CC5E04" w:rsidRDefault="00CC5E04" w:rsidP="00266F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варианты предупреждения и разрешения данного типа конфликтов:</w:t>
      </w:r>
    </w:p>
    <w:p w:rsidR="00CC5E04" w:rsidRPr="00CC5E04" w:rsidRDefault="00CC5E04" w:rsidP="00266F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 следует каждое происшествие возводить в статус конфликта. Каждая проблемная ситуация приносит какую-то пользу, должна чему-то научить и вожатого, и ребенка. Важно учиться видеть потенциал каждого растущего человека;</w:t>
      </w:r>
    </w:p>
    <w:p w:rsidR="00CC5E04" w:rsidRPr="00CC5E04" w:rsidRDefault="00CC5E04" w:rsidP="00266F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укрепление положительного эмоционально-психологического климата в отряде. Проведение «междусобойчиков», появление традиций отряда цементируют коллектив и снижают количество конфликтов.</w:t>
      </w:r>
    </w:p>
    <w:p w:rsidR="00CC5E04" w:rsidRPr="00CC5E04" w:rsidRDefault="00CC5E04" w:rsidP="00266F5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Конфликт в отношениях</w:t>
      </w:r>
      <w:r w:rsidR="00266F5A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«администрация - ребенок»</w:t>
      </w:r>
    </w:p>
    <w:p w:rsidR="00CC5E04" w:rsidRPr="00CC5E04" w:rsidRDefault="00CC5E04" w:rsidP="004A5C2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Принимая то или иное педагогическое решение по выходу из возникшего конфликта, администратору необходимо помнить, что мы, взрослые, уже повзрослели, а ребенок - развивающаяся личность, и этой личности нельзя нанести вред.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Конфликт в отношениях</w:t>
      </w:r>
      <w:r w:rsidR="00266F5A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«обслуживающий персонал - ребенок»</w:t>
      </w:r>
    </w:p>
    <w:p w:rsidR="00CC5E04" w:rsidRPr="00CC5E04" w:rsidRDefault="00CC5E04" w:rsidP="00344F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 любой другой, конфликт в отношениях «обслуживающий персонал - ребенок» необходимо решать с учетом требований общечеловеческой и профессиональной этики, но с максимальной педагогической пользой для ребенка. Взрослым следует всегда помнить, что эффективно управлять конфликтом - это значит «пошагово» искать благоприятные способы его разрешения.</w:t>
      </w:r>
    </w:p>
    <w:p w:rsidR="00344F7F" w:rsidRDefault="00344F7F" w:rsidP="004A5C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C5E04" w:rsidRPr="00CC5E04" w:rsidRDefault="00CC5E04" w:rsidP="004A5C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4F7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  <w:t>Конфликты в системе «дети - дети»</w:t>
      </w:r>
    </w:p>
    <w:p w:rsidR="00CC5E04" w:rsidRPr="00CC5E04" w:rsidRDefault="00CC5E04" w:rsidP="00344F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 этого типа включают в себя следующие разновидности: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«ребенок - ребенок»;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«ребенок - группа»;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«группа - группа» (наиболее распространенный случай - группировки в отряде).</w:t>
      </w:r>
    </w:p>
    <w:p w:rsidR="00CC5E04" w:rsidRPr="00CC5E04" w:rsidRDefault="00CC5E04" w:rsidP="004A5C2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Большинство конфликтов в данной системе может быть обусловлено следующими причинами: возрастными особенностями (возрастной психологический кризис, гормональный взрыв и т. п.), неадекватной самооценкой (вследствие этого, например, неоправданные амбиции), конкуренцией, борьбой лидеров и т. д.</w:t>
      </w:r>
    </w:p>
    <w:p w:rsidR="00CC5E04" w:rsidRPr="00CC5E04" w:rsidRDefault="00CC5E04" w:rsidP="004A5C2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варианты педагогических действий по предупреждению и разрешению конфликтов в данной системе отношений:               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как можно скорее остановить конфликт, развести противников в разные стороны;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поддерживать «слабого» в обострившейся конфликтной ситуации;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учить детей продуктивно разрешать конфликты;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минимизировать число участников конфликта;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максимально загружать деятельностью;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своевременно разрешать мелкие недоразумения, не давая им </w:t>
      </w:r>
      <w:proofErr w:type="gramStart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</w:t>
      </w:r>
      <w:proofErr w:type="gramEnd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перерасти в конфликт;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постараться найти «нишу» для каждого лидера;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создать коллективу общую ситуацию успеха.</w:t>
      </w:r>
    </w:p>
    <w:p w:rsidR="00344F7F" w:rsidRDefault="00344F7F" w:rsidP="004A5C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C5E04" w:rsidRPr="00CC5E04" w:rsidRDefault="00CC5E04" w:rsidP="004A5C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Логика развития смены:</w:t>
      </w:r>
      <w:r w:rsidR="004A5C2B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 разрешения конфликтов</w:t>
      </w:r>
      <w:r w:rsidR="004A5C2B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кризисные периоды</w:t>
      </w:r>
    </w:p>
    <w:p w:rsidR="00CC5E04" w:rsidRPr="00344F7F" w:rsidRDefault="00CC5E04" w:rsidP="00344F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Периодизация смены в детском оздоровительном лагере включает в себя следующие основные </w:t>
      </w:r>
      <w:r w:rsidRPr="00344F7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периоды:</w:t>
      </w:r>
    </w:p>
    <w:p w:rsidR="00344F7F" w:rsidRPr="00344F7F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Организационный. </w:t>
      </w:r>
    </w:p>
    <w:p w:rsidR="00CC5E04" w:rsidRPr="00344F7F" w:rsidRDefault="00CC5E04" w:rsidP="00344F7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Основной. 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4F7F">
        <w:rPr>
          <w:rFonts w:ascii="Times New Roman" w:eastAsia="Times New Roman" w:hAnsi="Times New Roman" w:cs="Times New Roman"/>
          <w:sz w:val="24"/>
          <w:szCs w:val="24"/>
          <w:lang w:eastAsia="ru-RU"/>
        </w:rPr>
        <w:t>3. Итоговый.</w:t>
      </w: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E04" w:rsidRPr="00CC5E04" w:rsidRDefault="00CC5E04" w:rsidP="004A5C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Кризисные (конфликтные) периоды</w:t>
      </w:r>
      <w:r w:rsidR="004A5C2B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жизнедеятельности</w:t>
      </w:r>
      <w:r w:rsidR="004A5C2B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детского оздоровительного лагеря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многочисленных психолого-педагогических исследованиях многократно доказано, что, несмотря на психологически благополучный педагогический коллектив ДОЛ, интересно организуемую жизнедеятельность детей, у них во время проживания там всё же наступают определенные кризисные периоды, обусловленные спецификой самого пребывания в ВДК.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107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1"/>
        <w:gridCol w:w="4699"/>
      </w:tblGrid>
      <w:tr w:rsidR="00CC5E04" w:rsidRPr="00CC5E04" w:rsidTr="00CC5E04">
        <w:trPr>
          <w:jc w:val="center"/>
        </w:trPr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CC5E04" w:rsidRPr="00CC5E04" w:rsidRDefault="00CC5E04" w:rsidP="004A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5E0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Кризисные периоды пребывания в ВДК</w:t>
            </w:r>
          </w:p>
        </w:tc>
        <w:tc>
          <w:tcPr>
            <w:tcW w:w="2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C5E04" w:rsidRPr="00CC5E04" w:rsidRDefault="00CC5E04" w:rsidP="004A5C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5E0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Поведение вожатых</w:t>
            </w:r>
          </w:p>
        </w:tc>
      </w:tr>
      <w:tr w:rsidR="00CC5E04" w:rsidRPr="00CC5E04" w:rsidTr="00CC5E04">
        <w:trPr>
          <w:jc w:val="center"/>
        </w:trPr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5E04" w:rsidRPr="00CC5E04" w:rsidRDefault="00CC5E04" w:rsidP="00CC5E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5E0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Первый кризисный период можно обозначить как «</w:t>
            </w:r>
            <w:r w:rsidRPr="00CC5E0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пик трудности</w:t>
            </w:r>
            <w:r w:rsidRPr="00CC5E0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». Он обычно приходится на 3 – 4-й дни и выражается в конфликтности детей.</w:t>
            </w:r>
          </w:p>
        </w:tc>
        <w:tc>
          <w:tcPr>
            <w:tcW w:w="2721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C5E04" w:rsidRPr="00CC5E04" w:rsidRDefault="00CC5E04" w:rsidP="00CC5E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5E0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Постарайтесь не обострять ситуацию, будьте внимательней к детям, мягче в общении с ними.</w:t>
            </w:r>
          </w:p>
        </w:tc>
      </w:tr>
      <w:tr w:rsidR="00CC5E04" w:rsidRPr="00CC5E04" w:rsidTr="004A5C2B">
        <w:trPr>
          <w:trHeight w:val="782"/>
          <w:jc w:val="center"/>
        </w:trPr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5E04" w:rsidRPr="00CC5E04" w:rsidRDefault="00CC5E04" w:rsidP="00CC5E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5E0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Второй кризисный период — «</w:t>
            </w:r>
            <w:r w:rsidRPr="00CC5E0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пик привыкания</w:t>
            </w:r>
            <w:r w:rsidRPr="00CC5E0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» — выпадает, как правило, на середину смены и характеризуется снижением интереса у детей к жизнедеятельности в ДОЛ, развитием равнодушия к занятиям и поручениям и т. п.</w:t>
            </w:r>
          </w:p>
        </w:tc>
        <w:tc>
          <w:tcPr>
            <w:tcW w:w="2721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C5E04" w:rsidRPr="00CC5E04" w:rsidRDefault="00CC5E04" w:rsidP="00CC5E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5E0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Запланируйте на этот период больше интересных дел, сюрпризов и неожиданных занятий (встреча рассвета, утренняя рыбалка, день сюрпризов и розыгрышей и т.д.)</w:t>
            </w:r>
          </w:p>
        </w:tc>
      </w:tr>
      <w:tr w:rsidR="00CC5E04" w:rsidRPr="00CC5E04" w:rsidTr="00CC5E04">
        <w:trPr>
          <w:jc w:val="center"/>
        </w:trPr>
        <w:tc>
          <w:tcPr>
            <w:tcW w:w="3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CC5E04" w:rsidRPr="00CC5E04" w:rsidRDefault="00CC5E04" w:rsidP="00CC5E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5E0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Третий период — «</w:t>
            </w:r>
            <w:r w:rsidRPr="00CC5E0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пик усталости</w:t>
            </w:r>
            <w:r w:rsidRPr="00CC5E0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» — наступает перед концом смены. Дети уже стали уставать от жизни в большом коллективе, у них возрастает раздражительность и конфликтность.</w:t>
            </w:r>
          </w:p>
        </w:tc>
        <w:tc>
          <w:tcPr>
            <w:tcW w:w="2721" w:type="dxa"/>
            <w:tcBorders>
              <w:top w:val="nil"/>
              <w:left w:val="outset" w:sz="6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CC5E04" w:rsidRPr="00CC5E04" w:rsidRDefault="00CC5E04" w:rsidP="00CC5E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C5E0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Запланируйте больше игр, спортивных соревнований, если возможно — плавания.</w:t>
            </w:r>
          </w:p>
        </w:tc>
      </w:tr>
    </w:tbl>
    <w:p w:rsidR="00CC5E04" w:rsidRPr="00CC5E04" w:rsidRDefault="00CC5E04" w:rsidP="00CC5E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5E04" w:rsidRPr="00CC5E04" w:rsidRDefault="00CC5E04" w:rsidP="00344F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Способы снижения</w:t>
      </w:r>
      <w:r w:rsidR="004A5C2B"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психологической напряженности</w:t>
      </w:r>
      <w:r w:rsidR="004A5C2B" w:rsidRPr="00E23C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кризисные (конфликтные) периоды</w:t>
      </w:r>
      <w:r w:rsidR="004A5C2B"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пребывания детей в оздоровительном лагере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эффективные способы разрешения конфликтов и снижения эмоционально-психологической напряженности в кризисные периоды пребывания детей в оздоровительном лагере сегодня описывают многие ученые и педагоги-практики. Всю возможную совокупность такого рода способов можно свести к трем основным группам:</w:t>
      </w:r>
    </w:p>
    <w:p w:rsidR="004A5C2B" w:rsidRPr="00E23CE3" w:rsidRDefault="00CC5E04" w:rsidP="00344F7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1. Аудиовизуальный способ. Общеизвестно, что определенные звуки голоса, тон и визуальный контакт снижают напряжение. Если голос начинает звучать тише - это дает сигнал к спокойствию. Кроме того, существенную роль играет разница в тоне и скорости речи. Если голос понижается, коммуникация становится менее категоричной, что невольно заставляет успокоиться.</w:t>
      </w:r>
    </w:p>
    <w:p w:rsidR="004A5C2B" w:rsidRPr="00E23CE3" w:rsidRDefault="00CC5E04" w:rsidP="00344F7F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2. Кинестетический способ (движения, положение тела). Желательно, чтобы в периоды возникновения напряженности движения вожатых были предсказуемыми и точно рассчитанными, а не нервными и резкими. В ситуации конфликта фактически у любого человека возникает естественная потребность быстрее передвигаться, осуществлять резкие движения, но именно тогда вожатому или любому психологически подготовленному педагогическому работнику оздоровительного лагеря необходимо сознательно, с волевым усилием замедлить движения, свести жестикуляцию к минимуму, то есть продемонстрировать максимально спокойное поведение.</w:t>
      </w:r>
    </w:p>
    <w:p w:rsidR="00CC5E04" w:rsidRPr="00CC5E04" w:rsidRDefault="00CC5E04" w:rsidP="004A5C2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 Вербальный способ. Вступая в речевой контакт с наиболее раздраженными детьми, необходимо сказать им что-то нейтральное или эмоционально положительное (может быть, упомянуть о том, чем они недавно успешно занимались), а затем ненавязчиво, косвенно, исподволь подсказать им наиболее адекватный способ конструктивного поведения, а значит, и следующий шаг коммуникативных действий.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Профилактика конфликтов</w:t>
      </w:r>
      <w:r w:rsidR="004A5C2B"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23C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детском оздоровительном лагере</w:t>
      </w:r>
    </w:p>
    <w:p w:rsidR="004A5C2B" w:rsidRPr="00E23CE3" w:rsidRDefault="00CC5E04" w:rsidP="004A5C2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педагогически продуктивным подходом к созданию системы профилактики конфликтов в детском оздоровительном лагере или на определенных этапах развития лагерной смены является формулировка в организационный период смены предельно четких норм жизнедеятельности в отряде, которые касаются не только соблюдения режимных моментов, но и взаимоотношений в отряде. Обозначенные правила и нормы должны не забываться и выполняться. Всё это зависит от последовательности выдвижения педагогических требований вожатых, от того насколько они не «забывчивы», последовательны, принципиальны в своих требованиях к детям, насколько они сами нацелены на то, чтобы пунктуально выполнять установленные нормы.</w:t>
      </w:r>
    </w:p>
    <w:p w:rsidR="00CC5E04" w:rsidRPr="00CC5E04" w:rsidRDefault="00CC5E04" w:rsidP="004A5C2B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К таким общепризнанным нормам и правилам, выведенным из педагогической практики, можно сегодня отнести: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недопустимость физической и вербальной агрессии (вожатый должен быть гарантом не только физической, но и эмоциональной безопасности детей);</w:t>
      </w:r>
    </w:p>
    <w:p w:rsidR="00CC5E04" w:rsidRPr="00CC5E04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нравственный запрет на осмеяние любых предложений товарищей;</w:t>
      </w:r>
    </w:p>
    <w:p w:rsidR="004A5C2B" w:rsidRPr="00E23CE3" w:rsidRDefault="00CC5E04" w:rsidP="004A5C2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необходимость соблюдения строгой конфиденциальности (информацию о конкретных детях не нужно «выплескивать» за пределы конкретного отряда, делать ее источником досужего обсуждения - она должна оставаться внутренним достоянием «отрядной семьи»).</w:t>
      </w:r>
    </w:p>
    <w:p w:rsidR="00E37CFE" w:rsidRPr="00E23CE3" w:rsidRDefault="00CC5E04" w:rsidP="00BD42C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обозначенных, общепризнанных сегодня </w:t>
      </w:r>
      <w:proofErr w:type="gramStart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</w:t>
      </w:r>
      <w:proofErr w:type="gramEnd"/>
      <w:r w:rsidRPr="00CC5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вожатые могут предложить отряду совместно выработать собственные нормы и правила, регулирующие контекст их общей жизнедеятельности.</w:t>
      </w:r>
    </w:p>
    <w:p w:rsidR="00482790" w:rsidRDefault="00DF2EAA" w:rsidP="004827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5C2B">
        <w:rPr>
          <w:rFonts w:ascii="Times New Roman" w:hAnsi="Times New Roman" w:cs="Times New Roman"/>
          <w:b/>
          <w:sz w:val="24"/>
          <w:szCs w:val="24"/>
        </w:rPr>
        <w:t xml:space="preserve">Стресс у вожатого.  Синдром профессионального </w:t>
      </w:r>
      <w:r w:rsidR="00482790" w:rsidRPr="00BD4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выгорани</w:t>
      </w:r>
      <w:r w:rsidR="00482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</w:t>
      </w:r>
      <w:r w:rsidRPr="004A5C2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D42CD" w:rsidRPr="00BD42CD" w:rsidRDefault="00DF2EAA" w:rsidP="004827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5C2B">
        <w:rPr>
          <w:rFonts w:ascii="Times New Roman" w:hAnsi="Times New Roman" w:cs="Times New Roman"/>
          <w:b/>
          <w:sz w:val="24"/>
          <w:szCs w:val="24"/>
        </w:rPr>
        <w:t>Методы релаксации</w:t>
      </w:r>
      <w:r w:rsidR="00482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42CD" w:rsidRPr="00BD4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- и как с ним бороться</w:t>
      </w:r>
    </w:p>
    <w:p w:rsidR="00BD42CD" w:rsidRDefault="00BD42CD" w:rsidP="00482790">
      <w:pPr>
        <w:shd w:val="clear" w:color="auto" w:fill="FFFFFF"/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Синдром эмоционального выгорания – представляет собой состояние эмоционального, умственного истощения, физического утомления, возникающее в результате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хронического стресса на работе. </w:t>
      </w: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Синдром эмоционального выгорания рассматривается как результат неблагоприятного разр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ешения стресса на рабочем месте</w:t>
      </w: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D42CD" w:rsidRPr="00BD42CD" w:rsidRDefault="00BD42CD" w:rsidP="00AE3AB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ЧЕМ ПРИЧИНА ВЫГОРАНИЯ?</w:t>
      </w:r>
    </w:p>
    <w:p w:rsidR="00BD42CD" w:rsidRPr="00BD42CD" w:rsidRDefault="00BD42CD" w:rsidP="00AE3AB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Эмоциональное выгорание — это выработанный личностью механизм психологической защиты в форме полного или частичного исключения эмоций в ответ на психотравмирующие воздействия. Эмоциональное выгорание представляет собой стереотип эмоционального, чаще всего профессионального проведения. «Выгорание» — отчасти функциональный стереотип, поскольку позволяет человеку дозировать и экономно расходовать энергетические ресурсы. В го же время могут возникать и </w:t>
      </w:r>
      <w:proofErr w:type="spellStart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дисфункциональные</w:t>
      </w:r>
      <w:proofErr w:type="spellEnd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следствия, когда «выгорание» отрицательно сказывается на исполнении профессиональной деятельности и отношениях с партнерами (под термином «партнер» понимается субъект профессиональной деятельности, в педагогической деятельности это дети). Начнем с того, что наша нервная система имеет некоторый «лимит общения», то есть за день человек может уделить полноценное внимание лишь ограниченному количеству людей. Если их число больше, неизбежно наступает истощение, а со временем и выгорание. Такой же лимит существует и в отношении других психических процессов (восприятия, решения задач, внимания). Этот предел очень подвижен и зависит от тонуса нервной системы, который снижает плохое настроение, когда «блекнут краски дня», а также нерешенные проблемы, недосыпание и множество других причин.</w:t>
      </w:r>
    </w:p>
    <w:p w:rsidR="00482790" w:rsidRPr="00482790" w:rsidRDefault="00BD42CD" w:rsidP="0048279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Кроме того, мы привыкли к тому, что процесс общения с людьми обоюдный, и за каждым позитивным посылом следует отклик: благодарность, усиление внимания, уважение. Однако дети далеко не всегда способны на такую отдачу. </w:t>
      </w:r>
      <w:proofErr w:type="gramStart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Бывает, что усилия «вознаграждаются» только равнодушным молчанием, невниманием, враждебностью, неблагодарностью, а то и стремлением извлечь выгоду в ущерб тому, кто «отдает себя».</w:t>
      </w:r>
      <w:proofErr w:type="gramEnd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когда сумма таких неудач накапливается, развивается кризис самооценки и профессиональной мотивации.</w:t>
      </w: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344F7F" w:rsidRDefault="00344F7F" w:rsidP="004827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344F7F" w:rsidRDefault="00344F7F" w:rsidP="004827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BD42CD" w:rsidRPr="00BD42CD" w:rsidRDefault="00BD42CD" w:rsidP="004827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КОНСТРУКТИВНЫЕ МЕТОДЫ БОРЬБЫ С ВЫГОРАНИЕМ</w:t>
      </w:r>
    </w:p>
    <w:p w:rsidR="00AE3AB7" w:rsidRDefault="00BD42CD" w:rsidP="00AE3AB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Существуют и позитивные методы, которые позволяют сгладить или вообще избежать выгорания – без отчуждения и конфликтов. В первую очередь можно использовать богатый арсенал психотерапии и </w:t>
      </w:r>
      <w:proofErr w:type="gramStart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всевозможных</w:t>
      </w:r>
      <w:proofErr w:type="gramEnd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психотренингов</w:t>
      </w:r>
      <w:proofErr w:type="spellEnd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игротехник</w:t>
      </w:r>
      <w:proofErr w:type="spellEnd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 существу «игры для взрослых», которые обостряют внимание, повышают работоспособность, способствуют сближению вожатых. Чаще всего используются ролевые игры, тренинг толерантности (терпимости к раздражающим факторам), ситуативный тренинг, просто вечерние вожатские посиделки.</w:t>
      </w:r>
    </w:p>
    <w:p w:rsidR="00E23CE3" w:rsidRDefault="00BD42CD" w:rsidP="00E23CE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Самосовершенствование остается, пожалуй, самым эффективным средством избежать выгорания. Человека стимулирует и нацеливает на успех в работе даже не столько приобретение новых знаний и освоение технологий, сколько «преодоление себя». Поэтому очень важно почувствовать этот переход на новый уровень, освоение промежуточных ступеней, особенно если на память о «преодолении» остается какой-то символ: свидетельство, диплом, награда, сувенир. Кроме того, это сглаживает так называемую «профес</w:t>
      </w:r>
      <w:r w:rsidR="00E23C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сиональную деформацию личности».</w:t>
      </w:r>
    </w:p>
    <w:p w:rsidR="00E23CE3" w:rsidRDefault="00BD42CD" w:rsidP="00E23CE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 один стимул – конструктивная оценка. Взрослые, как и дети, нуждаются в том, чтобы их работу кто-то оценил. В случае с вожатыми в первую очередь желательно отмечать справедливость, уважительное отношение к детям, творческий подход, способность заинтересовать аудиторию, стремление к сотрудничеству, а не противостоянию с детьми.</w:t>
      </w:r>
    </w:p>
    <w:p w:rsidR="00BD42CD" w:rsidRPr="00BD42CD" w:rsidRDefault="00BD42CD" w:rsidP="00E23CE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Другой способ избежать выгорания – новизна. Смена деятельности, введение технических новшеств, обновление программы может оказаться весьма продуктивным средством</w:t>
      </w:r>
      <w:proofErr w:type="gramStart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.. </w:t>
      </w:r>
      <w:proofErr w:type="gramEnd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Снизить монотонность помогает обогащение работы и создание сверхзадачи. Что такое сверхзадача, хорошо иллюстрирует притча о трех строителях, один из которых «тащил проклятую тачку», другой «зарабатывал хлеб для семьи», а третий «строил прекрасный храм».</w:t>
      </w:r>
    </w:p>
    <w:p w:rsidR="00E23CE3" w:rsidRDefault="00BD42CD" w:rsidP="00E23CE3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Полезно избегать скандалов, конфликтов, неопределенных обязательств (особенно выходящих за рамки должностных обязанностей), лишней ответственности. Элементом психогигиены является настрой на позитив, умение обращать внимание на 95% плюсов, а не на 5% минусов, неудач и ошибок. К сожалению, у вожатого иногда может сложиться именно такая «профессиональная деформация личности» - стремление искать огрехи, ошибки в общей массе. Это вредит как вожатому, так и детям. Через некоторое время суть конкретных ошибок забывается, зато ощущение хронического неуспеха остается.</w:t>
      </w:r>
    </w:p>
    <w:p w:rsidR="00BD42CD" w:rsidRPr="00BD42CD" w:rsidRDefault="00BD42CD" w:rsidP="00482790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Оценивать детей лучше не за точность выполнения, а за сумму заслуг. Если у детей что-то не получается и на них далее просто давить, они так и не приобретут знаний и уверенности. Лучше дать им задания, от простого к </w:t>
      </w:r>
      <w:proofErr w:type="gramStart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сложному</w:t>
      </w:r>
      <w:proofErr w:type="gramEnd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Чтобы они нащупали «точку опоры», свой уровень компетентности, от которого можно отталкиваться и расти. И оценивать их за сумму побед.</w:t>
      </w: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Одним из методов профилактики эмоционального выгорания является релаксация. Релаксация – это состояние мышечного расслабления</w:t>
      </w:r>
      <w:r w:rsidR="00E23C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мышцах плечевого пояса, шеи, спины и «сидят» наши проблемы. Именно здесь больше всего накапливается хроническое напряжение мышц, сдавливая сосуды и нервы, нарушая нормальное состояние позвоночника и работу внутренних органов</w:t>
      </w:r>
      <w:proofErr w:type="gramStart"/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="00E23C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="00E23C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="00E23CE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методичке)</w:t>
      </w:r>
    </w:p>
    <w:p w:rsidR="00DF2EAA" w:rsidRPr="00C65CBF" w:rsidRDefault="00BD42CD" w:rsidP="00344F7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42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bookmarkStart w:id="0" w:name="_GoBack"/>
      <w:bookmarkEnd w:id="0"/>
    </w:p>
    <w:p w:rsidR="00DF2EAA" w:rsidRPr="00C65CBF" w:rsidRDefault="00DF2EAA" w:rsidP="00DF2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AA" w:rsidRPr="00C65CBF" w:rsidRDefault="00DF2EAA" w:rsidP="00DF2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AA" w:rsidRPr="00C65CBF" w:rsidRDefault="00DF2EAA" w:rsidP="00DF2E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2EAA" w:rsidRPr="00C65CBF" w:rsidRDefault="00DF2EAA" w:rsidP="00DF2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01C" w:rsidRDefault="0066701C" w:rsidP="0066701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66701C" w:rsidRDefault="0066701C" w:rsidP="00260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CE3" w:rsidRDefault="00E23CE3" w:rsidP="00260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CE3" w:rsidRDefault="00E23CE3" w:rsidP="00260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CE3" w:rsidRPr="00260E47" w:rsidRDefault="00E23CE3" w:rsidP="00260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701C" w:rsidRPr="00260E47" w:rsidRDefault="0066701C" w:rsidP="00260E4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6701C" w:rsidRPr="00260E47" w:rsidRDefault="0066701C" w:rsidP="00260E4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F2EAA" w:rsidRPr="0066701C" w:rsidRDefault="00DF2EAA">
      <w:pPr>
        <w:rPr>
          <w:rFonts w:ascii="Times New Roman" w:hAnsi="Times New Roman" w:cs="Times New Roman"/>
          <w:sz w:val="28"/>
          <w:szCs w:val="28"/>
        </w:rPr>
      </w:pPr>
    </w:p>
    <w:sectPr w:rsidR="00DF2EAA" w:rsidRPr="0066701C" w:rsidSect="00C65CBF"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C0E19"/>
    <w:multiLevelType w:val="multilevel"/>
    <w:tmpl w:val="F71A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4F42AB"/>
    <w:multiLevelType w:val="multilevel"/>
    <w:tmpl w:val="CCB8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A12F65"/>
    <w:multiLevelType w:val="multilevel"/>
    <w:tmpl w:val="C742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1620F"/>
    <w:multiLevelType w:val="hybridMultilevel"/>
    <w:tmpl w:val="E822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C02A09"/>
    <w:multiLevelType w:val="hybridMultilevel"/>
    <w:tmpl w:val="BAB8B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C50BF"/>
    <w:multiLevelType w:val="multilevel"/>
    <w:tmpl w:val="CB56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1C"/>
    <w:rsid w:val="00260E47"/>
    <w:rsid w:val="00266F5A"/>
    <w:rsid w:val="0027049E"/>
    <w:rsid w:val="00344F7F"/>
    <w:rsid w:val="003E5F3E"/>
    <w:rsid w:val="00473736"/>
    <w:rsid w:val="00482790"/>
    <w:rsid w:val="00487245"/>
    <w:rsid w:val="004A3B51"/>
    <w:rsid w:val="004A5C2B"/>
    <w:rsid w:val="005070A9"/>
    <w:rsid w:val="005147F8"/>
    <w:rsid w:val="00633365"/>
    <w:rsid w:val="0066701C"/>
    <w:rsid w:val="006C3C52"/>
    <w:rsid w:val="00AE3AB7"/>
    <w:rsid w:val="00BD42CD"/>
    <w:rsid w:val="00C65CBF"/>
    <w:rsid w:val="00CC5E04"/>
    <w:rsid w:val="00DF2EAA"/>
    <w:rsid w:val="00E23CE3"/>
    <w:rsid w:val="00E37CFE"/>
    <w:rsid w:val="00F3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4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1C"/>
    <w:pPr>
      <w:ind w:left="720"/>
      <w:contextualSpacing/>
    </w:pPr>
  </w:style>
  <w:style w:type="character" w:customStyle="1" w:styleId="apple-converted-space">
    <w:name w:val="apple-converted-space"/>
    <w:basedOn w:val="a0"/>
    <w:rsid w:val="0066701C"/>
  </w:style>
  <w:style w:type="paragraph" w:customStyle="1" w:styleId="typeset">
    <w:name w:val="typeset"/>
    <w:basedOn w:val="a"/>
    <w:rsid w:val="00CC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5E0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D42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D42C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D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D4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4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42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01C"/>
    <w:pPr>
      <w:ind w:left="720"/>
      <w:contextualSpacing/>
    </w:pPr>
  </w:style>
  <w:style w:type="character" w:customStyle="1" w:styleId="apple-converted-space">
    <w:name w:val="apple-converted-space"/>
    <w:basedOn w:val="a0"/>
    <w:rsid w:val="0066701C"/>
  </w:style>
  <w:style w:type="paragraph" w:customStyle="1" w:styleId="typeset">
    <w:name w:val="typeset"/>
    <w:basedOn w:val="a"/>
    <w:rsid w:val="00CC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5E0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D42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D42C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D4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D4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4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0178">
                  <w:marLeft w:val="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5188</Words>
  <Characters>29575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cp:lastPrinted>2015-03-31T07:23:00Z</cp:lastPrinted>
  <dcterms:created xsi:type="dcterms:W3CDTF">2015-03-31T07:25:00Z</dcterms:created>
  <dcterms:modified xsi:type="dcterms:W3CDTF">2015-03-31T07:25:00Z</dcterms:modified>
</cp:coreProperties>
</file>