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924F" w14:textId="2E12424C" w:rsidR="006F2507" w:rsidRDefault="00734399">
      <w:r>
        <w:t xml:space="preserve">This week I have gotten the sessions and homepage up and running and populating from the current </w:t>
      </w:r>
      <w:proofErr w:type="gramStart"/>
      <w:r>
        <w:t>users</w:t>
      </w:r>
      <w:proofErr w:type="gramEnd"/>
      <w:r>
        <w:t xml:space="preserve"> subscriptions. </w:t>
      </w:r>
      <w:r w:rsidR="00C2277B">
        <w:t>There is still some work to be done on some of the other pages but after meeting with my supervisor it was advised to spread that out and begin looking into the data analysis parts. This week I will be looking into the data types ill need and what I have along with a previous students FYP on a recommender system and the analysis of it.</w:t>
      </w:r>
    </w:p>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83"/>
    <w:rsid w:val="000A500B"/>
    <w:rsid w:val="004A4485"/>
    <w:rsid w:val="005C2C83"/>
    <w:rsid w:val="006F2507"/>
    <w:rsid w:val="00734399"/>
    <w:rsid w:val="008A2C7A"/>
    <w:rsid w:val="00956450"/>
    <w:rsid w:val="00C2277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E949"/>
  <w15:chartTrackingRefBased/>
  <w15:docId w15:val="{12612231-7589-43C8-8FFE-F91A929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2</cp:revision>
  <dcterms:created xsi:type="dcterms:W3CDTF">2023-02-23T08:50:00Z</dcterms:created>
  <dcterms:modified xsi:type="dcterms:W3CDTF">2023-02-23T08:50:00Z</dcterms:modified>
</cp:coreProperties>
</file>